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A32" w:rsidRPr="001C3154" w:rsidRDefault="005A4887">
      <w:pPr>
        <w:ind w:right="283"/>
        <w:jc w:val="center"/>
        <w:rPr>
          <w:b/>
        </w:rPr>
      </w:pPr>
      <w:r w:rsidRPr="001C3154">
        <w:rPr>
          <w:b/>
        </w:rPr>
        <w:t>Пояснительная записка</w:t>
      </w:r>
    </w:p>
    <w:p w:rsidR="00CF7A32" w:rsidRPr="001C3154" w:rsidRDefault="005A4887">
      <w:pPr>
        <w:ind w:right="283"/>
        <w:jc w:val="center"/>
        <w:rPr>
          <w:b/>
        </w:rPr>
      </w:pPr>
      <w:r w:rsidRPr="001C3154">
        <w:rPr>
          <w:b/>
        </w:rPr>
        <w:t>к проекту бюджета городского округа Лобня на 202</w:t>
      </w:r>
      <w:r w:rsidR="00CC4565" w:rsidRPr="001C3154">
        <w:rPr>
          <w:b/>
        </w:rPr>
        <w:t>6</w:t>
      </w:r>
      <w:r w:rsidRPr="001C3154">
        <w:rPr>
          <w:b/>
        </w:rPr>
        <w:t xml:space="preserve"> год </w:t>
      </w:r>
    </w:p>
    <w:p w:rsidR="00CF7A32" w:rsidRPr="001C3154" w:rsidRDefault="005A4887">
      <w:pPr>
        <w:ind w:right="283"/>
        <w:jc w:val="center"/>
        <w:rPr>
          <w:b/>
        </w:rPr>
      </w:pPr>
      <w:r w:rsidRPr="001C3154">
        <w:rPr>
          <w:b/>
        </w:rPr>
        <w:t>и на плановый период 202</w:t>
      </w:r>
      <w:r w:rsidR="00CC4565" w:rsidRPr="001C3154">
        <w:rPr>
          <w:b/>
        </w:rPr>
        <w:t>7</w:t>
      </w:r>
      <w:r w:rsidRPr="001C3154">
        <w:rPr>
          <w:b/>
        </w:rPr>
        <w:t xml:space="preserve"> и 202</w:t>
      </w:r>
      <w:r w:rsidR="00CC4565" w:rsidRPr="001C3154">
        <w:rPr>
          <w:b/>
        </w:rPr>
        <w:t>8</w:t>
      </w:r>
      <w:r w:rsidRPr="001C3154">
        <w:rPr>
          <w:b/>
        </w:rPr>
        <w:t xml:space="preserve"> годов</w:t>
      </w:r>
    </w:p>
    <w:p w:rsidR="00CF7A32" w:rsidRPr="001C3154" w:rsidRDefault="00CF7A32">
      <w:pPr>
        <w:ind w:right="283"/>
        <w:jc w:val="center"/>
      </w:pPr>
    </w:p>
    <w:p w:rsidR="00CF7A32" w:rsidRPr="001C3154" w:rsidRDefault="005A4887" w:rsidP="001C3154">
      <w:pPr>
        <w:pStyle w:val="ac"/>
        <w:tabs>
          <w:tab w:val="left" w:pos="567"/>
        </w:tabs>
        <w:spacing w:line="240" w:lineRule="auto"/>
      </w:pPr>
      <w:r w:rsidRPr="001C3154">
        <w:t>Формирование проекта бюджета городского округа Лобня на 202</w:t>
      </w:r>
      <w:r w:rsidR="0079762B" w:rsidRPr="001C3154">
        <w:t>6</w:t>
      </w:r>
      <w:r w:rsidRPr="001C3154">
        <w:t xml:space="preserve"> год и на плановый период 202</w:t>
      </w:r>
      <w:r w:rsidR="0079762B" w:rsidRPr="001C3154">
        <w:t>7</w:t>
      </w:r>
      <w:r w:rsidRPr="001C3154">
        <w:t xml:space="preserve"> и 202</w:t>
      </w:r>
      <w:r w:rsidR="0079762B" w:rsidRPr="001C3154">
        <w:t>8</w:t>
      </w:r>
      <w:r w:rsidRPr="001C3154">
        <w:t xml:space="preserve"> годов осуществлялось с учетом положения «О бюджетном процессе </w:t>
      </w:r>
      <w:r w:rsidRPr="001C3154">
        <w:br/>
        <w:t xml:space="preserve">в городском округе Лобня Московской области», утвержденном Решением Совета депутатов городского округа Лобня от 07.10.2022 № 170/25 </w:t>
      </w:r>
      <w:r w:rsidR="004349A7" w:rsidRPr="001C3154">
        <w:t>(с изменениями, внесенными решениями Совета депутатов городского округа</w:t>
      </w:r>
      <w:r w:rsidR="00380769" w:rsidRPr="001C3154">
        <w:t xml:space="preserve"> Лоб</w:t>
      </w:r>
      <w:r w:rsidR="004349A7" w:rsidRPr="001C3154">
        <w:t xml:space="preserve">ня от </w:t>
      </w:r>
      <w:r w:rsidR="00F362D8" w:rsidRPr="001C3154">
        <w:t>23</w:t>
      </w:r>
      <w:r w:rsidR="004349A7" w:rsidRPr="001C3154">
        <w:t>.</w:t>
      </w:r>
      <w:r w:rsidR="00F362D8" w:rsidRPr="001C3154">
        <w:t>04</w:t>
      </w:r>
      <w:r w:rsidR="004349A7" w:rsidRPr="001C3154">
        <w:t>.202</w:t>
      </w:r>
      <w:r w:rsidR="00F362D8" w:rsidRPr="001C3154">
        <w:t>4</w:t>
      </w:r>
      <w:r w:rsidR="004349A7" w:rsidRPr="001C3154">
        <w:t xml:space="preserve"> № </w:t>
      </w:r>
      <w:r w:rsidR="00F362D8" w:rsidRPr="001C3154">
        <w:t>60</w:t>
      </w:r>
      <w:r w:rsidR="004349A7" w:rsidRPr="001C3154">
        <w:t>/</w:t>
      </w:r>
      <w:r w:rsidR="00F362D8" w:rsidRPr="001C3154">
        <w:t>54</w:t>
      </w:r>
      <w:r w:rsidR="004349A7" w:rsidRPr="001C3154">
        <w:t>,</w:t>
      </w:r>
      <w:r w:rsidRPr="001C3154">
        <w:t xml:space="preserve">от </w:t>
      </w:r>
      <w:r w:rsidR="00372B3E" w:rsidRPr="001C3154">
        <w:t>26</w:t>
      </w:r>
      <w:r w:rsidRPr="001C3154">
        <w:t>.0</w:t>
      </w:r>
      <w:r w:rsidR="00372B3E" w:rsidRPr="001C3154">
        <w:t>8</w:t>
      </w:r>
      <w:r w:rsidRPr="001C3154">
        <w:t>.202</w:t>
      </w:r>
      <w:r w:rsidR="00372B3E" w:rsidRPr="001C3154">
        <w:t>5</w:t>
      </w:r>
      <w:r w:rsidRPr="001C3154">
        <w:t xml:space="preserve"> № </w:t>
      </w:r>
      <w:r w:rsidR="00372B3E" w:rsidRPr="001C3154">
        <w:t>90</w:t>
      </w:r>
      <w:r w:rsidRPr="001C3154">
        <w:t>/</w:t>
      </w:r>
      <w:r w:rsidR="00372B3E" w:rsidRPr="001C3154">
        <w:t>83</w:t>
      </w:r>
      <w:r w:rsidRPr="001C3154">
        <w:t>).</w:t>
      </w:r>
    </w:p>
    <w:p w:rsidR="00CF7A32" w:rsidRPr="001C3154" w:rsidRDefault="005A4887" w:rsidP="001C3154">
      <w:pPr>
        <w:pStyle w:val="ac"/>
        <w:tabs>
          <w:tab w:val="left" w:pos="567"/>
        </w:tabs>
        <w:spacing w:line="240" w:lineRule="auto"/>
      </w:pPr>
      <w:r w:rsidRPr="001C3154">
        <w:t>Доходная часть бюджета представлена по основным видам налоговых и неналоговых платежей на основе показателей Прогноза социально-экономического развития городского округа Лобня на 202</w:t>
      </w:r>
      <w:r w:rsidR="00F44F1E" w:rsidRPr="001C3154">
        <w:t>6</w:t>
      </w:r>
      <w:r w:rsidRPr="001C3154">
        <w:t>-202</w:t>
      </w:r>
      <w:r w:rsidR="00F44F1E" w:rsidRPr="001C3154">
        <w:t>8</w:t>
      </w:r>
      <w:r w:rsidRPr="001C3154">
        <w:t xml:space="preserve"> годы, ожидаемой оценки поступлений налоговых и неналоговых платежей (далее оценка) в бюджет в 202</w:t>
      </w:r>
      <w:r w:rsidR="00F44F1E" w:rsidRPr="001C3154">
        <w:t>5</w:t>
      </w:r>
      <w:r w:rsidRPr="001C3154">
        <w:t xml:space="preserve"> году, роста фонда оплаты труда и динамики поступлений. </w:t>
      </w:r>
      <w:r w:rsidR="001C3154">
        <w:br/>
      </w:r>
      <w:r w:rsidRPr="001C3154">
        <w:t>При формировании прогнозных показателей доходных источников на 202</w:t>
      </w:r>
      <w:r w:rsidR="00F44F1E" w:rsidRPr="001C3154">
        <w:t>6</w:t>
      </w:r>
      <w:r w:rsidR="001C3154">
        <w:t xml:space="preserve"> </w:t>
      </w:r>
      <w:r w:rsidRPr="001C3154">
        <w:t xml:space="preserve">год </w:t>
      </w:r>
      <w:r w:rsidRPr="001C3154">
        <w:br/>
        <w:t>и на плановый период 202</w:t>
      </w:r>
      <w:r w:rsidR="00F44F1E" w:rsidRPr="001C3154">
        <w:t>7</w:t>
      </w:r>
      <w:r w:rsidRPr="001C3154">
        <w:t xml:space="preserve"> и 202</w:t>
      </w:r>
      <w:r w:rsidR="00F44F1E" w:rsidRPr="001C3154">
        <w:t>8</w:t>
      </w:r>
      <w:r w:rsidRPr="001C3154">
        <w:t xml:space="preserve"> годов использовались данные: Министерства экономики </w:t>
      </w:r>
      <w:r w:rsidRPr="001C3154">
        <w:br/>
        <w:t>и финансов Московской области, Комитета по управлению имуществом Администрации городского округа Лобня Московской области, отделов, комитетов и управлений Администрации городского округа Лобня.</w:t>
      </w:r>
    </w:p>
    <w:p w:rsidR="00CF7A32" w:rsidRPr="001C3154" w:rsidRDefault="005A4887">
      <w:pPr>
        <w:pStyle w:val="ac"/>
        <w:spacing w:line="240" w:lineRule="auto"/>
      </w:pPr>
      <w:r w:rsidRPr="001C3154">
        <w:t>Прогнозные показатели доходных источников отражены в соответствии с бюджетной классификацией Российской Федерации.</w:t>
      </w:r>
    </w:p>
    <w:p w:rsidR="00CF7A32" w:rsidRPr="001C3154" w:rsidRDefault="00CF7A32">
      <w:pPr>
        <w:pStyle w:val="ac"/>
        <w:spacing w:line="240" w:lineRule="auto"/>
        <w:ind w:right="283"/>
        <w:jc w:val="center"/>
        <w:rPr>
          <w:b/>
        </w:rPr>
      </w:pPr>
    </w:p>
    <w:p w:rsidR="00CF7A32" w:rsidRPr="001C3154" w:rsidRDefault="005A4887">
      <w:pPr>
        <w:pStyle w:val="ac"/>
        <w:spacing w:line="240" w:lineRule="auto"/>
        <w:ind w:right="283"/>
        <w:jc w:val="center"/>
        <w:rPr>
          <w:b/>
        </w:rPr>
      </w:pPr>
      <w:r w:rsidRPr="001C3154">
        <w:rPr>
          <w:b/>
        </w:rPr>
        <w:t xml:space="preserve">Основные характеристики доходов бюджета городского округа Лобня </w:t>
      </w:r>
    </w:p>
    <w:p w:rsidR="00CF7A32" w:rsidRPr="001C3154" w:rsidRDefault="005A4887">
      <w:pPr>
        <w:pStyle w:val="ac"/>
        <w:spacing w:line="240" w:lineRule="auto"/>
        <w:ind w:right="283"/>
        <w:jc w:val="center"/>
        <w:rPr>
          <w:b/>
        </w:rPr>
      </w:pPr>
      <w:r w:rsidRPr="001C3154">
        <w:rPr>
          <w:b/>
        </w:rPr>
        <w:t>на 202</w:t>
      </w:r>
      <w:r w:rsidR="001D2627" w:rsidRPr="001C3154">
        <w:rPr>
          <w:b/>
        </w:rPr>
        <w:t>6</w:t>
      </w:r>
      <w:r w:rsidRPr="001C3154">
        <w:rPr>
          <w:b/>
        </w:rPr>
        <w:t xml:space="preserve"> год и на плановый период 202</w:t>
      </w:r>
      <w:r w:rsidR="001D2627" w:rsidRPr="001C3154">
        <w:rPr>
          <w:b/>
        </w:rPr>
        <w:t>7</w:t>
      </w:r>
      <w:r w:rsidRPr="001C3154">
        <w:rPr>
          <w:b/>
        </w:rPr>
        <w:t xml:space="preserve"> и 202</w:t>
      </w:r>
      <w:r w:rsidR="001D2627" w:rsidRPr="001C3154">
        <w:rPr>
          <w:b/>
        </w:rPr>
        <w:t>8</w:t>
      </w:r>
      <w:r w:rsidRPr="001C3154">
        <w:rPr>
          <w:b/>
        </w:rPr>
        <w:t xml:space="preserve"> годов</w:t>
      </w:r>
    </w:p>
    <w:p w:rsidR="00CF7A32" w:rsidRPr="001C3154" w:rsidRDefault="00CF7A32">
      <w:pPr>
        <w:pStyle w:val="ac"/>
        <w:spacing w:line="240" w:lineRule="auto"/>
        <w:ind w:right="283"/>
        <w:jc w:val="center"/>
        <w:rPr>
          <w:b/>
        </w:rPr>
      </w:pPr>
    </w:p>
    <w:p w:rsidR="00CF7A32" w:rsidRPr="001C3154" w:rsidRDefault="005A4887" w:rsidP="001C3154">
      <w:pPr>
        <w:tabs>
          <w:tab w:val="left" w:pos="567"/>
        </w:tabs>
        <w:ind w:firstLine="567"/>
        <w:jc w:val="both"/>
      </w:pPr>
      <w:r w:rsidRPr="001C3154">
        <w:t>Общий объем доходов бюджета городского округа Лобня на 202</w:t>
      </w:r>
      <w:r w:rsidR="00DF5552" w:rsidRPr="001C3154">
        <w:t>6</w:t>
      </w:r>
      <w:r w:rsidRPr="001C3154">
        <w:t xml:space="preserve"> год прогнозируется </w:t>
      </w:r>
      <w:r w:rsidRPr="001C3154">
        <w:br/>
        <w:t xml:space="preserve">в сумме </w:t>
      </w:r>
      <w:r w:rsidR="006D050E" w:rsidRPr="001C3154">
        <w:t xml:space="preserve">6 538 295,54000 </w:t>
      </w:r>
      <w:r w:rsidRPr="001C3154">
        <w:t>тыс. рублей (</w:t>
      </w:r>
      <w:r w:rsidR="009E1388" w:rsidRPr="001C3154">
        <w:t>111,9</w:t>
      </w:r>
      <w:r w:rsidRPr="001C3154">
        <w:t xml:space="preserve"> процента от первоначально утвержденных доходов</w:t>
      </w:r>
      <w:r w:rsidR="00CC3E83">
        <w:t> </w:t>
      </w:r>
      <w:r w:rsidRPr="001C3154">
        <w:t>202</w:t>
      </w:r>
      <w:r w:rsidR="00964EF6" w:rsidRPr="001C3154">
        <w:t>5</w:t>
      </w:r>
      <w:r w:rsidRPr="001C3154">
        <w:t xml:space="preserve"> года), в 202</w:t>
      </w:r>
      <w:r w:rsidR="00C4009C" w:rsidRPr="001C3154">
        <w:t>7</w:t>
      </w:r>
      <w:r w:rsidRPr="001C3154">
        <w:t xml:space="preserve"> году составит </w:t>
      </w:r>
      <w:r w:rsidR="00C4009C" w:rsidRPr="001C3154">
        <w:t>6 466 793,56500</w:t>
      </w:r>
      <w:r w:rsidRPr="001C3154">
        <w:t xml:space="preserve"> тыс. рублей (9</w:t>
      </w:r>
      <w:r w:rsidR="00B55286" w:rsidRPr="001C3154">
        <w:t>8,9</w:t>
      </w:r>
      <w:r w:rsidRPr="001C3154">
        <w:t xml:space="preserve"> процента </w:t>
      </w:r>
      <w:r w:rsidR="001C3154">
        <w:br/>
      </w:r>
      <w:r w:rsidRPr="001C3154">
        <w:t>от прогнозируемых доходов 202</w:t>
      </w:r>
      <w:r w:rsidR="00B55286" w:rsidRPr="001C3154">
        <w:t>6</w:t>
      </w:r>
      <w:r w:rsidRPr="001C3154">
        <w:t xml:space="preserve"> года), в 202</w:t>
      </w:r>
      <w:r w:rsidR="00CD6D47" w:rsidRPr="001C3154">
        <w:t>8</w:t>
      </w:r>
      <w:r w:rsidRPr="001C3154">
        <w:t xml:space="preserve"> году составит </w:t>
      </w:r>
      <w:r w:rsidR="00CD6D47" w:rsidRPr="001C3154">
        <w:t>6 697 712,49800</w:t>
      </w:r>
      <w:r w:rsidRPr="001C3154">
        <w:t xml:space="preserve"> тыс. рублей </w:t>
      </w:r>
      <w:r w:rsidR="001C3154">
        <w:br/>
      </w:r>
      <w:r w:rsidRPr="001C3154">
        <w:t>(</w:t>
      </w:r>
      <w:r w:rsidR="00711CC4" w:rsidRPr="001C3154">
        <w:t>103,6</w:t>
      </w:r>
      <w:r w:rsidR="001C3154">
        <w:t xml:space="preserve"> процента </w:t>
      </w:r>
      <w:r w:rsidRPr="001C3154">
        <w:t>от прогнозируемых доходов 202</w:t>
      </w:r>
      <w:r w:rsidR="00711CC4" w:rsidRPr="001C3154">
        <w:t>7</w:t>
      </w:r>
      <w:r w:rsidRPr="001C3154">
        <w:t xml:space="preserve"> года).</w:t>
      </w:r>
    </w:p>
    <w:p w:rsidR="00CF7A32" w:rsidRPr="001C3154" w:rsidRDefault="005A4887">
      <w:pPr>
        <w:ind w:firstLine="567"/>
        <w:jc w:val="both"/>
      </w:pPr>
      <w:r w:rsidRPr="001C3154">
        <w:t>Прогноз поступлений налоговых и неналоговых доходов бюджета городского округа Лобня на 202</w:t>
      </w:r>
      <w:r w:rsidR="00550D6A" w:rsidRPr="001C3154">
        <w:t>6</w:t>
      </w:r>
      <w:r w:rsidRPr="001C3154">
        <w:t xml:space="preserve"> год составляет 3</w:t>
      </w:r>
      <w:r w:rsidR="00CC3E83">
        <w:t> </w:t>
      </w:r>
      <w:r w:rsidR="00550D6A" w:rsidRPr="001C3154">
        <w:t>678</w:t>
      </w:r>
      <w:r w:rsidR="00CC3E83">
        <w:t> </w:t>
      </w:r>
      <w:r w:rsidR="00550D6A" w:rsidRPr="001C3154">
        <w:t>845</w:t>
      </w:r>
      <w:r w:rsidRPr="001C3154">
        <w:t>,00000 тыс. рублей (1</w:t>
      </w:r>
      <w:r w:rsidR="00411D55" w:rsidRPr="001C3154">
        <w:t>07,5</w:t>
      </w:r>
      <w:r w:rsidRPr="001C3154">
        <w:t xml:space="preserve"> процента от первоначально утвержденных доходов 202</w:t>
      </w:r>
      <w:r w:rsidR="00411D55" w:rsidRPr="001C3154">
        <w:t>5</w:t>
      </w:r>
      <w:r w:rsidRPr="001C3154">
        <w:t xml:space="preserve"> года), на 202</w:t>
      </w:r>
      <w:r w:rsidR="006D4B29" w:rsidRPr="001C3154">
        <w:t>7</w:t>
      </w:r>
      <w:r w:rsidRPr="001C3154">
        <w:t xml:space="preserve"> год – 3</w:t>
      </w:r>
      <w:r w:rsidR="006D4B29" w:rsidRPr="001C3154">
        <w:t> 732 706</w:t>
      </w:r>
      <w:r w:rsidRPr="001C3154">
        <w:t>,00000 тыс. рублей (</w:t>
      </w:r>
      <w:r w:rsidR="00710361" w:rsidRPr="001C3154">
        <w:t>101,5</w:t>
      </w:r>
      <w:r w:rsidRPr="001C3154">
        <w:t xml:space="preserve"> процента </w:t>
      </w:r>
      <w:r w:rsidRPr="001C3154">
        <w:br/>
        <w:t>от прогнозируемых доходов 202</w:t>
      </w:r>
      <w:r w:rsidR="00710361" w:rsidRPr="001C3154">
        <w:t>6</w:t>
      </w:r>
      <w:r w:rsidRPr="001C3154">
        <w:t xml:space="preserve"> года), на 202</w:t>
      </w:r>
      <w:r w:rsidR="00A41E40" w:rsidRPr="001C3154">
        <w:t>8</w:t>
      </w:r>
      <w:r w:rsidRPr="001C3154">
        <w:t xml:space="preserve"> год – 3</w:t>
      </w:r>
      <w:r w:rsidR="00A41E40" w:rsidRPr="001C3154">
        <w:t> 772 452</w:t>
      </w:r>
      <w:r w:rsidRPr="001C3154">
        <w:t>,00000 тыс. рублей</w:t>
      </w:r>
      <w:r w:rsidRPr="001C3154">
        <w:br/>
        <w:t>(10</w:t>
      </w:r>
      <w:r w:rsidR="001E103E" w:rsidRPr="001C3154">
        <w:t>1</w:t>
      </w:r>
      <w:r w:rsidRPr="001C3154">
        <w:t>,</w:t>
      </w:r>
      <w:r w:rsidR="001E103E" w:rsidRPr="001C3154">
        <w:t>1</w:t>
      </w:r>
      <w:r w:rsidRPr="001C3154">
        <w:t xml:space="preserve"> процента от прогнозируемых доходов 202</w:t>
      </w:r>
      <w:r w:rsidR="001E103E" w:rsidRPr="001C3154">
        <w:t>7</w:t>
      </w:r>
      <w:r w:rsidRPr="001C3154">
        <w:t xml:space="preserve"> года). В первоначально утвержденном плане 202</w:t>
      </w:r>
      <w:r w:rsidR="00AA233E" w:rsidRPr="001C3154">
        <w:t>5</w:t>
      </w:r>
      <w:r w:rsidRPr="001C3154">
        <w:t xml:space="preserve"> года удельный вес налоговых и неналоговых доходов в общем объеме доходов составил </w:t>
      </w:r>
      <w:r w:rsidR="001C3154">
        <w:br/>
      </w:r>
      <w:r w:rsidR="00315B05" w:rsidRPr="001C3154">
        <w:t>58,6</w:t>
      </w:r>
      <w:r w:rsidRPr="001C3154">
        <w:t xml:space="preserve"> процента, в 202</w:t>
      </w:r>
      <w:r w:rsidR="00315B05" w:rsidRPr="001C3154">
        <w:t>6</w:t>
      </w:r>
      <w:r w:rsidR="00CC3E83">
        <w:t> </w:t>
      </w:r>
      <w:r w:rsidRPr="001C3154">
        <w:t>год</w:t>
      </w:r>
      <w:r w:rsidR="00315B05" w:rsidRPr="001C3154">
        <w:t>у составит 5</w:t>
      </w:r>
      <w:r w:rsidR="002761EF" w:rsidRPr="001C3154">
        <w:t>6,3</w:t>
      </w:r>
      <w:r w:rsidR="00315B05" w:rsidRPr="001C3154">
        <w:t xml:space="preserve"> процента, в 2027</w:t>
      </w:r>
      <w:r w:rsidRPr="001C3154">
        <w:t xml:space="preserve"> году составит 5</w:t>
      </w:r>
      <w:r w:rsidR="00225342" w:rsidRPr="001C3154">
        <w:t>7,7</w:t>
      </w:r>
      <w:r w:rsidRPr="001C3154">
        <w:t xml:space="preserve"> процента,</w:t>
      </w:r>
      <w:r w:rsidRPr="001C3154">
        <w:br/>
        <w:t>в 202</w:t>
      </w:r>
      <w:r w:rsidR="00315B05" w:rsidRPr="001C3154">
        <w:t>8</w:t>
      </w:r>
      <w:r w:rsidRPr="001C3154">
        <w:t xml:space="preserve"> году составит </w:t>
      </w:r>
      <w:r w:rsidR="00B120BE" w:rsidRPr="001C3154">
        <w:t>56,3</w:t>
      </w:r>
      <w:r w:rsidRPr="001C3154">
        <w:t xml:space="preserve"> процента.</w:t>
      </w:r>
    </w:p>
    <w:p w:rsidR="00CF7A32" w:rsidRPr="001C3154" w:rsidRDefault="005A4887" w:rsidP="001C3154">
      <w:pPr>
        <w:tabs>
          <w:tab w:val="left" w:pos="567"/>
        </w:tabs>
        <w:ind w:firstLine="567"/>
        <w:jc w:val="both"/>
      </w:pPr>
      <w:r w:rsidRPr="001C3154">
        <w:t>Безвозмездные поступления из бюджета Московской области в 202</w:t>
      </w:r>
      <w:r w:rsidR="00122961" w:rsidRPr="001C3154">
        <w:t>6</w:t>
      </w:r>
      <w:r w:rsidRPr="001C3154">
        <w:t xml:space="preserve"> году запланированы </w:t>
      </w:r>
      <w:r w:rsidR="001C3154">
        <w:br/>
      </w:r>
      <w:r w:rsidRPr="001C3154">
        <w:t>в сумме 2 </w:t>
      </w:r>
      <w:r w:rsidR="00122961" w:rsidRPr="001C3154">
        <w:t>859</w:t>
      </w:r>
      <w:r w:rsidRPr="001C3154">
        <w:t> </w:t>
      </w:r>
      <w:r w:rsidR="00122961" w:rsidRPr="001C3154">
        <w:t>450</w:t>
      </w:r>
      <w:r w:rsidRPr="001C3154">
        <w:t>,</w:t>
      </w:r>
      <w:r w:rsidR="00122961" w:rsidRPr="001C3154">
        <w:t>54</w:t>
      </w:r>
      <w:r w:rsidRPr="001C3154">
        <w:t>000 тыс. рублей, в 202</w:t>
      </w:r>
      <w:r w:rsidR="007123B1" w:rsidRPr="001C3154">
        <w:t>7</w:t>
      </w:r>
      <w:r w:rsidRPr="001C3154">
        <w:t xml:space="preserve"> году в сумме 2 </w:t>
      </w:r>
      <w:r w:rsidR="007123B1" w:rsidRPr="001C3154">
        <w:t>734</w:t>
      </w:r>
      <w:r w:rsidRPr="001C3154">
        <w:t> </w:t>
      </w:r>
      <w:r w:rsidR="007123B1" w:rsidRPr="001C3154">
        <w:t>087</w:t>
      </w:r>
      <w:r w:rsidRPr="001C3154">
        <w:t>,</w:t>
      </w:r>
      <w:r w:rsidR="007123B1" w:rsidRPr="001C3154">
        <w:t>56500</w:t>
      </w:r>
      <w:r w:rsidRPr="001C3154">
        <w:t xml:space="preserve"> тыс. рублей,</w:t>
      </w:r>
      <w:r w:rsidRPr="001C3154">
        <w:br/>
        <w:t>в 202</w:t>
      </w:r>
      <w:r w:rsidR="00D46AB5" w:rsidRPr="001C3154">
        <w:t>8</w:t>
      </w:r>
      <w:r w:rsidRPr="001C3154">
        <w:t xml:space="preserve"> году в сумме </w:t>
      </w:r>
      <w:r w:rsidR="00D46AB5" w:rsidRPr="001C3154">
        <w:t>2 925 260,49800</w:t>
      </w:r>
      <w:r w:rsidRPr="001C3154">
        <w:t xml:space="preserve"> тыс. рублей. В первоначально утвержденном плане</w:t>
      </w:r>
      <w:r w:rsidRPr="001C3154">
        <w:br/>
        <w:t>202</w:t>
      </w:r>
      <w:r w:rsidR="005E4FF9" w:rsidRPr="001C3154">
        <w:t>5</w:t>
      </w:r>
      <w:r w:rsidRPr="001C3154">
        <w:t xml:space="preserve"> года удельный вес безвозмездных поступлений от других бюджетов бюджетной системы РФ составил </w:t>
      </w:r>
      <w:r w:rsidR="005E4FF9" w:rsidRPr="001C3154">
        <w:t>41,4</w:t>
      </w:r>
      <w:r w:rsidRPr="001C3154">
        <w:t xml:space="preserve"> процента, в 202</w:t>
      </w:r>
      <w:r w:rsidR="00E20B72" w:rsidRPr="001C3154">
        <w:t>6</w:t>
      </w:r>
      <w:r w:rsidRPr="001C3154">
        <w:t xml:space="preserve"> году составит 4</w:t>
      </w:r>
      <w:r w:rsidR="00E957A6" w:rsidRPr="001C3154">
        <w:t>3,7</w:t>
      </w:r>
      <w:r w:rsidRPr="001C3154">
        <w:t xml:space="preserve"> процента, в 202</w:t>
      </w:r>
      <w:r w:rsidR="00E20B72" w:rsidRPr="001C3154">
        <w:t>7</w:t>
      </w:r>
      <w:r w:rsidRPr="001C3154">
        <w:t xml:space="preserve"> году составит</w:t>
      </w:r>
      <w:r w:rsidRPr="001C3154">
        <w:br/>
        <w:t>4</w:t>
      </w:r>
      <w:r w:rsidR="00E957A6" w:rsidRPr="001C3154">
        <w:t>2,3</w:t>
      </w:r>
      <w:r w:rsidRPr="001C3154">
        <w:t xml:space="preserve"> процента, в 202</w:t>
      </w:r>
      <w:r w:rsidR="00E957A6" w:rsidRPr="001C3154">
        <w:t>8</w:t>
      </w:r>
      <w:r w:rsidRPr="001C3154">
        <w:t xml:space="preserve"> году составит </w:t>
      </w:r>
      <w:r w:rsidR="00E957A6" w:rsidRPr="001C3154">
        <w:t>43,7</w:t>
      </w:r>
      <w:r w:rsidRPr="001C3154">
        <w:t xml:space="preserve"> процентов.</w:t>
      </w:r>
    </w:p>
    <w:p w:rsidR="00CF7A32" w:rsidRPr="001C3154" w:rsidRDefault="00CF7A32">
      <w:pPr>
        <w:ind w:right="283" w:firstLine="567"/>
        <w:jc w:val="center"/>
        <w:rPr>
          <w:b/>
        </w:rPr>
      </w:pPr>
    </w:p>
    <w:p w:rsidR="00CF7A32" w:rsidRPr="001C3154" w:rsidRDefault="005A4887">
      <w:pPr>
        <w:ind w:right="283" w:firstLine="567"/>
        <w:jc w:val="center"/>
        <w:rPr>
          <w:b/>
        </w:rPr>
      </w:pPr>
      <w:r w:rsidRPr="001C3154">
        <w:rPr>
          <w:b/>
        </w:rPr>
        <w:t>Формирование доходной базы бюджета городского округа Лобня на 202</w:t>
      </w:r>
      <w:r w:rsidR="000F7DED" w:rsidRPr="001C3154">
        <w:rPr>
          <w:b/>
        </w:rPr>
        <w:t>6</w:t>
      </w:r>
      <w:r w:rsidRPr="001C3154">
        <w:rPr>
          <w:b/>
        </w:rPr>
        <w:t xml:space="preserve"> год</w:t>
      </w:r>
    </w:p>
    <w:p w:rsidR="00CF7A32" w:rsidRPr="001C3154" w:rsidRDefault="00CF7A32">
      <w:pPr>
        <w:ind w:firstLine="567"/>
        <w:jc w:val="both"/>
      </w:pPr>
    </w:p>
    <w:p w:rsidR="00CF7A32" w:rsidRPr="001C3154" w:rsidRDefault="005A4887" w:rsidP="001C3154">
      <w:pPr>
        <w:tabs>
          <w:tab w:val="left" w:pos="567"/>
        </w:tabs>
        <w:ind w:firstLine="567"/>
        <w:jc w:val="both"/>
      </w:pPr>
      <w:r w:rsidRPr="001C3154">
        <w:t>Основным бюджетообразующим доходным источником бюджета городского округа Лобня является налог на доходы физических лиц. Дох</w:t>
      </w:r>
      <w:r w:rsidR="006D14D1" w:rsidRPr="001C3154">
        <w:t xml:space="preserve">оды по указанному налогу </w:t>
      </w:r>
      <w:r w:rsidR="001C3154">
        <w:br/>
      </w:r>
      <w:r w:rsidR="006D14D1" w:rsidRPr="001C3154">
        <w:t>на 2026</w:t>
      </w:r>
      <w:r w:rsidRPr="001C3154">
        <w:t xml:space="preserve"> год</w:t>
      </w:r>
      <w:r w:rsidR="001C3154">
        <w:t xml:space="preserve"> </w:t>
      </w:r>
      <w:r w:rsidRPr="001C3154">
        <w:t>прогнозируются в объеме 2</w:t>
      </w:r>
      <w:r w:rsidR="00CC3E83">
        <w:t> </w:t>
      </w:r>
      <w:r w:rsidR="007C6C58" w:rsidRPr="001C3154">
        <w:t>195</w:t>
      </w:r>
      <w:r w:rsidR="00CC3E83">
        <w:t> </w:t>
      </w:r>
      <w:r w:rsidR="007C6C58" w:rsidRPr="001C3154">
        <w:t>404</w:t>
      </w:r>
      <w:r w:rsidRPr="001C3154">
        <w:t xml:space="preserve">,00000 тыс. рублей, в том числе дополнительные нормативы отчислений от налога на доходы физических лиц в бюджет городского округа Лобня </w:t>
      </w:r>
      <w:r w:rsidR="001C3154">
        <w:br/>
      </w:r>
      <w:r w:rsidRPr="001C3154">
        <w:t xml:space="preserve">в объеме </w:t>
      </w:r>
      <w:r w:rsidR="00070D09" w:rsidRPr="001C3154">
        <w:t>666 927</w:t>
      </w:r>
      <w:r w:rsidRPr="001C3154">
        <w:t xml:space="preserve">,00000 тыс. рублей. Доля налога на доходы физических лиц в структуре </w:t>
      </w:r>
      <w:r w:rsidR="001C3154">
        <w:t xml:space="preserve">налоговых </w:t>
      </w:r>
      <w:r w:rsidRPr="001C3154">
        <w:t xml:space="preserve">и неналоговых доходов бюджета составит </w:t>
      </w:r>
      <w:r w:rsidR="000D6E7D" w:rsidRPr="001C3154">
        <w:t>59,7</w:t>
      </w:r>
      <w:r w:rsidRPr="001C3154">
        <w:t xml:space="preserve"> процента.</w:t>
      </w:r>
    </w:p>
    <w:p w:rsidR="00CF7A32" w:rsidRPr="001C3154" w:rsidRDefault="005A4887">
      <w:pPr>
        <w:ind w:firstLine="567"/>
        <w:jc w:val="both"/>
      </w:pPr>
      <w:r w:rsidRPr="001C3154">
        <w:lastRenderedPageBreak/>
        <w:t xml:space="preserve">Доходы от уплаты акцизов на дизельное топливо, моторные масла для дизельных </w:t>
      </w:r>
      <w:r w:rsidR="001C3154">
        <w:br/>
      </w:r>
      <w:r w:rsidRPr="001C3154">
        <w:t xml:space="preserve">и (или) карбюраторных (инжекторных) двигателей, автомобильный бензин и акцизов </w:t>
      </w:r>
      <w:r w:rsidR="001C3154">
        <w:br/>
      </w:r>
      <w:r w:rsidRPr="001C3154">
        <w:t>на прямогонный бензин</w:t>
      </w:r>
      <w:r w:rsidR="001C3154">
        <w:t xml:space="preserve"> </w:t>
      </w:r>
      <w:r w:rsidR="006778A8" w:rsidRPr="001C3154">
        <w:t>определены согласно проекта Закона Московской области «О бюджете Московской области на 202</w:t>
      </w:r>
      <w:r w:rsidR="00DC764F" w:rsidRPr="001C3154">
        <w:t>6</w:t>
      </w:r>
      <w:r w:rsidR="006778A8" w:rsidRPr="001C3154">
        <w:t xml:space="preserve"> год и на плановый период 202</w:t>
      </w:r>
      <w:r w:rsidR="00DC764F" w:rsidRPr="001C3154">
        <w:t>7</w:t>
      </w:r>
      <w:r w:rsidR="006778A8" w:rsidRPr="001C3154">
        <w:t xml:space="preserve"> и 202</w:t>
      </w:r>
      <w:r w:rsidR="00DC764F" w:rsidRPr="001C3154">
        <w:t>8</w:t>
      </w:r>
      <w:r w:rsidR="006778A8" w:rsidRPr="001C3154">
        <w:t xml:space="preserve"> годов» по нормативу </w:t>
      </w:r>
      <w:r w:rsidR="006778A8" w:rsidRPr="001C3154">
        <w:rPr>
          <w:color w:val="000000"/>
        </w:rPr>
        <w:t>0,</w:t>
      </w:r>
      <w:r w:rsidR="00DC764F" w:rsidRPr="001C3154">
        <w:rPr>
          <w:color w:val="000000"/>
        </w:rPr>
        <w:t>0338</w:t>
      </w:r>
      <w:r w:rsidR="006778A8" w:rsidRPr="001C3154">
        <w:rPr>
          <w:color w:val="000000"/>
        </w:rPr>
        <w:t xml:space="preserve"> %</w:t>
      </w:r>
      <w:r w:rsidR="006778A8" w:rsidRPr="001C3154">
        <w:t xml:space="preserve"> от суммы акцизов, подлежащей распределению в консолидированный бюджет Московской области,</w:t>
      </w:r>
      <w:r w:rsidR="00DC764F" w:rsidRPr="001C3154">
        <w:t xml:space="preserve"> и запланированы в сумме 14 020,00000 тыс. рублей.</w:t>
      </w:r>
    </w:p>
    <w:p w:rsidR="00CF7A32" w:rsidRPr="001C3154" w:rsidRDefault="005A4887">
      <w:pPr>
        <w:ind w:firstLine="567"/>
        <w:jc w:val="both"/>
      </w:pPr>
      <w:r w:rsidRPr="001C3154">
        <w:t>Акцизы на</w:t>
      </w:r>
      <w:r w:rsidR="001C3154">
        <w:t xml:space="preserve"> </w:t>
      </w:r>
      <w:r w:rsidRPr="001C3154">
        <w:t>нефтепродукты</w:t>
      </w:r>
      <w:r w:rsidR="001C3154">
        <w:t>,</w:t>
      </w:r>
      <w:r w:rsidRPr="001C3154">
        <w:t xml:space="preserve"> зачисляемые в бюджет городского округа Лобня, являются источниками бюджетных ассигнований муниципального дорожного фонда городского округа Лобня.</w:t>
      </w:r>
    </w:p>
    <w:p w:rsidR="00CF7A32" w:rsidRPr="001C3154" w:rsidRDefault="005A4887" w:rsidP="001C3154">
      <w:pPr>
        <w:tabs>
          <w:tab w:val="left" w:pos="567"/>
        </w:tabs>
        <w:ind w:firstLine="567"/>
        <w:jc w:val="both"/>
      </w:pPr>
      <w:r w:rsidRPr="001C3154">
        <w:t>Прогнозные показатели на 202</w:t>
      </w:r>
      <w:r w:rsidR="00713889" w:rsidRPr="001C3154">
        <w:t>6</w:t>
      </w:r>
      <w:r w:rsidRPr="001C3154">
        <w:t xml:space="preserve"> год налога, взимаемого в связи с</w:t>
      </w:r>
      <w:r w:rsidR="00CF6292" w:rsidRPr="001C3154">
        <w:t xml:space="preserve"> применением упрощенной системы налогообложения запланированы </w:t>
      </w:r>
      <w:r w:rsidR="005A4E43" w:rsidRPr="001C3154">
        <w:t>по</w:t>
      </w:r>
      <w:r w:rsidR="001C3154">
        <w:t xml:space="preserve"> </w:t>
      </w:r>
      <w:r w:rsidRPr="001C3154">
        <w:t>норматив</w:t>
      </w:r>
      <w:r w:rsidR="005A4E43" w:rsidRPr="001C3154">
        <w:t>у</w:t>
      </w:r>
      <w:r w:rsidR="001C3154">
        <w:t xml:space="preserve"> </w:t>
      </w:r>
      <w:r w:rsidRPr="001C3154">
        <w:t xml:space="preserve">отчислений в размере 50 процентов </w:t>
      </w:r>
      <w:r w:rsidR="001C3154">
        <w:br/>
      </w:r>
      <w:r w:rsidRPr="001C3154">
        <w:t xml:space="preserve">в </w:t>
      </w:r>
      <w:r w:rsidR="00CF6292" w:rsidRPr="001C3154">
        <w:t xml:space="preserve">соответствии с законодательством Московской области в </w:t>
      </w:r>
      <w:r w:rsidRPr="001C3154">
        <w:t xml:space="preserve">сумме </w:t>
      </w:r>
      <w:r w:rsidR="00CE0677" w:rsidRPr="001C3154">
        <w:t>641 092</w:t>
      </w:r>
      <w:r w:rsidR="006F0DE7" w:rsidRPr="001C3154">
        <w:t xml:space="preserve">,00000 тыс. рублей, </w:t>
      </w:r>
      <w:r w:rsidR="001C3154">
        <w:br/>
      </w:r>
      <w:r w:rsidR="006F0DE7" w:rsidRPr="001C3154">
        <w:t xml:space="preserve">с учетом </w:t>
      </w:r>
      <w:r w:rsidR="00EA374B" w:rsidRPr="001C3154">
        <w:t xml:space="preserve">суммы дополнительных доходов в связи </w:t>
      </w:r>
      <w:r w:rsidR="00E96CB9" w:rsidRPr="001C3154">
        <w:t>с</w:t>
      </w:r>
      <w:r w:rsidR="00EA374B" w:rsidRPr="001C3154">
        <w:t xml:space="preserve"> исключением с 01.01.2026 отдельных видов предпринимательской деятельности из перечня для применения патентной системы налогообложения и переходом индивидуальных предпринимателей на упрощенную систему налогообложения</w:t>
      </w:r>
      <w:r w:rsidR="003A0A86" w:rsidRPr="001C3154">
        <w:t>; суммы выпадающих доходов в связи с отменой льготных тарифов страховых взносов для субъектов малого и среднего предпринимательства.</w:t>
      </w:r>
    </w:p>
    <w:p w:rsidR="00CF7A32" w:rsidRPr="001C3154" w:rsidRDefault="001C3154" w:rsidP="001C3154">
      <w:pPr>
        <w:pStyle w:val="af1"/>
        <w:tabs>
          <w:tab w:val="left" w:pos="567"/>
        </w:tabs>
        <w:jc w:val="both"/>
      </w:pPr>
      <w:r>
        <w:t xml:space="preserve">         </w:t>
      </w:r>
      <w:r w:rsidR="005A4887" w:rsidRPr="001C3154">
        <w:t>Поступления налога, взимаемого в связи с применением патентной системы налогообложения в 202</w:t>
      </w:r>
      <w:r w:rsidR="00D90EB1" w:rsidRPr="001C3154">
        <w:t>6</w:t>
      </w:r>
      <w:r w:rsidR="005A4887" w:rsidRPr="001C3154">
        <w:t xml:space="preserve"> году, прогнозируются в сумме </w:t>
      </w:r>
      <w:r w:rsidR="00D90EB1" w:rsidRPr="001C3154">
        <w:t>15 936</w:t>
      </w:r>
      <w:r w:rsidR="005A4887" w:rsidRPr="001C3154">
        <w:t>,00000 тыс. рублей.</w:t>
      </w:r>
      <w:r>
        <w:t xml:space="preserve"> </w:t>
      </w:r>
      <w:r w:rsidR="00117F34" w:rsidRPr="001C3154">
        <w:t>Налоговые поступления в бюджет городского округа определены в соответствии с бюджетным законодательством по нормативу зачисления 100 %.</w:t>
      </w:r>
    </w:p>
    <w:p w:rsidR="00CF7A32" w:rsidRPr="001C3154" w:rsidRDefault="005A4887">
      <w:pPr>
        <w:ind w:firstLine="567"/>
        <w:jc w:val="both"/>
      </w:pPr>
      <w:r w:rsidRPr="001C3154">
        <w:t>Платежи по н</w:t>
      </w:r>
      <w:r w:rsidRPr="001C3154">
        <w:rPr>
          <w:color w:val="000000"/>
        </w:rPr>
        <w:t>алогу, взимаемый в связи с применением специального налогового режима "Автоматизированная упрощенная система налогообложения" запланированы в сумме </w:t>
      </w:r>
      <w:r w:rsidRPr="001C3154">
        <w:rPr>
          <w:color w:val="000000"/>
        </w:rPr>
        <w:br/>
      </w:r>
      <w:r w:rsidR="003407E1" w:rsidRPr="001C3154">
        <w:rPr>
          <w:color w:val="000000"/>
        </w:rPr>
        <w:t>4 502</w:t>
      </w:r>
      <w:r w:rsidRPr="001C3154">
        <w:rPr>
          <w:color w:val="000000"/>
        </w:rPr>
        <w:t>,00000 тыс. рублей.</w:t>
      </w:r>
    </w:p>
    <w:p w:rsidR="00CF7A32" w:rsidRPr="001C3154" w:rsidRDefault="005A4887">
      <w:pPr>
        <w:ind w:firstLine="567"/>
        <w:jc w:val="both"/>
      </w:pPr>
      <w:r w:rsidRPr="001C3154">
        <w:t>Расчетные показатели по налогу на имущество физических лиц на 202</w:t>
      </w:r>
      <w:r w:rsidR="00077493" w:rsidRPr="001C3154">
        <w:t>6</w:t>
      </w:r>
      <w:r w:rsidRPr="001C3154">
        <w:t xml:space="preserve"> году определены </w:t>
      </w:r>
      <w:r w:rsidRPr="001C3154">
        <w:br/>
        <w:t xml:space="preserve">в объеме </w:t>
      </w:r>
      <w:r w:rsidR="00077493" w:rsidRPr="001C3154">
        <w:t>109 716</w:t>
      </w:r>
      <w:r w:rsidRPr="001C3154">
        <w:t>,00000 тыс. рублей.</w:t>
      </w:r>
    </w:p>
    <w:p w:rsidR="00237EE8" w:rsidRPr="001C3154" w:rsidRDefault="005A4887" w:rsidP="00237EE8">
      <w:pPr>
        <w:pStyle w:val="af1"/>
        <w:ind w:firstLine="567"/>
        <w:jc w:val="both"/>
      </w:pPr>
      <w:r w:rsidRPr="001C3154">
        <w:t>Прогнозируемая сумма поступлений земельного налога на 202</w:t>
      </w:r>
      <w:r w:rsidR="00F96274" w:rsidRPr="001C3154">
        <w:t>6</w:t>
      </w:r>
      <w:r w:rsidRPr="001C3154">
        <w:t xml:space="preserve"> год определена в размере                </w:t>
      </w:r>
      <w:r w:rsidR="00F96274" w:rsidRPr="001C3154">
        <w:t>388 314</w:t>
      </w:r>
      <w:r w:rsidRPr="001C3154">
        <w:t xml:space="preserve">,00000 тыс. рублей. </w:t>
      </w:r>
      <w:r w:rsidR="00237EE8" w:rsidRPr="001C3154">
        <w:t xml:space="preserve">Объем выпадающих доходов бюджета городского округа Лобня </w:t>
      </w:r>
      <w:r w:rsidR="001C3154">
        <w:br/>
      </w:r>
      <w:r w:rsidR="00237EE8" w:rsidRPr="001C3154">
        <w:t xml:space="preserve">в связи с предоставлением налоговых льгот по земельному налогу юридическим и физическим лицам спрогнозирован на 2026 год в сумме </w:t>
      </w:r>
      <w:r w:rsidR="00DA0F2B" w:rsidRPr="001C3154">
        <w:t>41 535,00000</w:t>
      </w:r>
      <w:r w:rsidR="00237EE8" w:rsidRPr="001C3154">
        <w:t xml:space="preserve"> тыс. рублей </w:t>
      </w:r>
      <w:r w:rsidR="00DA0F2B" w:rsidRPr="001C3154">
        <w:t>на основе данных</w:t>
      </w:r>
      <w:r w:rsidR="001C3154">
        <w:t xml:space="preserve"> </w:t>
      </w:r>
      <w:r w:rsidR="00DA0F2B" w:rsidRPr="001C3154">
        <w:t>МРИ ФНС России № 13 по Московской области.</w:t>
      </w:r>
    </w:p>
    <w:p w:rsidR="00CF7A32" w:rsidRPr="001C3154" w:rsidRDefault="005A4887">
      <w:pPr>
        <w:ind w:firstLine="567"/>
        <w:jc w:val="both"/>
      </w:pPr>
      <w:r w:rsidRPr="001C3154">
        <w:t>Прогнозируемая сумма поступлений от государственной пошлины определена в 202</w:t>
      </w:r>
      <w:r w:rsidR="00FE39F8" w:rsidRPr="001C3154">
        <w:t>6</w:t>
      </w:r>
      <w:r w:rsidRPr="001C3154">
        <w:t xml:space="preserve"> году </w:t>
      </w:r>
      <w:r w:rsidR="001C3154">
        <w:br/>
      </w:r>
      <w:r w:rsidRPr="001C3154">
        <w:t xml:space="preserve">в размере </w:t>
      </w:r>
      <w:r w:rsidR="00C00D10" w:rsidRPr="001C3154">
        <w:t>55 099</w:t>
      </w:r>
      <w:r w:rsidRPr="001C3154">
        <w:t>,00000 тыс. рублей.</w:t>
      </w:r>
    </w:p>
    <w:p w:rsidR="00CF7A32" w:rsidRPr="001C3154" w:rsidRDefault="005A4887">
      <w:pPr>
        <w:ind w:firstLine="567"/>
        <w:jc w:val="both"/>
      </w:pPr>
      <w:r w:rsidRPr="001C3154">
        <w:t>Прогнозные показатели на 202</w:t>
      </w:r>
      <w:r w:rsidR="00B61454" w:rsidRPr="001C3154">
        <w:t>6</w:t>
      </w:r>
      <w:r w:rsidRPr="001C3154">
        <w:t xml:space="preserve"> год по налоговым доходов определены </w:t>
      </w:r>
      <w:r w:rsidRPr="001C3154">
        <w:br/>
        <w:t>из предоставленных Министерством экономики и финансов Московской области прогнозных показателей налоговых доходов бюджетов муниципальных образований.</w:t>
      </w:r>
    </w:p>
    <w:p w:rsidR="00CF7A32" w:rsidRPr="001C3154" w:rsidRDefault="005A4887">
      <w:pPr>
        <w:ind w:firstLine="567"/>
        <w:jc w:val="both"/>
      </w:pPr>
      <w:r w:rsidRPr="001C3154">
        <w:t xml:space="preserve">Доходы от использования имущества, находящегося в государственной и муниципальной собственности прогнозируются на 2025 год в сумме </w:t>
      </w:r>
      <w:r w:rsidR="00E1244E" w:rsidRPr="001C3154">
        <w:t>189</w:t>
      </w:r>
      <w:r w:rsidR="008D6C0E">
        <w:t> </w:t>
      </w:r>
      <w:r w:rsidR="00E1244E" w:rsidRPr="001C3154">
        <w:t>411</w:t>
      </w:r>
      <w:r w:rsidRPr="001C3154">
        <w:t>,00000 тыс. рублей. Прогнозные показатели определены на основании данных главных администраторов доходов бюджета: Администрации городского округа Лобня, Комитета по управлению имуществом Администрации городского округа Лобня Московской области.</w:t>
      </w:r>
    </w:p>
    <w:p w:rsidR="00CF7A32" w:rsidRPr="001C3154" w:rsidRDefault="005A4887">
      <w:pPr>
        <w:ind w:firstLine="567"/>
        <w:jc w:val="both"/>
      </w:pPr>
      <w:r w:rsidRPr="001C3154">
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 прогнозируются на 202</w:t>
      </w:r>
      <w:r w:rsidR="00787D0F" w:rsidRPr="001C3154">
        <w:t>6</w:t>
      </w:r>
      <w:r w:rsidRPr="001C3154">
        <w:t xml:space="preserve"> год в объеме </w:t>
      </w:r>
      <w:r w:rsidRPr="001C3154">
        <w:br/>
        <w:t>1</w:t>
      </w:r>
      <w:r w:rsidR="00787D0F" w:rsidRPr="001C3154">
        <w:t>21</w:t>
      </w:r>
      <w:r w:rsidRPr="001C3154">
        <w:t xml:space="preserve"> 000,00000 тыс. рублей.</w:t>
      </w:r>
    </w:p>
    <w:p w:rsidR="00CF7A32" w:rsidRPr="001C3154" w:rsidRDefault="005A4887">
      <w:pPr>
        <w:ind w:firstLine="567"/>
        <w:jc w:val="both"/>
      </w:pPr>
      <w:r w:rsidRPr="001C3154">
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 прогнозируются на 202</w:t>
      </w:r>
      <w:r w:rsidR="00FA56BB" w:rsidRPr="001C3154">
        <w:t>6</w:t>
      </w:r>
      <w:r w:rsidRPr="001C3154">
        <w:t xml:space="preserve"> год в объеме </w:t>
      </w:r>
      <w:r w:rsidR="00FA56BB" w:rsidRPr="001C3154">
        <w:t>30</w:t>
      </w:r>
      <w:r w:rsidRPr="001C3154">
        <w:t> </w:t>
      </w:r>
      <w:r w:rsidR="00FA56BB" w:rsidRPr="001C3154">
        <w:t>0</w:t>
      </w:r>
      <w:r w:rsidRPr="001C3154">
        <w:t>00,00000 тыс. рублей.</w:t>
      </w:r>
    </w:p>
    <w:p w:rsidR="00CF7A32" w:rsidRPr="001C3154" w:rsidRDefault="005A4887" w:rsidP="001C3154">
      <w:pPr>
        <w:tabs>
          <w:tab w:val="left" w:pos="567"/>
        </w:tabs>
        <w:ind w:firstLine="567"/>
        <w:jc w:val="both"/>
      </w:pPr>
      <w:r w:rsidRPr="001C3154">
        <w:t>Доходы от сдачи в аренду имущества, составляющего государственную (муниципальную) казну (за исключением земельных участков) прогнозируются на 202</w:t>
      </w:r>
      <w:r w:rsidR="00086E24" w:rsidRPr="001C3154">
        <w:t>6</w:t>
      </w:r>
      <w:r w:rsidRPr="001C3154">
        <w:t xml:space="preserve"> год в объеме                               </w:t>
      </w:r>
      <w:r w:rsidR="00086E24" w:rsidRPr="001C3154">
        <w:t>15</w:t>
      </w:r>
      <w:r w:rsidR="008D6C0E">
        <w:t> </w:t>
      </w:r>
      <w:r w:rsidR="00086E24" w:rsidRPr="001C3154">
        <w:t>0</w:t>
      </w:r>
      <w:r w:rsidRPr="001C3154">
        <w:t>00,00000 тыс. рублей.</w:t>
      </w:r>
    </w:p>
    <w:p w:rsidR="00CF7A32" w:rsidRPr="001C3154" w:rsidRDefault="005A4887">
      <w:pPr>
        <w:ind w:firstLine="567"/>
        <w:jc w:val="both"/>
      </w:pPr>
      <w:r w:rsidRPr="001C3154">
        <w:lastRenderedPageBreak/>
        <w:t xml:space="preserve">Прочие доходы от использования имущества и прав, находящихся в государственной </w:t>
      </w:r>
      <w:r w:rsidRPr="001C3154">
        <w:br/>
        <w:t xml:space="preserve">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</w:t>
      </w:r>
      <w:r w:rsidRPr="001C3154">
        <w:br/>
        <w:t>в том числе казенных) прогнозируются на 202</w:t>
      </w:r>
      <w:r w:rsidR="00694C59" w:rsidRPr="001C3154">
        <w:t>6</w:t>
      </w:r>
      <w:r w:rsidRPr="001C3154">
        <w:t xml:space="preserve"> год в объеме 2</w:t>
      </w:r>
      <w:r w:rsidR="00694C59" w:rsidRPr="001C3154">
        <w:t>3</w:t>
      </w:r>
      <w:r w:rsidR="000B1E2B">
        <w:t> </w:t>
      </w:r>
      <w:r w:rsidR="00694C59" w:rsidRPr="001C3154">
        <w:t>411</w:t>
      </w:r>
      <w:r w:rsidRPr="001C3154">
        <w:t>,00000 тыс. рублей.</w:t>
      </w:r>
    </w:p>
    <w:p w:rsidR="00CF7A32" w:rsidRPr="001C3154" w:rsidRDefault="005A4887">
      <w:pPr>
        <w:ind w:firstLine="567"/>
        <w:jc w:val="both"/>
      </w:pPr>
      <w:r w:rsidRPr="001C3154">
        <w:t>Основные поступления по указанной подгруппе доходов формируются за счет следующих поступлений:</w:t>
      </w:r>
    </w:p>
    <w:p w:rsidR="00CF7A32" w:rsidRPr="001C3154" w:rsidRDefault="005A4887">
      <w:pPr>
        <w:ind w:firstLine="567"/>
        <w:jc w:val="both"/>
      </w:pPr>
      <w:r w:rsidRPr="001C3154">
        <w:t>- плата по договорам социального найма жилых помещений, найма жилых помещений, находящихся в муниципальной собственности в сумме 1</w:t>
      </w:r>
      <w:r w:rsidR="00EE255C" w:rsidRPr="001C3154">
        <w:t>8</w:t>
      </w:r>
      <w:r w:rsidR="000B1E2B">
        <w:t> </w:t>
      </w:r>
      <w:r w:rsidR="00EE255C" w:rsidRPr="001C3154">
        <w:t>8</w:t>
      </w:r>
      <w:r w:rsidRPr="001C3154">
        <w:t>00,00000 тыс. рублей;</w:t>
      </w:r>
    </w:p>
    <w:p w:rsidR="00CF7A32" w:rsidRPr="001C3154" w:rsidRDefault="005A4887">
      <w:pPr>
        <w:ind w:firstLine="567"/>
        <w:jc w:val="both"/>
      </w:pPr>
      <w:r w:rsidRPr="001C3154">
        <w:t xml:space="preserve">- плата по договорам коммерческого найма жилых помещений находящихся </w:t>
      </w:r>
      <w:r w:rsidRPr="001C3154">
        <w:br/>
        <w:t xml:space="preserve">в муниципальной собственности в сумме </w:t>
      </w:r>
      <w:r w:rsidR="007D25D0" w:rsidRPr="001C3154">
        <w:t>3</w:t>
      </w:r>
      <w:r w:rsidRPr="001C3154">
        <w:t>00,00000 тыс. рублей;</w:t>
      </w:r>
    </w:p>
    <w:p w:rsidR="00CF7A32" w:rsidRPr="001C3154" w:rsidRDefault="005A4887">
      <w:pPr>
        <w:ind w:firstLine="567"/>
        <w:jc w:val="both"/>
      </w:pPr>
      <w:r w:rsidRPr="001C3154">
        <w:t xml:space="preserve">- прочие поступления от использования имущества находящегося в собственности городских округов в сумме </w:t>
      </w:r>
      <w:r w:rsidR="004B109D" w:rsidRPr="001C3154">
        <w:t>832</w:t>
      </w:r>
      <w:r w:rsidRPr="001C3154">
        <w:t>,00000 тыс. рублей;</w:t>
      </w:r>
    </w:p>
    <w:p w:rsidR="00CF7A32" w:rsidRPr="001C3154" w:rsidRDefault="005A4887">
      <w:pPr>
        <w:ind w:firstLine="567"/>
        <w:jc w:val="both"/>
      </w:pPr>
      <w:r w:rsidRPr="001C3154">
        <w:t xml:space="preserve">- плата, поступившая в рамках договора на установку и эксплуатацию рекламных конструкций в сумме </w:t>
      </w:r>
      <w:r w:rsidR="00FB637B" w:rsidRPr="001C3154">
        <w:t>545</w:t>
      </w:r>
      <w:r w:rsidRPr="001C3154">
        <w:t>,00000 тыс. рублей;</w:t>
      </w:r>
    </w:p>
    <w:p w:rsidR="00CF7A32" w:rsidRPr="001C3154" w:rsidRDefault="005A4887">
      <w:pPr>
        <w:ind w:firstLine="567"/>
        <w:jc w:val="both"/>
      </w:pPr>
      <w:r w:rsidRPr="001C3154">
        <w:t xml:space="preserve">- плата, поступившая в рамках договора за предоставление права на размещение </w:t>
      </w:r>
      <w:r w:rsidRPr="001C3154">
        <w:br/>
        <w:t xml:space="preserve">и эксплуатацию нестационарного торгового объекта в сумме </w:t>
      </w:r>
      <w:r w:rsidR="00FB637B" w:rsidRPr="001C3154">
        <w:t>2 934</w:t>
      </w:r>
      <w:r w:rsidRPr="001C3154">
        <w:t>,00000 тыс. рублей.</w:t>
      </w:r>
    </w:p>
    <w:p w:rsidR="00CF7A32" w:rsidRPr="001C3154" w:rsidRDefault="005A4887">
      <w:pPr>
        <w:ind w:firstLine="567"/>
        <w:jc w:val="both"/>
      </w:pPr>
      <w:r w:rsidRPr="001C3154">
        <w:t>Прогноз платы за негативное воздействие на окружающую среду на 202</w:t>
      </w:r>
      <w:r w:rsidR="004F165B" w:rsidRPr="001C3154">
        <w:t>6</w:t>
      </w:r>
      <w:r w:rsidRPr="001C3154">
        <w:t xml:space="preserve"> год рассчитан </w:t>
      </w:r>
      <w:r w:rsidRPr="001C3154">
        <w:br/>
        <w:t xml:space="preserve">по нормативу 60 процентов и определен на основании динамики поступлений за отчетные периоды в объеме </w:t>
      </w:r>
      <w:r w:rsidR="004F165B" w:rsidRPr="001C3154">
        <w:t>625</w:t>
      </w:r>
      <w:r w:rsidRPr="001C3154">
        <w:t>,00000 тыс. рублей.</w:t>
      </w:r>
    </w:p>
    <w:p w:rsidR="00CF7A32" w:rsidRPr="001C3154" w:rsidRDefault="005A4887">
      <w:pPr>
        <w:ind w:firstLine="567"/>
        <w:jc w:val="both"/>
      </w:pPr>
      <w:r w:rsidRPr="001C3154">
        <w:t>Поступление доходов от оказания платных услуг (работ) и компенсации затрат государства на 202</w:t>
      </w:r>
      <w:r w:rsidR="00FC70C3" w:rsidRPr="001C3154">
        <w:t>6</w:t>
      </w:r>
      <w:r w:rsidRPr="001C3154">
        <w:t xml:space="preserve"> год оцениваются в размере 5 0</w:t>
      </w:r>
      <w:r w:rsidR="00FC70C3" w:rsidRPr="001C3154">
        <w:t>26</w:t>
      </w:r>
      <w:r w:rsidRPr="001C3154">
        <w:t>,00000 тыс. рублей. Прогнозные показатели по указанной подгруппе доходов определены на основании данных главных распорядителей городского округа Лобня, оказывающих платные услуги и (или) главных распорядителей городского округа Лобня в ведении которых находятся казенные учреждения, предоставляющие такие услуги.</w:t>
      </w:r>
    </w:p>
    <w:p w:rsidR="00CF7A32" w:rsidRPr="001C3154" w:rsidRDefault="005A4887" w:rsidP="001C3154">
      <w:pPr>
        <w:tabs>
          <w:tab w:val="left" w:pos="567"/>
        </w:tabs>
        <w:ind w:firstLine="567"/>
        <w:jc w:val="both"/>
      </w:pPr>
      <w:r w:rsidRPr="001C3154">
        <w:t>Основные поступления по указанной подгруппе доходов формируются за счет следующих поступлений:</w:t>
      </w:r>
    </w:p>
    <w:p w:rsidR="00CF7A32" w:rsidRPr="001C3154" w:rsidRDefault="005A4887">
      <w:pPr>
        <w:ind w:firstLine="567"/>
        <w:jc w:val="both"/>
      </w:pPr>
      <w:r w:rsidRPr="001C3154">
        <w:t xml:space="preserve">- платежи за резервирование места под будущие захоронения в сумме </w:t>
      </w:r>
      <w:r w:rsidRPr="001C3154">
        <w:br/>
        <w:t>3 0</w:t>
      </w:r>
      <w:r w:rsidR="002D54F3" w:rsidRPr="001C3154">
        <w:t>26</w:t>
      </w:r>
      <w:r w:rsidRPr="001C3154">
        <w:t>,00000 тыс. рублей;</w:t>
      </w:r>
    </w:p>
    <w:p w:rsidR="00CF7A32" w:rsidRPr="001C3154" w:rsidRDefault="005A4887">
      <w:pPr>
        <w:ind w:firstLine="567"/>
        <w:jc w:val="both"/>
      </w:pPr>
      <w:r w:rsidRPr="001C3154">
        <w:t xml:space="preserve">- доходы от оказания платных услуг (работ) МКУ «Управление по работе </w:t>
      </w:r>
      <w:r w:rsidRPr="001C3154">
        <w:br/>
        <w:t>с территориями» в сумме 1 000,00000 тыс. рублей;</w:t>
      </w:r>
    </w:p>
    <w:p w:rsidR="00CF7A32" w:rsidRPr="001C3154" w:rsidRDefault="005A4887">
      <w:pPr>
        <w:ind w:firstLine="567"/>
        <w:jc w:val="both"/>
      </w:pPr>
      <w:r w:rsidRPr="001C3154">
        <w:t xml:space="preserve">- прочие доходы от компенсации затрат бюджета городского округа в сумме </w:t>
      </w:r>
      <w:r w:rsidRPr="001C3154">
        <w:br/>
        <w:t>1 000,00000 тыс. рублей.</w:t>
      </w:r>
    </w:p>
    <w:p w:rsidR="00CF7A32" w:rsidRPr="001C3154" w:rsidRDefault="005A4887">
      <w:pPr>
        <w:ind w:firstLine="567"/>
        <w:jc w:val="both"/>
      </w:pPr>
      <w:r w:rsidRPr="001C3154">
        <w:t>Доходы от продажи материальных и нематериальных активов прогнозируются на 202</w:t>
      </w:r>
      <w:r w:rsidR="00B56CC9" w:rsidRPr="001C3154">
        <w:t>6</w:t>
      </w:r>
      <w:r w:rsidRPr="001C3154">
        <w:t xml:space="preserve"> год </w:t>
      </w:r>
      <w:r w:rsidR="001C3154">
        <w:br/>
      </w:r>
      <w:r w:rsidRPr="001C3154">
        <w:t xml:space="preserve">в сумме </w:t>
      </w:r>
      <w:r w:rsidR="00B56CC9" w:rsidRPr="001C3154">
        <w:t>48 900</w:t>
      </w:r>
      <w:r w:rsidRPr="001C3154">
        <w:t>,00000 тыс. рублей. Плановые показатели по доходам от продажи материальных и нематериальных активов определены на основании данных главного администратора доходов бюджета Комитета по управлению имуществом Администрации городского округа Лобня Московской области.</w:t>
      </w:r>
    </w:p>
    <w:p w:rsidR="00A21846" w:rsidRPr="001C3154" w:rsidRDefault="001C3154" w:rsidP="001C3154">
      <w:pPr>
        <w:pStyle w:val="af1"/>
        <w:tabs>
          <w:tab w:val="left" w:pos="567"/>
        </w:tabs>
        <w:jc w:val="both"/>
      </w:pPr>
      <w:r>
        <w:t xml:space="preserve">         </w:t>
      </w:r>
      <w:r w:rsidR="005A4887" w:rsidRPr="001C3154">
        <w:t>Штрафы, санкции, возмещение ущерба определены на 202</w:t>
      </w:r>
      <w:r w:rsidR="00E74F01" w:rsidRPr="001C3154">
        <w:t>6</w:t>
      </w:r>
      <w:r w:rsidR="005A4887" w:rsidRPr="001C3154">
        <w:t xml:space="preserve"> год в сумме                                             </w:t>
      </w:r>
      <w:r w:rsidR="00E74F01" w:rsidRPr="001C3154">
        <w:t>10 8</w:t>
      </w:r>
      <w:r w:rsidR="00A21846" w:rsidRPr="001C3154">
        <w:t>00,00000 тыс. рублей, исходя из оценки ожидаемых поступлений в 2025 по данным а</w:t>
      </w:r>
      <w:r w:rsidR="0034524E" w:rsidRPr="001C3154">
        <w:t>дминистраторов штрафных санкций и прогнозных показателей МЭФ.</w:t>
      </w:r>
    </w:p>
    <w:p w:rsidR="00CF7A32" w:rsidRPr="001C3154" w:rsidRDefault="005A4887" w:rsidP="001C3154">
      <w:pPr>
        <w:tabs>
          <w:tab w:val="left" w:pos="567"/>
        </w:tabs>
        <w:ind w:firstLine="567"/>
        <w:jc w:val="both"/>
      </w:pPr>
      <w:r w:rsidRPr="001C3154">
        <w:t>Безвозмездные поступления из бюджета Московской области в 202</w:t>
      </w:r>
      <w:r w:rsidR="00BC6A51" w:rsidRPr="001C3154">
        <w:t>6</w:t>
      </w:r>
      <w:r w:rsidRPr="001C3154">
        <w:t xml:space="preserve"> году запланированы </w:t>
      </w:r>
      <w:r w:rsidR="001C3154">
        <w:br/>
      </w:r>
      <w:r w:rsidRPr="001C3154">
        <w:t>в сумме 2 </w:t>
      </w:r>
      <w:r w:rsidR="00BC6A51" w:rsidRPr="001C3154">
        <w:t>859</w:t>
      </w:r>
      <w:r w:rsidRPr="001C3154">
        <w:t> </w:t>
      </w:r>
      <w:r w:rsidR="00BC6A51" w:rsidRPr="001C3154">
        <w:t>450</w:t>
      </w:r>
      <w:r w:rsidRPr="001C3154">
        <w:t>,</w:t>
      </w:r>
      <w:r w:rsidR="00BC6A51" w:rsidRPr="001C3154">
        <w:t>54</w:t>
      </w:r>
      <w:r w:rsidRPr="001C3154">
        <w:t>000 тыс. рублей, в том числе:</w:t>
      </w:r>
    </w:p>
    <w:p w:rsidR="00CF7A32" w:rsidRPr="001C3154" w:rsidRDefault="005A4887">
      <w:pPr>
        <w:ind w:firstLine="567"/>
        <w:jc w:val="both"/>
      </w:pPr>
      <w:r w:rsidRPr="001C3154">
        <w:t>субсидий – 5</w:t>
      </w:r>
      <w:r w:rsidR="004A41FA" w:rsidRPr="001C3154">
        <w:t>79</w:t>
      </w:r>
      <w:r w:rsidRPr="001C3154">
        <w:t> </w:t>
      </w:r>
      <w:r w:rsidR="004A41FA" w:rsidRPr="001C3154">
        <w:t>431</w:t>
      </w:r>
      <w:r w:rsidRPr="001C3154">
        <w:t>,</w:t>
      </w:r>
      <w:r w:rsidR="004A41FA" w:rsidRPr="001C3154">
        <w:t>79</w:t>
      </w:r>
      <w:r w:rsidRPr="001C3154">
        <w:t>000 тыс. рублей;</w:t>
      </w:r>
    </w:p>
    <w:p w:rsidR="00CF7A32" w:rsidRPr="001C3154" w:rsidRDefault="005A4887">
      <w:pPr>
        <w:ind w:firstLine="567"/>
        <w:jc w:val="both"/>
      </w:pPr>
      <w:r w:rsidRPr="001C3154">
        <w:t xml:space="preserve">субвенций – </w:t>
      </w:r>
      <w:r w:rsidR="00A969C5" w:rsidRPr="001C3154">
        <w:t>2 190</w:t>
      </w:r>
      <w:r w:rsidRPr="001C3154">
        <w:t> </w:t>
      </w:r>
      <w:r w:rsidR="00A969C5" w:rsidRPr="001C3154">
        <w:t>765</w:t>
      </w:r>
      <w:r w:rsidRPr="001C3154">
        <w:t>,</w:t>
      </w:r>
      <w:r w:rsidR="00A969C5" w:rsidRPr="001C3154">
        <w:t>69</w:t>
      </w:r>
      <w:r w:rsidRPr="001C3154">
        <w:t>000 тыс. рублей;</w:t>
      </w:r>
    </w:p>
    <w:p w:rsidR="00CF7A32" w:rsidRPr="001C3154" w:rsidRDefault="005A4887">
      <w:pPr>
        <w:ind w:firstLine="567"/>
        <w:jc w:val="both"/>
      </w:pPr>
      <w:r w:rsidRPr="001C3154">
        <w:t xml:space="preserve">иные межбюджетные трансферты – </w:t>
      </w:r>
      <w:r w:rsidR="00BD6990" w:rsidRPr="001C3154">
        <w:t>89 253,06</w:t>
      </w:r>
      <w:r w:rsidRPr="001C3154">
        <w:t>000 тыс. рублей.</w:t>
      </w:r>
    </w:p>
    <w:p w:rsidR="00CF7A32" w:rsidRPr="001C3154" w:rsidRDefault="00CF7A32">
      <w:pPr>
        <w:ind w:right="283"/>
        <w:jc w:val="center"/>
        <w:rPr>
          <w:b/>
        </w:rPr>
      </w:pPr>
    </w:p>
    <w:p w:rsidR="00584087" w:rsidRPr="001C3154" w:rsidRDefault="00584087">
      <w:pPr>
        <w:ind w:right="283"/>
        <w:jc w:val="center"/>
        <w:rPr>
          <w:b/>
        </w:rPr>
      </w:pPr>
    </w:p>
    <w:p w:rsidR="00584087" w:rsidRPr="001C3154" w:rsidRDefault="00584087">
      <w:pPr>
        <w:ind w:right="283"/>
        <w:jc w:val="center"/>
        <w:rPr>
          <w:b/>
        </w:rPr>
      </w:pPr>
    </w:p>
    <w:p w:rsidR="00584087" w:rsidRPr="001C3154" w:rsidRDefault="00584087">
      <w:pPr>
        <w:ind w:right="283"/>
        <w:jc w:val="center"/>
        <w:rPr>
          <w:b/>
        </w:rPr>
      </w:pPr>
    </w:p>
    <w:p w:rsidR="00CF7A32" w:rsidRDefault="00CF7A32">
      <w:pPr>
        <w:ind w:right="283"/>
        <w:jc w:val="center"/>
        <w:rPr>
          <w:b/>
        </w:rPr>
      </w:pPr>
    </w:p>
    <w:p w:rsidR="001C3154" w:rsidRPr="001C3154" w:rsidRDefault="001C3154">
      <w:pPr>
        <w:ind w:right="283"/>
        <w:jc w:val="center"/>
        <w:rPr>
          <w:b/>
        </w:rPr>
      </w:pPr>
    </w:p>
    <w:p w:rsidR="00CF7A32" w:rsidRPr="001C3154" w:rsidRDefault="00CF7A32">
      <w:pPr>
        <w:ind w:right="283"/>
        <w:jc w:val="center"/>
        <w:rPr>
          <w:b/>
        </w:rPr>
      </w:pPr>
    </w:p>
    <w:p w:rsidR="00CF7A32" w:rsidRPr="001C3154" w:rsidRDefault="005A4887">
      <w:pPr>
        <w:jc w:val="center"/>
        <w:rPr>
          <w:b/>
        </w:rPr>
      </w:pPr>
      <w:r w:rsidRPr="001C3154">
        <w:rPr>
          <w:b/>
        </w:rPr>
        <w:lastRenderedPageBreak/>
        <w:t>Расходы бюджета городского округа Лобня на 202</w:t>
      </w:r>
      <w:r w:rsidR="00EE240D" w:rsidRPr="001C3154">
        <w:rPr>
          <w:b/>
        </w:rPr>
        <w:t>6</w:t>
      </w:r>
      <w:r w:rsidRPr="001C3154">
        <w:rPr>
          <w:b/>
        </w:rPr>
        <w:t xml:space="preserve"> год</w:t>
      </w:r>
    </w:p>
    <w:p w:rsidR="00CF7A32" w:rsidRPr="001C3154" w:rsidRDefault="005A4887">
      <w:pPr>
        <w:ind w:firstLine="567"/>
        <w:jc w:val="center"/>
        <w:rPr>
          <w:b/>
        </w:rPr>
      </w:pPr>
      <w:r w:rsidRPr="001C3154">
        <w:rPr>
          <w:b/>
        </w:rPr>
        <w:t>и на плановый период 202</w:t>
      </w:r>
      <w:r w:rsidR="00EE240D" w:rsidRPr="001C3154">
        <w:rPr>
          <w:b/>
        </w:rPr>
        <w:t>7</w:t>
      </w:r>
      <w:r w:rsidRPr="001C3154">
        <w:rPr>
          <w:b/>
        </w:rPr>
        <w:t xml:space="preserve"> и 202</w:t>
      </w:r>
      <w:r w:rsidR="00EE240D" w:rsidRPr="001C3154">
        <w:rPr>
          <w:b/>
        </w:rPr>
        <w:t>8</w:t>
      </w:r>
      <w:r w:rsidRPr="001C3154">
        <w:rPr>
          <w:b/>
        </w:rPr>
        <w:t xml:space="preserve"> годов</w:t>
      </w:r>
    </w:p>
    <w:p w:rsidR="00CF7A32" w:rsidRPr="001C3154" w:rsidRDefault="00CF7A32">
      <w:pPr>
        <w:ind w:firstLine="567"/>
        <w:jc w:val="center"/>
        <w:rPr>
          <w:b/>
        </w:rPr>
      </w:pPr>
    </w:p>
    <w:p w:rsidR="00CF7A32" w:rsidRPr="001C3154" w:rsidRDefault="005A4887">
      <w:pPr>
        <w:ind w:firstLine="567"/>
        <w:jc w:val="both"/>
      </w:pPr>
      <w:r w:rsidRPr="001C3154">
        <w:t>Общий объем расходов бюджета городского округа Лобня составит:</w:t>
      </w:r>
    </w:p>
    <w:p w:rsidR="00CF7A32" w:rsidRPr="001C3154" w:rsidRDefault="005A4887">
      <w:pPr>
        <w:ind w:firstLine="567"/>
        <w:jc w:val="both"/>
      </w:pPr>
      <w:r w:rsidRPr="001C3154">
        <w:t>в 202</w:t>
      </w:r>
      <w:r w:rsidR="00EE240D" w:rsidRPr="001C3154">
        <w:t>6</w:t>
      </w:r>
      <w:r w:rsidRPr="001C3154">
        <w:t xml:space="preserve"> году 6</w:t>
      </w:r>
      <w:r w:rsidR="007046CA" w:rsidRPr="001C3154">
        <w:t> 838 295,54000</w:t>
      </w:r>
      <w:r w:rsidRPr="001C3154">
        <w:t xml:space="preserve"> тыс. рублей, в том числе на реализацию муниципальных программ 6</w:t>
      </w:r>
      <w:r w:rsidR="007046CA" w:rsidRPr="001C3154">
        <w:t> 784 887,55840</w:t>
      </w:r>
      <w:r w:rsidRPr="001C3154">
        <w:t xml:space="preserve"> тыс. рублей;</w:t>
      </w:r>
    </w:p>
    <w:p w:rsidR="00CF7A32" w:rsidRPr="001C3154" w:rsidRDefault="005A4887">
      <w:pPr>
        <w:ind w:firstLine="567"/>
        <w:jc w:val="both"/>
      </w:pPr>
      <w:r w:rsidRPr="001C3154">
        <w:t>в 202</w:t>
      </w:r>
      <w:r w:rsidR="00EE240D" w:rsidRPr="001C3154">
        <w:t>7</w:t>
      </w:r>
      <w:r w:rsidRPr="001C3154">
        <w:t xml:space="preserve"> году </w:t>
      </w:r>
      <w:r w:rsidR="007046CA" w:rsidRPr="001C3154">
        <w:t>6 487 793,56500</w:t>
      </w:r>
      <w:r w:rsidRPr="001C3154">
        <w:t xml:space="preserve"> рублей, в том числе на реализацию муниципальных программ        </w:t>
      </w:r>
      <w:r w:rsidR="007046CA" w:rsidRPr="001C3154">
        <w:t>6 439 353,29500</w:t>
      </w:r>
      <w:r w:rsidRPr="001C3154">
        <w:t xml:space="preserve"> тыс. рублей;</w:t>
      </w:r>
    </w:p>
    <w:p w:rsidR="00CF7A32" w:rsidRPr="001C3154" w:rsidRDefault="005A4887">
      <w:pPr>
        <w:ind w:firstLine="567"/>
        <w:jc w:val="both"/>
      </w:pPr>
      <w:r w:rsidRPr="001C3154">
        <w:t>в 202</w:t>
      </w:r>
      <w:r w:rsidR="00EE240D" w:rsidRPr="001C3154">
        <w:t>8</w:t>
      </w:r>
      <w:r w:rsidRPr="001C3154">
        <w:t xml:space="preserve"> году </w:t>
      </w:r>
      <w:r w:rsidR="007046CA" w:rsidRPr="001C3154">
        <w:t>6 707 712,49800</w:t>
      </w:r>
      <w:r w:rsidRPr="001C3154">
        <w:t xml:space="preserve"> тыс. рублей, в том числе на реализацию муниципальных программ </w:t>
      </w:r>
      <w:r w:rsidR="007046CA" w:rsidRPr="001C3154">
        <w:t>6 649 272,22800</w:t>
      </w:r>
      <w:r w:rsidRPr="001C3154">
        <w:t xml:space="preserve"> тыс. рублей.</w:t>
      </w:r>
    </w:p>
    <w:p w:rsidR="00CF7A32" w:rsidRPr="001C3154" w:rsidRDefault="005A4887">
      <w:pPr>
        <w:ind w:firstLine="567"/>
        <w:jc w:val="both"/>
      </w:pPr>
      <w:r w:rsidRPr="001C3154">
        <w:t>Удельный вес программных расходов в общем объёме расходов бюджета:</w:t>
      </w:r>
    </w:p>
    <w:p w:rsidR="00CF7A32" w:rsidRPr="001C3154" w:rsidRDefault="005A4887">
      <w:pPr>
        <w:ind w:firstLine="567"/>
        <w:jc w:val="both"/>
      </w:pPr>
      <w:r w:rsidRPr="001C3154">
        <w:t>- в 202</w:t>
      </w:r>
      <w:r w:rsidR="00EE240D" w:rsidRPr="001C3154">
        <w:t>6</w:t>
      </w:r>
      <w:r w:rsidRPr="001C3154">
        <w:t xml:space="preserve"> году 99,</w:t>
      </w:r>
      <w:r w:rsidR="000E1CB1" w:rsidRPr="001C3154">
        <w:t>2</w:t>
      </w:r>
      <w:r w:rsidRPr="001C3154">
        <w:t xml:space="preserve"> процента;</w:t>
      </w:r>
    </w:p>
    <w:p w:rsidR="00CF7A32" w:rsidRPr="001C3154" w:rsidRDefault="005A4887">
      <w:pPr>
        <w:ind w:firstLine="567"/>
        <w:jc w:val="both"/>
      </w:pPr>
      <w:r w:rsidRPr="001C3154">
        <w:t>- в 202</w:t>
      </w:r>
      <w:r w:rsidR="00EE240D" w:rsidRPr="001C3154">
        <w:t>7</w:t>
      </w:r>
      <w:r w:rsidRPr="001C3154">
        <w:t xml:space="preserve"> году 99,</w:t>
      </w:r>
      <w:r w:rsidR="000E1CB1" w:rsidRPr="001C3154">
        <w:t>3</w:t>
      </w:r>
      <w:r w:rsidRPr="001C3154">
        <w:t xml:space="preserve"> процента;</w:t>
      </w:r>
    </w:p>
    <w:p w:rsidR="00CF7A32" w:rsidRPr="001C3154" w:rsidRDefault="005A4887">
      <w:pPr>
        <w:ind w:firstLine="567"/>
        <w:jc w:val="both"/>
      </w:pPr>
      <w:r w:rsidRPr="001C3154">
        <w:t>- в 202</w:t>
      </w:r>
      <w:r w:rsidR="00EE240D" w:rsidRPr="001C3154">
        <w:t>8</w:t>
      </w:r>
      <w:r w:rsidRPr="001C3154">
        <w:t xml:space="preserve"> году 99,1 процента.</w:t>
      </w:r>
    </w:p>
    <w:p w:rsidR="00321159" w:rsidRPr="001C3154" w:rsidRDefault="00321159">
      <w:pPr>
        <w:ind w:firstLine="567"/>
        <w:jc w:val="both"/>
      </w:pPr>
    </w:p>
    <w:p w:rsidR="00CF7A32" w:rsidRPr="001C3154" w:rsidRDefault="005A4887">
      <w:pPr>
        <w:ind w:firstLine="567"/>
        <w:jc w:val="center"/>
        <w:rPr>
          <w:b/>
        </w:rPr>
      </w:pPr>
      <w:r w:rsidRPr="001C3154">
        <w:rPr>
          <w:b/>
        </w:rPr>
        <w:t>Муниципальная программа «Здравоохранение»</w:t>
      </w:r>
    </w:p>
    <w:p w:rsidR="00CF7A32" w:rsidRPr="001C3154" w:rsidRDefault="00CF7A32">
      <w:pPr>
        <w:ind w:firstLine="567"/>
        <w:jc w:val="center"/>
        <w:rPr>
          <w:b/>
        </w:rPr>
      </w:pPr>
    </w:p>
    <w:p w:rsidR="00CF7A32" w:rsidRDefault="005A4887">
      <w:pPr>
        <w:ind w:firstLine="567"/>
        <w:jc w:val="both"/>
      </w:pPr>
      <w:r w:rsidRPr="001C3154">
        <w:t>На реализацию муниципальной программы предусматриваются средства:</w:t>
      </w:r>
    </w:p>
    <w:p w:rsidR="0018643D" w:rsidRPr="001C3154" w:rsidRDefault="0018643D">
      <w:pPr>
        <w:ind w:firstLine="567"/>
        <w:jc w:val="both"/>
      </w:pPr>
    </w:p>
    <w:p w:rsidR="00CC1DCF" w:rsidRPr="001C3154" w:rsidRDefault="00CC1DCF" w:rsidP="00CC1DCF">
      <w:pPr>
        <w:ind w:firstLine="567"/>
        <w:jc w:val="both"/>
      </w:pPr>
      <w:r w:rsidRPr="001C3154">
        <w:t xml:space="preserve">- в 2026 году - в сумме 1 700,00000 тыс. рублей; </w:t>
      </w:r>
    </w:p>
    <w:p w:rsidR="00CC1DCF" w:rsidRPr="001C3154" w:rsidRDefault="00CC1DCF" w:rsidP="00CC1DCF">
      <w:pPr>
        <w:ind w:firstLine="567"/>
        <w:jc w:val="both"/>
      </w:pPr>
      <w:r w:rsidRPr="001C3154">
        <w:t>- в 2027 году - в сумме 1 700,00000 тыс. рублей;</w:t>
      </w:r>
    </w:p>
    <w:p w:rsidR="00CC1DCF" w:rsidRDefault="00CC1DCF" w:rsidP="00CC1DCF">
      <w:pPr>
        <w:ind w:firstLine="567"/>
        <w:jc w:val="both"/>
      </w:pPr>
      <w:r w:rsidRPr="001C3154">
        <w:t>- в 2028 году - в сумме 1 700,00000 тыс. рублей.</w:t>
      </w:r>
    </w:p>
    <w:p w:rsidR="0018643D" w:rsidRPr="001C3154" w:rsidRDefault="0018643D" w:rsidP="00CC1DCF">
      <w:pPr>
        <w:ind w:firstLine="567"/>
        <w:jc w:val="both"/>
      </w:pPr>
    </w:p>
    <w:p w:rsidR="00CC1DCF" w:rsidRPr="001C3154" w:rsidRDefault="00CC1DCF" w:rsidP="00CC1DCF">
      <w:pPr>
        <w:ind w:firstLine="567"/>
        <w:jc w:val="both"/>
      </w:pPr>
      <w:r w:rsidRPr="001C3154">
        <w:t>Муниципальная программа «Здравоохранение» включает в себя 1 подпрограмму, финансовое обеспечение которой отражается по следующим разделам (подразделам) расходов бюджета:</w:t>
      </w:r>
    </w:p>
    <w:p w:rsidR="00CC1DCF" w:rsidRPr="001C3154" w:rsidRDefault="00CC1DCF" w:rsidP="00CC1DCF">
      <w:pPr>
        <w:ind w:firstLine="567"/>
        <w:jc w:val="right"/>
        <w:rPr>
          <w:sz w:val="20"/>
          <w:szCs w:val="20"/>
        </w:rPr>
      </w:pPr>
      <w:r w:rsidRPr="001C3154">
        <w:rPr>
          <w:sz w:val="20"/>
          <w:szCs w:val="20"/>
        </w:rP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252"/>
        <w:gridCol w:w="1418"/>
        <w:gridCol w:w="1417"/>
        <w:gridCol w:w="1701"/>
      </w:tblGrid>
      <w:tr w:rsidR="00CC1DCF" w:rsidRPr="001C3154" w:rsidTr="000065EF">
        <w:tc>
          <w:tcPr>
            <w:tcW w:w="1418" w:type="dxa"/>
            <w:shd w:val="clear" w:color="auto" w:fill="auto"/>
          </w:tcPr>
          <w:p w:rsidR="00CC1DCF" w:rsidRPr="001C3154" w:rsidRDefault="00CC1DCF" w:rsidP="000065EF">
            <w:pPr>
              <w:jc w:val="center"/>
            </w:pPr>
            <w:r w:rsidRPr="001C3154">
              <w:t>Номер подраздела</w:t>
            </w:r>
          </w:p>
        </w:tc>
        <w:tc>
          <w:tcPr>
            <w:tcW w:w="4252" w:type="dxa"/>
            <w:shd w:val="clear" w:color="auto" w:fill="auto"/>
          </w:tcPr>
          <w:p w:rsidR="00CC1DCF" w:rsidRPr="001C3154" w:rsidRDefault="00CC1DCF" w:rsidP="000065EF">
            <w:pPr>
              <w:jc w:val="center"/>
            </w:pPr>
            <w:r w:rsidRPr="001C3154">
              <w:t xml:space="preserve">Подразделы классификации </w:t>
            </w:r>
          </w:p>
          <w:p w:rsidR="00CC1DCF" w:rsidRPr="001C3154" w:rsidRDefault="00CC1DCF" w:rsidP="000065EF">
            <w:pPr>
              <w:jc w:val="center"/>
            </w:pPr>
            <w:r w:rsidRPr="001C3154">
              <w:t>расходов бюджета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C1DCF" w:rsidRPr="001C3154" w:rsidRDefault="00CC1DCF" w:rsidP="000065EF">
            <w:pPr>
              <w:jc w:val="center"/>
            </w:pPr>
            <w:r w:rsidRPr="001C3154">
              <w:t>2026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C1DCF" w:rsidRPr="001C3154" w:rsidRDefault="00CC1DCF" w:rsidP="000065EF">
            <w:pPr>
              <w:jc w:val="center"/>
            </w:pPr>
            <w:r w:rsidRPr="001C3154">
              <w:t>2027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1DCF" w:rsidRPr="001C3154" w:rsidRDefault="00CC1DCF" w:rsidP="000065EF">
            <w:pPr>
              <w:jc w:val="center"/>
            </w:pPr>
            <w:r w:rsidRPr="001C3154">
              <w:t>2028 год</w:t>
            </w:r>
          </w:p>
        </w:tc>
      </w:tr>
      <w:tr w:rsidR="00CC1DCF" w:rsidRPr="001C3154" w:rsidTr="000065EF">
        <w:tc>
          <w:tcPr>
            <w:tcW w:w="10206" w:type="dxa"/>
            <w:gridSpan w:val="5"/>
            <w:shd w:val="clear" w:color="auto" w:fill="auto"/>
          </w:tcPr>
          <w:p w:rsidR="00CC1DCF" w:rsidRPr="001C3154" w:rsidRDefault="00CC1DCF" w:rsidP="000065EF">
            <w:pPr>
              <w:jc w:val="center"/>
            </w:pPr>
            <w:r w:rsidRPr="001C3154">
              <w:t>Подпрограмма «Финансовое обеспечение системы организации медицинской помощи»</w:t>
            </w:r>
          </w:p>
        </w:tc>
      </w:tr>
      <w:tr w:rsidR="00CC1DCF" w:rsidRPr="001C3154" w:rsidTr="000065EF">
        <w:tc>
          <w:tcPr>
            <w:tcW w:w="1418" w:type="dxa"/>
          </w:tcPr>
          <w:p w:rsidR="00CC1DCF" w:rsidRPr="001C3154" w:rsidRDefault="00CC1DCF" w:rsidP="000065EF">
            <w:pPr>
              <w:jc w:val="center"/>
            </w:pPr>
            <w:r w:rsidRPr="001C3154">
              <w:t>1003</w:t>
            </w:r>
          </w:p>
        </w:tc>
        <w:tc>
          <w:tcPr>
            <w:tcW w:w="4252" w:type="dxa"/>
          </w:tcPr>
          <w:p w:rsidR="00CC1DCF" w:rsidRPr="001C3154" w:rsidRDefault="00CC1DCF" w:rsidP="000065EF">
            <w:pPr>
              <w:jc w:val="both"/>
            </w:pPr>
            <w:r w:rsidRPr="001C3154">
              <w:t>«Социальное обеспечение населения»</w:t>
            </w:r>
          </w:p>
        </w:tc>
        <w:tc>
          <w:tcPr>
            <w:tcW w:w="1418" w:type="dxa"/>
            <w:shd w:val="clear" w:color="auto" w:fill="auto"/>
          </w:tcPr>
          <w:p w:rsidR="00CC1DCF" w:rsidRPr="001C3154" w:rsidRDefault="00CC1DCF" w:rsidP="000065EF">
            <w:pPr>
              <w:jc w:val="center"/>
            </w:pPr>
            <w:r w:rsidRPr="001C3154">
              <w:t>1 700,00000</w:t>
            </w:r>
          </w:p>
        </w:tc>
        <w:tc>
          <w:tcPr>
            <w:tcW w:w="1417" w:type="dxa"/>
            <w:shd w:val="clear" w:color="auto" w:fill="auto"/>
          </w:tcPr>
          <w:p w:rsidR="00CC1DCF" w:rsidRPr="001C3154" w:rsidRDefault="00CC1DCF" w:rsidP="000065EF">
            <w:pPr>
              <w:jc w:val="center"/>
            </w:pPr>
            <w:r w:rsidRPr="001C3154">
              <w:t>1 700,00000</w:t>
            </w:r>
          </w:p>
        </w:tc>
        <w:tc>
          <w:tcPr>
            <w:tcW w:w="1701" w:type="dxa"/>
            <w:shd w:val="clear" w:color="auto" w:fill="auto"/>
          </w:tcPr>
          <w:p w:rsidR="00CC1DCF" w:rsidRPr="001C3154" w:rsidRDefault="00CC1DCF" w:rsidP="000065EF">
            <w:pPr>
              <w:jc w:val="center"/>
            </w:pPr>
            <w:r w:rsidRPr="001C3154">
              <w:t>1 700,00000</w:t>
            </w:r>
          </w:p>
        </w:tc>
      </w:tr>
    </w:tbl>
    <w:p w:rsidR="00CC1DCF" w:rsidRPr="001C3154" w:rsidRDefault="00CC1DCF" w:rsidP="00CC1DCF">
      <w:pPr>
        <w:ind w:firstLine="567"/>
        <w:jc w:val="both"/>
      </w:pPr>
      <w:r w:rsidRPr="001C3154">
        <w:t xml:space="preserve">В рамках данной программы Администрации городского округа Лобня предусмотрены расходы в 2026-2028 годах – 1 700,00000 тыс. рублей ежегодно на создание условий для оказания медицинской помощи населению на территории городского округа, стимулирование </w:t>
      </w:r>
      <w:r w:rsidRPr="001C3154">
        <w:rPr>
          <w:color w:val="000000"/>
        </w:rPr>
        <w:t>привлечения медицинских кадров в государственные учреждения здравоохранения.</w:t>
      </w:r>
    </w:p>
    <w:p w:rsidR="00CF7A32" w:rsidRPr="001C3154" w:rsidRDefault="00CF7A32" w:rsidP="00CC1DCF">
      <w:pPr>
        <w:ind w:firstLine="567"/>
        <w:jc w:val="both"/>
        <w:rPr>
          <w:b/>
        </w:rPr>
      </w:pPr>
    </w:p>
    <w:p w:rsidR="00CF7A32" w:rsidRPr="001C3154" w:rsidRDefault="005A4887">
      <w:pPr>
        <w:ind w:firstLine="567"/>
        <w:jc w:val="center"/>
        <w:rPr>
          <w:b/>
        </w:rPr>
      </w:pPr>
      <w:r w:rsidRPr="001C3154">
        <w:rPr>
          <w:b/>
        </w:rPr>
        <w:t>Муниципальная программа «Культура и туризм»</w:t>
      </w:r>
    </w:p>
    <w:p w:rsidR="00CF7A32" w:rsidRPr="001C3154" w:rsidRDefault="00CF7A32">
      <w:pPr>
        <w:ind w:firstLine="567"/>
        <w:jc w:val="center"/>
        <w:rPr>
          <w:b/>
        </w:rPr>
      </w:pPr>
    </w:p>
    <w:p w:rsidR="00CF7A32" w:rsidRDefault="005A4887">
      <w:pPr>
        <w:ind w:firstLine="567"/>
        <w:jc w:val="both"/>
      </w:pPr>
      <w:bookmarkStart w:id="0" w:name="_Hlk20561274"/>
      <w:r w:rsidRPr="001C3154">
        <w:t>На реализацию муниципальной программы предусматриваются средства:</w:t>
      </w:r>
    </w:p>
    <w:p w:rsidR="0018643D" w:rsidRPr="001C3154" w:rsidRDefault="0018643D">
      <w:pPr>
        <w:ind w:firstLine="567"/>
        <w:jc w:val="both"/>
      </w:pPr>
    </w:p>
    <w:p w:rsidR="00CF7A32" w:rsidRPr="001C3154" w:rsidRDefault="005A4887">
      <w:pPr>
        <w:ind w:firstLine="567"/>
        <w:jc w:val="both"/>
      </w:pPr>
      <w:r w:rsidRPr="001C3154">
        <w:t>- в 202</w:t>
      </w:r>
      <w:r w:rsidR="00FC14F0" w:rsidRPr="001C3154">
        <w:t>6</w:t>
      </w:r>
      <w:r w:rsidRPr="001C3154">
        <w:t xml:space="preserve"> году - в сумме </w:t>
      </w:r>
      <w:r w:rsidR="00FC14F0" w:rsidRPr="001C3154">
        <w:t>379 290,18000</w:t>
      </w:r>
      <w:r w:rsidRPr="001C3154">
        <w:t xml:space="preserve"> тыс. рублей;</w:t>
      </w:r>
    </w:p>
    <w:p w:rsidR="00CF7A32" w:rsidRPr="001C3154" w:rsidRDefault="005A4887">
      <w:pPr>
        <w:ind w:firstLine="567"/>
        <w:jc w:val="both"/>
      </w:pPr>
      <w:r w:rsidRPr="001C3154">
        <w:t>- в 202</w:t>
      </w:r>
      <w:r w:rsidR="00FC14F0" w:rsidRPr="001C3154">
        <w:t>7</w:t>
      </w:r>
      <w:r w:rsidRPr="001C3154">
        <w:t xml:space="preserve"> году - в сумме </w:t>
      </w:r>
      <w:r w:rsidR="00D442E0" w:rsidRPr="001C3154">
        <w:t>377 115,69000</w:t>
      </w:r>
      <w:r w:rsidR="004B6B06" w:rsidRPr="001C3154">
        <w:t xml:space="preserve"> </w:t>
      </w:r>
      <w:r w:rsidRPr="001C3154">
        <w:t>тыс. рублей;</w:t>
      </w:r>
    </w:p>
    <w:p w:rsidR="00CF7A32" w:rsidRDefault="005A4887">
      <w:pPr>
        <w:ind w:firstLine="567"/>
        <w:jc w:val="both"/>
      </w:pPr>
      <w:r w:rsidRPr="001C3154">
        <w:t>- в 202</w:t>
      </w:r>
      <w:r w:rsidR="00FC14F0" w:rsidRPr="001C3154">
        <w:t>8</w:t>
      </w:r>
      <w:r w:rsidRPr="001C3154">
        <w:t xml:space="preserve"> году - в сумме </w:t>
      </w:r>
      <w:r w:rsidR="00FC14F0" w:rsidRPr="001C3154">
        <w:t>378 048,1600</w:t>
      </w:r>
      <w:r w:rsidRPr="001C3154">
        <w:t>0</w:t>
      </w:r>
      <w:r w:rsidR="004B6B06" w:rsidRPr="001C3154">
        <w:t xml:space="preserve"> </w:t>
      </w:r>
      <w:r w:rsidRPr="001C3154">
        <w:t>тыс. рублей.</w:t>
      </w:r>
    </w:p>
    <w:p w:rsidR="0018643D" w:rsidRPr="001C3154" w:rsidRDefault="0018643D">
      <w:pPr>
        <w:ind w:firstLine="567"/>
        <w:jc w:val="both"/>
      </w:pPr>
    </w:p>
    <w:p w:rsidR="00CF7A32" w:rsidRPr="001C3154" w:rsidRDefault="005A4887">
      <w:pPr>
        <w:ind w:firstLine="567"/>
        <w:jc w:val="both"/>
      </w:pPr>
      <w:r w:rsidRPr="001C3154">
        <w:t>Муниципальная программа «Культура и туризм»</w:t>
      </w:r>
      <w:r w:rsidR="004E1773" w:rsidRPr="001C3154">
        <w:t xml:space="preserve"> </w:t>
      </w:r>
      <w:r w:rsidRPr="001C3154">
        <w:t>включает в себя 5 подпрограмм, финансовое обеспечение которых отражается по следующим разделам (подразделам) расходов бюджета:</w:t>
      </w:r>
    </w:p>
    <w:p w:rsidR="00CF7A32" w:rsidRPr="001C3154" w:rsidRDefault="005A4887">
      <w:pPr>
        <w:ind w:right="-2" w:firstLine="567"/>
        <w:jc w:val="right"/>
        <w:rPr>
          <w:sz w:val="20"/>
          <w:szCs w:val="20"/>
        </w:rPr>
      </w:pPr>
      <w:r w:rsidRPr="001C3154">
        <w:rPr>
          <w:sz w:val="20"/>
          <w:szCs w:val="20"/>
        </w:rP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1701"/>
        <w:gridCol w:w="1701"/>
        <w:gridCol w:w="1984"/>
      </w:tblGrid>
      <w:tr w:rsidR="00CF7A32" w:rsidRPr="001C3154">
        <w:trPr>
          <w:cantSplit/>
        </w:trPr>
        <w:tc>
          <w:tcPr>
            <w:tcW w:w="1418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Номер подраздела</w:t>
            </w:r>
          </w:p>
        </w:tc>
        <w:tc>
          <w:tcPr>
            <w:tcW w:w="3402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Подразделы классификации расходов бюджета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7A32" w:rsidRPr="001C3154" w:rsidRDefault="00FC14F0">
            <w:pPr>
              <w:jc w:val="center"/>
            </w:pPr>
            <w:r w:rsidRPr="001C3154">
              <w:t>2026</w:t>
            </w:r>
            <w:r w:rsidR="005A4887" w:rsidRPr="001C3154"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7A32" w:rsidRPr="001C3154" w:rsidRDefault="005A4887" w:rsidP="00FC14F0">
            <w:pPr>
              <w:jc w:val="center"/>
            </w:pPr>
            <w:r w:rsidRPr="001C3154">
              <w:t>202</w:t>
            </w:r>
            <w:r w:rsidR="00FC14F0" w:rsidRPr="001C3154">
              <w:t>7</w:t>
            </w:r>
            <w:r w:rsidRPr="001C3154">
              <w:t xml:space="preserve">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F7A32" w:rsidRPr="001C3154" w:rsidRDefault="005A4887" w:rsidP="00FC14F0">
            <w:pPr>
              <w:jc w:val="center"/>
            </w:pPr>
            <w:r w:rsidRPr="001C3154">
              <w:t>202</w:t>
            </w:r>
            <w:r w:rsidR="00FC14F0" w:rsidRPr="001C3154">
              <w:t>8</w:t>
            </w:r>
            <w:r w:rsidRPr="001C3154">
              <w:t xml:space="preserve"> год</w:t>
            </w:r>
          </w:p>
        </w:tc>
      </w:tr>
      <w:tr w:rsidR="00CF7A32" w:rsidRPr="001C3154">
        <w:trPr>
          <w:cantSplit/>
        </w:trPr>
        <w:tc>
          <w:tcPr>
            <w:tcW w:w="10206" w:type="dxa"/>
            <w:gridSpan w:val="5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Подпрограмма «Развитие музейного дела»</w:t>
            </w:r>
          </w:p>
        </w:tc>
      </w:tr>
      <w:tr w:rsidR="00CF7A32" w:rsidRPr="001C3154">
        <w:trPr>
          <w:cantSplit/>
        </w:trPr>
        <w:tc>
          <w:tcPr>
            <w:tcW w:w="1418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0801</w:t>
            </w:r>
          </w:p>
        </w:tc>
        <w:tc>
          <w:tcPr>
            <w:tcW w:w="3402" w:type="dxa"/>
            <w:shd w:val="clear" w:color="auto" w:fill="auto"/>
          </w:tcPr>
          <w:p w:rsidR="00CF7A32" w:rsidRPr="001C3154" w:rsidRDefault="005A4887">
            <w:pPr>
              <w:jc w:val="both"/>
            </w:pPr>
            <w:r w:rsidRPr="001C3154">
              <w:t>«Культура»</w:t>
            </w:r>
          </w:p>
        </w:tc>
        <w:tc>
          <w:tcPr>
            <w:tcW w:w="1701" w:type="dxa"/>
            <w:shd w:val="clear" w:color="auto" w:fill="auto"/>
          </w:tcPr>
          <w:p w:rsidR="00CF7A32" w:rsidRPr="001C3154" w:rsidRDefault="00FC14F0">
            <w:pPr>
              <w:tabs>
                <w:tab w:val="center" w:pos="601"/>
              </w:tabs>
            </w:pPr>
            <w:r w:rsidRPr="001C3154">
              <w:t>18 846,10000</w:t>
            </w:r>
          </w:p>
        </w:tc>
        <w:tc>
          <w:tcPr>
            <w:tcW w:w="1701" w:type="dxa"/>
            <w:shd w:val="clear" w:color="auto" w:fill="auto"/>
          </w:tcPr>
          <w:p w:rsidR="00CF7A32" w:rsidRPr="001C3154" w:rsidRDefault="00D442E0">
            <w:pPr>
              <w:jc w:val="center"/>
            </w:pPr>
            <w:r w:rsidRPr="001C3154">
              <w:t>18 845,70000</w:t>
            </w:r>
          </w:p>
        </w:tc>
        <w:tc>
          <w:tcPr>
            <w:tcW w:w="1984" w:type="dxa"/>
            <w:shd w:val="clear" w:color="auto" w:fill="auto"/>
          </w:tcPr>
          <w:p w:rsidR="00CF7A32" w:rsidRPr="001C3154" w:rsidRDefault="00D442E0">
            <w:pPr>
              <w:jc w:val="center"/>
            </w:pPr>
            <w:r w:rsidRPr="001C3154">
              <w:t>18 845,70000</w:t>
            </w:r>
          </w:p>
        </w:tc>
      </w:tr>
      <w:tr w:rsidR="00CF7A32" w:rsidRPr="001C3154">
        <w:trPr>
          <w:cantSplit/>
        </w:trPr>
        <w:tc>
          <w:tcPr>
            <w:tcW w:w="10206" w:type="dxa"/>
            <w:gridSpan w:val="5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lastRenderedPageBreak/>
              <w:t>Подпрограмма «Развитие библиотечного дела»</w:t>
            </w:r>
          </w:p>
        </w:tc>
      </w:tr>
      <w:tr w:rsidR="00CF7A32" w:rsidRPr="001C3154">
        <w:trPr>
          <w:cantSplit/>
        </w:trPr>
        <w:tc>
          <w:tcPr>
            <w:tcW w:w="1418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0801</w:t>
            </w:r>
          </w:p>
        </w:tc>
        <w:tc>
          <w:tcPr>
            <w:tcW w:w="3402" w:type="dxa"/>
            <w:shd w:val="clear" w:color="auto" w:fill="auto"/>
          </w:tcPr>
          <w:p w:rsidR="00CF7A32" w:rsidRPr="001C3154" w:rsidRDefault="005A4887">
            <w:pPr>
              <w:jc w:val="both"/>
            </w:pPr>
            <w:r w:rsidRPr="001C3154">
              <w:t>«Культура»</w:t>
            </w:r>
          </w:p>
        </w:tc>
        <w:tc>
          <w:tcPr>
            <w:tcW w:w="1701" w:type="dxa"/>
            <w:shd w:val="clear" w:color="auto" w:fill="auto"/>
          </w:tcPr>
          <w:p w:rsidR="00CF7A32" w:rsidRPr="001C3154" w:rsidRDefault="00FC14F0">
            <w:pPr>
              <w:tabs>
                <w:tab w:val="center" w:pos="601"/>
              </w:tabs>
            </w:pPr>
            <w:r w:rsidRPr="001C3154">
              <w:t>32 914,04000</w:t>
            </w:r>
          </w:p>
        </w:tc>
        <w:tc>
          <w:tcPr>
            <w:tcW w:w="1701" w:type="dxa"/>
            <w:shd w:val="clear" w:color="auto" w:fill="auto"/>
          </w:tcPr>
          <w:p w:rsidR="00CF7A32" w:rsidRPr="001C3154" w:rsidRDefault="00D442E0">
            <w:pPr>
              <w:jc w:val="center"/>
            </w:pPr>
            <w:r w:rsidRPr="001C3154">
              <w:t>32 924,03000</w:t>
            </w:r>
          </w:p>
        </w:tc>
        <w:tc>
          <w:tcPr>
            <w:tcW w:w="1984" w:type="dxa"/>
            <w:shd w:val="clear" w:color="auto" w:fill="auto"/>
          </w:tcPr>
          <w:p w:rsidR="00CF7A32" w:rsidRPr="001C3154" w:rsidRDefault="00D442E0">
            <w:pPr>
              <w:jc w:val="center"/>
            </w:pPr>
            <w:r w:rsidRPr="001C3154">
              <w:t>32 937,67000</w:t>
            </w:r>
          </w:p>
        </w:tc>
      </w:tr>
      <w:tr w:rsidR="00CF7A32" w:rsidRPr="001C3154">
        <w:trPr>
          <w:cantSplit/>
        </w:trPr>
        <w:tc>
          <w:tcPr>
            <w:tcW w:w="10206" w:type="dxa"/>
            <w:gridSpan w:val="5"/>
            <w:shd w:val="clear" w:color="auto" w:fill="auto"/>
            <w:vAlign w:val="center"/>
          </w:tcPr>
          <w:p w:rsidR="00CF7A32" w:rsidRPr="001C3154" w:rsidRDefault="005A4887">
            <w:pPr>
              <w:jc w:val="center"/>
            </w:pPr>
            <w:r w:rsidRPr="001C3154">
              <w:t>Подпрограмма «Развитие профессионального искусства, гастрольно-концертной и культурно-досуговой деятельности, кинематографии»</w:t>
            </w:r>
          </w:p>
        </w:tc>
      </w:tr>
      <w:tr w:rsidR="00CF7A32" w:rsidRPr="001C3154">
        <w:trPr>
          <w:cantSplit/>
        </w:trPr>
        <w:tc>
          <w:tcPr>
            <w:tcW w:w="1418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0801</w:t>
            </w:r>
          </w:p>
        </w:tc>
        <w:tc>
          <w:tcPr>
            <w:tcW w:w="3402" w:type="dxa"/>
            <w:shd w:val="clear" w:color="auto" w:fill="auto"/>
          </w:tcPr>
          <w:p w:rsidR="00CF7A32" w:rsidRPr="001C3154" w:rsidRDefault="005A4887">
            <w:r w:rsidRPr="001C3154">
              <w:t>«Культура»</w:t>
            </w:r>
          </w:p>
        </w:tc>
        <w:tc>
          <w:tcPr>
            <w:tcW w:w="1701" w:type="dxa"/>
            <w:shd w:val="clear" w:color="auto" w:fill="auto"/>
          </w:tcPr>
          <w:p w:rsidR="00CF7A32" w:rsidRPr="001C3154" w:rsidRDefault="00FC14F0">
            <w:pPr>
              <w:jc w:val="center"/>
            </w:pPr>
            <w:r w:rsidRPr="001C3154">
              <w:t xml:space="preserve">251 549,05000 </w:t>
            </w:r>
          </w:p>
        </w:tc>
        <w:tc>
          <w:tcPr>
            <w:tcW w:w="1701" w:type="dxa"/>
            <w:shd w:val="clear" w:color="auto" w:fill="auto"/>
          </w:tcPr>
          <w:p w:rsidR="00CF7A32" w:rsidRPr="001C3154" w:rsidRDefault="00D442E0">
            <w:pPr>
              <w:jc w:val="center"/>
            </w:pPr>
            <w:r w:rsidRPr="001C3154">
              <w:t>251 205,45000</w:t>
            </w:r>
          </w:p>
        </w:tc>
        <w:tc>
          <w:tcPr>
            <w:tcW w:w="1984" w:type="dxa"/>
            <w:shd w:val="clear" w:color="auto" w:fill="auto"/>
          </w:tcPr>
          <w:p w:rsidR="00CF7A32" w:rsidRPr="001C3154" w:rsidRDefault="00D442E0">
            <w:pPr>
              <w:jc w:val="center"/>
            </w:pPr>
            <w:r w:rsidRPr="001C3154">
              <w:t>251 682,28000</w:t>
            </w:r>
          </w:p>
        </w:tc>
      </w:tr>
      <w:tr w:rsidR="00CF7A32" w:rsidRPr="001C3154">
        <w:trPr>
          <w:cantSplit/>
        </w:trPr>
        <w:tc>
          <w:tcPr>
            <w:tcW w:w="10206" w:type="dxa"/>
            <w:gridSpan w:val="5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Подпрограмма «Развитие образования в сфере культуры»</w:t>
            </w:r>
          </w:p>
        </w:tc>
      </w:tr>
      <w:tr w:rsidR="00CF7A32" w:rsidRPr="001C3154">
        <w:trPr>
          <w:cantSplit/>
        </w:trPr>
        <w:tc>
          <w:tcPr>
            <w:tcW w:w="1418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0703</w:t>
            </w:r>
          </w:p>
        </w:tc>
        <w:tc>
          <w:tcPr>
            <w:tcW w:w="3402" w:type="dxa"/>
            <w:shd w:val="clear" w:color="auto" w:fill="auto"/>
          </w:tcPr>
          <w:p w:rsidR="00CF7A32" w:rsidRPr="001C3154" w:rsidRDefault="005A4887">
            <w:pPr>
              <w:jc w:val="both"/>
            </w:pPr>
            <w:r w:rsidRPr="001C3154">
              <w:t>«Дополнительное образование детей»</w:t>
            </w:r>
          </w:p>
        </w:tc>
        <w:tc>
          <w:tcPr>
            <w:tcW w:w="1701" w:type="dxa"/>
            <w:shd w:val="clear" w:color="auto" w:fill="auto"/>
          </w:tcPr>
          <w:p w:rsidR="00CF7A32" w:rsidRPr="001C3154" w:rsidRDefault="00FC14F0">
            <w:pPr>
              <w:jc w:val="center"/>
            </w:pPr>
            <w:r w:rsidRPr="001C3154">
              <w:t>65 353,99000</w:t>
            </w:r>
          </w:p>
        </w:tc>
        <w:tc>
          <w:tcPr>
            <w:tcW w:w="1701" w:type="dxa"/>
            <w:shd w:val="clear" w:color="auto" w:fill="auto"/>
          </w:tcPr>
          <w:p w:rsidR="00CF7A32" w:rsidRPr="001C3154" w:rsidRDefault="00D442E0">
            <w:r w:rsidRPr="001C3154">
              <w:t>63 088,51000</w:t>
            </w:r>
          </w:p>
        </w:tc>
        <w:tc>
          <w:tcPr>
            <w:tcW w:w="1984" w:type="dxa"/>
            <w:shd w:val="clear" w:color="auto" w:fill="auto"/>
          </w:tcPr>
          <w:p w:rsidR="00CF7A32" w:rsidRPr="001C3154" w:rsidRDefault="00D442E0">
            <w:r w:rsidRPr="001C3154">
              <w:t>63 088,51000</w:t>
            </w:r>
          </w:p>
        </w:tc>
      </w:tr>
      <w:tr w:rsidR="00CF7A32" w:rsidRPr="001C3154">
        <w:trPr>
          <w:cantSplit/>
        </w:trPr>
        <w:tc>
          <w:tcPr>
            <w:tcW w:w="10206" w:type="dxa"/>
            <w:gridSpan w:val="5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Обеспечивающая подпрограмма</w:t>
            </w:r>
          </w:p>
        </w:tc>
      </w:tr>
      <w:tr w:rsidR="00CF7A32" w:rsidRPr="001C3154">
        <w:trPr>
          <w:cantSplit/>
        </w:trPr>
        <w:tc>
          <w:tcPr>
            <w:tcW w:w="1418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0801</w:t>
            </w:r>
          </w:p>
        </w:tc>
        <w:tc>
          <w:tcPr>
            <w:tcW w:w="3402" w:type="dxa"/>
            <w:shd w:val="clear" w:color="auto" w:fill="auto"/>
          </w:tcPr>
          <w:p w:rsidR="00CF7A32" w:rsidRPr="001C3154" w:rsidRDefault="005A4887">
            <w:pPr>
              <w:jc w:val="both"/>
            </w:pPr>
            <w:r w:rsidRPr="001C3154">
              <w:t>«Культура»</w:t>
            </w:r>
          </w:p>
        </w:tc>
        <w:tc>
          <w:tcPr>
            <w:tcW w:w="1701" w:type="dxa"/>
            <w:shd w:val="clear" w:color="auto" w:fill="auto"/>
          </w:tcPr>
          <w:p w:rsidR="00CF7A32" w:rsidRPr="001C3154" w:rsidRDefault="00FC14F0">
            <w:pPr>
              <w:jc w:val="center"/>
            </w:pPr>
            <w:r w:rsidRPr="001C3154">
              <w:t>10 627,00000</w:t>
            </w:r>
          </w:p>
        </w:tc>
        <w:tc>
          <w:tcPr>
            <w:tcW w:w="1701" w:type="dxa"/>
            <w:shd w:val="clear" w:color="auto" w:fill="auto"/>
          </w:tcPr>
          <w:p w:rsidR="00CF7A32" w:rsidRPr="001C3154" w:rsidRDefault="00D442E0">
            <w:r w:rsidRPr="001C3154">
              <w:t>11 052,00000</w:t>
            </w:r>
          </w:p>
        </w:tc>
        <w:tc>
          <w:tcPr>
            <w:tcW w:w="1984" w:type="dxa"/>
            <w:shd w:val="clear" w:color="auto" w:fill="auto"/>
          </w:tcPr>
          <w:p w:rsidR="00CF7A32" w:rsidRPr="001C3154" w:rsidRDefault="00D442E0" w:rsidP="00FC14F0">
            <w:r w:rsidRPr="001C3154">
              <w:t>11 494,00000</w:t>
            </w:r>
          </w:p>
        </w:tc>
      </w:tr>
    </w:tbl>
    <w:p w:rsidR="00CF7A32" w:rsidRPr="001C3154" w:rsidRDefault="005A4887">
      <w:pPr>
        <w:ind w:firstLine="567"/>
        <w:jc w:val="both"/>
      </w:pPr>
      <w:bookmarkStart w:id="1" w:name="_Hlk20561819"/>
      <w:bookmarkEnd w:id="0"/>
      <w:r w:rsidRPr="001C3154">
        <w:t xml:space="preserve">В рамках данной программы </w:t>
      </w:r>
      <w:bookmarkEnd w:id="1"/>
      <w:r w:rsidRPr="001C3154">
        <w:t>предусмотрены расходы Администрации городского округа Лобня в 202</w:t>
      </w:r>
      <w:r w:rsidR="00CA2FCA" w:rsidRPr="001C3154">
        <w:t>6</w:t>
      </w:r>
      <w:r w:rsidRPr="001C3154">
        <w:t xml:space="preserve"> году в сумме </w:t>
      </w:r>
      <w:r w:rsidR="00CA2FCA" w:rsidRPr="001C3154">
        <w:t>379 290,18000</w:t>
      </w:r>
      <w:r w:rsidRPr="001C3154">
        <w:t xml:space="preserve"> тыс. рублей, в 202</w:t>
      </w:r>
      <w:r w:rsidR="00CA2FCA" w:rsidRPr="001C3154">
        <w:t>7</w:t>
      </w:r>
      <w:r w:rsidRPr="001C3154">
        <w:t xml:space="preserve"> году –</w:t>
      </w:r>
      <w:r w:rsidR="00CA2FCA" w:rsidRPr="001C3154">
        <w:t xml:space="preserve"> 377</w:t>
      </w:r>
      <w:r w:rsidR="00D442E0" w:rsidRPr="001C3154">
        <w:t> 115,69000</w:t>
      </w:r>
      <w:r w:rsidR="00585A6C" w:rsidRPr="001C3154">
        <w:t xml:space="preserve"> </w:t>
      </w:r>
      <w:r w:rsidRPr="001C3154">
        <w:t xml:space="preserve">тыс. рублей, </w:t>
      </w:r>
      <w:r w:rsidRPr="001C3154">
        <w:br/>
        <w:t>в 202</w:t>
      </w:r>
      <w:r w:rsidR="00CA2FCA" w:rsidRPr="001C3154">
        <w:t>8</w:t>
      </w:r>
      <w:r w:rsidRPr="001C3154">
        <w:t xml:space="preserve"> году –</w:t>
      </w:r>
      <w:r w:rsidR="00CA2FCA" w:rsidRPr="001C3154">
        <w:t xml:space="preserve">378 048,16000 </w:t>
      </w:r>
      <w:r w:rsidRPr="001C3154">
        <w:t>тыс. рублей:</w:t>
      </w:r>
    </w:p>
    <w:p w:rsidR="00CF7A32" w:rsidRPr="001C3154" w:rsidRDefault="005A4887">
      <w:pPr>
        <w:ind w:firstLine="567"/>
        <w:jc w:val="both"/>
      </w:pPr>
      <w:r w:rsidRPr="001C3154">
        <w:t xml:space="preserve">на обеспечение деятельности муниципальных учреждений сферы культуры </w:t>
      </w:r>
      <w:r w:rsidRPr="001C3154">
        <w:br/>
        <w:t>в 202</w:t>
      </w:r>
      <w:r w:rsidR="008A75C2" w:rsidRPr="001C3154">
        <w:t xml:space="preserve">6 </w:t>
      </w:r>
      <w:r w:rsidR="00D41A33" w:rsidRPr="001C3154">
        <w:t xml:space="preserve">году </w:t>
      </w:r>
      <w:r w:rsidR="008A75C2" w:rsidRPr="001C3154">
        <w:t>–</w:t>
      </w:r>
      <w:r w:rsidR="00A568DB" w:rsidRPr="001C3154">
        <w:t xml:space="preserve"> </w:t>
      </w:r>
      <w:r w:rsidR="009F62A4" w:rsidRPr="001C3154">
        <w:t>277 062,50000</w:t>
      </w:r>
      <w:r w:rsidR="00CA2FCA" w:rsidRPr="001C3154">
        <w:t xml:space="preserve"> тыс. рублей, в </w:t>
      </w:r>
      <w:r w:rsidRPr="001C3154">
        <w:t>202</w:t>
      </w:r>
      <w:r w:rsidR="00CA2FCA" w:rsidRPr="001C3154">
        <w:t>7</w:t>
      </w:r>
      <w:r w:rsidRPr="001C3154">
        <w:t xml:space="preserve"> год</w:t>
      </w:r>
      <w:r w:rsidR="00CA2FCA" w:rsidRPr="001C3154">
        <w:t>у</w:t>
      </w:r>
      <w:r w:rsidRPr="001C3154">
        <w:t xml:space="preserve">  –</w:t>
      </w:r>
      <w:r w:rsidR="009F62A4" w:rsidRPr="001C3154">
        <w:t xml:space="preserve"> 278</w:t>
      </w:r>
      <w:r w:rsidR="00D442E0" w:rsidRPr="001C3154">
        <w:t> </w:t>
      </w:r>
      <w:r w:rsidR="009F62A4" w:rsidRPr="001C3154">
        <w:t>0</w:t>
      </w:r>
      <w:r w:rsidR="00D442E0" w:rsidRPr="001C3154">
        <w:t>73,00000</w:t>
      </w:r>
      <w:r w:rsidR="00585A6C" w:rsidRPr="001C3154">
        <w:t xml:space="preserve"> </w:t>
      </w:r>
      <w:r w:rsidRPr="001C3154">
        <w:t>тыс. рублей</w:t>
      </w:r>
      <w:r w:rsidR="00CA2FCA" w:rsidRPr="001C3154">
        <w:t xml:space="preserve"> и в 2028 году –</w:t>
      </w:r>
      <w:r w:rsidR="00E97F9C" w:rsidRPr="001C3154">
        <w:t>278 522,37000</w:t>
      </w:r>
      <w:r w:rsidR="00585A6C" w:rsidRPr="001C3154">
        <w:t xml:space="preserve"> </w:t>
      </w:r>
      <w:r w:rsidR="00CA2FCA" w:rsidRPr="001C3154">
        <w:t>тыс. рублей</w:t>
      </w:r>
      <w:r w:rsidRPr="001C3154">
        <w:t>;</w:t>
      </w:r>
    </w:p>
    <w:p w:rsidR="00CF7A32" w:rsidRPr="001C3154" w:rsidRDefault="005A4887">
      <w:pPr>
        <w:ind w:firstLine="567"/>
        <w:jc w:val="both"/>
      </w:pPr>
      <w:r w:rsidRPr="001C3154">
        <w:t xml:space="preserve">на государственную поддержку отрасли культуры (модернизация библиотек в части комплектования книжных фондов муниципальных общедоступных библиотек), на поддержку творческой деятельности и укрепление материально-технической базы муниципальных театров </w:t>
      </w:r>
      <w:r w:rsidRPr="001C3154">
        <w:br/>
        <w:t xml:space="preserve">в населенных пунктах с численностью населения до 300 тысяч человек, </w:t>
      </w:r>
      <w:r w:rsidR="001C3154">
        <w:br/>
      </w:r>
      <w:r w:rsidRPr="001C3154">
        <w:t>а</w:t>
      </w:r>
      <w:r w:rsidR="001C3154">
        <w:t xml:space="preserve"> также </w:t>
      </w:r>
      <w:r w:rsidRPr="001C3154">
        <w:t>на поддержку творческой деятельности и техническое оснащен</w:t>
      </w:r>
      <w:r w:rsidR="001C3154">
        <w:t xml:space="preserve">ие детских и кукольных театров </w:t>
      </w:r>
      <w:r w:rsidRPr="001C3154">
        <w:t>в 202</w:t>
      </w:r>
      <w:r w:rsidR="00CA2FCA" w:rsidRPr="001C3154">
        <w:t>6</w:t>
      </w:r>
      <w:r w:rsidRPr="001C3154">
        <w:t xml:space="preserve"> году </w:t>
      </w:r>
      <w:bookmarkStart w:id="2" w:name="_Hlk88399088"/>
      <w:r w:rsidRPr="001C3154">
        <w:t xml:space="preserve">– </w:t>
      </w:r>
      <w:r w:rsidR="00500FCB" w:rsidRPr="001C3154">
        <w:t>17 516,52000</w:t>
      </w:r>
      <w:bookmarkEnd w:id="2"/>
      <w:r w:rsidR="00A568DB" w:rsidRPr="001C3154">
        <w:t xml:space="preserve"> </w:t>
      </w:r>
      <w:r w:rsidRPr="001C3154">
        <w:t>тыс. рублей, в 202</w:t>
      </w:r>
      <w:r w:rsidR="00CA2FCA" w:rsidRPr="001C3154">
        <w:t>7</w:t>
      </w:r>
      <w:r w:rsidRPr="001C3154">
        <w:t xml:space="preserve"> году – </w:t>
      </w:r>
      <w:r w:rsidR="00CA2FCA" w:rsidRPr="001C3154">
        <w:t>17</w:t>
      </w:r>
      <w:r w:rsidR="00500FCB" w:rsidRPr="001C3154">
        <w:t> 083,18000</w:t>
      </w:r>
      <w:r w:rsidR="00CA2FCA" w:rsidRPr="001C3154">
        <w:t xml:space="preserve"> тыс. рублей </w:t>
      </w:r>
      <w:r w:rsidR="001C3154">
        <w:br/>
      </w:r>
      <w:r w:rsidR="00CA2FCA" w:rsidRPr="001C3154">
        <w:t xml:space="preserve">и в 2028 году – </w:t>
      </w:r>
      <w:r w:rsidR="00500FCB" w:rsidRPr="001C3154">
        <w:t>16 812,28000</w:t>
      </w:r>
      <w:r w:rsidR="00CA2FCA" w:rsidRPr="001C3154">
        <w:t xml:space="preserve"> тыс. рублей </w:t>
      </w:r>
      <w:r w:rsidRPr="001C3154">
        <w:t>в том числе:</w:t>
      </w:r>
    </w:p>
    <w:p w:rsidR="00CF7A32" w:rsidRPr="001C3154" w:rsidRDefault="005A4887" w:rsidP="001C3154">
      <w:pPr>
        <w:tabs>
          <w:tab w:val="left" w:pos="567"/>
        </w:tabs>
        <w:ind w:firstLine="567"/>
        <w:jc w:val="both"/>
      </w:pPr>
      <w:r w:rsidRPr="001C3154">
        <w:t>-</w:t>
      </w:r>
      <w:r w:rsidR="001C3154">
        <w:t> </w:t>
      </w:r>
      <w:r w:rsidRPr="001C3154">
        <w:t>за счет средств бюджета Московской области в 202</w:t>
      </w:r>
      <w:r w:rsidR="00CA2FCA" w:rsidRPr="001C3154">
        <w:t>6</w:t>
      </w:r>
      <w:r w:rsidRPr="001C3154">
        <w:t xml:space="preserve"> году – </w:t>
      </w:r>
      <w:r w:rsidR="00ED1FCC" w:rsidRPr="001C3154">
        <w:t>6 314,69000</w:t>
      </w:r>
      <w:r w:rsidRPr="001C3154">
        <w:t xml:space="preserve"> тыс. рублей, </w:t>
      </w:r>
      <w:r w:rsidRPr="001C3154">
        <w:br/>
        <w:t>в 202</w:t>
      </w:r>
      <w:r w:rsidR="00ED1FCC" w:rsidRPr="001C3154">
        <w:t>7</w:t>
      </w:r>
      <w:r w:rsidRPr="001C3154">
        <w:t xml:space="preserve"> году –</w:t>
      </w:r>
      <w:r w:rsidR="00A568DB" w:rsidRPr="001C3154">
        <w:t xml:space="preserve"> </w:t>
      </w:r>
      <w:r w:rsidR="00ED1FCC" w:rsidRPr="001C3154">
        <w:t>6 413,07000</w:t>
      </w:r>
      <w:r w:rsidRPr="001C3154">
        <w:t xml:space="preserve"> тыс. рублей</w:t>
      </w:r>
      <w:r w:rsidR="00ED1FCC" w:rsidRPr="001C3154">
        <w:t xml:space="preserve"> и в 2028 году – 6 687,98000 тыс. рублей</w:t>
      </w:r>
      <w:r w:rsidRPr="001C3154">
        <w:t>;</w:t>
      </w:r>
    </w:p>
    <w:p w:rsidR="00ED1FCC" w:rsidRPr="001C3154" w:rsidRDefault="005A4887" w:rsidP="00ED1FCC">
      <w:pPr>
        <w:ind w:firstLine="567"/>
        <w:jc w:val="both"/>
      </w:pPr>
      <w:r w:rsidRPr="001C3154">
        <w:t>- за счет средств Федерального бюджета в 202</w:t>
      </w:r>
      <w:r w:rsidR="00ED1FCC" w:rsidRPr="001C3154">
        <w:t>6</w:t>
      </w:r>
      <w:r w:rsidRPr="001C3154">
        <w:t xml:space="preserve"> году – </w:t>
      </w:r>
      <w:r w:rsidR="00ED1FCC" w:rsidRPr="001C3154">
        <w:t>6 840,90000</w:t>
      </w:r>
      <w:r w:rsidRPr="001C3154">
        <w:t xml:space="preserve"> тыс. рублей, в 202</w:t>
      </w:r>
      <w:r w:rsidR="00ED1FCC" w:rsidRPr="001C3154">
        <w:t>7</w:t>
      </w:r>
      <w:r w:rsidRPr="001C3154">
        <w:t xml:space="preserve"> году – </w:t>
      </w:r>
      <w:r w:rsidR="00ED1FCC" w:rsidRPr="001C3154">
        <w:t>6 413,07000</w:t>
      </w:r>
      <w:r w:rsidRPr="001C3154">
        <w:t xml:space="preserve"> тыс. рублей</w:t>
      </w:r>
      <w:r w:rsidR="00ED1FCC" w:rsidRPr="001C3154">
        <w:t xml:space="preserve"> и в 2028 году – 5 930,84000 тыс. рублей;</w:t>
      </w:r>
    </w:p>
    <w:p w:rsidR="00ED1FCC" w:rsidRPr="001C3154" w:rsidRDefault="005A4887" w:rsidP="00ED1FCC">
      <w:pPr>
        <w:ind w:firstLine="567"/>
        <w:jc w:val="both"/>
      </w:pPr>
      <w:r w:rsidRPr="001C3154">
        <w:t>-</w:t>
      </w:r>
      <w:r w:rsidR="001C3154">
        <w:t> </w:t>
      </w:r>
      <w:r w:rsidRPr="001C3154">
        <w:t>за счет средств местного бюджета в 202</w:t>
      </w:r>
      <w:r w:rsidR="00ED1FCC" w:rsidRPr="001C3154">
        <w:t>6</w:t>
      </w:r>
      <w:r w:rsidRPr="001C3154">
        <w:t xml:space="preserve"> году – </w:t>
      </w:r>
      <w:r w:rsidR="00ED1FCC" w:rsidRPr="001C3154">
        <w:t>4 360,93000</w:t>
      </w:r>
      <w:r w:rsidRPr="001C3154">
        <w:t xml:space="preserve"> тыс. рублей, в 202</w:t>
      </w:r>
      <w:r w:rsidR="00ED1FCC" w:rsidRPr="001C3154">
        <w:t>7</w:t>
      </w:r>
      <w:r w:rsidRPr="001C3154">
        <w:t xml:space="preserve"> году – </w:t>
      </w:r>
      <w:r w:rsidR="00ED1FCC" w:rsidRPr="001C3154">
        <w:t>4 257,04000</w:t>
      </w:r>
      <w:r w:rsidRPr="001C3154">
        <w:t xml:space="preserve"> тыс. рублей</w:t>
      </w:r>
      <w:r w:rsidR="00ED1FCC" w:rsidRPr="001C3154">
        <w:t xml:space="preserve"> и в 2028 году – 4 193,46000 тыс. рублей;</w:t>
      </w:r>
    </w:p>
    <w:p w:rsidR="00500FCB" w:rsidRPr="001C3154" w:rsidRDefault="005A4887">
      <w:pPr>
        <w:ind w:firstLine="567"/>
        <w:jc w:val="both"/>
      </w:pPr>
      <w:r w:rsidRPr="001C3154">
        <w:t xml:space="preserve">на финансовое обеспечение стимулирующих выплат работников культурно-досуговых учреждений в Московской области с высоким уровнем достижений работы в сфере культуры </w:t>
      </w:r>
      <w:r w:rsidRPr="001C3154">
        <w:br/>
        <w:t>в 202</w:t>
      </w:r>
      <w:r w:rsidR="00500FCB" w:rsidRPr="001C3154">
        <w:t>6</w:t>
      </w:r>
      <w:r w:rsidRPr="001C3154">
        <w:t xml:space="preserve"> году – </w:t>
      </w:r>
      <w:r w:rsidR="00500FCB" w:rsidRPr="001C3154">
        <w:t>1 212,17000</w:t>
      </w:r>
      <w:r w:rsidRPr="001C3154">
        <w:t xml:space="preserve"> тыс. рублей за счет средств бюджета Московской области; </w:t>
      </w:r>
    </w:p>
    <w:p w:rsidR="00CF7A32" w:rsidRPr="001C3154" w:rsidRDefault="00500FCB" w:rsidP="00500FCB">
      <w:pPr>
        <w:ind w:firstLine="567"/>
        <w:jc w:val="both"/>
      </w:pPr>
      <w:r w:rsidRPr="001C3154">
        <w:t>на финансовое обеспечение выплат преподавателям в области музыкального искусства организаций дополнительного образования сферы культуры</w:t>
      </w:r>
      <w:r w:rsidR="004E1773" w:rsidRPr="001C3154">
        <w:t xml:space="preserve"> </w:t>
      </w:r>
      <w:r w:rsidRPr="001C3154">
        <w:t>в 2026 году – 2 265,48000 тыс. рублей за счет средств бюджета Московской области;</w:t>
      </w:r>
    </w:p>
    <w:p w:rsidR="00CF7A32" w:rsidRPr="001C3154" w:rsidRDefault="005A4887">
      <w:pPr>
        <w:ind w:firstLine="567"/>
        <w:jc w:val="both"/>
      </w:pPr>
      <w:r w:rsidRPr="001C3154">
        <w:t>на проведение капитального ремонта, текущего ремонта и благоустройство территорий культурно-досуговых учреждений культуры в 202</w:t>
      </w:r>
      <w:r w:rsidR="00500FCB" w:rsidRPr="001C3154">
        <w:t>6</w:t>
      </w:r>
      <w:r w:rsidRPr="001C3154">
        <w:t xml:space="preserve"> году – </w:t>
      </w:r>
      <w:r w:rsidR="00500FCB" w:rsidRPr="001C3154">
        <w:t>7 518,00000</w:t>
      </w:r>
      <w:r w:rsidRPr="001C3154">
        <w:t xml:space="preserve"> тыс. рублей</w:t>
      </w:r>
      <w:r w:rsidR="00500FCB" w:rsidRPr="001C3154">
        <w:t>,</w:t>
      </w:r>
      <w:r w:rsidR="004E1773" w:rsidRPr="001C3154">
        <w:t xml:space="preserve"> </w:t>
      </w:r>
      <w:r w:rsidR="00500FCB" w:rsidRPr="001C3154">
        <w:t xml:space="preserve">в 2027 году – 7 819,00000 тыс. рублей и в 2028 году – 8 131,00000 тыс. рублей </w:t>
      </w:r>
      <w:r w:rsidRPr="001C3154">
        <w:t>за счет средств местного бюджета;</w:t>
      </w:r>
    </w:p>
    <w:p w:rsidR="00CF7A32" w:rsidRPr="001C3154" w:rsidRDefault="005A4887" w:rsidP="001C3154">
      <w:pPr>
        <w:tabs>
          <w:tab w:val="left" w:pos="567"/>
        </w:tabs>
        <w:ind w:firstLine="567"/>
        <w:jc w:val="both"/>
      </w:pPr>
      <w:r w:rsidRPr="001C3154">
        <w:t>на организацию и проведение городских мероприятий в 202</w:t>
      </w:r>
      <w:r w:rsidR="00500FCB" w:rsidRPr="001C3154">
        <w:t>6</w:t>
      </w:r>
      <w:r w:rsidRPr="001C3154">
        <w:t xml:space="preserve"> году –</w:t>
      </w:r>
      <w:r w:rsidRPr="001C3154">
        <w:br/>
      </w:r>
      <w:r w:rsidR="00500FCB" w:rsidRPr="001C3154">
        <w:t>10 627,00000</w:t>
      </w:r>
      <w:r w:rsidRPr="001C3154">
        <w:t xml:space="preserve"> тыс. рублей</w:t>
      </w:r>
      <w:r w:rsidR="00500FCB" w:rsidRPr="001C3154">
        <w:t xml:space="preserve">, в 2027 году – 11 052,00000 тыс. рублей и в 2028 году – </w:t>
      </w:r>
      <w:r w:rsidR="001C3154">
        <w:br/>
      </w:r>
      <w:r w:rsidR="00500FCB" w:rsidRPr="001C3154">
        <w:t>11 494,00000 тыс. рублей за счет средств местного бюджета;</w:t>
      </w:r>
    </w:p>
    <w:p w:rsidR="00CF7A32" w:rsidRPr="001C3154" w:rsidRDefault="005A4887">
      <w:pPr>
        <w:ind w:firstLine="567"/>
        <w:jc w:val="both"/>
      </w:pPr>
      <w:r w:rsidRPr="001C3154">
        <w:t>на обеспечение функций МБУ ДО «Школа искусств города Лобня» в 202</w:t>
      </w:r>
      <w:r w:rsidR="003F18EE" w:rsidRPr="001C3154">
        <w:t>6</w:t>
      </w:r>
      <w:r w:rsidRPr="001C3154">
        <w:t>-202</w:t>
      </w:r>
      <w:r w:rsidR="003F18EE" w:rsidRPr="001C3154">
        <w:t>8</w:t>
      </w:r>
      <w:r w:rsidRPr="001C3154">
        <w:t xml:space="preserve"> годах – </w:t>
      </w:r>
      <w:r w:rsidR="00500FCB" w:rsidRPr="001C3154">
        <w:t>63 088,51000</w:t>
      </w:r>
      <w:r w:rsidRPr="001C3154">
        <w:t xml:space="preserve"> тыс. рублей за счет средств местного бюджета.</w:t>
      </w:r>
    </w:p>
    <w:p w:rsidR="00785C2C" w:rsidRPr="001C3154" w:rsidRDefault="00785C2C">
      <w:pPr>
        <w:ind w:firstLine="567"/>
        <w:jc w:val="center"/>
        <w:rPr>
          <w:b/>
        </w:rPr>
      </w:pPr>
    </w:p>
    <w:p w:rsidR="009F1C50" w:rsidRPr="001C3154" w:rsidRDefault="009F1C50" w:rsidP="009F1C50">
      <w:pPr>
        <w:ind w:firstLine="567"/>
        <w:jc w:val="center"/>
        <w:rPr>
          <w:b/>
        </w:rPr>
      </w:pPr>
      <w:r w:rsidRPr="001C3154">
        <w:rPr>
          <w:b/>
        </w:rPr>
        <w:t>Муниципальная программа «Образование»</w:t>
      </w:r>
    </w:p>
    <w:p w:rsidR="009F1C50" w:rsidRPr="001C3154" w:rsidRDefault="009F1C50" w:rsidP="009F1C50">
      <w:pPr>
        <w:ind w:firstLine="567"/>
        <w:jc w:val="center"/>
        <w:rPr>
          <w:b/>
        </w:rPr>
      </w:pPr>
    </w:p>
    <w:p w:rsidR="009F1C50" w:rsidRDefault="009F1C50" w:rsidP="009F1C50">
      <w:pPr>
        <w:ind w:firstLine="567"/>
        <w:jc w:val="both"/>
      </w:pPr>
      <w:r w:rsidRPr="001C3154">
        <w:t>На реализацию муниципальной программы предусматриваются средства:</w:t>
      </w:r>
    </w:p>
    <w:p w:rsidR="0018643D" w:rsidRPr="001C3154" w:rsidRDefault="0018643D" w:rsidP="009F1C50">
      <w:pPr>
        <w:ind w:firstLine="567"/>
        <w:jc w:val="both"/>
      </w:pPr>
    </w:p>
    <w:p w:rsidR="009F1C50" w:rsidRPr="001C3154" w:rsidRDefault="009F1C50" w:rsidP="009F1C50">
      <w:pPr>
        <w:ind w:firstLine="567"/>
        <w:jc w:val="both"/>
      </w:pPr>
      <w:r w:rsidRPr="001C3154">
        <w:t>- в 2026 году - в сумме 3 187 578,37000 тыс. рублей;</w:t>
      </w:r>
    </w:p>
    <w:p w:rsidR="009F1C50" w:rsidRPr="001C3154" w:rsidRDefault="009F1C50" w:rsidP="009F1C50">
      <w:pPr>
        <w:ind w:firstLine="567"/>
        <w:jc w:val="both"/>
      </w:pPr>
      <w:r w:rsidRPr="001C3154">
        <w:t xml:space="preserve">- в 2027 году - в сумме </w:t>
      </w:r>
      <w:r w:rsidR="005469A1" w:rsidRPr="001C3154">
        <w:t xml:space="preserve">3 150 717,95000 </w:t>
      </w:r>
      <w:r w:rsidRPr="001C3154">
        <w:t>тыс. рублей;</w:t>
      </w:r>
    </w:p>
    <w:p w:rsidR="009F1C50" w:rsidRPr="001C3154" w:rsidRDefault="009F1C50" w:rsidP="009F1C50">
      <w:pPr>
        <w:ind w:firstLine="567"/>
        <w:jc w:val="both"/>
      </w:pPr>
      <w:r w:rsidRPr="001C3154">
        <w:t>- в 2028 году - в сумме 3 151 144,85000 тыс. рублей.</w:t>
      </w:r>
    </w:p>
    <w:p w:rsidR="009F1C50" w:rsidRDefault="009F1C50" w:rsidP="009F1C50">
      <w:pPr>
        <w:ind w:firstLine="567"/>
        <w:jc w:val="both"/>
      </w:pPr>
      <w:r w:rsidRPr="001C3154">
        <w:lastRenderedPageBreak/>
        <w:t>Муниципальная программа «Образование» включает в себя 3 подпрограммы, финансовое обеспечение которых отражается по следующим разделам (подразделам) расходов бюджета:</w:t>
      </w:r>
    </w:p>
    <w:p w:rsidR="001C3154" w:rsidRPr="001C3154" w:rsidRDefault="001C3154" w:rsidP="009F1C50">
      <w:pPr>
        <w:ind w:firstLine="567"/>
        <w:jc w:val="both"/>
      </w:pPr>
    </w:p>
    <w:p w:rsidR="009F1C50" w:rsidRPr="001C3154" w:rsidRDefault="009F1C50" w:rsidP="001C3154">
      <w:pPr>
        <w:ind w:firstLine="567"/>
        <w:jc w:val="right"/>
        <w:rPr>
          <w:sz w:val="20"/>
          <w:szCs w:val="20"/>
        </w:rPr>
      </w:pPr>
      <w:r w:rsidRPr="001C3154">
        <w:rPr>
          <w:sz w:val="20"/>
          <w:szCs w:val="20"/>
        </w:rPr>
        <w:t xml:space="preserve">  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1843"/>
        <w:gridCol w:w="1843"/>
        <w:gridCol w:w="1984"/>
      </w:tblGrid>
      <w:tr w:rsidR="009F1C50" w:rsidRPr="001C3154" w:rsidTr="001C3154">
        <w:tc>
          <w:tcPr>
            <w:tcW w:w="1418" w:type="dxa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t>Номер подраздела</w:t>
            </w:r>
          </w:p>
        </w:tc>
        <w:tc>
          <w:tcPr>
            <w:tcW w:w="3118" w:type="dxa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t>Подразделы классификации расходов бюджета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F1C50" w:rsidRPr="001C3154" w:rsidRDefault="009F1C50" w:rsidP="000065EF">
            <w:pPr>
              <w:jc w:val="center"/>
            </w:pPr>
            <w:r w:rsidRPr="001C3154">
              <w:t>2026 год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F1C50" w:rsidRPr="001C3154" w:rsidRDefault="009F1C50" w:rsidP="000065EF">
            <w:pPr>
              <w:jc w:val="center"/>
            </w:pPr>
            <w:r w:rsidRPr="001C3154">
              <w:t>20</w:t>
            </w:r>
            <w:r w:rsidRPr="001C3154">
              <w:rPr>
                <w:lang w:val="en-US"/>
              </w:rPr>
              <w:t>2</w:t>
            </w:r>
            <w:r w:rsidRPr="001C3154">
              <w:t>7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F1C50" w:rsidRPr="001C3154" w:rsidRDefault="009F1C50" w:rsidP="000065EF">
            <w:pPr>
              <w:jc w:val="center"/>
            </w:pPr>
            <w:r w:rsidRPr="001C3154">
              <w:t>2028 год</w:t>
            </w:r>
          </w:p>
        </w:tc>
      </w:tr>
      <w:tr w:rsidR="009F1C50" w:rsidRPr="001C3154" w:rsidTr="001C3154">
        <w:tc>
          <w:tcPr>
            <w:tcW w:w="10206" w:type="dxa"/>
            <w:gridSpan w:val="5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t>Подпрограмма «Общее образование»</w:t>
            </w:r>
          </w:p>
        </w:tc>
      </w:tr>
      <w:tr w:rsidR="009F1C50" w:rsidRPr="001C3154" w:rsidTr="001C3154">
        <w:tc>
          <w:tcPr>
            <w:tcW w:w="1418" w:type="dxa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t>0113</w:t>
            </w:r>
          </w:p>
        </w:tc>
        <w:tc>
          <w:tcPr>
            <w:tcW w:w="3118" w:type="dxa"/>
            <w:shd w:val="clear" w:color="auto" w:fill="auto"/>
          </w:tcPr>
          <w:p w:rsidR="009F1C50" w:rsidRPr="001C3154" w:rsidRDefault="009F1C50" w:rsidP="000065EF">
            <w:pPr>
              <w:jc w:val="both"/>
            </w:pPr>
            <w:r w:rsidRPr="001C3154">
              <w:t>«Другие общегосударственные вопросы»</w:t>
            </w:r>
          </w:p>
        </w:tc>
        <w:tc>
          <w:tcPr>
            <w:tcW w:w="1843" w:type="dxa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t>1 014,00000</w:t>
            </w:r>
          </w:p>
        </w:tc>
        <w:tc>
          <w:tcPr>
            <w:tcW w:w="1843" w:type="dxa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t>1 014,00000</w:t>
            </w:r>
          </w:p>
        </w:tc>
        <w:tc>
          <w:tcPr>
            <w:tcW w:w="1984" w:type="dxa"/>
            <w:shd w:val="clear" w:color="auto" w:fill="auto"/>
          </w:tcPr>
          <w:p w:rsidR="009F1C50" w:rsidRPr="001C3154" w:rsidRDefault="009F1C50" w:rsidP="000065EF">
            <w:pPr>
              <w:jc w:val="center"/>
              <w:rPr>
                <w:lang w:val="en-US"/>
              </w:rPr>
            </w:pPr>
            <w:r w:rsidRPr="001C3154">
              <w:t>1 014,00000</w:t>
            </w:r>
          </w:p>
        </w:tc>
      </w:tr>
      <w:tr w:rsidR="009F1C50" w:rsidRPr="001C3154" w:rsidTr="001C3154">
        <w:tc>
          <w:tcPr>
            <w:tcW w:w="1418" w:type="dxa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t>0701</w:t>
            </w:r>
          </w:p>
        </w:tc>
        <w:tc>
          <w:tcPr>
            <w:tcW w:w="3118" w:type="dxa"/>
            <w:shd w:val="clear" w:color="auto" w:fill="auto"/>
          </w:tcPr>
          <w:p w:rsidR="009F1C50" w:rsidRPr="001C3154" w:rsidRDefault="009F1C50" w:rsidP="000065EF">
            <w:pPr>
              <w:jc w:val="both"/>
            </w:pPr>
            <w:r w:rsidRPr="001C3154">
              <w:t>«Дошкольное образование»</w:t>
            </w:r>
          </w:p>
        </w:tc>
        <w:tc>
          <w:tcPr>
            <w:tcW w:w="1843" w:type="dxa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t>912 246,3</w:t>
            </w:r>
            <w:r w:rsidRPr="001C3154">
              <w:rPr>
                <w:lang w:val="en-US"/>
              </w:rPr>
              <w:t>000</w:t>
            </w:r>
            <w:r w:rsidRPr="001C3154">
              <w:t>0</w:t>
            </w:r>
          </w:p>
        </w:tc>
        <w:tc>
          <w:tcPr>
            <w:tcW w:w="1843" w:type="dxa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t>888 061,0</w:t>
            </w:r>
            <w:r w:rsidRPr="001C3154">
              <w:rPr>
                <w:lang w:val="en-US"/>
              </w:rPr>
              <w:t>000</w:t>
            </w:r>
            <w:r w:rsidRPr="001C3154">
              <w:t>0</w:t>
            </w:r>
          </w:p>
        </w:tc>
        <w:tc>
          <w:tcPr>
            <w:tcW w:w="1984" w:type="dxa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t>912 246,3</w:t>
            </w:r>
            <w:r w:rsidRPr="001C3154">
              <w:rPr>
                <w:lang w:val="en-US"/>
              </w:rPr>
              <w:t>000</w:t>
            </w:r>
            <w:r w:rsidRPr="001C3154">
              <w:t>0</w:t>
            </w:r>
          </w:p>
        </w:tc>
      </w:tr>
      <w:tr w:rsidR="009F1C50" w:rsidRPr="001C3154" w:rsidTr="001C3154">
        <w:tc>
          <w:tcPr>
            <w:tcW w:w="1418" w:type="dxa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t>0702</w:t>
            </w:r>
          </w:p>
        </w:tc>
        <w:tc>
          <w:tcPr>
            <w:tcW w:w="3118" w:type="dxa"/>
            <w:shd w:val="clear" w:color="auto" w:fill="auto"/>
          </w:tcPr>
          <w:p w:rsidR="009F1C50" w:rsidRPr="001C3154" w:rsidRDefault="009F1C50" w:rsidP="000065EF">
            <w:pPr>
              <w:jc w:val="both"/>
            </w:pPr>
            <w:r w:rsidRPr="001C3154">
              <w:t>«Общее образование»</w:t>
            </w:r>
          </w:p>
        </w:tc>
        <w:tc>
          <w:tcPr>
            <w:tcW w:w="1843" w:type="dxa"/>
            <w:shd w:val="clear" w:color="auto" w:fill="auto"/>
          </w:tcPr>
          <w:p w:rsidR="009F1C50" w:rsidRPr="001C3154" w:rsidRDefault="009F1C50" w:rsidP="000065EF">
            <w:pPr>
              <w:jc w:val="center"/>
              <w:rPr>
                <w:lang w:val="en-US"/>
              </w:rPr>
            </w:pPr>
            <w:r w:rsidRPr="001C3154">
              <w:t>2</w:t>
            </w:r>
            <w:r w:rsidRPr="001C3154">
              <w:rPr>
                <w:lang w:val="en-US"/>
              </w:rPr>
              <w:t> </w:t>
            </w:r>
            <w:r w:rsidRPr="001C3154">
              <w:t>019</w:t>
            </w:r>
            <w:r w:rsidRPr="001C3154">
              <w:rPr>
                <w:lang w:val="en-US"/>
              </w:rPr>
              <w:t> </w:t>
            </w:r>
            <w:r w:rsidRPr="001C3154">
              <w:t>890,1600</w:t>
            </w:r>
            <w:r w:rsidRPr="001C3154">
              <w:rPr>
                <w:lang w:val="en-US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9F1C50" w:rsidRPr="001C3154" w:rsidRDefault="009F1C50" w:rsidP="000065EF">
            <w:pPr>
              <w:jc w:val="center"/>
              <w:rPr>
                <w:lang w:val="en-US"/>
              </w:rPr>
            </w:pPr>
            <w:r w:rsidRPr="001C3154">
              <w:t>2</w:t>
            </w:r>
            <w:r w:rsidRPr="001C3154">
              <w:rPr>
                <w:lang w:val="en-US"/>
              </w:rPr>
              <w:t> </w:t>
            </w:r>
            <w:r w:rsidRPr="001C3154">
              <w:t>011</w:t>
            </w:r>
            <w:r w:rsidRPr="001C3154">
              <w:rPr>
                <w:lang w:val="en-US"/>
              </w:rPr>
              <w:t> </w:t>
            </w:r>
            <w:r w:rsidRPr="001C3154">
              <w:t>955,6100</w:t>
            </w:r>
            <w:r w:rsidRPr="001C3154">
              <w:rPr>
                <w:lang w:val="en-US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9F1C50" w:rsidRPr="001C3154" w:rsidRDefault="009F1C50" w:rsidP="000065EF">
            <w:pPr>
              <w:jc w:val="center"/>
              <w:rPr>
                <w:lang w:val="en-US"/>
              </w:rPr>
            </w:pPr>
            <w:r w:rsidRPr="001C3154">
              <w:t>2</w:t>
            </w:r>
            <w:r w:rsidRPr="001C3154">
              <w:rPr>
                <w:lang w:val="en-US"/>
              </w:rPr>
              <w:t> </w:t>
            </w:r>
            <w:r w:rsidRPr="001C3154">
              <w:t>004</w:t>
            </w:r>
            <w:r w:rsidRPr="001C3154">
              <w:rPr>
                <w:lang w:val="en-US"/>
              </w:rPr>
              <w:t> </w:t>
            </w:r>
            <w:r w:rsidRPr="001C3154">
              <w:t>104,62</w:t>
            </w:r>
            <w:r w:rsidRPr="001C3154">
              <w:rPr>
                <w:lang w:val="en-US"/>
              </w:rPr>
              <w:t>000</w:t>
            </w:r>
          </w:p>
        </w:tc>
      </w:tr>
      <w:tr w:rsidR="009F1C50" w:rsidRPr="001C3154" w:rsidTr="001C3154">
        <w:tc>
          <w:tcPr>
            <w:tcW w:w="1418" w:type="dxa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t>0703</w:t>
            </w:r>
          </w:p>
        </w:tc>
        <w:tc>
          <w:tcPr>
            <w:tcW w:w="3118" w:type="dxa"/>
            <w:shd w:val="clear" w:color="auto" w:fill="auto"/>
          </w:tcPr>
          <w:p w:rsidR="009F1C50" w:rsidRPr="001C3154" w:rsidRDefault="009F1C50" w:rsidP="000065EF">
            <w:pPr>
              <w:jc w:val="both"/>
            </w:pPr>
            <w:r w:rsidRPr="001C3154">
              <w:t>«Дополнительное образование детей»</w:t>
            </w:r>
          </w:p>
        </w:tc>
        <w:tc>
          <w:tcPr>
            <w:tcW w:w="1843" w:type="dxa"/>
            <w:shd w:val="clear" w:color="auto" w:fill="auto"/>
          </w:tcPr>
          <w:p w:rsidR="009F1C50" w:rsidRPr="001C3154" w:rsidRDefault="009F1C50" w:rsidP="000065EF">
            <w:pPr>
              <w:jc w:val="center"/>
              <w:rPr>
                <w:lang w:val="en-US"/>
              </w:rPr>
            </w:pPr>
            <w:r w:rsidRPr="001C3154">
              <w:t>49</w:t>
            </w:r>
            <w:r w:rsidRPr="001C3154">
              <w:rPr>
                <w:lang w:val="en-US"/>
              </w:rPr>
              <w:t> </w:t>
            </w:r>
            <w:r w:rsidRPr="001C3154">
              <w:t>134,</w:t>
            </w:r>
            <w:r w:rsidRPr="001C3154">
              <w:rPr>
                <w:lang w:val="en-US"/>
              </w:rPr>
              <w:t>00000</w:t>
            </w:r>
          </w:p>
        </w:tc>
        <w:tc>
          <w:tcPr>
            <w:tcW w:w="1843" w:type="dxa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t>49</w:t>
            </w:r>
            <w:r w:rsidRPr="001C3154">
              <w:rPr>
                <w:lang w:val="en-US"/>
              </w:rPr>
              <w:t> </w:t>
            </w:r>
            <w:r w:rsidRPr="001C3154">
              <w:t>134,</w:t>
            </w:r>
            <w:r w:rsidRPr="001C3154">
              <w:rPr>
                <w:lang w:val="en-US"/>
              </w:rPr>
              <w:t>00000</w:t>
            </w:r>
          </w:p>
        </w:tc>
        <w:tc>
          <w:tcPr>
            <w:tcW w:w="1984" w:type="dxa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t>49</w:t>
            </w:r>
            <w:r w:rsidRPr="001C3154">
              <w:rPr>
                <w:lang w:val="en-US"/>
              </w:rPr>
              <w:t> </w:t>
            </w:r>
            <w:r w:rsidRPr="001C3154">
              <w:t>134,</w:t>
            </w:r>
            <w:r w:rsidRPr="001C3154">
              <w:rPr>
                <w:lang w:val="en-US"/>
              </w:rPr>
              <w:t>00000</w:t>
            </w:r>
          </w:p>
        </w:tc>
      </w:tr>
      <w:tr w:rsidR="009F1C50" w:rsidRPr="001C3154" w:rsidTr="001C3154">
        <w:tc>
          <w:tcPr>
            <w:tcW w:w="1418" w:type="dxa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t>0709</w:t>
            </w:r>
          </w:p>
        </w:tc>
        <w:tc>
          <w:tcPr>
            <w:tcW w:w="3118" w:type="dxa"/>
            <w:shd w:val="clear" w:color="auto" w:fill="auto"/>
          </w:tcPr>
          <w:p w:rsidR="009F1C50" w:rsidRPr="001C3154" w:rsidRDefault="009F1C50" w:rsidP="000065EF">
            <w:pPr>
              <w:jc w:val="both"/>
            </w:pPr>
            <w:r w:rsidRPr="001C3154">
              <w:t>«Другие вопросы в области образования»</w:t>
            </w:r>
          </w:p>
        </w:tc>
        <w:tc>
          <w:tcPr>
            <w:tcW w:w="1843" w:type="dxa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t>25 273,41000</w:t>
            </w:r>
          </w:p>
        </w:tc>
        <w:tc>
          <w:tcPr>
            <w:tcW w:w="1843" w:type="dxa"/>
            <w:shd w:val="clear" w:color="auto" w:fill="auto"/>
          </w:tcPr>
          <w:p w:rsidR="009F1C50" w:rsidRPr="001C3154" w:rsidRDefault="00105EE1" w:rsidP="000065EF">
            <w:pPr>
              <w:jc w:val="center"/>
            </w:pPr>
            <w:r w:rsidRPr="001C3154">
              <w:rPr>
                <w:lang w:val="en-US"/>
              </w:rPr>
              <w:t>21</w:t>
            </w:r>
            <w:r w:rsidRPr="001C3154">
              <w:t> 565,24000</w:t>
            </w:r>
          </w:p>
        </w:tc>
        <w:tc>
          <w:tcPr>
            <w:tcW w:w="1984" w:type="dxa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t>4 625,43000</w:t>
            </w:r>
          </w:p>
        </w:tc>
      </w:tr>
      <w:tr w:rsidR="009F1C50" w:rsidRPr="001C3154" w:rsidTr="001C3154">
        <w:tc>
          <w:tcPr>
            <w:tcW w:w="1418" w:type="dxa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t>1004</w:t>
            </w:r>
          </w:p>
        </w:tc>
        <w:tc>
          <w:tcPr>
            <w:tcW w:w="3118" w:type="dxa"/>
            <w:shd w:val="clear" w:color="auto" w:fill="auto"/>
          </w:tcPr>
          <w:p w:rsidR="009F1C50" w:rsidRPr="001C3154" w:rsidRDefault="009F1C50" w:rsidP="000065EF">
            <w:pPr>
              <w:jc w:val="both"/>
            </w:pPr>
            <w:r w:rsidRPr="001C3154">
              <w:t>«Охрана семьи и детства»</w:t>
            </w:r>
          </w:p>
        </w:tc>
        <w:tc>
          <w:tcPr>
            <w:tcW w:w="1843" w:type="dxa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t>23 717,</w:t>
            </w:r>
            <w:r w:rsidRPr="001C3154">
              <w:rPr>
                <w:lang w:val="en-US"/>
              </w:rPr>
              <w:t>0000</w:t>
            </w:r>
            <w:r w:rsidRPr="001C3154">
              <w:t>0</w:t>
            </w:r>
          </w:p>
        </w:tc>
        <w:tc>
          <w:tcPr>
            <w:tcW w:w="1843" w:type="dxa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t>23 717,</w:t>
            </w:r>
            <w:r w:rsidRPr="001C3154">
              <w:rPr>
                <w:lang w:val="en-US"/>
              </w:rPr>
              <w:t>0000</w:t>
            </w:r>
            <w:r w:rsidRPr="001C3154">
              <w:t>0</w:t>
            </w:r>
          </w:p>
        </w:tc>
        <w:tc>
          <w:tcPr>
            <w:tcW w:w="1984" w:type="dxa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t>23 717,</w:t>
            </w:r>
            <w:r w:rsidRPr="001C3154">
              <w:rPr>
                <w:lang w:val="en-US"/>
              </w:rPr>
              <w:t>0000</w:t>
            </w:r>
            <w:r w:rsidRPr="001C3154">
              <w:t>0</w:t>
            </w:r>
          </w:p>
        </w:tc>
      </w:tr>
      <w:tr w:rsidR="009F1C50" w:rsidRPr="001C3154" w:rsidTr="001C3154">
        <w:tc>
          <w:tcPr>
            <w:tcW w:w="10206" w:type="dxa"/>
            <w:gridSpan w:val="5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br w:type="page"/>
              <w:t xml:space="preserve">Подпрограмма «Дополнительное образование, воспитание и </w:t>
            </w:r>
          </w:p>
          <w:p w:rsidR="009F1C50" w:rsidRPr="001C3154" w:rsidRDefault="009F1C50" w:rsidP="000065EF">
            <w:pPr>
              <w:jc w:val="center"/>
            </w:pPr>
            <w:r w:rsidRPr="001C3154">
              <w:t>психолого-социальное сопровождение детей»</w:t>
            </w:r>
          </w:p>
        </w:tc>
      </w:tr>
      <w:tr w:rsidR="009F1C50" w:rsidRPr="001C3154" w:rsidTr="001C3154">
        <w:tc>
          <w:tcPr>
            <w:tcW w:w="1418" w:type="dxa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t>0703</w:t>
            </w:r>
          </w:p>
        </w:tc>
        <w:tc>
          <w:tcPr>
            <w:tcW w:w="3118" w:type="dxa"/>
            <w:shd w:val="clear" w:color="auto" w:fill="auto"/>
          </w:tcPr>
          <w:p w:rsidR="009F1C50" w:rsidRPr="001C3154" w:rsidRDefault="009F1C50" w:rsidP="000065EF">
            <w:pPr>
              <w:jc w:val="both"/>
            </w:pPr>
            <w:r w:rsidRPr="001C3154">
              <w:t>«Дополнительное образование детей»</w:t>
            </w:r>
          </w:p>
        </w:tc>
        <w:tc>
          <w:tcPr>
            <w:tcW w:w="1843" w:type="dxa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t>103 269,8</w:t>
            </w:r>
            <w:r w:rsidRPr="001C3154">
              <w:rPr>
                <w:lang w:val="en-US"/>
              </w:rPr>
              <w:t>0000</w:t>
            </w:r>
          </w:p>
        </w:tc>
        <w:tc>
          <w:tcPr>
            <w:tcW w:w="1843" w:type="dxa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t>103 269,8</w:t>
            </w:r>
            <w:r w:rsidRPr="001C3154">
              <w:rPr>
                <w:lang w:val="en-US"/>
              </w:rPr>
              <w:t>0000</w:t>
            </w:r>
          </w:p>
        </w:tc>
        <w:tc>
          <w:tcPr>
            <w:tcW w:w="1984" w:type="dxa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t>103 269,8</w:t>
            </w:r>
            <w:r w:rsidRPr="001C3154">
              <w:rPr>
                <w:lang w:val="en-US"/>
              </w:rPr>
              <w:t>0000</w:t>
            </w:r>
          </w:p>
        </w:tc>
      </w:tr>
      <w:tr w:rsidR="009F1C50" w:rsidRPr="001C3154" w:rsidTr="001C3154">
        <w:tc>
          <w:tcPr>
            <w:tcW w:w="10206" w:type="dxa"/>
            <w:gridSpan w:val="5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t>«Обеспечивающая подпрограмма»</w:t>
            </w:r>
          </w:p>
        </w:tc>
      </w:tr>
      <w:tr w:rsidR="009F1C50" w:rsidRPr="001C3154" w:rsidTr="001C3154">
        <w:tc>
          <w:tcPr>
            <w:tcW w:w="1418" w:type="dxa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t>0709</w:t>
            </w:r>
          </w:p>
        </w:tc>
        <w:tc>
          <w:tcPr>
            <w:tcW w:w="3118" w:type="dxa"/>
            <w:shd w:val="clear" w:color="auto" w:fill="auto"/>
          </w:tcPr>
          <w:p w:rsidR="009F1C50" w:rsidRPr="001C3154" w:rsidRDefault="009F1C50" w:rsidP="000065EF">
            <w:pPr>
              <w:jc w:val="both"/>
            </w:pPr>
            <w:r w:rsidRPr="001C3154">
              <w:t>«Другие вопросы в области образования»</w:t>
            </w:r>
          </w:p>
        </w:tc>
        <w:tc>
          <w:tcPr>
            <w:tcW w:w="1843" w:type="dxa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t>53 033,70000</w:t>
            </w:r>
          </w:p>
        </w:tc>
        <w:tc>
          <w:tcPr>
            <w:tcW w:w="1843" w:type="dxa"/>
            <w:shd w:val="clear" w:color="auto" w:fill="auto"/>
          </w:tcPr>
          <w:p w:rsidR="009F1C50" w:rsidRPr="001C3154" w:rsidRDefault="00105EE1" w:rsidP="000065EF">
            <w:pPr>
              <w:jc w:val="center"/>
            </w:pPr>
            <w:r w:rsidRPr="001C3154">
              <w:t>5</w:t>
            </w:r>
            <w:r w:rsidRPr="001C3154">
              <w:rPr>
                <w:lang w:val="en-US"/>
              </w:rPr>
              <w:t>2</w:t>
            </w:r>
            <w:r w:rsidRPr="001C3154">
              <w:t> </w:t>
            </w:r>
            <w:r w:rsidRPr="001C3154">
              <w:rPr>
                <w:lang w:val="en-US"/>
              </w:rPr>
              <w:t>00</w:t>
            </w:r>
            <w:r w:rsidRPr="001C3154">
              <w:t>1,30000</w:t>
            </w:r>
          </w:p>
        </w:tc>
        <w:tc>
          <w:tcPr>
            <w:tcW w:w="1984" w:type="dxa"/>
            <w:shd w:val="clear" w:color="auto" w:fill="auto"/>
          </w:tcPr>
          <w:p w:rsidR="009F1C50" w:rsidRPr="001C3154" w:rsidRDefault="009F1C50" w:rsidP="000065EF">
            <w:pPr>
              <w:jc w:val="center"/>
            </w:pPr>
            <w:r w:rsidRPr="001C3154">
              <w:t>53 033,70000</w:t>
            </w:r>
          </w:p>
        </w:tc>
      </w:tr>
    </w:tbl>
    <w:p w:rsidR="009F1C50" w:rsidRPr="001C3154" w:rsidRDefault="009F1C50" w:rsidP="009F1C50">
      <w:pPr>
        <w:ind w:firstLine="567"/>
        <w:jc w:val="both"/>
      </w:pPr>
    </w:p>
    <w:p w:rsidR="009F1C50" w:rsidRPr="001C3154" w:rsidRDefault="009F1C50" w:rsidP="009F1C50">
      <w:pPr>
        <w:ind w:firstLine="567"/>
        <w:jc w:val="both"/>
      </w:pPr>
      <w:r w:rsidRPr="001C3154">
        <w:t>В рамках данной программы предусмотрены средства Администрации городского округа Лобня на оплату труда работникам, занимающимся выплатами компенсации родительской платы                   в 2026-2028 годах в сумме 1 014,00000 тыс. рублей ежегодно за счет средств бюджета               Московской области.</w:t>
      </w:r>
    </w:p>
    <w:p w:rsidR="006B23EF" w:rsidRPr="001C3154" w:rsidRDefault="006B23EF" w:rsidP="006B23EF">
      <w:pPr>
        <w:ind w:firstLine="567"/>
        <w:jc w:val="both"/>
      </w:pPr>
      <w:r w:rsidRPr="001C3154">
        <w:t>Также Администрации городского округа Лобня выделяются средства из местного бюджета в 2026 году в сумме 29 380,00000 тыс. рублей, в 2027 году в сумме 17 000,00000 тыс. рублей,</w:t>
      </w:r>
      <w:r w:rsidR="001C3154">
        <w:br/>
      </w:r>
      <w:r w:rsidRPr="001C3154">
        <w:t>в том числе:</w:t>
      </w:r>
    </w:p>
    <w:p w:rsidR="006B23EF" w:rsidRPr="001C3154" w:rsidRDefault="006B23EF" w:rsidP="006B23EF">
      <w:pPr>
        <w:ind w:firstLine="567"/>
        <w:jc w:val="both"/>
      </w:pPr>
      <w:r w:rsidRPr="001C3154">
        <w:t>-</w:t>
      </w:r>
      <w:r w:rsidR="001C3154">
        <w:t> </w:t>
      </w:r>
      <w:r w:rsidRPr="001C3154">
        <w:t>на обеспечение подвоза обучающихся к месту обучения в муниципальные общеобразовательные организации в 2026 году – 16 380,00000 тыс. рублей, в 2027 году –  17 000,00000 тыс. рублей;</w:t>
      </w:r>
    </w:p>
    <w:p w:rsidR="0053533A" w:rsidRPr="001C3154" w:rsidRDefault="006B23EF" w:rsidP="009F1C50">
      <w:pPr>
        <w:ind w:firstLine="567"/>
        <w:jc w:val="both"/>
      </w:pPr>
      <w:r w:rsidRPr="001C3154">
        <w:t>- на проведение текущего ремонта общеобразовательных организаций в 2026 году – 13 000,00000 тыс. рублей.</w:t>
      </w:r>
    </w:p>
    <w:p w:rsidR="0053533A" w:rsidRPr="001C3154" w:rsidRDefault="009F1C50" w:rsidP="009F1C50">
      <w:pPr>
        <w:ind w:firstLine="567"/>
        <w:jc w:val="both"/>
      </w:pPr>
      <w:r w:rsidRPr="001C3154">
        <w:t xml:space="preserve">Управлению образования Администрации городского округа Лобня в рамках муниципальной программы «Образование» предусмотрены средства: в 2026 году в сумме </w:t>
      </w:r>
      <w:r w:rsidR="001C3154">
        <w:br/>
        <w:t xml:space="preserve">3 157 184,37000 </w:t>
      </w:r>
      <w:r w:rsidRPr="001C3154">
        <w:t xml:space="preserve">тыс. рублей, </w:t>
      </w:r>
      <w:r w:rsidRPr="001C3154">
        <w:rPr>
          <w:bCs/>
        </w:rPr>
        <w:t xml:space="preserve">в 2027 году в сумме </w:t>
      </w:r>
      <w:r w:rsidR="00A53A1F" w:rsidRPr="001C3154">
        <w:rPr>
          <w:bCs/>
        </w:rPr>
        <w:t>3 132 703,95000</w:t>
      </w:r>
      <w:r w:rsidR="00AE2D17" w:rsidRPr="001C3154">
        <w:rPr>
          <w:bCs/>
        </w:rPr>
        <w:t xml:space="preserve"> </w:t>
      </w:r>
      <w:r w:rsidRPr="001C3154">
        <w:rPr>
          <w:bCs/>
        </w:rPr>
        <w:t>тыс. рублей, в 2028 году в сумме 3 150 130,85000 тыс. рублей, в том числе</w:t>
      </w:r>
      <w:r w:rsidRPr="001C3154">
        <w:t>:</w:t>
      </w:r>
    </w:p>
    <w:p w:rsidR="009F1C50" w:rsidRPr="001C3154" w:rsidRDefault="009F1C50" w:rsidP="001C3154">
      <w:pPr>
        <w:shd w:val="clear" w:color="auto" w:fill="FFFFFF"/>
        <w:tabs>
          <w:tab w:val="left" w:pos="567"/>
        </w:tabs>
        <w:ind w:firstLine="567"/>
        <w:jc w:val="both"/>
      </w:pPr>
      <w:r w:rsidRPr="001C3154">
        <w:t xml:space="preserve">на финансовое обеспечение государственных гарантий реализации прав граждан </w:t>
      </w:r>
      <w:r w:rsidRPr="001C3154">
        <w:br/>
        <w:t xml:space="preserve">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</w:t>
      </w:r>
      <w:r w:rsidRPr="001C3154">
        <w:br/>
        <w:t xml:space="preserve">в 2026-2028 годах – 2 079 764,00000 тыс. рублей ежегодно за счет средств бюджета Московской области в том числе: на учреждения дошкольного образования 662 037,00000 тыс. рублей; </w:t>
      </w:r>
      <w:r w:rsidR="001C3154">
        <w:br/>
      </w:r>
      <w:r w:rsidRPr="001C3154">
        <w:t xml:space="preserve">на учреждения начального общего, основного общего, среднего общего образования – </w:t>
      </w:r>
      <w:r w:rsidR="00F94072" w:rsidRPr="001C3154">
        <w:t xml:space="preserve">                             </w:t>
      </w:r>
      <w:r w:rsidRPr="001C3154">
        <w:t>1 368 593,00000 тыс. рублей; на дополнительное образование детей - 49 134,00000 тыс. рублей;</w:t>
      </w:r>
    </w:p>
    <w:p w:rsidR="001C3154" w:rsidRDefault="001C3154" w:rsidP="009F1C50">
      <w:pPr>
        <w:shd w:val="clear" w:color="auto" w:fill="FFFFFF"/>
        <w:tabs>
          <w:tab w:val="left" w:pos="567"/>
        </w:tabs>
        <w:ind w:firstLine="567"/>
        <w:jc w:val="both"/>
      </w:pPr>
    </w:p>
    <w:p w:rsidR="009F1C50" w:rsidRPr="001C3154" w:rsidRDefault="009F1C50" w:rsidP="009F1C50">
      <w:pPr>
        <w:shd w:val="clear" w:color="auto" w:fill="FFFFFF"/>
        <w:tabs>
          <w:tab w:val="left" w:pos="567"/>
        </w:tabs>
        <w:ind w:firstLine="567"/>
        <w:jc w:val="both"/>
      </w:pPr>
      <w:r w:rsidRPr="001C3154">
        <w:lastRenderedPageBreak/>
        <w:t>на выплату пособия и ежемесячных выплат педагогическим работникам муниципальных дошкольных и общеобразовательных организаций – молодым работникам и специалистам                        в 2026-2028 годах – 6 817,00000 тыс. рублей ежегодно за счет средств бюджета Московской области;</w:t>
      </w:r>
    </w:p>
    <w:p w:rsidR="009F1C50" w:rsidRPr="001C3154" w:rsidRDefault="009F1C50" w:rsidP="009F1C50">
      <w:pPr>
        <w:shd w:val="clear" w:color="auto" w:fill="FFFFFF"/>
        <w:tabs>
          <w:tab w:val="left" w:pos="567"/>
        </w:tabs>
        <w:ind w:firstLine="567"/>
        <w:jc w:val="both"/>
      </w:pPr>
      <w:r w:rsidRPr="001C3154">
        <w:t>на выплаты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 в 2026-2028 годах – 7 078,00000 тыс. рублей ежегодно                за счет средств бюджета Московской области;</w:t>
      </w:r>
    </w:p>
    <w:p w:rsidR="009F1C50" w:rsidRPr="001C3154" w:rsidRDefault="009F1C50" w:rsidP="001C3154">
      <w:pPr>
        <w:shd w:val="clear" w:color="auto" w:fill="FFFFFF"/>
        <w:tabs>
          <w:tab w:val="left" w:pos="567"/>
        </w:tabs>
        <w:ind w:firstLine="567"/>
        <w:jc w:val="both"/>
      </w:pPr>
      <w:r w:rsidRPr="001C3154">
        <w:t xml:space="preserve">на 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 в 2026 году – </w:t>
      </w:r>
      <w:r w:rsidR="001C3154">
        <w:br/>
      </w:r>
      <w:r w:rsidRPr="001C3154">
        <w:t>3 126,00000 тыс. рублей за счет средств бюджета Московской области;</w:t>
      </w:r>
    </w:p>
    <w:p w:rsidR="009F1C50" w:rsidRPr="001C3154" w:rsidRDefault="009F1C50" w:rsidP="009F1C50">
      <w:pPr>
        <w:shd w:val="clear" w:color="auto" w:fill="FFFFFF"/>
        <w:ind w:firstLine="567"/>
        <w:jc w:val="both"/>
      </w:pPr>
      <w:r w:rsidRPr="001C3154">
        <w:t xml:space="preserve">на финансовое обеспечение государственных гарантий реализации прав граждан </w:t>
      </w:r>
      <w:r w:rsidRPr="001C3154">
        <w:br/>
        <w:t xml:space="preserve">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</w:t>
      </w:r>
      <w:r w:rsidRPr="001C3154">
        <w:br/>
        <w:t>в 2026 и в 2028 годах – 24 185,30000 тыс. рублей ежегодно за счет средств местного бюджета;</w:t>
      </w:r>
    </w:p>
    <w:p w:rsidR="009F1C50" w:rsidRPr="001C3154" w:rsidRDefault="009F1C50" w:rsidP="009F1C50">
      <w:pPr>
        <w:shd w:val="clear" w:color="auto" w:fill="FFFFFF"/>
        <w:ind w:firstLine="567"/>
        <w:jc w:val="both"/>
      </w:pPr>
      <w:r w:rsidRPr="001C3154">
        <w:t>на ежемесячное денежное вознаграждение за классное руководство педагогическим работникам в рамках федерального проекта «Педагоги и наставники» в 2026-2028 годах –                   78 432,00000 тыс. рублей ежегодно за счет средств Федерального бюджета;</w:t>
      </w:r>
    </w:p>
    <w:p w:rsidR="009F1C50" w:rsidRPr="001C3154" w:rsidRDefault="009F1C50" w:rsidP="009F1C50">
      <w:pPr>
        <w:shd w:val="clear" w:color="auto" w:fill="FFFFFF"/>
        <w:ind w:firstLine="567"/>
        <w:jc w:val="both"/>
      </w:pPr>
      <w:r w:rsidRPr="001C3154">
        <w:t>на 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 в 2026-2028 годах – 47 698,00000 тыс. рублей ежегодно за счет средств бюджета Московской области;</w:t>
      </w:r>
    </w:p>
    <w:p w:rsidR="009F1C50" w:rsidRPr="001C3154" w:rsidRDefault="009F1C50" w:rsidP="009F1C50">
      <w:pPr>
        <w:shd w:val="clear" w:color="auto" w:fill="FFFFFF"/>
        <w:ind w:firstLine="567"/>
        <w:jc w:val="both"/>
      </w:pPr>
      <w:r w:rsidRPr="001C3154">
        <w:t xml:space="preserve">на компенсацию проезда к месту учебы и обратно отдельным категориям обучающихся </w:t>
      </w:r>
      <w:r w:rsidRPr="001C3154">
        <w:br/>
        <w:t>по очной форме обучения муниципальных общеобразовательных организаций в 2026-2028 годах – 64,00000 тыс. рублей ежегодно за счет средств бюджета Московской области;</w:t>
      </w:r>
    </w:p>
    <w:p w:rsidR="009F1C50" w:rsidRPr="001C3154" w:rsidRDefault="009F1C50" w:rsidP="009F1C50">
      <w:pPr>
        <w:shd w:val="clear" w:color="auto" w:fill="FFFFFF"/>
        <w:ind w:firstLine="567"/>
        <w:jc w:val="both"/>
      </w:pPr>
      <w:r w:rsidRPr="001C3154">
        <w:t>на выплату компенсации родительской платы за присмотр и уход за детьми, осваивающими образовательные программы дошкольного образования в 2026-2028 годах – </w:t>
      </w:r>
      <w:r w:rsidR="001C3154">
        <w:br/>
      </w:r>
      <w:r w:rsidRPr="001C3154">
        <w:t>23</w:t>
      </w:r>
      <w:r w:rsidR="001C3154">
        <w:t xml:space="preserve"> 717,00000 </w:t>
      </w:r>
      <w:r w:rsidRPr="001C3154">
        <w:t>тыс. рублей ежегодно за счет средств бюджета Московской области;</w:t>
      </w:r>
    </w:p>
    <w:p w:rsidR="009F1C50" w:rsidRPr="001C3154" w:rsidRDefault="009F1C50" w:rsidP="001C3154">
      <w:pPr>
        <w:shd w:val="clear" w:color="auto" w:fill="FFFFFF"/>
        <w:tabs>
          <w:tab w:val="left" w:pos="567"/>
        </w:tabs>
        <w:ind w:firstLine="567"/>
        <w:jc w:val="both"/>
      </w:pPr>
      <w:r w:rsidRPr="001C3154">
        <w:t>на проведение мероприятий по обеспечению деятельности советников директора                    по воспитанию и взаимодействию с детскими общественными объединениями в рамках федерального проекта «Педагоги и наставники» в 2026 году – 3 358,09000 тыс. рублей; в 2027 году – 3 705,92000 тыс. рублей, в 2028 году – 3 766,11000 тыс. рублей за счет средств Федерального бюджета и за счет средств бюджета Московской области;</w:t>
      </w:r>
    </w:p>
    <w:p w:rsidR="009F1C50" w:rsidRPr="001C3154" w:rsidRDefault="009F1C50" w:rsidP="009F1C50">
      <w:pPr>
        <w:shd w:val="clear" w:color="auto" w:fill="FFFFFF"/>
        <w:ind w:firstLine="567"/>
        <w:jc w:val="both"/>
      </w:pPr>
      <w:r w:rsidRPr="001C3154">
        <w:t>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</w:r>
      <w:r w:rsidRPr="001C3154">
        <w:tab/>
        <w:t>в рамках федерального проекта «Педагоги и наставники»</w:t>
      </w:r>
      <w:r w:rsidR="001C3154">
        <w:t xml:space="preserve"> </w:t>
      </w:r>
      <w:r w:rsidRPr="001C3154">
        <w:t>в 2026-2028 годах – 859,32000 тыс. рублей ежегодно за счет средств Федерального бюджета;</w:t>
      </w:r>
    </w:p>
    <w:p w:rsidR="009F1C50" w:rsidRPr="001C3154" w:rsidRDefault="009F1C50" w:rsidP="001C3154">
      <w:pPr>
        <w:shd w:val="clear" w:color="auto" w:fill="FFFFFF"/>
        <w:tabs>
          <w:tab w:val="left" w:pos="567"/>
        </w:tabs>
        <w:ind w:firstLine="567"/>
        <w:jc w:val="both"/>
      </w:pPr>
      <w:r w:rsidRPr="001C3154">
        <w:t xml:space="preserve">на организацию бесплатного горячего питания обучающихся, получающих начальное общее образование в муниципальных образовательных организациях в 2026 году – </w:t>
      </w:r>
      <w:r w:rsidRPr="001C3154">
        <w:br/>
        <w:t>126 624,76000 тыс. рублей, в том числе</w:t>
      </w:r>
      <w:r w:rsidR="00A170A3" w:rsidRPr="001C3154">
        <w:t>:</w:t>
      </w:r>
      <w:r w:rsidRPr="001C3154">
        <w:t xml:space="preserve"> 113 962,30000 тыс. рублей  за счет средств Федерального бюджета и за счет средств бюджета Московской области и 12 662,46000 тыс. рублей за счет средств местного бюджета; в 2027 году – 134 816,21000 тыс. рублей, в том числе</w:t>
      </w:r>
      <w:r w:rsidR="00A170A3" w:rsidRPr="001C3154">
        <w:t>:</w:t>
      </w:r>
      <w:r w:rsidRPr="001C3154">
        <w:t xml:space="preserve"> </w:t>
      </w:r>
      <w:r w:rsidR="001C3154">
        <w:br/>
      </w:r>
      <w:r w:rsidRPr="001C3154">
        <w:t>121 334,60000 тыс. рублей  за счет средств Федерального бюджета и за счет средств бюджета Московской области и 13 481,61000 тыс. рублей за счет средств местного бюджета;</w:t>
      </w:r>
      <w:r w:rsidR="00914E77" w:rsidRPr="001C3154">
        <w:t xml:space="preserve"> </w:t>
      </w:r>
      <w:r w:rsidRPr="001C3154">
        <w:t xml:space="preserve">в 2028 году – </w:t>
      </w:r>
      <w:r w:rsidRPr="001C3154">
        <w:lastRenderedPageBreak/>
        <w:t>126 965,22000 тыс. рублей, в том числе</w:t>
      </w:r>
      <w:r w:rsidR="00A170A3" w:rsidRPr="001C3154">
        <w:t>:</w:t>
      </w:r>
      <w:r w:rsidRPr="001C3154">
        <w:t xml:space="preserve"> 114 268,70000 тыс. рублей  за счет средств Федерального бюджета и за счет средств бюджета Московской области и 12 696,52000 тыс. рублей за счет средств местного бюджета;</w:t>
      </w:r>
    </w:p>
    <w:p w:rsidR="009F1C50" w:rsidRPr="001C3154" w:rsidRDefault="009F1C50" w:rsidP="009F1C50">
      <w:pPr>
        <w:shd w:val="clear" w:color="auto" w:fill="FFFFFF"/>
        <w:ind w:firstLine="567"/>
        <w:jc w:val="both"/>
      </w:pPr>
      <w:r w:rsidRPr="001C3154">
        <w:t>на организацию питания обучающихся в муниципальных общеобразовательных организациях в Московской области в 2026-2028 годах – 57 980,00000 тыс. рублей ежегодно             за счет средств местного бюджета;</w:t>
      </w:r>
    </w:p>
    <w:p w:rsidR="009F1C50" w:rsidRPr="001C3154" w:rsidRDefault="009F1C50" w:rsidP="009F1C50">
      <w:pPr>
        <w:ind w:firstLine="567"/>
        <w:jc w:val="both"/>
      </w:pPr>
      <w:r w:rsidRPr="001C3154">
        <w:t xml:space="preserve">на внедрение и обеспечение функционирования модели персонифицированного финансирования дополнительного образования детей в 2026-2028 годах – </w:t>
      </w:r>
      <w:r w:rsidR="001C3154">
        <w:br/>
      </w:r>
      <w:r w:rsidRPr="001C3154">
        <w:t>26</w:t>
      </w:r>
      <w:r w:rsidR="001C3154">
        <w:t> 319,00000 </w:t>
      </w:r>
      <w:r w:rsidRPr="001C3154">
        <w:t>тыс. рублей ежегодно за счет средств местного бюджета;</w:t>
      </w:r>
    </w:p>
    <w:p w:rsidR="009F1C50" w:rsidRPr="001C3154" w:rsidRDefault="009F1C50" w:rsidP="009F1C50">
      <w:pPr>
        <w:ind w:firstLine="567"/>
        <w:jc w:val="both"/>
      </w:pPr>
      <w:r w:rsidRPr="001C3154">
        <w:t xml:space="preserve">на обеспечение подвоза обучающихся к месту обучения в муниципальные общеобразовательные организации </w:t>
      </w:r>
      <w:r w:rsidR="004F14B9" w:rsidRPr="001C3154">
        <w:t xml:space="preserve">в 2026 году </w:t>
      </w:r>
      <w:r w:rsidRPr="001C3154">
        <w:t>4 676,00000 тыс. рублей</w:t>
      </w:r>
      <w:r w:rsidR="00B2722B" w:rsidRPr="001C3154">
        <w:t xml:space="preserve"> </w:t>
      </w:r>
      <w:r w:rsidR="004F14B9" w:rsidRPr="001C3154">
        <w:t>за счет средств местного бюджета</w:t>
      </w:r>
      <w:r w:rsidRPr="001C3154">
        <w:t>;</w:t>
      </w:r>
    </w:p>
    <w:p w:rsidR="009F1C50" w:rsidRPr="001C3154" w:rsidRDefault="009F1C50" w:rsidP="009F1C50">
      <w:pPr>
        <w:ind w:firstLine="567"/>
        <w:jc w:val="both"/>
      </w:pPr>
      <w:r w:rsidRPr="001C3154">
        <w:t>на выплату именных стипендий Главы городского округа Лобня выпускникам образовательных учреждений, награжденных медалями «За успехи в учебе», серебряным медалистам и детям, проявившим выдающиеся способности в учебе, творчестве, спорте </w:t>
      </w:r>
      <w:r w:rsidRPr="001C3154">
        <w:br/>
      </w:r>
      <w:r w:rsidR="00AD3436" w:rsidRPr="001C3154">
        <w:t xml:space="preserve">в 2026-2028 годах – 1 900,00000 </w:t>
      </w:r>
      <w:r w:rsidRPr="001C3154">
        <w:t>тыс. рублей ежегодно за счет средств местного бюджета;</w:t>
      </w:r>
    </w:p>
    <w:p w:rsidR="009F1C50" w:rsidRPr="001C3154" w:rsidRDefault="009F1C50" w:rsidP="009F1C50">
      <w:pPr>
        <w:tabs>
          <w:tab w:val="left" w:pos="567"/>
        </w:tabs>
        <w:ind w:firstLine="567"/>
        <w:jc w:val="both"/>
      </w:pPr>
      <w:r w:rsidRPr="001C3154">
        <w:t>на обеспечение деятельности Аппарата Управления образования Администрации                   городского округа Лобня в 2026-2028 годах – 19 817,50000 тыс. рублей ежегодно за счет средств местного бюджета;</w:t>
      </w:r>
    </w:p>
    <w:p w:rsidR="009F1C50" w:rsidRPr="001C3154" w:rsidRDefault="009F1C50" w:rsidP="009F1C50">
      <w:pPr>
        <w:ind w:firstLine="567"/>
        <w:jc w:val="both"/>
      </w:pPr>
      <w:r w:rsidRPr="001C3154">
        <w:t>на обеспечение деятельности прочих учреждений образования в 2026-2028 годах – 30 283,80000 тыс. рублей ежегодно за счет средств местного бюджета;</w:t>
      </w:r>
    </w:p>
    <w:p w:rsidR="009F1C50" w:rsidRPr="001C3154" w:rsidRDefault="009F1C50" w:rsidP="009F1C50">
      <w:pPr>
        <w:ind w:firstLine="567"/>
        <w:jc w:val="both"/>
      </w:pPr>
      <w:r w:rsidRPr="001C3154">
        <w:t>на мероприятия в области образования в 2026 и в 2028 годах – 1 032,40000 тыс. рублей ежегодно за счет средств местного бюджета;</w:t>
      </w:r>
    </w:p>
    <w:p w:rsidR="009F1C50" w:rsidRPr="001C3154" w:rsidRDefault="009F1C50" w:rsidP="009F1C50">
      <w:pPr>
        <w:shd w:val="clear" w:color="auto" w:fill="FFFFFF"/>
        <w:ind w:firstLine="567"/>
        <w:jc w:val="both"/>
      </w:pPr>
      <w:r w:rsidRPr="001C3154">
        <w:t xml:space="preserve">на расходы на обеспечение деятельности (оказание услуг) муниципальных учреждений </w:t>
      </w:r>
      <w:r w:rsidRPr="001C3154">
        <w:br/>
        <w:t xml:space="preserve">в сфере образования (муниципальное задание) в 2026-2028 годах 458 279,30000 тыс. рублей,                  ежегодно, в том числе: на учреждения дошкольного образования 137 538,30000 тыс. рублей;                  на учреждения начального общего, основного общего, среднего общего образования – 247 695,40000 тыс. рублей; на учреждения дополнительного образования детей - </w:t>
      </w:r>
      <w:r w:rsidR="001C3154">
        <w:br/>
        <w:t xml:space="preserve">73 045,60000 </w:t>
      </w:r>
      <w:r w:rsidRPr="001C3154">
        <w:t>тыс. рублей за счет средств местного бюджета.</w:t>
      </w:r>
    </w:p>
    <w:p w:rsidR="009F1C50" w:rsidRPr="001C3154" w:rsidRDefault="009F1C50" w:rsidP="001C3154">
      <w:pPr>
        <w:shd w:val="clear" w:color="auto" w:fill="FFFFFF"/>
        <w:tabs>
          <w:tab w:val="left" w:pos="567"/>
        </w:tabs>
        <w:ind w:firstLine="567"/>
        <w:jc w:val="both"/>
      </w:pPr>
      <w:r w:rsidRPr="001C3154">
        <w:t>В рамках муниципальных заданий за счет средств местного бюджета в 2026-2028 годах предусмотрены расходы в сумме 155 172,90000 тыс. рублей ежегодно и содержат следующие мероприятия:</w:t>
      </w:r>
    </w:p>
    <w:p w:rsidR="00126C77" w:rsidRPr="001C3154" w:rsidRDefault="009F1C50" w:rsidP="009F1C50">
      <w:pPr>
        <w:ind w:firstLine="567"/>
        <w:jc w:val="both"/>
      </w:pPr>
      <w:r w:rsidRPr="001C3154">
        <w:t>- профессиональная физическая охрана муниципальных учреждений образования                     в сумме 84 372,00000 тыс. рублей, в том числе: на учреждения дошкольного образования – 39 816,00000 тыс. рублей; на учреждения начального общего, основного общего, среднего общего образования - 41 712,00000 тыс. рублей; на учреждения дополнительного образования детей - 2 844,00000 тыс. рублей;</w:t>
      </w:r>
    </w:p>
    <w:p w:rsidR="009F1C50" w:rsidRPr="001C3154" w:rsidRDefault="009F1C50" w:rsidP="009F1C50">
      <w:pPr>
        <w:ind w:firstLine="567"/>
        <w:jc w:val="both"/>
      </w:pPr>
      <w:r w:rsidRPr="001C3154">
        <w:t xml:space="preserve">- проведение текущего ремонта учреждений образования в сумме 51 340,00000 тыс. рублей, </w:t>
      </w:r>
      <w:r w:rsidR="001C3154">
        <w:br/>
      </w:r>
      <w:r w:rsidRPr="001C3154">
        <w:t>в том числе: на учреждения дошкольного образования – 20 180,00000 тыс. рублей; на учреждения начального общего, основного общего, среднего общего образования - 30 460,00000 тыс. рублей; на учреждения дополнительного образования детей - 700,00000 тыс. рублей;</w:t>
      </w:r>
    </w:p>
    <w:p w:rsidR="009F1C50" w:rsidRPr="001C3154" w:rsidRDefault="009F1C50" w:rsidP="009F1C50">
      <w:pPr>
        <w:tabs>
          <w:tab w:val="left" w:pos="567"/>
        </w:tabs>
        <w:ind w:firstLine="567"/>
        <w:jc w:val="both"/>
      </w:pPr>
      <w:r w:rsidRPr="001C3154">
        <w:t>на обеспечение горячим питанием обучающихся в специальной (коррекционной) общеобразовательной школе и обучающихся с ограниченными возможностями здоровья, получающих образование на дому, в сумме 7 061,10000 тыс. рублей;</w:t>
      </w:r>
    </w:p>
    <w:p w:rsidR="009F1C50" w:rsidRPr="001C3154" w:rsidRDefault="009F1C50" w:rsidP="009F1C50">
      <w:pPr>
        <w:ind w:firstLine="567"/>
        <w:jc w:val="both"/>
      </w:pPr>
      <w:r w:rsidRPr="001C3154">
        <w:t xml:space="preserve">на финансовое обеспечение проведения обязательных, предварительных, периодических медосмотров работников образовательных организаций, на социальную поддержку педагогических кадров, на организацию и проведение конкурсов, олимпиад, фестивалей, соревнований, спортивно-массовых и иных мероприятий, на организацию дополнительного видеонаблюдения для проведения ЕГЭ и дооснащения ППЭ в муниципальных общеобразовательных организациях в сумме 12 399,80000 тыс. рублей, в том числе: </w:t>
      </w:r>
      <w:r w:rsidR="001C3154">
        <w:br/>
      </w:r>
      <w:r w:rsidRPr="001C3154">
        <w:t xml:space="preserve">на учреждения дошкольного образования – 1 871,70000 тыс. рублей; на учреждения начального </w:t>
      </w:r>
      <w:r w:rsidRPr="001C3154">
        <w:lastRenderedPageBreak/>
        <w:t xml:space="preserve">общего, основного общего, среднего общего образования - 10 166,90000 тыс. рублей; </w:t>
      </w:r>
      <w:r w:rsidR="000E4A5E" w:rsidRPr="001C3154">
        <w:t xml:space="preserve">                               </w:t>
      </w:r>
      <w:r w:rsidRPr="001C3154">
        <w:t>на учреждения дополнительного образования детей - 361,20000 тыс. рублей.</w:t>
      </w:r>
    </w:p>
    <w:p w:rsidR="00CF7A32" w:rsidRPr="001C3154" w:rsidRDefault="00CF7A32">
      <w:pPr>
        <w:ind w:firstLine="567"/>
        <w:jc w:val="both"/>
      </w:pPr>
    </w:p>
    <w:p w:rsidR="00CF7A32" w:rsidRPr="001C3154" w:rsidRDefault="005A4887">
      <w:pPr>
        <w:jc w:val="center"/>
        <w:rPr>
          <w:b/>
        </w:rPr>
      </w:pPr>
      <w:r w:rsidRPr="001C3154">
        <w:rPr>
          <w:b/>
        </w:rPr>
        <w:t>Муниципальная программа «Социальная защита населения»</w:t>
      </w:r>
    </w:p>
    <w:p w:rsidR="00CF7A32" w:rsidRPr="001C3154" w:rsidRDefault="00CF7A32">
      <w:pPr>
        <w:ind w:firstLine="567"/>
        <w:jc w:val="both"/>
      </w:pPr>
    </w:p>
    <w:p w:rsidR="00CF7A32" w:rsidRDefault="005A4887">
      <w:pPr>
        <w:ind w:firstLine="567"/>
        <w:jc w:val="both"/>
      </w:pPr>
      <w:r w:rsidRPr="001C3154">
        <w:t>На реализацию муниципальной программы предусматриваются средства:</w:t>
      </w:r>
    </w:p>
    <w:p w:rsidR="0018643D" w:rsidRPr="001C3154" w:rsidRDefault="0018643D">
      <w:pPr>
        <w:ind w:firstLine="567"/>
        <w:jc w:val="both"/>
      </w:pPr>
    </w:p>
    <w:p w:rsidR="00CF7A32" w:rsidRPr="001C3154" w:rsidRDefault="005A4887">
      <w:pPr>
        <w:ind w:firstLine="567"/>
        <w:jc w:val="both"/>
      </w:pPr>
      <w:r w:rsidRPr="001C3154">
        <w:t>- в 202</w:t>
      </w:r>
      <w:r w:rsidR="00EE240D" w:rsidRPr="001C3154">
        <w:t>6</w:t>
      </w:r>
      <w:r w:rsidRPr="001C3154">
        <w:t xml:space="preserve"> году - в </w:t>
      </w:r>
      <w:r w:rsidR="000936C1" w:rsidRPr="001C3154">
        <w:t>сумме 57 913,00000</w:t>
      </w:r>
      <w:r w:rsidRPr="001C3154">
        <w:t xml:space="preserve"> </w:t>
      </w:r>
      <w:r w:rsidR="00A46B42" w:rsidRPr="001C3154">
        <w:t xml:space="preserve">тыс. </w:t>
      </w:r>
      <w:r w:rsidRPr="001C3154">
        <w:t xml:space="preserve">рублей; </w:t>
      </w:r>
    </w:p>
    <w:p w:rsidR="00CF7A32" w:rsidRPr="001C3154" w:rsidRDefault="005A4887">
      <w:pPr>
        <w:ind w:firstLine="567"/>
        <w:jc w:val="both"/>
      </w:pPr>
      <w:r w:rsidRPr="001C3154">
        <w:t>- в 202</w:t>
      </w:r>
      <w:r w:rsidR="00EE240D" w:rsidRPr="001C3154">
        <w:t>7</w:t>
      </w:r>
      <w:r w:rsidRPr="001C3154">
        <w:t xml:space="preserve"> году - в сумме </w:t>
      </w:r>
      <w:r w:rsidR="000936C1" w:rsidRPr="001C3154">
        <w:t>58 000,00</w:t>
      </w:r>
      <w:r w:rsidRPr="001C3154">
        <w:t>000 тыс. рублей;</w:t>
      </w:r>
    </w:p>
    <w:p w:rsidR="00CF7A32" w:rsidRDefault="005A4887">
      <w:pPr>
        <w:ind w:firstLine="567"/>
        <w:jc w:val="both"/>
      </w:pPr>
      <w:r w:rsidRPr="001C3154">
        <w:t>- в 202</w:t>
      </w:r>
      <w:r w:rsidR="00EE240D" w:rsidRPr="001C3154">
        <w:t>8</w:t>
      </w:r>
      <w:r w:rsidRPr="001C3154">
        <w:t xml:space="preserve"> году - в сумме </w:t>
      </w:r>
      <w:r w:rsidR="000936C1" w:rsidRPr="001C3154">
        <w:t>58 000,00000</w:t>
      </w:r>
      <w:r w:rsidRPr="001C3154">
        <w:t xml:space="preserve"> тыс. рублей.</w:t>
      </w:r>
      <w:r w:rsidR="00160372" w:rsidRPr="001C3154">
        <w:t xml:space="preserve"> </w:t>
      </w:r>
    </w:p>
    <w:p w:rsidR="0018643D" w:rsidRPr="001C3154" w:rsidRDefault="0018643D">
      <w:pPr>
        <w:ind w:firstLine="567"/>
        <w:jc w:val="both"/>
      </w:pPr>
    </w:p>
    <w:p w:rsidR="00CF7A32" w:rsidRPr="001C3154" w:rsidRDefault="005A4887">
      <w:pPr>
        <w:ind w:firstLine="567"/>
        <w:jc w:val="both"/>
      </w:pPr>
      <w:r w:rsidRPr="001C3154">
        <w:t xml:space="preserve">Муниципальная программа </w:t>
      </w:r>
      <w:r w:rsidRPr="001C3154">
        <w:rPr>
          <w:b/>
        </w:rPr>
        <w:t>«</w:t>
      </w:r>
      <w:r w:rsidRPr="001C3154">
        <w:t>Социальная защита населения» включает в себя                            3 подпрограммы, финансовое обеспечение которых отражается по следующим разделам (подразделам) расходов бюджета:</w:t>
      </w:r>
    </w:p>
    <w:p w:rsidR="00CF7A32" w:rsidRPr="007C273D" w:rsidRDefault="005A4887">
      <w:pPr>
        <w:ind w:firstLine="567"/>
        <w:jc w:val="right"/>
        <w:rPr>
          <w:sz w:val="20"/>
          <w:szCs w:val="20"/>
        </w:rPr>
      </w:pPr>
      <w:r w:rsidRPr="007C273D">
        <w:rPr>
          <w:sz w:val="20"/>
          <w:szCs w:val="20"/>
        </w:rP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685"/>
        <w:gridCol w:w="1701"/>
        <w:gridCol w:w="1560"/>
        <w:gridCol w:w="1842"/>
      </w:tblGrid>
      <w:tr w:rsidR="00CF7A32" w:rsidRPr="001C3154">
        <w:tc>
          <w:tcPr>
            <w:tcW w:w="1418" w:type="dxa"/>
          </w:tcPr>
          <w:p w:rsidR="00CF7A32" w:rsidRPr="001C3154" w:rsidRDefault="005A4887">
            <w:pPr>
              <w:jc w:val="center"/>
            </w:pPr>
            <w:r w:rsidRPr="001C3154">
              <w:t>Номер подраздела</w:t>
            </w:r>
          </w:p>
        </w:tc>
        <w:tc>
          <w:tcPr>
            <w:tcW w:w="3685" w:type="dxa"/>
          </w:tcPr>
          <w:p w:rsidR="00CF7A32" w:rsidRPr="001C3154" w:rsidRDefault="005A4887">
            <w:pPr>
              <w:jc w:val="center"/>
            </w:pPr>
            <w:r w:rsidRPr="001C3154">
              <w:t>Подразделы классификации расходов бюджета</w:t>
            </w:r>
          </w:p>
        </w:tc>
        <w:tc>
          <w:tcPr>
            <w:tcW w:w="1701" w:type="dxa"/>
            <w:vAlign w:val="center"/>
          </w:tcPr>
          <w:p w:rsidR="00CF7A32" w:rsidRPr="001C3154" w:rsidRDefault="005A4887" w:rsidP="00EE240D">
            <w:pPr>
              <w:jc w:val="center"/>
            </w:pPr>
            <w:r w:rsidRPr="001C3154">
              <w:t>202</w:t>
            </w:r>
            <w:r w:rsidR="00EE240D" w:rsidRPr="001C3154">
              <w:t>6</w:t>
            </w:r>
            <w:r w:rsidRPr="001C3154">
              <w:t xml:space="preserve"> год</w:t>
            </w:r>
          </w:p>
        </w:tc>
        <w:tc>
          <w:tcPr>
            <w:tcW w:w="1560" w:type="dxa"/>
            <w:vAlign w:val="center"/>
          </w:tcPr>
          <w:p w:rsidR="00CF7A32" w:rsidRPr="001C3154" w:rsidRDefault="005A4887" w:rsidP="00EE240D">
            <w:pPr>
              <w:jc w:val="center"/>
            </w:pPr>
            <w:r w:rsidRPr="001C3154">
              <w:t>202</w:t>
            </w:r>
            <w:r w:rsidR="00EE240D" w:rsidRPr="001C3154">
              <w:t>7</w:t>
            </w:r>
            <w:r w:rsidRPr="001C3154">
              <w:t xml:space="preserve"> год</w:t>
            </w:r>
          </w:p>
        </w:tc>
        <w:tc>
          <w:tcPr>
            <w:tcW w:w="1842" w:type="dxa"/>
            <w:vAlign w:val="center"/>
          </w:tcPr>
          <w:p w:rsidR="00CF7A32" w:rsidRPr="001C3154" w:rsidRDefault="005A4887" w:rsidP="00EE240D">
            <w:pPr>
              <w:jc w:val="center"/>
            </w:pPr>
            <w:r w:rsidRPr="001C3154">
              <w:t>202</w:t>
            </w:r>
            <w:r w:rsidR="00EE240D" w:rsidRPr="001C3154">
              <w:t>8</w:t>
            </w:r>
            <w:r w:rsidRPr="001C3154">
              <w:t xml:space="preserve"> год</w:t>
            </w:r>
          </w:p>
        </w:tc>
      </w:tr>
      <w:tr w:rsidR="00CF7A32" w:rsidRPr="001C3154">
        <w:tc>
          <w:tcPr>
            <w:tcW w:w="10206" w:type="dxa"/>
            <w:gridSpan w:val="5"/>
          </w:tcPr>
          <w:p w:rsidR="00CF7A32" w:rsidRPr="001C3154" w:rsidRDefault="005A4887">
            <w:pPr>
              <w:jc w:val="center"/>
            </w:pPr>
            <w:r w:rsidRPr="001C3154">
              <w:t>Подпрограмма «Социальная поддержка граждан»</w:t>
            </w:r>
          </w:p>
        </w:tc>
      </w:tr>
      <w:tr w:rsidR="00CF7A32" w:rsidRPr="001C3154">
        <w:tc>
          <w:tcPr>
            <w:tcW w:w="1418" w:type="dxa"/>
          </w:tcPr>
          <w:p w:rsidR="00CF7A32" w:rsidRPr="001C3154" w:rsidRDefault="005A4887">
            <w:pPr>
              <w:jc w:val="center"/>
            </w:pPr>
            <w:r w:rsidRPr="001C3154">
              <w:t>1001</w:t>
            </w:r>
          </w:p>
        </w:tc>
        <w:tc>
          <w:tcPr>
            <w:tcW w:w="3685" w:type="dxa"/>
          </w:tcPr>
          <w:p w:rsidR="00CF7A32" w:rsidRPr="001C3154" w:rsidRDefault="005A4887">
            <w:r w:rsidRPr="001C3154">
              <w:t>«Пенсионное обеспечение»</w:t>
            </w:r>
          </w:p>
        </w:tc>
        <w:tc>
          <w:tcPr>
            <w:tcW w:w="1701" w:type="dxa"/>
          </w:tcPr>
          <w:p w:rsidR="00CF7A32" w:rsidRPr="001C3154" w:rsidRDefault="00735809">
            <w:pPr>
              <w:jc w:val="center"/>
            </w:pPr>
            <w:r w:rsidRPr="001C3154">
              <w:t>10 520,00000</w:t>
            </w:r>
          </w:p>
        </w:tc>
        <w:tc>
          <w:tcPr>
            <w:tcW w:w="1560" w:type="dxa"/>
          </w:tcPr>
          <w:p w:rsidR="00CF7A32" w:rsidRPr="001C3154" w:rsidRDefault="00735809">
            <w:pPr>
              <w:jc w:val="center"/>
            </w:pPr>
            <w:r w:rsidRPr="001C3154">
              <w:t>10 520,00000</w:t>
            </w:r>
          </w:p>
        </w:tc>
        <w:tc>
          <w:tcPr>
            <w:tcW w:w="1842" w:type="dxa"/>
          </w:tcPr>
          <w:p w:rsidR="00CF7A32" w:rsidRPr="001C3154" w:rsidRDefault="00735809">
            <w:pPr>
              <w:jc w:val="center"/>
            </w:pPr>
            <w:r w:rsidRPr="001C3154">
              <w:t>10 520,00000</w:t>
            </w:r>
          </w:p>
        </w:tc>
      </w:tr>
      <w:tr w:rsidR="00CF7A32" w:rsidRPr="001C3154">
        <w:tc>
          <w:tcPr>
            <w:tcW w:w="1418" w:type="dxa"/>
          </w:tcPr>
          <w:p w:rsidR="00CF7A32" w:rsidRPr="001C3154" w:rsidRDefault="005A4887">
            <w:pPr>
              <w:jc w:val="center"/>
            </w:pPr>
            <w:r w:rsidRPr="001C3154">
              <w:t>1003</w:t>
            </w:r>
          </w:p>
        </w:tc>
        <w:tc>
          <w:tcPr>
            <w:tcW w:w="3685" w:type="dxa"/>
          </w:tcPr>
          <w:p w:rsidR="00CF7A32" w:rsidRPr="001C3154" w:rsidRDefault="005A4887">
            <w:r w:rsidRPr="001C3154">
              <w:t>«Социальное обеспечение населения»</w:t>
            </w:r>
          </w:p>
        </w:tc>
        <w:tc>
          <w:tcPr>
            <w:tcW w:w="1701" w:type="dxa"/>
          </w:tcPr>
          <w:p w:rsidR="00CF7A32" w:rsidRPr="001C3154" w:rsidRDefault="000D677A">
            <w:pPr>
              <w:jc w:val="center"/>
            </w:pPr>
            <w:r w:rsidRPr="001C3154">
              <w:t>29 730,00000</w:t>
            </w:r>
          </w:p>
        </w:tc>
        <w:tc>
          <w:tcPr>
            <w:tcW w:w="1560" w:type="dxa"/>
          </w:tcPr>
          <w:p w:rsidR="00CF7A32" w:rsidRPr="001C3154" w:rsidRDefault="000D677A">
            <w:pPr>
              <w:jc w:val="center"/>
            </w:pPr>
            <w:r w:rsidRPr="001C3154">
              <w:t>29 730,00000</w:t>
            </w:r>
          </w:p>
        </w:tc>
        <w:tc>
          <w:tcPr>
            <w:tcW w:w="1842" w:type="dxa"/>
          </w:tcPr>
          <w:p w:rsidR="00CF7A32" w:rsidRPr="001C3154" w:rsidRDefault="000D677A">
            <w:pPr>
              <w:jc w:val="center"/>
            </w:pPr>
            <w:r w:rsidRPr="001C3154">
              <w:t>29 730,00000</w:t>
            </w:r>
          </w:p>
        </w:tc>
      </w:tr>
      <w:tr w:rsidR="00CF7A32" w:rsidRPr="001C3154">
        <w:tc>
          <w:tcPr>
            <w:tcW w:w="10206" w:type="dxa"/>
            <w:gridSpan w:val="5"/>
          </w:tcPr>
          <w:p w:rsidR="00CF7A32" w:rsidRPr="001C3154" w:rsidRDefault="005A4887">
            <w:pPr>
              <w:jc w:val="center"/>
            </w:pPr>
            <w:r w:rsidRPr="001C3154">
              <w:t>Подпрограмма «Развитие системы отдыха и оздоровления детей»</w:t>
            </w:r>
          </w:p>
        </w:tc>
      </w:tr>
      <w:tr w:rsidR="00CF7A32" w:rsidRPr="001C3154">
        <w:tc>
          <w:tcPr>
            <w:tcW w:w="1418" w:type="dxa"/>
          </w:tcPr>
          <w:p w:rsidR="00CF7A32" w:rsidRPr="001C3154" w:rsidRDefault="005A4887">
            <w:pPr>
              <w:jc w:val="center"/>
            </w:pPr>
            <w:r w:rsidRPr="001C3154">
              <w:t>0709</w:t>
            </w:r>
          </w:p>
        </w:tc>
        <w:tc>
          <w:tcPr>
            <w:tcW w:w="3685" w:type="dxa"/>
          </w:tcPr>
          <w:p w:rsidR="00CF7A32" w:rsidRPr="001C3154" w:rsidRDefault="005A4887">
            <w:r w:rsidRPr="001C3154">
              <w:t>«Другие вопросы в области образования»</w:t>
            </w:r>
          </w:p>
        </w:tc>
        <w:tc>
          <w:tcPr>
            <w:tcW w:w="1701" w:type="dxa"/>
          </w:tcPr>
          <w:p w:rsidR="00CF7A32" w:rsidRPr="001C3154" w:rsidRDefault="00EE240D">
            <w:pPr>
              <w:jc w:val="center"/>
            </w:pPr>
            <w:r w:rsidRPr="001C3154">
              <w:t>17 610,00000</w:t>
            </w:r>
          </w:p>
        </w:tc>
        <w:tc>
          <w:tcPr>
            <w:tcW w:w="1560" w:type="dxa"/>
          </w:tcPr>
          <w:p w:rsidR="00CF7A32" w:rsidRPr="001C3154" w:rsidRDefault="00EE240D">
            <w:pPr>
              <w:jc w:val="center"/>
            </w:pPr>
            <w:r w:rsidRPr="001C3154">
              <w:t>17 697,00000</w:t>
            </w:r>
          </w:p>
        </w:tc>
        <w:tc>
          <w:tcPr>
            <w:tcW w:w="1842" w:type="dxa"/>
          </w:tcPr>
          <w:p w:rsidR="00CF7A32" w:rsidRPr="001C3154" w:rsidRDefault="00EE240D">
            <w:pPr>
              <w:jc w:val="center"/>
            </w:pPr>
            <w:r w:rsidRPr="001C3154">
              <w:t>17 697,00000</w:t>
            </w:r>
          </w:p>
        </w:tc>
      </w:tr>
      <w:tr w:rsidR="00CF7A32" w:rsidRPr="001C3154">
        <w:tc>
          <w:tcPr>
            <w:tcW w:w="10206" w:type="dxa"/>
            <w:gridSpan w:val="5"/>
          </w:tcPr>
          <w:p w:rsidR="00CF7A32" w:rsidRPr="001C3154" w:rsidRDefault="005A4887">
            <w:pPr>
              <w:jc w:val="center"/>
            </w:pPr>
            <w:r w:rsidRPr="001C3154">
              <w:t>Обеспечивающая подпрограмма</w:t>
            </w:r>
          </w:p>
        </w:tc>
      </w:tr>
      <w:tr w:rsidR="00CF7A32" w:rsidRPr="001C3154">
        <w:tc>
          <w:tcPr>
            <w:tcW w:w="1418" w:type="dxa"/>
          </w:tcPr>
          <w:p w:rsidR="00CF7A32" w:rsidRPr="001C3154" w:rsidRDefault="005A4887">
            <w:pPr>
              <w:jc w:val="center"/>
            </w:pPr>
            <w:r w:rsidRPr="001C3154">
              <w:t>1006</w:t>
            </w:r>
          </w:p>
        </w:tc>
        <w:tc>
          <w:tcPr>
            <w:tcW w:w="3685" w:type="dxa"/>
          </w:tcPr>
          <w:p w:rsidR="00CF7A32" w:rsidRPr="001C3154" w:rsidRDefault="005A4887">
            <w:r w:rsidRPr="001C3154">
              <w:rPr>
                <w:color w:val="000000"/>
              </w:rPr>
              <w:t>«Другие вопросы в области социальной политики»</w:t>
            </w:r>
          </w:p>
        </w:tc>
        <w:tc>
          <w:tcPr>
            <w:tcW w:w="1701" w:type="dxa"/>
          </w:tcPr>
          <w:p w:rsidR="00CF7A32" w:rsidRPr="001C3154" w:rsidRDefault="001653A8">
            <w:pPr>
              <w:jc w:val="center"/>
            </w:pPr>
            <w:r w:rsidRPr="001C3154">
              <w:t>53,00000</w:t>
            </w:r>
          </w:p>
        </w:tc>
        <w:tc>
          <w:tcPr>
            <w:tcW w:w="1560" w:type="dxa"/>
          </w:tcPr>
          <w:p w:rsidR="00CF7A32" w:rsidRPr="001C3154" w:rsidRDefault="001653A8">
            <w:pPr>
              <w:jc w:val="center"/>
            </w:pPr>
            <w:r w:rsidRPr="001C3154">
              <w:t>53,00000</w:t>
            </w:r>
          </w:p>
        </w:tc>
        <w:tc>
          <w:tcPr>
            <w:tcW w:w="1842" w:type="dxa"/>
          </w:tcPr>
          <w:p w:rsidR="00CF7A32" w:rsidRPr="001C3154" w:rsidRDefault="001653A8">
            <w:pPr>
              <w:jc w:val="center"/>
            </w:pPr>
            <w:r w:rsidRPr="001C3154">
              <w:t>53,00000</w:t>
            </w:r>
          </w:p>
        </w:tc>
      </w:tr>
    </w:tbl>
    <w:p w:rsidR="00CF7A32" w:rsidRPr="001C3154" w:rsidRDefault="00CF7A32">
      <w:pPr>
        <w:ind w:firstLine="567"/>
        <w:jc w:val="both"/>
      </w:pPr>
    </w:p>
    <w:p w:rsidR="00735809" w:rsidRPr="001C3154" w:rsidRDefault="005A4887" w:rsidP="007C273D">
      <w:pPr>
        <w:tabs>
          <w:tab w:val="left" w:pos="567"/>
        </w:tabs>
        <w:ind w:firstLine="567"/>
        <w:jc w:val="both"/>
      </w:pPr>
      <w:r w:rsidRPr="001C3154">
        <w:t>В рамках данной программы Администрации городского округа Ло</w:t>
      </w:r>
      <w:r w:rsidR="00EE240D" w:rsidRPr="001C3154">
        <w:t>бня предусмотрены расходы</w:t>
      </w:r>
      <w:r w:rsidR="0097557A" w:rsidRPr="001C3154">
        <w:t xml:space="preserve"> </w:t>
      </w:r>
      <w:r w:rsidR="00EE240D" w:rsidRPr="001C3154">
        <w:t>в 2026</w:t>
      </w:r>
      <w:r w:rsidR="00735809" w:rsidRPr="001C3154">
        <w:t xml:space="preserve">-2028 годах </w:t>
      </w:r>
      <w:r w:rsidRPr="001C3154">
        <w:t xml:space="preserve">в сумме </w:t>
      </w:r>
      <w:r w:rsidR="00735809" w:rsidRPr="001C3154">
        <w:t>28 303,00000 тыс. рублей ежегодно, в том числе:</w:t>
      </w:r>
    </w:p>
    <w:p w:rsidR="00CF7A32" w:rsidRPr="001C3154" w:rsidRDefault="005A4887">
      <w:pPr>
        <w:ind w:firstLine="567"/>
        <w:jc w:val="both"/>
      </w:pPr>
      <w:r w:rsidRPr="001C3154">
        <w:t>на иные расходы в области социальной политики в 202</w:t>
      </w:r>
      <w:r w:rsidR="00EE240D" w:rsidRPr="001C3154">
        <w:t>6</w:t>
      </w:r>
      <w:r w:rsidRPr="001C3154">
        <w:t>-202</w:t>
      </w:r>
      <w:r w:rsidR="00EE240D" w:rsidRPr="001C3154">
        <w:t>8</w:t>
      </w:r>
      <w:r w:rsidR="000D677A" w:rsidRPr="001C3154">
        <w:t xml:space="preserve"> годах - </w:t>
      </w:r>
      <w:r w:rsidR="000D677A" w:rsidRPr="001C3154">
        <w:br/>
        <w:t>5</w:t>
      </w:r>
      <w:r w:rsidRPr="001C3154">
        <w:t xml:space="preserve"> 715,00000 тыс. рублей ежегодно;</w:t>
      </w:r>
    </w:p>
    <w:p w:rsidR="000D677A" w:rsidRPr="001C3154" w:rsidRDefault="005A4887">
      <w:pPr>
        <w:ind w:firstLine="567"/>
        <w:jc w:val="both"/>
      </w:pPr>
      <w:r w:rsidRPr="001C3154">
        <w:t xml:space="preserve">на оказание мер социальной поддержки и социальной помощи гражданам </w:t>
      </w:r>
      <w:r w:rsidRPr="001C3154">
        <w:br/>
        <w:t>в 202</w:t>
      </w:r>
      <w:r w:rsidR="00EE240D" w:rsidRPr="001C3154">
        <w:t>6</w:t>
      </w:r>
      <w:r w:rsidR="000D677A" w:rsidRPr="001C3154">
        <w:t>-2028 годах  - 12 015,00000</w:t>
      </w:r>
      <w:r w:rsidRPr="001C3154">
        <w:t xml:space="preserve"> тыс. рублей</w:t>
      </w:r>
      <w:r w:rsidR="00207DD0" w:rsidRPr="001C3154">
        <w:t xml:space="preserve"> ежегодно</w:t>
      </w:r>
      <w:r w:rsidR="000D677A" w:rsidRPr="001C3154">
        <w:t>;</w:t>
      </w:r>
    </w:p>
    <w:p w:rsidR="00CF7A32" w:rsidRPr="001C3154" w:rsidRDefault="005A4887">
      <w:pPr>
        <w:ind w:firstLine="567"/>
        <w:jc w:val="both"/>
        <w:rPr>
          <w:color w:val="000000"/>
        </w:rPr>
      </w:pPr>
      <w:r w:rsidRPr="001C3154">
        <w:t>на п</w:t>
      </w:r>
      <w:r w:rsidRPr="001C3154">
        <w:rPr>
          <w:color w:val="000000"/>
        </w:rPr>
        <w:t xml:space="preserve">редоставление доплаты за выслугу лет к трудовой пенсии муниципальным служащим </w:t>
      </w:r>
      <w:r w:rsidRPr="001C3154">
        <w:rPr>
          <w:color w:val="000000"/>
        </w:rPr>
        <w:br/>
        <w:t>за счет средств местного бюджета в 202</w:t>
      </w:r>
      <w:r w:rsidR="00EE240D" w:rsidRPr="001C3154">
        <w:rPr>
          <w:color w:val="000000"/>
        </w:rPr>
        <w:t>6</w:t>
      </w:r>
      <w:r w:rsidRPr="001C3154">
        <w:rPr>
          <w:color w:val="000000"/>
        </w:rPr>
        <w:t>-202</w:t>
      </w:r>
      <w:r w:rsidR="00EE240D" w:rsidRPr="001C3154">
        <w:rPr>
          <w:color w:val="000000"/>
        </w:rPr>
        <w:t>8</w:t>
      </w:r>
      <w:r w:rsidRPr="001C3154">
        <w:rPr>
          <w:color w:val="000000"/>
        </w:rPr>
        <w:t xml:space="preserve"> годах – 10</w:t>
      </w:r>
      <w:r w:rsidR="001653A8" w:rsidRPr="001C3154">
        <w:rPr>
          <w:color w:val="000000"/>
        </w:rPr>
        <w:t> 520,000</w:t>
      </w:r>
      <w:r w:rsidRPr="001C3154">
        <w:rPr>
          <w:color w:val="000000"/>
        </w:rPr>
        <w:t>00 тыс. рублей ежегодно;</w:t>
      </w:r>
    </w:p>
    <w:p w:rsidR="00CF7A32" w:rsidRPr="001C3154" w:rsidRDefault="005A4887">
      <w:pPr>
        <w:tabs>
          <w:tab w:val="left" w:pos="567"/>
        </w:tabs>
        <w:ind w:firstLine="567"/>
        <w:jc w:val="both"/>
      </w:pPr>
      <w:r w:rsidRPr="001C3154">
        <w:t xml:space="preserve">на обеспечение переданных государственных полномочий по созданию комиссий </w:t>
      </w:r>
      <w:r w:rsidRPr="001C3154">
        <w:br/>
        <w:t>по делам несовершеннолетних и защите их прав в 202</w:t>
      </w:r>
      <w:r w:rsidR="001653A8" w:rsidRPr="001C3154">
        <w:t>6-2028 годах 53,00000 тыс. руб</w:t>
      </w:r>
      <w:r w:rsidRPr="001C3154">
        <w:t>лей за счет средств бюджета Московской области</w:t>
      </w:r>
      <w:r w:rsidR="00207DD0" w:rsidRPr="001C3154">
        <w:t xml:space="preserve"> ежегодно</w:t>
      </w:r>
      <w:r w:rsidRPr="001C3154">
        <w:t>.</w:t>
      </w:r>
    </w:p>
    <w:p w:rsidR="004455A5" w:rsidRPr="001C3154" w:rsidRDefault="0081615C" w:rsidP="004455A5">
      <w:pPr>
        <w:jc w:val="both"/>
      </w:pPr>
      <w:r w:rsidRPr="001C3154">
        <w:t xml:space="preserve">       </w:t>
      </w:r>
      <w:r w:rsidR="005A4887" w:rsidRPr="001C3154">
        <w:t xml:space="preserve">Также по программе предусмотрены расходы Управлению образования Администрации городского округа Лобня </w:t>
      </w:r>
      <w:r w:rsidR="004455A5" w:rsidRPr="001C3154">
        <w:t xml:space="preserve">в 2026 году – 29 610,00000 тыс. рублей, в 2027-2028 годах – </w:t>
      </w:r>
      <w:r w:rsidR="004455A5" w:rsidRPr="001C3154">
        <w:br/>
        <w:t>29 697,00000 тыс. рублей ежегодно, в том числе:</w:t>
      </w:r>
    </w:p>
    <w:p w:rsidR="004455A5" w:rsidRPr="001C3154" w:rsidRDefault="004455A5" w:rsidP="004455A5">
      <w:pPr>
        <w:jc w:val="both"/>
      </w:pPr>
      <w:r w:rsidRPr="001C3154">
        <w:t xml:space="preserve">          на оказание мер социальной поддержки и социальной помощи гражданам </w:t>
      </w:r>
      <w:r w:rsidRPr="001C3154">
        <w:br/>
        <w:t>в 2026-2028 годах  - 12 000,00000 тыс. рублей ежегодно;</w:t>
      </w:r>
    </w:p>
    <w:p w:rsidR="00CF7A32" w:rsidRPr="001C3154" w:rsidRDefault="005A4887" w:rsidP="004455A5">
      <w:pPr>
        <w:jc w:val="both"/>
      </w:pPr>
      <w:r w:rsidRPr="001C3154">
        <w:t>на мероприятия по организации отдыха детей в каникулярное время в 202</w:t>
      </w:r>
      <w:r w:rsidR="00EE240D" w:rsidRPr="001C3154">
        <w:t>6</w:t>
      </w:r>
      <w:r w:rsidRPr="001C3154">
        <w:t xml:space="preserve"> году – </w:t>
      </w:r>
      <w:r w:rsidR="007C273D">
        <w:br/>
      </w:r>
      <w:r w:rsidRPr="001C3154">
        <w:t>17 </w:t>
      </w:r>
      <w:r w:rsidR="00EE240D" w:rsidRPr="001C3154">
        <w:t>610</w:t>
      </w:r>
      <w:r w:rsidRPr="001C3154">
        <w:t>,00000 тыс. рублей, в 202</w:t>
      </w:r>
      <w:r w:rsidR="00EE240D" w:rsidRPr="001C3154">
        <w:t>7-2028 годах</w:t>
      </w:r>
      <w:r w:rsidRPr="001C3154">
        <w:t xml:space="preserve"> – 1</w:t>
      </w:r>
      <w:r w:rsidR="00EE240D" w:rsidRPr="001C3154">
        <w:t>7 697</w:t>
      </w:r>
      <w:r w:rsidRPr="001C3154">
        <w:t>,0000</w:t>
      </w:r>
      <w:r w:rsidR="00EE240D" w:rsidRPr="001C3154">
        <w:t>0</w:t>
      </w:r>
      <w:r w:rsidRPr="001C3154">
        <w:t xml:space="preserve"> тыс. рублей</w:t>
      </w:r>
      <w:r w:rsidR="00EE240D" w:rsidRPr="001C3154">
        <w:t xml:space="preserve"> ежегодно.</w:t>
      </w:r>
    </w:p>
    <w:p w:rsidR="00CF7A32" w:rsidRPr="001C3154" w:rsidRDefault="00CF7A32">
      <w:pPr>
        <w:ind w:firstLine="567"/>
        <w:jc w:val="both"/>
      </w:pPr>
    </w:p>
    <w:p w:rsidR="00CF7A32" w:rsidRPr="001C3154" w:rsidRDefault="005A4887">
      <w:pPr>
        <w:jc w:val="center"/>
        <w:rPr>
          <w:b/>
        </w:rPr>
      </w:pPr>
      <w:r w:rsidRPr="001C3154">
        <w:rPr>
          <w:b/>
        </w:rPr>
        <w:t>Муниципальная программа «Спорт»</w:t>
      </w:r>
    </w:p>
    <w:p w:rsidR="00CF7A32" w:rsidRPr="001C3154" w:rsidRDefault="00CF7A32">
      <w:pPr>
        <w:ind w:firstLine="567"/>
        <w:jc w:val="center"/>
      </w:pPr>
    </w:p>
    <w:p w:rsidR="00CF7A32" w:rsidRDefault="005A4887">
      <w:pPr>
        <w:ind w:firstLine="567"/>
        <w:jc w:val="both"/>
      </w:pPr>
      <w:r w:rsidRPr="001C3154">
        <w:t>На реализацию муниципальной программы предусматриваются средства:</w:t>
      </w:r>
    </w:p>
    <w:p w:rsidR="0018643D" w:rsidRPr="001C3154" w:rsidRDefault="0018643D">
      <w:pPr>
        <w:ind w:firstLine="567"/>
        <w:jc w:val="both"/>
      </w:pPr>
    </w:p>
    <w:p w:rsidR="00EE3C5B" w:rsidRDefault="00EE3C5B">
      <w:pPr>
        <w:ind w:firstLine="567"/>
        <w:jc w:val="both"/>
      </w:pPr>
    </w:p>
    <w:p w:rsidR="00CF7A32" w:rsidRPr="001C3154" w:rsidRDefault="005A4887">
      <w:pPr>
        <w:ind w:firstLine="567"/>
        <w:jc w:val="both"/>
      </w:pPr>
      <w:r w:rsidRPr="001C3154">
        <w:lastRenderedPageBreak/>
        <w:t>- в 202</w:t>
      </w:r>
      <w:r w:rsidR="00EE240D" w:rsidRPr="001C3154">
        <w:t>6</w:t>
      </w:r>
      <w:r w:rsidRPr="001C3154">
        <w:t xml:space="preserve"> году</w:t>
      </w:r>
      <w:r w:rsidR="00FF52BE" w:rsidRPr="001C3154">
        <w:t xml:space="preserve"> - в сумме 307 180,17000</w:t>
      </w:r>
      <w:r w:rsidRPr="001C3154">
        <w:t xml:space="preserve"> тыс. рублей;</w:t>
      </w:r>
    </w:p>
    <w:p w:rsidR="00CF7A32" w:rsidRPr="001C3154" w:rsidRDefault="005A4887">
      <w:pPr>
        <w:ind w:firstLine="567"/>
        <w:jc w:val="both"/>
      </w:pPr>
      <w:r w:rsidRPr="001C3154">
        <w:t>- в 202</w:t>
      </w:r>
      <w:r w:rsidR="00EE240D" w:rsidRPr="001C3154">
        <w:t>7</w:t>
      </w:r>
      <w:r w:rsidRPr="001C3154">
        <w:t xml:space="preserve"> году</w:t>
      </w:r>
      <w:r w:rsidR="00FF52BE" w:rsidRPr="001C3154">
        <w:t xml:space="preserve"> - в сумме 268 140,42000</w:t>
      </w:r>
      <w:r w:rsidRPr="001C3154">
        <w:t xml:space="preserve"> тыс. рублей;</w:t>
      </w:r>
    </w:p>
    <w:p w:rsidR="00CF7A32" w:rsidRPr="001C3154" w:rsidRDefault="005A4887">
      <w:pPr>
        <w:ind w:firstLine="567"/>
        <w:jc w:val="both"/>
      </w:pPr>
      <w:r w:rsidRPr="001C3154">
        <w:t>- в 202</w:t>
      </w:r>
      <w:r w:rsidR="00EE240D" w:rsidRPr="001C3154">
        <w:t>8</w:t>
      </w:r>
      <w:r w:rsidRPr="001C3154">
        <w:t xml:space="preserve"> году</w:t>
      </w:r>
      <w:r w:rsidR="00FF52BE" w:rsidRPr="001C3154">
        <w:t xml:space="preserve"> - в сумме 249 856,77000</w:t>
      </w:r>
      <w:r w:rsidRPr="001C3154">
        <w:t xml:space="preserve"> тыс. рублей.</w:t>
      </w:r>
    </w:p>
    <w:p w:rsidR="00CF7A32" w:rsidRPr="001C3154" w:rsidRDefault="00CF7A32">
      <w:pPr>
        <w:ind w:firstLine="567"/>
        <w:jc w:val="both"/>
      </w:pPr>
    </w:p>
    <w:p w:rsidR="00CF7A32" w:rsidRDefault="005A4887">
      <w:pPr>
        <w:ind w:firstLine="567"/>
        <w:jc w:val="both"/>
      </w:pPr>
      <w:r w:rsidRPr="001C3154">
        <w:t xml:space="preserve">Муниципальная программа </w:t>
      </w:r>
      <w:r w:rsidRPr="001C3154">
        <w:rPr>
          <w:b/>
        </w:rPr>
        <w:t>«</w:t>
      </w:r>
      <w:r w:rsidRPr="001C3154">
        <w:t>Спорт» включает в себя 3 подпрограммы, финансовое обеспечение которых отражается по следующим разделам (подразделам) расходов бюджета:</w:t>
      </w:r>
    </w:p>
    <w:p w:rsidR="007C273D" w:rsidRPr="001C3154" w:rsidRDefault="007C273D">
      <w:pPr>
        <w:ind w:firstLine="567"/>
        <w:jc w:val="both"/>
      </w:pPr>
    </w:p>
    <w:p w:rsidR="00CF7A32" w:rsidRPr="007C273D" w:rsidRDefault="005A4887">
      <w:pPr>
        <w:ind w:firstLine="567"/>
        <w:jc w:val="right"/>
        <w:rPr>
          <w:sz w:val="20"/>
          <w:szCs w:val="20"/>
        </w:rPr>
      </w:pPr>
      <w:r w:rsidRPr="007C273D">
        <w:rPr>
          <w:sz w:val="20"/>
          <w:szCs w:val="20"/>
        </w:rP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49"/>
        <w:gridCol w:w="3546"/>
        <w:gridCol w:w="1701"/>
        <w:gridCol w:w="1701"/>
        <w:gridCol w:w="1842"/>
      </w:tblGrid>
      <w:tr w:rsidR="00CF7A32" w:rsidRPr="001C3154">
        <w:trPr>
          <w:cantSplit/>
        </w:trPr>
        <w:tc>
          <w:tcPr>
            <w:tcW w:w="1416" w:type="dxa"/>
            <w:gridSpan w:val="2"/>
          </w:tcPr>
          <w:p w:rsidR="00CF7A32" w:rsidRPr="001C3154" w:rsidRDefault="005A4887">
            <w:pPr>
              <w:jc w:val="center"/>
            </w:pPr>
            <w:r w:rsidRPr="001C3154">
              <w:t>Номер подраздела</w:t>
            </w:r>
          </w:p>
        </w:tc>
        <w:tc>
          <w:tcPr>
            <w:tcW w:w="3546" w:type="dxa"/>
          </w:tcPr>
          <w:p w:rsidR="00CF7A32" w:rsidRPr="001C3154" w:rsidRDefault="005A4887">
            <w:pPr>
              <w:jc w:val="center"/>
            </w:pPr>
            <w:r w:rsidRPr="001C3154">
              <w:t>Подразделы классификации расходов бюджета</w:t>
            </w:r>
          </w:p>
        </w:tc>
        <w:tc>
          <w:tcPr>
            <w:tcW w:w="1701" w:type="dxa"/>
            <w:vAlign w:val="center"/>
          </w:tcPr>
          <w:p w:rsidR="00CF7A32" w:rsidRPr="001C3154" w:rsidRDefault="005A4887" w:rsidP="00EE240D">
            <w:pPr>
              <w:jc w:val="center"/>
            </w:pPr>
            <w:r w:rsidRPr="001C3154">
              <w:t>202</w:t>
            </w:r>
            <w:r w:rsidR="00EE240D" w:rsidRPr="001C3154">
              <w:t>6</w:t>
            </w:r>
            <w:r w:rsidRPr="001C3154">
              <w:t xml:space="preserve"> год</w:t>
            </w:r>
          </w:p>
        </w:tc>
        <w:tc>
          <w:tcPr>
            <w:tcW w:w="1701" w:type="dxa"/>
            <w:vAlign w:val="center"/>
          </w:tcPr>
          <w:p w:rsidR="00CF7A32" w:rsidRPr="001C3154" w:rsidRDefault="005A4887" w:rsidP="00EE240D">
            <w:pPr>
              <w:jc w:val="center"/>
            </w:pPr>
            <w:r w:rsidRPr="001C3154">
              <w:t>202</w:t>
            </w:r>
            <w:r w:rsidR="00EE240D" w:rsidRPr="001C3154">
              <w:t>7</w:t>
            </w:r>
            <w:r w:rsidRPr="001C3154">
              <w:t xml:space="preserve"> год</w:t>
            </w:r>
          </w:p>
        </w:tc>
        <w:tc>
          <w:tcPr>
            <w:tcW w:w="1842" w:type="dxa"/>
            <w:vAlign w:val="center"/>
          </w:tcPr>
          <w:p w:rsidR="00CF7A32" w:rsidRPr="001C3154" w:rsidRDefault="005A4887" w:rsidP="00EE240D">
            <w:pPr>
              <w:jc w:val="center"/>
            </w:pPr>
            <w:r w:rsidRPr="001C3154">
              <w:t>202</w:t>
            </w:r>
            <w:r w:rsidR="00EE240D" w:rsidRPr="001C3154">
              <w:t>8</w:t>
            </w:r>
            <w:r w:rsidRPr="001C3154">
              <w:t xml:space="preserve"> год</w:t>
            </w:r>
          </w:p>
        </w:tc>
      </w:tr>
      <w:tr w:rsidR="00CF7A32" w:rsidRPr="001C3154">
        <w:trPr>
          <w:cantSplit/>
        </w:trPr>
        <w:tc>
          <w:tcPr>
            <w:tcW w:w="10206" w:type="dxa"/>
            <w:gridSpan w:val="6"/>
          </w:tcPr>
          <w:p w:rsidR="00CF7A32" w:rsidRPr="001C3154" w:rsidRDefault="005A4887">
            <w:pPr>
              <w:jc w:val="center"/>
            </w:pPr>
            <w:r w:rsidRPr="001C3154">
              <w:t>Подпрограмма «Развитие физической культуры и спорта»</w:t>
            </w:r>
          </w:p>
        </w:tc>
      </w:tr>
      <w:tr w:rsidR="00CF7A32" w:rsidRPr="001C3154">
        <w:trPr>
          <w:cantSplit/>
        </w:trPr>
        <w:tc>
          <w:tcPr>
            <w:tcW w:w="1416" w:type="dxa"/>
            <w:gridSpan w:val="2"/>
          </w:tcPr>
          <w:p w:rsidR="00CF7A32" w:rsidRPr="001C3154" w:rsidRDefault="005A4887">
            <w:pPr>
              <w:jc w:val="center"/>
            </w:pPr>
            <w:r w:rsidRPr="001C3154">
              <w:t>1101</w:t>
            </w:r>
          </w:p>
        </w:tc>
        <w:tc>
          <w:tcPr>
            <w:tcW w:w="3546" w:type="dxa"/>
          </w:tcPr>
          <w:p w:rsidR="00CF7A32" w:rsidRPr="001C3154" w:rsidRDefault="005A4887">
            <w:pPr>
              <w:jc w:val="both"/>
            </w:pPr>
            <w:r w:rsidRPr="001C3154">
              <w:t>«Физическая культура»</w:t>
            </w:r>
          </w:p>
        </w:tc>
        <w:tc>
          <w:tcPr>
            <w:tcW w:w="1701" w:type="dxa"/>
          </w:tcPr>
          <w:p w:rsidR="00CF7A32" w:rsidRPr="001C3154" w:rsidRDefault="000D677A">
            <w:pPr>
              <w:jc w:val="center"/>
            </w:pPr>
            <w:r w:rsidRPr="001C3154">
              <w:t>183 806,40000</w:t>
            </w:r>
          </w:p>
        </w:tc>
        <w:tc>
          <w:tcPr>
            <w:tcW w:w="1701" w:type="dxa"/>
          </w:tcPr>
          <w:p w:rsidR="00CF7A32" w:rsidRPr="001C3154" w:rsidRDefault="000D677A">
            <w:pPr>
              <w:jc w:val="center"/>
            </w:pPr>
            <w:r w:rsidRPr="001C3154">
              <w:t>131 573,50000</w:t>
            </w:r>
          </w:p>
        </w:tc>
        <w:tc>
          <w:tcPr>
            <w:tcW w:w="1842" w:type="dxa"/>
          </w:tcPr>
          <w:p w:rsidR="00CF7A32" w:rsidRPr="001C3154" w:rsidRDefault="000D677A">
            <w:pPr>
              <w:jc w:val="center"/>
            </w:pPr>
            <w:r w:rsidRPr="001C3154">
              <w:t>131 245,00000</w:t>
            </w:r>
          </w:p>
        </w:tc>
      </w:tr>
      <w:tr w:rsidR="00CF7A32" w:rsidRPr="001C3154">
        <w:trPr>
          <w:cantSplit/>
        </w:trPr>
        <w:tc>
          <w:tcPr>
            <w:tcW w:w="1416" w:type="dxa"/>
            <w:gridSpan w:val="2"/>
          </w:tcPr>
          <w:p w:rsidR="00CF7A32" w:rsidRPr="001C3154" w:rsidRDefault="005A4887">
            <w:pPr>
              <w:jc w:val="center"/>
            </w:pPr>
            <w:r w:rsidRPr="001C3154">
              <w:t>1102</w:t>
            </w:r>
          </w:p>
        </w:tc>
        <w:tc>
          <w:tcPr>
            <w:tcW w:w="3546" w:type="dxa"/>
          </w:tcPr>
          <w:p w:rsidR="00CF7A32" w:rsidRPr="001C3154" w:rsidRDefault="005A4887">
            <w:pPr>
              <w:jc w:val="both"/>
            </w:pPr>
            <w:r w:rsidRPr="001C3154">
              <w:t>«Массовый спорт»</w:t>
            </w:r>
          </w:p>
        </w:tc>
        <w:tc>
          <w:tcPr>
            <w:tcW w:w="1701" w:type="dxa"/>
          </w:tcPr>
          <w:p w:rsidR="00CF7A32" w:rsidRPr="001C3154" w:rsidRDefault="000D677A">
            <w:pPr>
              <w:jc w:val="center"/>
            </w:pPr>
            <w:r w:rsidRPr="001C3154">
              <w:t>16 454,00000</w:t>
            </w:r>
          </w:p>
        </w:tc>
        <w:tc>
          <w:tcPr>
            <w:tcW w:w="1701" w:type="dxa"/>
          </w:tcPr>
          <w:p w:rsidR="00CF7A32" w:rsidRPr="001C3154" w:rsidRDefault="000D677A">
            <w:pPr>
              <w:jc w:val="center"/>
            </w:pPr>
            <w:r w:rsidRPr="001C3154">
              <w:t>28 591,15000</w:t>
            </w:r>
          </w:p>
        </w:tc>
        <w:tc>
          <w:tcPr>
            <w:tcW w:w="1842" w:type="dxa"/>
          </w:tcPr>
          <w:p w:rsidR="00CF7A32" w:rsidRPr="001C3154" w:rsidRDefault="000D677A">
            <w:pPr>
              <w:jc w:val="center"/>
            </w:pPr>
            <w:r w:rsidRPr="001C3154">
              <w:t>9 653,00000</w:t>
            </w:r>
          </w:p>
        </w:tc>
      </w:tr>
      <w:tr w:rsidR="00CF7A32" w:rsidRPr="001C3154">
        <w:trPr>
          <w:cantSplit/>
        </w:trPr>
        <w:tc>
          <w:tcPr>
            <w:tcW w:w="10206" w:type="dxa"/>
            <w:gridSpan w:val="6"/>
          </w:tcPr>
          <w:p w:rsidR="00CF7A32" w:rsidRPr="001C3154" w:rsidRDefault="005A4887">
            <w:pPr>
              <w:jc w:val="center"/>
            </w:pPr>
            <w:r w:rsidRPr="001C3154">
              <w:t>Подпрограмма «Подготовка спортивного резерва»</w:t>
            </w:r>
          </w:p>
        </w:tc>
      </w:tr>
      <w:tr w:rsidR="00CF7A32" w:rsidRPr="001C3154">
        <w:trPr>
          <w:cantSplit/>
        </w:trPr>
        <w:tc>
          <w:tcPr>
            <w:tcW w:w="1367" w:type="dxa"/>
          </w:tcPr>
          <w:p w:rsidR="00CF7A32" w:rsidRPr="001C3154" w:rsidRDefault="005A4887">
            <w:pPr>
              <w:jc w:val="center"/>
            </w:pPr>
            <w:r w:rsidRPr="001C3154">
              <w:t>1101</w:t>
            </w:r>
          </w:p>
        </w:tc>
        <w:tc>
          <w:tcPr>
            <w:tcW w:w="3595" w:type="dxa"/>
            <w:gridSpan w:val="2"/>
          </w:tcPr>
          <w:p w:rsidR="00CF7A32" w:rsidRPr="001C3154" w:rsidRDefault="005A4887">
            <w:pPr>
              <w:jc w:val="both"/>
            </w:pPr>
            <w:r w:rsidRPr="001C3154">
              <w:t>«Физическая культура»</w:t>
            </w:r>
          </w:p>
        </w:tc>
        <w:tc>
          <w:tcPr>
            <w:tcW w:w="1701" w:type="dxa"/>
          </w:tcPr>
          <w:p w:rsidR="00CF7A32" w:rsidRPr="001C3154" w:rsidRDefault="00545F8F">
            <w:pPr>
              <w:jc w:val="center"/>
            </w:pPr>
            <w:r w:rsidRPr="001C3154">
              <w:t>95 817,00000</w:t>
            </w:r>
          </w:p>
        </w:tc>
        <w:tc>
          <w:tcPr>
            <w:tcW w:w="1701" w:type="dxa"/>
          </w:tcPr>
          <w:p w:rsidR="00CF7A32" w:rsidRPr="001C3154" w:rsidRDefault="00545F8F">
            <w:pPr>
              <w:jc w:val="center"/>
            </w:pPr>
            <w:r w:rsidRPr="001C3154">
              <w:t>96 873,00000</w:t>
            </w:r>
          </w:p>
        </w:tc>
        <w:tc>
          <w:tcPr>
            <w:tcW w:w="1842" w:type="dxa"/>
          </w:tcPr>
          <w:p w:rsidR="00CF7A32" w:rsidRPr="001C3154" w:rsidRDefault="00545F8F">
            <w:pPr>
              <w:jc w:val="center"/>
            </w:pPr>
            <w:r w:rsidRPr="001C3154">
              <w:t>97 856,00000</w:t>
            </w:r>
          </w:p>
        </w:tc>
      </w:tr>
      <w:tr w:rsidR="00CF7A32" w:rsidRPr="001C3154">
        <w:trPr>
          <w:cantSplit/>
        </w:trPr>
        <w:tc>
          <w:tcPr>
            <w:tcW w:w="10206" w:type="dxa"/>
            <w:gridSpan w:val="6"/>
          </w:tcPr>
          <w:p w:rsidR="00CF7A32" w:rsidRPr="001C3154" w:rsidRDefault="005A4887">
            <w:pPr>
              <w:jc w:val="center"/>
            </w:pPr>
            <w:r w:rsidRPr="001C3154">
              <w:t>«Обеспечивающая подпрограмма»</w:t>
            </w:r>
          </w:p>
        </w:tc>
      </w:tr>
      <w:tr w:rsidR="00CF7A32" w:rsidRPr="001C3154">
        <w:trPr>
          <w:cantSplit/>
        </w:trPr>
        <w:tc>
          <w:tcPr>
            <w:tcW w:w="1416" w:type="dxa"/>
            <w:gridSpan w:val="2"/>
          </w:tcPr>
          <w:p w:rsidR="00CF7A32" w:rsidRPr="001C3154" w:rsidRDefault="005A4887">
            <w:pPr>
              <w:jc w:val="center"/>
            </w:pPr>
            <w:r w:rsidRPr="001C3154">
              <w:t>1105</w:t>
            </w:r>
          </w:p>
        </w:tc>
        <w:tc>
          <w:tcPr>
            <w:tcW w:w="3546" w:type="dxa"/>
          </w:tcPr>
          <w:p w:rsidR="00CF7A32" w:rsidRPr="001C3154" w:rsidRDefault="005A4887">
            <w:r w:rsidRPr="001C3154">
              <w:t>«Другие вопросы в области физической культуры и спорта»</w:t>
            </w:r>
          </w:p>
        </w:tc>
        <w:tc>
          <w:tcPr>
            <w:tcW w:w="1701" w:type="dxa"/>
          </w:tcPr>
          <w:p w:rsidR="00CF7A32" w:rsidRPr="001C3154" w:rsidRDefault="00FF52BE">
            <w:pPr>
              <w:jc w:val="center"/>
            </w:pPr>
            <w:r w:rsidRPr="001C3154">
              <w:t>11 102,77000</w:t>
            </w:r>
          </w:p>
        </w:tc>
        <w:tc>
          <w:tcPr>
            <w:tcW w:w="1701" w:type="dxa"/>
          </w:tcPr>
          <w:p w:rsidR="00CF7A32" w:rsidRPr="001C3154" w:rsidRDefault="00FF52BE">
            <w:pPr>
              <w:jc w:val="center"/>
            </w:pPr>
            <w:r w:rsidRPr="001C3154">
              <w:t>11 102,77000</w:t>
            </w:r>
          </w:p>
        </w:tc>
        <w:tc>
          <w:tcPr>
            <w:tcW w:w="1842" w:type="dxa"/>
          </w:tcPr>
          <w:p w:rsidR="00CF7A32" w:rsidRPr="001C3154" w:rsidRDefault="00FF52BE">
            <w:pPr>
              <w:jc w:val="center"/>
            </w:pPr>
            <w:r w:rsidRPr="001C3154">
              <w:t>11 102,77000</w:t>
            </w:r>
          </w:p>
        </w:tc>
      </w:tr>
    </w:tbl>
    <w:p w:rsidR="00CF7A32" w:rsidRPr="001C3154" w:rsidRDefault="00CF7A32">
      <w:pPr>
        <w:ind w:firstLine="567"/>
        <w:jc w:val="both"/>
      </w:pPr>
    </w:p>
    <w:p w:rsidR="00CF7A32" w:rsidRPr="001C3154" w:rsidRDefault="005A4887" w:rsidP="007C273D">
      <w:pPr>
        <w:tabs>
          <w:tab w:val="left" w:pos="567"/>
        </w:tabs>
        <w:ind w:firstLine="567"/>
        <w:jc w:val="both"/>
      </w:pPr>
      <w:r w:rsidRPr="001C3154">
        <w:t xml:space="preserve">В рамках данной программы Комитету по физической культуре, спорту и работе </w:t>
      </w:r>
      <w:r w:rsidRPr="001C3154">
        <w:br/>
        <w:t xml:space="preserve">с молодежью Администрации </w:t>
      </w:r>
      <w:r w:rsidRPr="001C3154">
        <w:rPr>
          <w:color w:val="000000"/>
        </w:rPr>
        <w:t>города Лобня</w:t>
      </w:r>
      <w:r w:rsidRPr="001C3154">
        <w:t xml:space="preserve"> предусмотрены расходы в 202</w:t>
      </w:r>
      <w:r w:rsidR="00EE240D" w:rsidRPr="001C3154">
        <w:t>6</w:t>
      </w:r>
      <w:r w:rsidRPr="001C3154">
        <w:t xml:space="preserve"> году в сумме </w:t>
      </w:r>
      <w:r w:rsidR="00735809" w:rsidRPr="001C3154">
        <w:t>299 984,17000</w:t>
      </w:r>
      <w:r w:rsidRPr="001C3154">
        <w:t xml:space="preserve"> тыс. рублей, в 202</w:t>
      </w:r>
      <w:r w:rsidR="00EE240D" w:rsidRPr="001C3154">
        <w:t>7</w:t>
      </w:r>
      <w:r w:rsidRPr="001C3154">
        <w:t xml:space="preserve"> году – </w:t>
      </w:r>
      <w:r w:rsidR="00735809" w:rsidRPr="001C3154">
        <w:t>249 018,27000</w:t>
      </w:r>
      <w:r w:rsidRPr="001C3154">
        <w:t xml:space="preserve"> тыс. рублей, в 202</w:t>
      </w:r>
      <w:r w:rsidR="00EE240D" w:rsidRPr="001C3154">
        <w:t>8</w:t>
      </w:r>
      <w:r w:rsidR="00735809" w:rsidRPr="001C3154">
        <w:t xml:space="preserve"> году – </w:t>
      </w:r>
      <w:r w:rsidR="007C273D">
        <w:br/>
      </w:r>
      <w:r w:rsidR="00735809" w:rsidRPr="001C3154">
        <w:t>249 856,77000</w:t>
      </w:r>
      <w:r w:rsidRPr="001C3154">
        <w:t xml:space="preserve"> тыс. рублей:</w:t>
      </w:r>
    </w:p>
    <w:p w:rsidR="00CF7A32" w:rsidRPr="001C3154" w:rsidRDefault="005A4887">
      <w:pPr>
        <w:ind w:firstLine="567"/>
        <w:jc w:val="both"/>
      </w:pPr>
      <w:r w:rsidRPr="001C3154">
        <w:t xml:space="preserve">на расходы на обеспечение деятельности (оказание услуг) муниципальных учреждений </w:t>
      </w:r>
      <w:r w:rsidRPr="001C3154">
        <w:br/>
        <w:t>в сфере физической культуры и спорта (муниципальное задание) в 202</w:t>
      </w:r>
      <w:r w:rsidR="00EE240D" w:rsidRPr="001C3154">
        <w:t>6</w:t>
      </w:r>
      <w:r w:rsidRPr="001C3154">
        <w:t xml:space="preserve"> году в сумме </w:t>
      </w:r>
      <w:r w:rsidR="00EE240D" w:rsidRPr="001C3154">
        <w:t>146 552,40000</w:t>
      </w:r>
      <w:r w:rsidRPr="001C3154">
        <w:t xml:space="preserve"> тыс. рублей, в 202</w:t>
      </w:r>
      <w:r w:rsidR="00553007" w:rsidRPr="001C3154">
        <w:t>7</w:t>
      </w:r>
      <w:r w:rsidRPr="001C3154">
        <w:t xml:space="preserve"> году – </w:t>
      </w:r>
      <w:r w:rsidR="00EE240D" w:rsidRPr="001C3154">
        <w:t>122 631,0</w:t>
      </w:r>
      <w:r w:rsidRPr="001C3154">
        <w:t>0000 тыс. рублей, в 202</w:t>
      </w:r>
      <w:r w:rsidR="00553007" w:rsidRPr="001C3154">
        <w:t>8</w:t>
      </w:r>
      <w:r w:rsidRPr="001C3154">
        <w:t xml:space="preserve"> году – </w:t>
      </w:r>
      <w:r w:rsidR="007C273D">
        <w:br/>
      </w:r>
      <w:r w:rsidR="00EE240D" w:rsidRPr="001C3154">
        <w:t>124 535,</w:t>
      </w:r>
      <w:r w:rsidRPr="001C3154">
        <w:t>00000 тыс. рублей;</w:t>
      </w:r>
    </w:p>
    <w:p w:rsidR="00553007" w:rsidRPr="001C3154" w:rsidRDefault="00553007">
      <w:pPr>
        <w:ind w:firstLine="567"/>
        <w:jc w:val="both"/>
      </w:pPr>
      <w:r w:rsidRPr="001C3154">
        <w:t xml:space="preserve">на расходы на обеспечение деятельности (оказание услуг) муниципальных учреждений </w:t>
      </w:r>
      <w:r w:rsidRPr="001C3154">
        <w:br/>
        <w:t>в сфере физической культуры и спорта (иные цели) в 2026 году в сумме 24 204,00000 тыс. рублей, в 2027 году – 6 452,00000 тыс. рублей, в 2028 году – 6 710,00000 тыс. рублей;</w:t>
      </w:r>
    </w:p>
    <w:p w:rsidR="00CF7A32" w:rsidRPr="001C3154" w:rsidRDefault="005A4887">
      <w:pPr>
        <w:ind w:firstLine="567"/>
        <w:jc w:val="both"/>
      </w:pPr>
      <w:r w:rsidRPr="001C3154">
        <w:t>на организацию проведения официальных физкультурно-оздоровительных и спортивных мероприятий в 202</w:t>
      </w:r>
      <w:r w:rsidR="00553007" w:rsidRPr="001C3154">
        <w:t>6</w:t>
      </w:r>
      <w:r w:rsidRPr="001C3154">
        <w:t xml:space="preserve"> году в сумме </w:t>
      </w:r>
      <w:r w:rsidR="00553007" w:rsidRPr="001C3154">
        <w:t>9 258,</w:t>
      </w:r>
      <w:r w:rsidRPr="001C3154">
        <w:t>00000 тыс. рублей, в 202</w:t>
      </w:r>
      <w:r w:rsidR="00553007" w:rsidRPr="001C3154">
        <w:t>7 году – 9 469,00000 тыс. рублей, в 2028 году- 9 653,000 тыс. рублей</w:t>
      </w:r>
      <w:r w:rsidRPr="001C3154">
        <w:t>;</w:t>
      </w:r>
    </w:p>
    <w:p w:rsidR="00553007" w:rsidRPr="001C3154" w:rsidRDefault="00553007">
      <w:pPr>
        <w:ind w:firstLine="567"/>
        <w:jc w:val="both"/>
      </w:pPr>
      <w:r w:rsidRPr="001C3154">
        <w:t>на материально-техническое обеспечение объектов физической культуры и спорта, находящихся в муниципальной собственности в 2026 году в сумме 13 050,00000 тыс. рублей,</w:t>
      </w:r>
      <w:r w:rsidR="007C273D">
        <w:br/>
      </w:r>
      <w:r w:rsidRPr="001C3154">
        <w:t xml:space="preserve">в том числе за счет средств бюджета Московской области 9 865,80000 тыс. рублей, в 2027 году </w:t>
      </w:r>
      <w:r w:rsidR="00837EF8" w:rsidRPr="001C3154">
        <w:t xml:space="preserve">                   </w:t>
      </w:r>
      <w:r w:rsidRPr="001C3154">
        <w:t xml:space="preserve">в сумме </w:t>
      </w:r>
      <w:r w:rsidR="004E0593" w:rsidRPr="001C3154">
        <w:t>2 490,50000 тыс. рублей, в том числе за счет средств бюджета Московской области 1 882,81000 тыс. рублей;</w:t>
      </w:r>
    </w:p>
    <w:p w:rsidR="00CF7A32" w:rsidRPr="001C3154" w:rsidRDefault="005A4887">
      <w:pPr>
        <w:ind w:firstLine="567"/>
        <w:jc w:val="both"/>
      </w:pPr>
      <w:r w:rsidRPr="001C3154">
        <w:t xml:space="preserve">на расходы на обеспечение деятельности (оказание услуг) муниципальных учреждений </w:t>
      </w:r>
      <w:r w:rsidRPr="001C3154">
        <w:br/>
        <w:t xml:space="preserve">по подготовке сборных команд и спортивного резерва (муниципальное задание) </w:t>
      </w:r>
      <w:r w:rsidRPr="001C3154">
        <w:br/>
        <w:t>в 202</w:t>
      </w:r>
      <w:r w:rsidR="00553007" w:rsidRPr="001C3154">
        <w:t>6</w:t>
      </w:r>
      <w:r w:rsidRPr="001C3154">
        <w:t xml:space="preserve"> году в сумме </w:t>
      </w:r>
      <w:r w:rsidR="00553007" w:rsidRPr="001C3154">
        <w:t>95 817</w:t>
      </w:r>
      <w:r w:rsidRPr="001C3154">
        <w:t>,0000</w:t>
      </w:r>
      <w:r w:rsidR="00553007" w:rsidRPr="001C3154">
        <w:t>0</w:t>
      </w:r>
      <w:r w:rsidRPr="001C3154">
        <w:t xml:space="preserve"> тыс. рублей, в 202</w:t>
      </w:r>
      <w:r w:rsidR="00553007" w:rsidRPr="001C3154">
        <w:t>7</w:t>
      </w:r>
      <w:r w:rsidRPr="001C3154">
        <w:t xml:space="preserve"> году – </w:t>
      </w:r>
      <w:r w:rsidR="00553007" w:rsidRPr="001C3154">
        <w:t>96 873</w:t>
      </w:r>
      <w:r w:rsidRPr="001C3154">
        <w:t>,00000 тыс. рублей,                           в 202</w:t>
      </w:r>
      <w:r w:rsidR="00553007" w:rsidRPr="001C3154">
        <w:t>8</w:t>
      </w:r>
      <w:r w:rsidRPr="001C3154">
        <w:t xml:space="preserve"> году – 9</w:t>
      </w:r>
      <w:r w:rsidR="00553007" w:rsidRPr="001C3154">
        <w:t>7 85</w:t>
      </w:r>
      <w:r w:rsidR="00207DD0" w:rsidRPr="001C3154">
        <w:t>6</w:t>
      </w:r>
      <w:r w:rsidRPr="001C3154">
        <w:t>,00000 тыс. рублей;</w:t>
      </w:r>
    </w:p>
    <w:p w:rsidR="00CF7A32" w:rsidRPr="001C3154" w:rsidRDefault="005A4887">
      <w:pPr>
        <w:ind w:firstLine="567"/>
        <w:jc w:val="both"/>
      </w:pPr>
      <w:r w:rsidRPr="001C3154">
        <w:t>на обеспечение деятельности Комитета по физической культуре, спорту и работе                           с молодежью Администрации города Лобня в 202</w:t>
      </w:r>
      <w:r w:rsidR="00735809" w:rsidRPr="001C3154">
        <w:t>6-2028 годах 11 102,77000</w:t>
      </w:r>
      <w:r w:rsidRPr="001C3154">
        <w:t xml:space="preserve"> тыс. рублей </w:t>
      </w:r>
      <w:r w:rsidRPr="001C3154">
        <w:br/>
        <w:t>ежегодно.</w:t>
      </w:r>
    </w:p>
    <w:p w:rsidR="004E0593" w:rsidRPr="001C3154" w:rsidRDefault="001B1CC9" w:rsidP="007C273D">
      <w:pPr>
        <w:tabs>
          <w:tab w:val="left" w:pos="567"/>
        </w:tabs>
        <w:jc w:val="both"/>
      </w:pPr>
      <w:r w:rsidRPr="001C3154">
        <w:t xml:space="preserve">     </w:t>
      </w:r>
      <w:r w:rsidR="007C273D">
        <w:t xml:space="preserve">    </w:t>
      </w:r>
      <w:r w:rsidR="004E0593" w:rsidRPr="001C3154">
        <w:t xml:space="preserve">Также по программе предусмотрены расходы Администрации городского округа Лобня </w:t>
      </w:r>
      <w:r w:rsidRPr="001C3154">
        <w:t xml:space="preserve">                       </w:t>
      </w:r>
      <w:r w:rsidR="00F81AE6">
        <w:t>в 2026 году в сумме 7 196</w:t>
      </w:r>
      <w:r w:rsidR="004E0593" w:rsidRPr="001C3154">
        <w:t xml:space="preserve">,00000 тыс. рублей на устройство </w:t>
      </w:r>
      <w:r w:rsidR="001772FF" w:rsidRPr="001C3154">
        <w:t xml:space="preserve">универсальных </w:t>
      </w:r>
      <w:r w:rsidR="004E0593" w:rsidRPr="001C3154">
        <w:t>спортивных площадок, в 2027 году -</w:t>
      </w:r>
      <w:r w:rsidRPr="001C3154">
        <w:t xml:space="preserve"> </w:t>
      </w:r>
      <w:r w:rsidR="004E0593" w:rsidRPr="001C3154">
        <w:t xml:space="preserve">19 122,15000 тыс. рублей, в том числе за счет средств бюджета Московской области 14 456,34000 тыс. рублей </w:t>
      </w:r>
      <w:r w:rsidR="001772FF" w:rsidRPr="001C3154">
        <w:t xml:space="preserve">на </w:t>
      </w:r>
      <w:r w:rsidR="004E0593" w:rsidRPr="001C3154">
        <w:t>устройство многофункциональной хоккейной площадки.</w:t>
      </w:r>
    </w:p>
    <w:p w:rsidR="00CF7A32" w:rsidRDefault="00CF7A32">
      <w:pPr>
        <w:jc w:val="center"/>
        <w:rPr>
          <w:b/>
        </w:rPr>
      </w:pPr>
    </w:p>
    <w:p w:rsidR="007C273D" w:rsidRDefault="007C273D">
      <w:pPr>
        <w:jc w:val="center"/>
        <w:rPr>
          <w:b/>
        </w:rPr>
      </w:pPr>
    </w:p>
    <w:p w:rsidR="007C273D" w:rsidRDefault="007C273D">
      <w:pPr>
        <w:jc w:val="center"/>
        <w:rPr>
          <w:b/>
        </w:rPr>
      </w:pPr>
    </w:p>
    <w:p w:rsidR="007C273D" w:rsidRDefault="007C273D">
      <w:pPr>
        <w:jc w:val="center"/>
        <w:rPr>
          <w:b/>
        </w:rPr>
      </w:pPr>
    </w:p>
    <w:p w:rsidR="007C273D" w:rsidRPr="001C3154" w:rsidRDefault="007C273D">
      <w:pPr>
        <w:jc w:val="center"/>
        <w:rPr>
          <w:b/>
        </w:rPr>
      </w:pPr>
    </w:p>
    <w:p w:rsidR="00CF7A32" w:rsidRPr="001C3154" w:rsidRDefault="00CF7A32">
      <w:pPr>
        <w:jc w:val="center"/>
        <w:rPr>
          <w:b/>
        </w:rPr>
      </w:pPr>
    </w:p>
    <w:p w:rsidR="00CF7A32" w:rsidRPr="001C3154" w:rsidRDefault="005A4887">
      <w:pPr>
        <w:jc w:val="center"/>
        <w:rPr>
          <w:b/>
        </w:rPr>
      </w:pPr>
      <w:r w:rsidRPr="001C3154">
        <w:rPr>
          <w:b/>
        </w:rPr>
        <w:t>Муниципальная программа «Развитие сельского хозяйства»</w:t>
      </w:r>
    </w:p>
    <w:p w:rsidR="00CF7A32" w:rsidRPr="001C3154" w:rsidRDefault="00CF7A32">
      <w:pPr>
        <w:jc w:val="center"/>
      </w:pPr>
    </w:p>
    <w:p w:rsidR="00CF7A32" w:rsidRDefault="005A4887" w:rsidP="007C273D">
      <w:pPr>
        <w:tabs>
          <w:tab w:val="left" w:pos="567"/>
        </w:tabs>
        <w:ind w:firstLine="567"/>
        <w:jc w:val="both"/>
      </w:pPr>
      <w:r w:rsidRPr="001C3154">
        <w:t>На реализацию муниципальной программы предусматриваются средства:</w:t>
      </w:r>
    </w:p>
    <w:p w:rsidR="0018643D" w:rsidRPr="001C3154" w:rsidRDefault="0018643D" w:rsidP="007C273D">
      <w:pPr>
        <w:tabs>
          <w:tab w:val="left" w:pos="567"/>
        </w:tabs>
        <w:ind w:firstLine="567"/>
        <w:jc w:val="both"/>
      </w:pPr>
    </w:p>
    <w:p w:rsidR="00CF7A32" w:rsidRPr="001C3154" w:rsidRDefault="005A4887">
      <w:pPr>
        <w:ind w:firstLine="567"/>
        <w:jc w:val="both"/>
      </w:pPr>
      <w:r w:rsidRPr="001C3154">
        <w:t>- в 202</w:t>
      </w:r>
      <w:r w:rsidR="004E0593" w:rsidRPr="001C3154">
        <w:t>6</w:t>
      </w:r>
      <w:r w:rsidRPr="001C3154">
        <w:t xml:space="preserve"> году - в сумме 1 </w:t>
      </w:r>
      <w:r w:rsidR="004E0593" w:rsidRPr="001C3154">
        <w:t>309</w:t>
      </w:r>
      <w:r w:rsidRPr="001C3154">
        <w:t>,00000 тыс. рублей;</w:t>
      </w:r>
    </w:p>
    <w:p w:rsidR="00CF7A32" w:rsidRPr="001C3154" w:rsidRDefault="005A4887">
      <w:pPr>
        <w:ind w:firstLine="567"/>
        <w:jc w:val="both"/>
      </w:pPr>
      <w:r w:rsidRPr="001C3154">
        <w:t>- в 202</w:t>
      </w:r>
      <w:r w:rsidR="004E0593" w:rsidRPr="001C3154">
        <w:t>7</w:t>
      </w:r>
      <w:r w:rsidRPr="001C3154">
        <w:t xml:space="preserve"> году - в сумме 1</w:t>
      </w:r>
      <w:r w:rsidR="004E0593" w:rsidRPr="001C3154">
        <w:t xml:space="preserve"> 322</w:t>
      </w:r>
      <w:r w:rsidRPr="001C3154">
        <w:t>,00000 тыс. рублей;</w:t>
      </w:r>
    </w:p>
    <w:p w:rsidR="00CF7A32" w:rsidRDefault="005A4887">
      <w:pPr>
        <w:ind w:firstLine="567"/>
        <w:jc w:val="both"/>
      </w:pPr>
      <w:r w:rsidRPr="001C3154">
        <w:t>- в 202</w:t>
      </w:r>
      <w:r w:rsidR="004E0593" w:rsidRPr="001C3154">
        <w:t>8</w:t>
      </w:r>
      <w:r w:rsidRPr="001C3154">
        <w:t xml:space="preserve"> году - в сумме 1 </w:t>
      </w:r>
      <w:r w:rsidR="004E0593" w:rsidRPr="001C3154">
        <w:t>335</w:t>
      </w:r>
      <w:r w:rsidRPr="001C3154">
        <w:t>,00000 тыс. рублей.</w:t>
      </w:r>
    </w:p>
    <w:p w:rsidR="0018643D" w:rsidRPr="001C3154" w:rsidRDefault="0018643D">
      <w:pPr>
        <w:ind w:firstLine="567"/>
        <w:jc w:val="both"/>
      </w:pPr>
    </w:p>
    <w:p w:rsidR="00CF7A32" w:rsidRDefault="005A4887">
      <w:pPr>
        <w:ind w:firstLine="567"/>
        <w:jc w:val="both"/>
      </w:pPr>
      <w:r w:rsidRPr="001C3154">
        <w:t xml:space="preserve">Муниципальная программа </w:t>
      </w:r>
      <w:r w:rsidRPr="001C3154">
        <w:rPr>
          <w:b/>
        </w:rPr>
        <w:t>«</w:t>
      </w:r>
      <w:r w:rsidRPr="001C3154">
        <w:t>Развитие сельского хозяйства» включает в себя                                 2 подпрограммы, финансовое обеспечение которой отражается по следующим разделам (подразделам) расходов бюджета:</w:t>
      </w:r>
    </w:p>
    <w:p w:rsidR="00CF7A32" w:rsidRPr="007C273D" w:rsidRDefault="005A4887">
      <w:pPr>
        <w:ind w:firstLine="567"/>
        <w:jc w:val="right"/>
        <w:rPr>
          <w:sz w:val="20"/>
          <w:szCs w:val="20"/>
        </w:rPr>
      </w:pPr>
      <w:r w:rsidRPr="007C273D">
        <w:rPr>
          <w:sz w:val="20"/>
          <w:szCs w:val="20"/>
        </w:rPr>
        <w:t>тыс. рубле</w:t>
      </w:r>
      <w:r w:rsidR="0018643D">
        <w:rPr>
          <w:sz w:val="20"/>
          <w:szCs w:val="20"/>
        </w:rPr>
        <w:t>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111"/>
        <w:gridCol w:w="1559"/>
        <w:gridCol w:w="1417"/>
        <w:gridCol w:w="1701"/>
      </w:tblGrid>
      <w:tr w:rsidR="00CF7A32" w:rsidRPr="001C3154">
        <w:tc>
          <w:tcPr>
            <w:tcW w:w="1418" w:type="dxa"/>
          </w:tcPr>
          <w:p w:rsidR="00CF7A32" w:rsidRPr="001C3154" w:rsidRDefault="005A4887">
            <w:pPr>
              <w:jc w:val="center"/>
            </w:pPr>
            <w:r w:rsidRPr="001C3154">
              <w:t>Номер подраздела</w:t>
            </w:r>
          </w:p>
        </w:tc>
        <w:tc>
          <w:tcPr>
            <w:tcW w:w="4111" w:type="dxa"/>
          </w:tcPr>
          <w:p w:rsidR="00CF7A32" w:rsidRPr="001C3154" w:rsidRDefault="005A4887">
            <w:pPr>
              <w:jc w:val="center"/>
            </w:pPr>
            <w:r w:rsidRPr="001C3154">
              <w:t xml:space="preserve">Подразделы классификации </w:t>
            </w:r>
          </w:p>
          <w:p w:rsidR="00CF7A32" w:rsidRPr="001C3154" w:rsidRDefault="005A4887">
            <w:pPr>
              <w:jc w:val="center"/>
            </w:pPr>
            <w:r w:rsidRPr="001C3154">
              <w:t>расходов бюджета</w:t>
            </w:r>
          </w:p>
        </w:tc>
        <w:tc>
          <w:tcPr>
            <w:tcW w:w="1559" w:type="dxa"/>
            <w:vAlign w:val="center"/>
          </w:tcPr>
          <w:p w:rsidR="00CF7A32" w:rsidRPr="001C3154" w:rsidRDefault="005A4887" w:rsidP="004E0593">
            <w:pPr>
              <w:jc w:val="center"/>
            </w:pPr>
            <w:r w:rsidRPr="001C3154">
              <w:t>202</w:t>
            </w:r>
            <w:r w:rsidR="004E0593" w:rsidRPr="001C3154">
              <w:t>6</w:t>
            </w:r>
            <w:r w:rsidRPr="001C3154">
              <w:t xml:space="preserve"> год</w:t>
            </w:r>
          </w:p>
        </w:tc>
        <w:tc>
          <w:tcPr>
            <w:tcW w:w="1417" w:type="dxa"/>
            <w:vAlign w:val="center"/>
          </w:tcPr>
          <w:p w:rsidR="00CF7A32" w:rsidRPr="001C3154" w:rsidRDefault="005A4887" w:rsidP="004E0593">
            <w:pPr>
              <w:jc w:val="center"/>
            </w:pPr>
            <w:r w:rsidRPr="001C3154">
              <w:t>202</w:t>
            </w:r>
            <w:r w:rsidR="004E0593" w:rsidRPr="001C3154">
              <w:t>7</w:t>
            </w:r>
            <w:r w:rsidRPr="001C3154">
              <w:t xml:space="preserve"> год</w:t>
            </w:r>
          </w:p>
        </w:tc>
        <w:tc>
          <w:tcPr>
            <w:tcW w:w="1701" w:type="dxa"/>
            <w:vAlign w:val="center"/>
          </w:tcPr>
          <w:p w:rsidR="00CF7A32" w:rsidRPr="001C3154" w:rsidRDefault="005A4887" w:rsidP="004E0593">
            <w:pPr>
              <w:jc w:val="center"/>
            </w:pPr>
            <w:r w:rsidRPr="001C3154">
              <w:t>202</w:t>
            </w:r>
            <w:r w:rsidR="004E0593" w:rsidRPr="001C3154">
              <w:t>8</w:t>
            </w:r>
            <w:r w:rsidRPr="001C3154">
              <w:t xml:space="preserve"> год</w:t>
            </w:r>
          </w:p>
        </w:tc>
      </w:tr>
      <w:tr w:rsidR="00CF7A32" w:rsidRPr="001C3154">
        <w:tc>
          <w:tcPr>
            <w:tcW w:w="10206" w:type="dxa"/>
            <w:gridSpan w:val="5"/>
          </w:tcPr>
          <w:p w:rsidR="00CF7A32" w:rsidRPr="001C3154" w:rsidRDefault="005A4887">
            <w:pPr>
              <w:jc w:val="center"/>
            </w:pPr>
            <w:r w:rsidRPr="001C3154">
              <w:t xml:space="preserve">Подпрограмма «Вовлечение в оборот земель сельскохозяйственного назначения </w:t>
            </w:r>
          </w:p>
          <w:p w:rsidR="00CF7A32" w:rsidRPr="001C3154" w:rsidRDefault="005A4887">
            <w:pPr>
              <w:jc w:val="center"/>
            </w:pPr>
            <w:r w:rsidRPr="001C3154">
              <w:t>и развитие мелиорации»</w:t>
            </w:r>
          </w:p>
        </w:tc>
      </w:tr>
      <w:tr w:rsidR="00CF7A32" w:rsidRPr="001C3154">
        <w:tc>
          <w:tcPr>
            <w:tcW w:w="1418" w:type="dxa"/>
          </w:tcPr>
          <w:p w:rsidR="00CF7A32" w:rsidRPr="001C3154" w:rsidRDefault="005A4887">
            <w:pPr>
              <w:jc w:val="center"/>
            </w:pPr>
            <w:r w:rsidRPr="001C3154">
              <w:t>0503</w:t>
            </w:r>
          </w:p>
        </w:tc>
        <w:tc>
          <w:tcPr>
            <w:tcW w:w="4111" w:type="dxa"/>
          </w:tcPr>
          <w:p w:rsidR="00CF7A32" w:rsidRPr="001C3154" w:rsidRDefault="005A4887">
            <w:pPr>
              <w:jc w:val="both"/>
            </w:pPr>
            <w:r w:rsidRPr="001C3154">
              <w:t>«Благоустройство»</w:t>
            </w:r>
          </w:p>
        </w:tc>
        <w:tc>
          <w:tcPr>
            <w:tcW w:w="1559" w:type="dxa"/>
          </w:tcPr>
          <w:p w:rsidR="00CF7A32" w:rsidRPr="001C3154" w:rsidRDefault="004E0593">
            <w:pPr>
              <w:jc w:val="center"/>
            </w:pPr>
            <w:r w:rsidRPr="001C3154">
              <w:t>307,00000</w:t>
            </w:r>
          </w:p>
        </w:tc>
        <w:tc>
          <w:tcPr>
            <w:tcW w:w="1417" w:type="dxa"/>
          </w:tcPr>
          <w:p w:rsidR="00CF7A32" w:rsidRPr="001C3154" w:rsidRDefault="004E0593">
            <w:pPr>
              <w:jc w:val="center"/>
            </w:pPr>
            <w:r w:rsidRPr="001C3154">
              <w:t>320,00000</w:t>
            </w:r>
          </w:p>
        </w:tc>
        <w:tc>
          <w:tcPr>
            <w:tcW w:w="1701" w:type="dxa"/>
          </w:tcPr>
          <w:p w:rsidR="00CF7A32" w:rsidRPr="001C3154" w:rsidRDefault="004E0593">
            <w:pPr>
              <w:jc w:val="center"/>
            </w:pPr>
            <w:r w:rsidRPr="001C3154">
              <w:t>333,00000</w:t>
            </w:r>
          </w:p>
        </w:tc>
      </w:tr>
      <w:tr w:rsidR="00CF7A32" w:rsidRPr="001C3154">
        <w:tc>
          <w:tcPr>
            <w:tcW w:w="10206" w:type="dxa"/>
            <w:gridSpan w:val="5"/>
          </w:tcPr>
          <w:p w:rsidR="00CF7A32" w:rsidRPr="001C3154" w:rsidRDefault="005A4887">
            <w:pPr>
              <w:jc w:val="center"/>
            </w:pPr>
            <w:r w:rsidRPr="001C3154">
              <w:t xml:space="preserve">Подпрограмма «Обеспечение эпизоотического и ветеринарно-санитарного благополучия </w:t>
            </w:r>
          </w:p>
          <w:p w:rsidR="00CF7A32" w:rsidRPr="001C3154" w:rsidRDefault="005A4887">
            <w:pPr>
              <w:jc w:val="center"/>
            </w:pPr>
            <w:r w:rsidRPr="001C3154">
              <w:t>и развитие государственной ветеринарной службы»</w:t>
            </w:r>
          </w:p>
        </w:tc>
      </w:tr>
      <w:tr w:rsidR="00CF7A32" w:rsidRPr="001C3154">
        <w:tc>
          <w:tcPr>
            <w:tcW w:w="1418" w:type="dxa"/>
          </w:tcPr>
          <w:p w:rsidR="00CF7A32" w:rsidRPr="001C3154" w:rsidRDefault="005A4887">
            <w:pPr>
              <w:jc w:val="center"/>
            </w:pPr>
            <w:r w:rsidRPr="001C3154">
              <w:t>0405</w:t>
            </w:r>
          </w:p>
        </w:tc>
        <w:tc>
          <w:tcPr>
            <w:tcW w:w="4111" w:type="dxa"/>
          </w:tcPr>
          <w:p w:rsidR="00CF7A32" w:rsidRPr="001C3154" w:rsidRDefault="005A4887">
            <w:pPr>
              <w:jc w:val="both"/>
            </w:pPr>
            <w:r w:rsidRPr="001C3154">
              <w:t>«Сельское хозяйство и рыболовство»</w:t>
            </w:r>
          </w:p>
        </w:tc>
        <w:tc>
          <w:tcPr>
            <w:tcW w:w="1559" w:type="dxa"/>
          </w:tcPr>
          <w:p w:rsidR="00CF7A32" w:rsidRPr="001C3154" w:rsidRDefault="005A4887" w:rsidP="004E0593">
            <w:pPr>
              <w:jc w:val="center"/>
            </w:pPr>
            <w:r w:rsidRPr="001C3154">
              <w:t>1</w:t>
            </w:r>
            <w:r w:rsidR="004E0593" w:rsidRPr="001C3154">
              <w:t xml:space="preserve"> 002</w:t>
            </w:r>
            <w:r w:rsidRPr="001C3154">
              <w:t>,00000</w:t>
            </w:r>
          </w:p>
        </w:tc>
        <w:tc>
          <w:tcPr>
            <w:tcW w:w="1417" w:type="dxa"/>
          </w:tcPr>
          <w:p w:rsidR="00CF7A32" w:rsidRPr="001C3154" w:rsidRDefault="005A4887" w:rsidP="00492182">
            <w:pPr>
              <w:jc w:val="center"/>
            </w:pPr>
            <w:r w:rsidRPr="001C3154">
              <w:t>1 </w:t>
            </w:r>
            <w:r w:rsidR="00492182" w:rsidRPr="001C3154">
              <w:t>002</w:t>
            </w:r>
            <w:r w:rsidRPr="001C3154">
              <w:t>,00000</w:t>
            </w:r>
          </w:p>
        </w:tc>
        <w:tc>
          <w:tcPr>
            <w:tcW w:w="1701" w:type="dxa"/>
          </w:tcPr>
          <w:p w:rsidR="00CF7A32" w:rsidRPr="001C3154" w:rsidRDefault="005A4887" w:rsidP="00492182">
            <w:pPr>
              <w:jc w:val="center"/>
            </w:pPr>
            <w:r w:rsidRPr="001C3154">
              <w:t>1 </w:t>
            </w:r>
            <w:r w:rsidR="00492182" w:rsidRPr="001C3154">
              <w:t>002</w:t>
            </w:r>
            <w:r w:rsidRPr="001C3154">
              <w:t>,00000</w:t>
            </w:r>
          </w:p>
        </w:tc>
      </w:tr>
    </w:tbl>
    <w:p w:rsidR="00CF7A32" w:rsidRPr="001C3154" w:rsidRDefault="00CF7A32">
      <w:pPr>
        <w:ind w:firstLine="567"/>
        <w:jc w:val="center"/>
      </w:pPr>
    </w:p>
    <w:p w:rsidR="00CF7A32" w:rsidRPr="001C3154" w:rsidRDefault="005A4887" w:rsidP="007C273D">
      <w:pPr>
        <w:tabs>
          <w:tab w:val="left" w:pos="567"/>
        </w:tabs>
        <w:ind w:firstLine="567"/>
        <w:jc w:val="both"/>
      </w:pPr>
      <w:r w:rsidRPr="001C3154">
        <w:t>В рамках данной программы Администрации городского округа Лобня предусмотрены расходы в 202</w:t>
      </w:r>
      <w:r w:rsidR="00553C0E" w:rsidRPr="001C3154">
        <w:t>6</w:t>
      </w:r>
      <w:r w:rsidRPr="001C3154">
        <w:t xml:space="preserve"> году в сумме 1 </w:t>
      </w:r>
      <w:r w:rsidR="00553C0E" w:rsidRPr="001C3154">
        <w:t>309</w:t>
      </w:r>
      <w:r w:rsidRPr="001C3154">
        <w:t>,00000 тыс. рублей, в 202</w:t>
      </w:r>
      <w:r w:rsidR="00553C0E" w:rsidRPr="001C3154">
        <w:t>7</w:t>
      </w:r>
      <w:r w:rsidRPr="001C3154">
        <w:t xml:space="preserve"> году – 1 </w:t>
      </w:r>
      <w:r w:rsidR="00553C0E" w:rsidRPr="001C3154">
        <w:t>322</w:t>
      </w:r>
      <w:r w:rsidRPr="001C3154">
        <w:t>,00000 тыс. рублей,</w:t>
      </w:r>
      <w:r w:rsidR="007C273D">
        <w:br/>
      </w:r>
      <w:r w:rsidRPr="001C3154">
        <w:t>в 202</w:t>
      </w:r>
      <w:r w:rsidR="00553C0E" w:rsidRPr="001C3154">
        <w:t>8</w:t>
      </w:r>
      <w:r w:rsidRPr="001C3154">
        <w:t xml:space="preserve"> году – 1 </w:t>
      </w:r>
      <w:r w:rsidR="00553C0E" w:rsidRPr="001C3154">
        <w:t>335</w:t>
      </w:r>
      <w:r w:rsidRPr="001C3154">
        <w:t>,00000 тыс. рублей:</w:t>
      </w:r>
    </w:p>
    <w:p w:rsidR="00CF7A32" w:rsidRPr="001C3154" w:rsidRDefault="005A4887">
      <w:pPr>
        <w:ind w:firstLine="567"/>
        <w:jc w:val="both"/>
      </w:pPr>
      <w:r w:rsidRPr="001C3154">
        <w:t>на проведение мероприятий по комплексной борьбе с борщевиком Сосновского в 202</w:t>
      </w:r>
      <w:r w:rsidR="00553C0E" w:rsidRPr="001C3154">
        <w:t>6</w:t>
      </w:r>
      <w:r w:rsidRPr="001C3154">
        <w:t xml:space="preserve"> году в сумме 3</w:t>
      </w:r>
      <w:r w:rsidR="00553C0E" w:rsidRPr="001C3154">
        <w:t>07</w:t>
      </w:r>
      <w:r w:rsidRPr="001C3154">
        <w:t>,00000 тыс. рублей, в 202</w:t>
      </w:r>
      <w:r w:rsidR="00553C0E" w:rsidRPr="001C3154">
        <w:t>7</w:t>
      </w:r>
      <w:r w:rsidR="00492182" w:rsidRPr="001C3154">
        <w:t xml:space="preserve"> году – 320</w:t>
      </w:r>
      <w:r w:rsidRPr="001C3154">
        <w:t>,00000 тыс. рублей, в 202</w:t>
      </w:r>
      <w:r w:rsidR="00553C0E" w:rsidRPr="001C3154">
        <w:t>8</w:t>
      </w:r>
      <w:r w:rsidRPr="001C3154">
        <w:t xml:space="preserve"> году – </w:t>
      </w:r>
      <w:r w:rsidRPr="001C3154">
        <w:br/>
        <w:t>33</w:t>
      </w:r>
      <w:r w:rsidR="00553C0E" w:rsidRPr="001C3154">
        <w:t>3</w:t>
      </w:r>
      <w:r w:rsidRPr="001C3154">
        <w:t>,00000 тыс. рублей за счет средств местного бюджета;</w:t>
      </w:r>
    </w:p>
    <w:p w:rsidR="00CF7A32" w:rsidRPr="001C3154" w:rsidRDefault="005A4887" w:rsidP="0018643D">
      <w:pPr>
        <w:tabs>
          <w:tab w:val="left" w:pos="567"/>
        </w:tabs>
        <w:ind w:firstLine="567"/>
        <w:jc w:val="both"/>
      </w:pPr>
      <w:r w:rsidRPr="001C3154">
        <w:t>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                     в 202</w:t>
      </w:r>
      <w:r w:rsidR="00553C0E" w:rsidRPr="001C3154">
        <w:t>6</w:t>
      </w:r>
      <w:r w:rsidRPr="001C3154">
        <w:t>-202</w:t>
      </w:r>
      <w:r w:rsidR="00553C0E" w:rsidRPr="001C3154">
        <w:t>8</w:t>
      </w:r>
      <w:r w:rsidRPr="001C3154">
        <w:t xml:space="preserve"> годах в сумме 1 </w:t>
      </w:r>
      <w:r w:rsidR="00553C0E" w:rsidRPr="001C3154">
        <w:t>002</w:t>
      </w:r>
      <w:r w:rsidRPr="001C3154">
        <w:t>,00000 тыс. рублей ежегодно за счет средств бюджета Московской области.</w:t>
      </w:r>
    </w:p>
    <w:p w:rsidR="00CF7A32" w:rsidRPr="001C3154" w:rsidRDefault="00CF7A32">
      <w:pPr>
        <w:ind w:firstLine="567"/>
        <w:jc w:val="both"/>
        <w:rPr>
          <w:b/>
        </w:rPr>
      </w:pPr>
    </w:p>
    <w:p w:rsidR="00CF7A32" w:rsidRPr="001C3154" w:rsidRDefault="005A4887">
      <w:pPr>
        <w:ind w:firstLine="567"/>
        <w:jc w:val="center"/>
        <w:rPr>
          <w:b/>
        </w:rPr>
      </w:pPr>
      <w:r w:rsidRPr="001C3154">
        <w:rPr>
          <w:b/>
        </w:rPr>
        <w:t>Муниципальная программа «Экология и окружающая среда»</w:t>
      </w:r>
    </w:p>
    <w:p w:rsidR="00CF7A32" w:rsidRPr="001C3154" w:rsidRDefault="00CF7A32">
      <w:pPr>
        <w:ind w:firstLine="567"/>
        <w:jc w:val="both"/>
        <w:rPr>
          <w:b/>
        </w:rPr>
      </w:pPr>
    </w:p>
    <w:p w:rsidR="00CF7A32" w:rsidRPr="001C3154" w:rsidRDefault="005A4887">
      <w:pPr>
        <w:ind w:firstLine="567"/>
        <w:jc w:val="both"/>
      </w:pPr>
      <w:r w:rsidRPr="001C3154">
        <w:t>На реализацию муниципальной программы предусматриваются средства:</w:t>
      </w:r>
    </w:p>
    <w:p w:rsidR="00CF7A32" w:rsidRPr="001C3154" w:rsidRDefault="00CF7A32">
      <w:pPr>
        <w:ind w:firstLine="567"/>
        <w:jc w:val="both"/>
      </w:pPr>
    </w:p>
    <w:p w:rsidR="003857E0" w:rsidRPr="001C3154" w:rsidRDefault="005A4887" w:rsidP="003857E0">
      <w:pPr>
        <w:ind w:firstLine="567"/>
        <w:jc w:val="both"/>
      </w:pPr>
      <w:r w:rsidRPr="001C3154">
        <w:t xml:space="preserve">- </w:t>
      </w:r>
      <w:r w:rsidR="003857E0" w:rsidRPr="001C3154">
        <w:t xml:space="preserve">в 2026 году - в сумме 3 100,00000 тыс. рублей; </w:t>
      </w:r>
    </w:p>
    <w:p w:rsidR="003857E0" w:rsidRPr="001C3154" w:rsidRDefault="003857E0" w:rsidP="003857E0">
      <w:pPr>
        <w:ind w:firstLine="567"/>
        <w:jc w:val="both"/>
      </w:pPr>
      <w:r w:rsidRPr="001C3154">
        <w:t>- в 2027 году - в сумме 3 100,00000 тыс. рублей;</w:t>
      </w:r>
    </w:p>
    <w:p w:rsidR="00CF7A32" w:rsidRPr="001C3154" w:rsidRDefault="003857E0" w:rsidP="003857E0">
      <w:pPr>
        <w:ind w:firstLine="567"/>
        <w:jc w:val="both"/>
      </w:pPr>
      <w:r w:rsidRPr="001C3154">
        <w:t>- в 2028 году - в сумме 3 100,00000 тыс. рублей.</w:t>
      </w:r>
    </w:p>
    <w:p w:rsidR="003857E0" w:rsidRPr="001C3154" w:rsidRDefault="003857E0" w:rsidP="003857E0">
      <w:pPr>
        <w:ind w:firstLine="567"/>
        <w:jc w:val="both"/>
      </w:pPr>
    </w:p>
    <w:p w:rsidR="00CF7A32" w:rsidRPr="001C3154" w:rsidRDefault="005A4887">
      <w:pPr>
        <w:ind w:firstLine="567"/>
        <w:jc w:val="both"/>
      </w:pPr>
      <w:r w:rsidRPr="001C3154">
        <w:t>Муниципальная программа «Экология и окружающая среда</w:t>
      </w:r>
      <w:r w:rsidRPr="001C3154">
        <w:rPr>
          <w:b/>
        </w:rPr>
        <w:t>»</w:t>
      </w:r>
      <w:r w:rsidRPr="001C3154">
        <w:t xml:space="preserve"> включает в себя </w:t>
      </w:r>
      <w:r w:rsidRPr="001C3154">
        <w:br/>
      </w:r>
      <w:r w:rsidR="003857E0" w:rsidRPr="001C3154">
        <w:t>1</w:t>
      </w:r>
      <w:r w:rsidRPr="001C3154">
        <w:t xml:space="preserve"> подпрограмм</w:t>
      </w:r>
      <w:r w:rsidR="003857E0" w:rsidRPr="001C3154">
        <w:t>у</w:t>
      </w:r>
      <w:r w:rsidRPr="001C3154">
        <w:t>, финансовое обеспечение которой отражается по следующим разделам (подразделам) расходов бюджета:</w:t>
      </w:r>
    </w:p>
    <w:p w:rsidR="00CF7A32" w:rsidRPr="0018643D" w:rsidRDefault="005A4887">
      <w:pPr>
        <w:ind w:firstLine="567"/>
        <w:jc w:val="right"/>
        <w:rPr>
          <w:sz w:val="20"/>
          <w:szCs w:val="20"/>
        </w:rPr>
      </w:pPr>
      <w:r w:rsidRPr="0018643D">
        <w:rPr>
          <w:sz w:val="20"/>
          <w:szCs w:val="20"/>
        </w:rP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827"/>
        <w:gridCol w:w="1559"/>
        <w:gridCol w:w="1560"/>
        <w:gridCol w:w="1842"/>
      </w:tblGrid>
      <w:tr w:rsidR="00CF7A32" w:rsidRPr="001C3154">
        <w:tc>
          <w:tcPr>
            <w:tcW w:w="1418" w:type="dxa"/>
          </w:tcPr>
          <w:p w:rsidR="00CF7A32" w:rsidRPr="001C3154" w:rsidRDefault="005A4887">
            <w:pPr>
              <w:jc w:val="center"/>
            </w:pPr>
            <w:r w:rsidRPr="001C3154">
              <w:t>Номер подраздела</w:t>
            </w:r>
          </w:p>
        </w:tc>
        <w:tc>
          <w:tcPr>
            <w:tcW w:w="3827" w:type="dxa"/>
          </w:tcPr>
          <w:p w:rsidR="00CF7A32" w:rsidRPr="001C3154" w:rsidRDefault="005A4887">
            <w:pPr>
              <w:jc w:val="center"/>
            </w:pPr>
            <w:r w:rsidRPr="001C3154">
              <w:t xml:space="preserve">Подразделы классификации </w:t>
            </w:r>
          </w:p>
          <w:p w:rsidR="00CF7A32" w:rsidRPr="001C3154" w:rsidRDefault="005A4887">
            <w:pPr>
              <w:jc w:val="center"/>
            </w:pPr>
            <w:r w:rsidRPr="001C3154">
              <w:t>расходов бюджета</w:t>
            </w:r>
          </w:p>
        </w:tc>
        <w:tc>
          <w:tcPr>
            <w:tcW w:w="1559" w:type="dxa"/>
            <w:vAlign w:val="center"/>
          </w:tcPr>
          <w:p w:rsidR="00CF7A32" w:rsidRPr="001C3154" w:rsidRDefault="005A4887" w:rsidP="00492182">
            <w:pPr>
              <w:jc w:val="center"/>
            </w:pPr>
            <w:r w:rsidRPr="001C3154">
              <w:t>202</w:t>
            </w:r>
            <w:r w:rsidR="00492182" w:rsidRPr="001C3154">
              <w:t>6</w:t>
            </w:r>
            <w:r w:rsidRPr="001C3154">
              <w:t xml:space="preserve"> год</w:t>
            </w:r>
          </w:p>
        </w:tc>
        <w:tc>
          <w:tcPr>
            <w:tcW w:w="1560" w:type="dxa"/>
            <w:vAlign w:val="center"/>
          </w:tcPr>
          <w:p w:rsidR="00CF7A32" w:rsidRPr="001C3154" w:rsidRDefault="005A4887" w:rsidP="00492182">
            <w:pPr>
              <w:jc w:val="center"/>
            </w:pPr>
            <w:r w:rsidRPr="001C3154">
              <w:t>202</w:t>
            </w:r>
            <w:r w:rsidR="00492182" w:rsidRPr="001C3154">
              <w:t>7</w:t>
            </w:r>
            <w:r w:rsidRPr="001C3154">
              <w:t xml:space="preserve"> год</w:t>
            </w:r>
          </w:p>
        </w:tc>
        <w:tc>
          <w:tcPr>
            <w:tcW w:w="1842" w:type="dxa"/>
            <w:vAlign w:val="center"/>
          </w:tcPr>
          <w:p w:rsidR="00CF7A32" w:rsidRPr="001C3154" w:rsidRDefault="005A4887" w:rsidP="00492182">
            <w:pPr>
              <w:jc w:val="center"/>
            </w:pPr>
            <w:r w:rsidRPr="001C3154">
              <w:t>202</w:t>
            </w:r>
            <w:r w:rsidR="00492182" w:rsidRPr="001C3154">
              <w:t>8</w:t>
            </w:r>
            <w:r w:rsidRPr="001C3154">
              <w:t xml:space="preserve"> год</w:t>
            </w:r>
          </w:p>
        </w:tc>
      </w:tr>
      <w:tr w:rsidR="00CF7A32" w:rsidRPr="001C3154">
        <w:tc>
          <w:tcPr>
            <w:tcW w:w="10206" w:type="dxa"/>
            <w:gridSpan w:val="5"/>
          </w:tcPr>
          <w:p w:rsidR="00CF7A32" w:rsidRPr="001C3154" w:rsidRDefault="005A4887">
            <w:pPr>
              <w:jc w:val="center"/>
            </w:pPr>
            <w:r w:rsidRPr="001C3154">
              <w:t>Подпрограмма «Развитие водохозяйственного комплекса»</w:t>
            </w:r>
          </w:p>
        </w:tc>
      </w:tr>
      <w:tr w:rsidR="003857E0" w:rsidRPr="001C3154">
        <w:tc>
          <w:tcPr>
            <w:tcW w:w="1418" w:type="dxa"/>
          </w:tcPr>
          <w:p w:rsidR="003857E0" w:rsidRPr="001C3154" w:rsidRDefault="003857E0">
            <w:pPr>
              <w:jc w:val="center"/>
            </w:pPr>
            <w:r w:rsidRPr="001C3154">
              <w:t>0406</w:t>
            </w:r>
          </w:p>
        </w:tc>
        <w:tc>
          <w:tcPr>
            <w:tcW w:w="3827" w:type="dxa"/>
          </w:tcPr>
          <w:p w:rsidR="003857E0" w:rsidRPr="001C3154" w:rsidRDefault="003857E0">
            <w:r w:rsidRPr="001C3154">
              <w:t>«Водное хозяйство»</w:t>
            </w:r>
          </w:p>
        </w:tc>
        <w:tc>
          <w:tcPr>
            <w:tcW w:w="1559" w:type="dxa"/>
          </w:tcPr>
          <w:p w:rsidR="003857E0" w:rsidRPr="001C3154" w:rsidRDefault="003857E0" w:rsidP="000065EF">
            <w:pPr>
              <w:jc w:val="center"/>
            </w:pPr>
            <w:r w:rsidRPr="001C3154">
              <w:t>3 100,00000</w:t>
            </w:r>
          </w:p>
        </w:tc>
        <w:tc>
          <w:tcPr>
            <w:tcW w:w="1560" w:type="dxa"/>
          </w:tcPr>
          <w:p w:rsidR="003857E0" w:rsidRPr="001C3154" w:rsidRDefault="003857E0" w:rsidP="000065EF">
            <w:pPr>
              <w:jc w:val="center"/>
            </w:pPr>
            <w:r w:rsidRPr="001C3154">
              <w:t>3 100,00000</w:t>
            </w:r>
          </w:p>
        </w:tc>
        <w:tc>
          <w:tcPr>
            <w:tcW w:w="1842" w:type="dxa"/>
          </w:tcPr>
          <w:p w:rsidR="003857E0" w:rsidRPr="001C3154" w:rsidRDefault="003857E0" w:rsidP="000065EF">
            <w:pPr>
              <w:jc w:val="center"/>
            </w:pPr>
            <w:r w:rsidRPr="001C3154">
              <w:t>3 100,00000</w:t>
            </w:r>
          </w:p>
        </w:tc>
      </w:tr>
    </w:tbl>
    <w:p w:rsidR="00CF7A32" w:rsidRPr="001C3154" w:rsidRDefault="00CF7A32">
      <w:pPr>
        <w:ind w:firstLine="567"/>
        <w:jc w:val="both"/>
      </w:pPr>
    </w:p>
    <w:p w:rsidR="000065EF" w:rsidRPr="001C3154" w:rsidRDefault="005A4887" w:rsidP="0018643D">
      <w:pPr>
        <w:tabs>
          <w:tab w:val="left" w:pos="567"/>
        </w:tabs>
        <w:ind w:firstLine="567"/>
        <w:jc w:val="both"/>
      </w:pPr>
      <w:r w:rsidRPr="001C3154">
        <w:lastRenderedPageBreak/>
        <w:t>В рамках данной программы Администрации городского округа Лобня предусмотрены расходы</w:t>
      </w:r>
      <w:r w:rsidR="000065EF" w:rsidRPr="001C3154">
        <w:t xml:space="preserve"> в 2026-2028 годах в сумме 3 100,00000 тыс. рублей ежегодно на эксплуатацию, мониторинг и проведение текущего ремонта гидротехнических сооружений, находящихся </w:t>
      </w:r>
      <w:r w:rsidR="0018643D">
        <w:br/>
      </w:r>
      <w:r w:rsidR="000065EF" w:rsidRPr="001C3154">
        <w:t xml:space="preserve">в собственности муниципального образования. </w:t>
      </w:r>
    </w:p>
    <w:p w:rsidR="00CF7A32" w:rsidRPr="001C3154" w:rsidRDefault="00CF7A32">
      <w:pPr>
        <w:tabs>
          <w:tab w:val="left" w:pos="567"/>
        </w:tabs>
        <w:jc w:val="both"/>
      </w:pPr>
    </w:p>
    <w:p w:rsidR="00CF7A32" w:rsidRPr="001C3154" w:rsidRDefault="005A4887">
      <w:pPr>
        <w:ind w:firstLine="567"/>
        <w:jc w:val="center"/>
        <w:rPr>
          <w:b/>
        </w:rPr>
      </w:pPr>
      <w:r w:rsidRPr="001C3154">
        <w:rPr>
          <w:b/>
        </w:rPr>
        <w:t xml:space="preserve">Муниципальная программа </w:t>
      </w:r>
      <w:bookmarkStart w:id="3" w:name="_Hlk20568091"/>
    </w:p>
    <w:p w:rsidR="00CF7A32" w:rsidRPr="001C3154" w:rsidRDefault="005A4887">
      <w:pPr>
        <w:ind w:firstLine="567"/>
        <w:jc w:val="center"/>
        <w:rPr>
          <w:b/>
        </w:rPr>
      </w:pPr>
      <w:r w:rsidRPr="001C3154">
        <w:rPr>
          <w:b/>
        </w:rPr>
        <w:t>«</w:t>
      </w:r>
      <w:bookmarkStart w:id="4" w:name="_Hlk20568123"/>
      <w:r w:rsidRPr="001C3154">
        <w:rPr>
          <w:b/>
        </w:rPr>
        <w:t>Безопасность и обеспечение безопасности жизнедеятельности населения»</w:t>
      </w:r>
    </w:p>
    <w:bookmarkEnd w:id="3"/>
    <w:bookmarkEnd w:id="4"/>
    <w:p w:rsidR="00CF7A32" w:rsidRPr="001C3154" w:rsidRDefault="00CF7A32">
      <w:pPr>
        <w:ind w:firstLine="567"/>
        <w:jc w:val="center"/>
        <w:rPr>
          <w:b/>
        </w:rPr>
      </w:pPr>
    </w:p>
    <w:p w:rsidR="00CF7A32" w:rsidRPr="001C3154" w:rsidRDefault="005A4887">
      <w:pPr>
        <w:ind w:firstLine="567"/>
        <w:jc w:val="both"/>
      </w:pPr>
      <w:r w:rsidRPr="001C3154">
        <w:t>На реализацию муниципальной программы предусматриваются средства:</w:t>
      </w:r>
    </w:p>
    <w:p w:rsidR="00CF7A32" w:rsidRPr="001C3154" w:rsidRDefault="00CF7A32">
      <w:pPr>
        <w:ind w:firstLine="567"/>
        <w:jc w:val="both"/>
      </w:pPr>
    </w:p>
    <w:p w:rsidR="00CF7A32" w:rsidRPr="001C3154" w:rsidRDefault="005A4887">
      <w:pPr>
        <w:ind w:firstLine="567"/>
        <w:jc w:val="both"/>
      </w:pPr>
      <w:r w:rsidRPr="001C3154">
        <w:t>- в 202</w:t>
      </w:r>
      <w:r w:rsidR="008E459B" w:rsidRPr="001C3154">
        <w:t>6</w:t>
      </w:r>
      <w:r w:rsidR="00A80891" w:rsidRPr="001C3154">
        <w:t xml:space="preserve"> </w:t>
      </w:r>
      <w:r w:rsidR="002326C9" w:rsidRPr="001C3154">
        <w:t>году - в сумме 130 806</w:t>
      </w:r>
      <w:r w:rsidR="001C6776" w:rsidRPr="001C3154">
        <w:t xml:space="preserve">,45000 </w:t>
      </w:r>
      <w:r w:rsidRPr="001C3154">
        <w:t>тыс. рублей;</w:t>
      </w:r>
    </w:p>
    <w:p w:rsidR="00CF7A32" w:rsidRPr="001C3154" w:rsidRDefault="008E459B">
      <w:pPr>
        <w:ind w:firstLine="567"/>
        <w:jc w:val="both"/>
      </w:pPr>
      <w:r w:rsidRPr="001C3154">
        <w:t>- в 2027</w:t>
      </w:r>
      <w:r w:rsidR="00A80891" w:rsidRPr="001C3154">
        <w:t xml:space="preserve"> </w:t>
      </w:r>
      <w:r w:rsidR="002326C9" w:rsidRPr="001C3154">
        <w:t>году - в сумме 128 660</w:t>
      </w:r>
      <w:r w:rsidR="001C6776" w:rsidRPr="001C3154">
        <w:t>,45000</w:t>
      </w:r>
      <w:r w:rsidR="00A46B42" w:rsidRPr="001C3154">
        <w:t xml:space="preserve"> </w:t>
      </w:r>
      <w:r w:rsidR="005A4887" w:rsidRPr="001C3154">
        <w:t xml:space="preserve">тыс. рублей; </w:t>
      </w:r>
    </w:p>
    <w:p w:rsidR="00CF7A32" w:rsidRPr="001C3154" w:rsidRDefault="005A4887">
      <w:pPr>
        <w:ind w:firstLine="567"/>
        <w:jc w:val="both"/>
      </w:pPr>
      <w:r w:rsidRPr="001C3154">
        <w:t>- в 202</w:t>
      </w:r>
      <w:r w:rsidR="008E459B" w:rsidRPr="001C3154">
        <w:t>8</w:t>
      </w:r>
      <w:r w:rsidRPr="001C3154">
        <w:t xml:space="preserve"> году - в сумме </w:t>
      </w:r>
      <w:r w:rsidR="002326C9" w:rsidRPr="001C3154">
        <w:t>128 860</w:t>
      </w:r>
      <w:r w:rsidR="001C6776" w:rsidRPr="001C3154">
        <w:t>,45000</w:t>
      </w:r>
      <w:r w:rsidRPr="001C3154">
        <w:t xml:space="preserve"> тыс. рублей.</w:t>
      </w:r>
    </w:p>
    <w:p w:rsidR="00CF7A32" w:rsidRPr="001C3154" w:rsidRDefault="00CF7A32">
      <w:pPr>
        <w:ind w:firstLine="567"/>
        <w:jc w:val="both"/>
      </w:pPr>
    </w:p>
    <w:p w:rsidR="00CF7A32" w:rsidRPr="001C3154" w:rsidRDefault="005A4887">
      <w:pPr>
        <w:ind w:firstLine="567"/>
        <w:jc w:val="both"/>
      </w:pPr>
      <w:r w:rsidRPr="001C3154">
        <w:t xml:space="preserve">Муниципальная программа «Безопасность и обеспечение безопасности жизнедеятельности населения» включает в себя 6 подпрограмм, финансовое обеспечение которых отражается </w:t>
      </w:r>
      <w:r w:rsidR="0018643D">
        <w:br/>
      </w:r>
      <w:r w:rsidRPr="001C3154">
        <w:t>по следующим разделам (подразделам) расходов бюджета:</w:t>
      </w:r>
    </w:p>
    <w:p w:rsidR="00CF7A32" w:rsidRPr="0018643D" w:rsidRDefault="005A4887">
      <w:pPr>
        <w:ind w:firstLine="567"/>
        <w:jc w:val="right"/>
        <w:rPr>
          <w:sz w:val="20"/>
          <w:szCs w:val="20"/>
        </w:rPr>
      </w:pPr>
      <w:r w:rsidRPr="0018643D">
        <w:rPr>
          <w:sz w:val="20"/>
          <w:szCs w:val="20"/>
        </w:rP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827"/>
        <w:gridCol w:w="1559"/>
        <w:gridCol w:w="1560"/>
        <w:gridCol w:w="1842"/>
      </w:tblGrid>
      <w:tr w:rsidR="00CF7A32" w:rsidRPr="001C3154">
        <w:trPr>
          <w:cantSplit/>
        </w:trPr>
        <w:tc>
          <w:tcPr>
            <w:tcW w:w="1418" w:type="dxa"/>
          </w:tcPr>
          <w:p w:rsidR="00CF7A32" w:rsidRPr="001C3154" w:rsidRDefault="005A4887">
            <w:pPr>
              <w:jc w:val="center"/>
            </w:pPr>
            <w:r w:rsidRPr="001C3154">
              <w:t>Номер подраздела</w:t>
            </w:r>
          </w:p>
        </w:tc>
        <w:tc>
          <w:tcPr>
            <w:tcW w:w="3827" w:type="dxa"/>
          </w:tcPr>
          <w:p w:rsidR="00CF7A32" w:rsidRPr="001C3154" w:rsidRDefault="005A4887">
            <w:pPr>
              <w:jc w:val="center"/>
            </w:pPr>
            <w:r w:rsidRPr="001C3154">
              <w:t xml:space="preserve">Подразделы классификации </w:t>
            </w:r>
          </w:p>
          <w:p w:rsidR="00CF7A32" w:rsidRPr="001C3154" w:rsidRDefault="005A4887">
            <w:pPr>
              <w:jc w:val="center"/>
            </w:pPr>
            <w:r w:rsidRPr="001C3154">
              <w:t>расходов бюджета</w:t>
            </w:r>
          </w:p>
        </w:tc>
        <w:tc>
          <w:tcPr>
            <w:tcW w:w="1559" w:type="dxa"/>
            <w:vAlign w:val="center"/>
          </w:tcPr>
          <w:p w:rsidR="00CF7A32" w:rsidRPr="001C3154" w:rsidRDefault="005A4887" w:rsidP="008E459B">
            <w:pPr>
              <w:jc w:val="center"/>
            </w:pPr>
            <w:r w:rsidRPr="001C3154">
              <w:t>202</w:t>
            </w:r>
            <w:r w:rsidR="008E459B" w:rsidRPr="001C3154">
              <w:t>6</w:t>
            </w:r>
            <w:r w:rsidRPr="001C3154">
              <w:t xml:space="preserve"> год</w:t>
            </w:r>
          </w:p>
        </w:tc>
        <w:tc>
          <w:tcPr>
            <w:tcW w:w="1560" w:type="dxa"/>
            <w:vAlign w:val="center"/>
          </w:tcPr>
          <w:p w:rsidR="00CF7A32" w:rsidRPr="001C3154" w:rsidRDefault="005A4887" w:rsidP="008E459B">
            <w:pPr>
              <w:jc w:val="center"/>
            </w:pPr>
            <w:r w:rsidRPr="001C3154">
              <w:t>202</w:t>
            </w:r>
            <w:r w:rsidR="008E459B" w:rsidRPr="001C3154">
              <w:t>7</w:t>
            </w:r>
            <w:r w:rsidRPr="001C3154">
              <w:t xml:space="preserve"> год</w:t>
            </w:r>
          </w:p>
        </w:tc>
        <w:tc>
          <w:tcPr>
            <w:tcW w:w="1842" w:type="dxa"/>
            <w:vAlign w:val="center"/>
          </w:tcPr>
          <w:p w:rsidR="00CF7A32" w:rsidRPr="001C3154" w:rsidRDefault="005A4887">
            <w:pPr>
              <w:jc w:val="center"/>
            </w:pPr>
            <w:r w:rsidRPr="001C3154">
              <w:t>2</w:t>
            </w:r>
            <w:r w:rsidR="008E459B" w:rsidRPr="001C3154">
              <w:t>028</w:t>
            </w:r>
            <w:r w:rsidRPr="001C3154">
              <w:t xml:space="preserve"> год</w:t>
            </w:r>
          </w:p>
        </w:tc>
      </w:tr>
      <w:tr w:rsidR="00CF7A32" w:rsidRPr="001C3154">
        <w:trPr>
          <w:cantSplit/>
        </w:trPr>
        <w:tc>
          <w:tcPr>
            <w:tcW w:w="10206" w:type="dxa"/>
            <w:gridSpan w:val="5"/>
          </w:tcPr>
          <w:p w:rsidR="00CF7A32" w:rsidRPr="001C3154" w:rsidRDefault="005A4887">
            <w:pPr>
              <w:jc w:val="center"/>
            </w:pPr>
            <w:r w:rsidRPr="001C3154">
              <w:t>Подпрограмма «Профилактика преступлений и иных правонарушений»</w:t>
            </w:r>
          </w:p>
        </w:tc>
      </w:tr>
      <w:tr w:rsidR="00CF7A32" w:rsidRPr="001C3154">
        <w:trPr>
          <w:cantSplit/>
        </w:trPr>
        <w:tc>
          <w:tcPr>
            <w:tcW w:w="1418" w:type="dxa"/>
          </w:tcPr>
          <w:p w:rsidR="00CF7A32" w:rsidRPr="001C3154" w:rsidRDefault="005A4887">
            <w:pPr>
              <w:jc w:val="center"/>
            </w:pPr>
            <w:r w:rsidRPr="001C3154">
              <w:t>0314</w:t>
            </w:r>
          </w:p>
        </w:tc>
        <w:tc>
          <w:tcPr>
            <w:tcW w:w="3827" w:type="dxa"/>
          </w:tcPr>
          <w:p w:rsidR="00CF7A32" w:rsidRPr="001C3154" w:rsidRDefault="005A4887">
            <w:r w:rsidRPr="001C3154">
              <w:t>«Другие вопросы в области национальной безопасности и правоохранительной деятельности»</w:t>
            </w:r>
          </w:p>
        </w:tc>
        <w:tc>
          <w:tcPr>
            <w:tcW w:w="1559" w:type="dxa"/>
          </w:tcPr>
          <w:p w:rsidR="00CF7A32" w:rsidRPr="001C3154" w:rsidRDefault="001C6776">
            <w:pPr>
              <w:jc w:val="center"/>
            </w:pPr>
            <w:r w:rsidRPr="001C3154">
              <w:t>45 008,00000</w:t>
            </w:r>
          </w:p>
        </w:tc>
        <w:tc>
          <w:tcPr>
            <w:tcW w:w="1560" w:type="dxa"/>
          </w:tcPr>
          <w:p w:rsidR="00CF7A32" w:rsidRPr="001C3154" w:rsidRDefault="001C6776">
            <w:pPr>
              <w:jc w:val="center"/>
            </w:pPr>
            <w:r w:rsidRPr="001C3154">
              <w:t>43 334,00000</w:t>
            </w:r>
          </w:p>
        </w:tc>
        <w:tc>
          <w:tcPr>
            <w:tcW w:w="1842" w:type="dxa"/>
          </w:tcPr>
          <w:p w:rsidR="00CF7A32" w:rsidRPr="001C3154" w:rsidRDefault="001C6776">
            <w:pPr>
              <w:jc w:val="center"/>
            </w:pPr>
            <w:r w:rsidRPr="001C3154">
              <w:t>43 412,00000</w:t>
            </w:r>
          </w:p>
        </w:tc>
      </w:tr>
      <w:tr w:rsidR="008A75C2" w:rsidRPr="001C3154">
        <w:trPr>
          <w:cantSplit/>
        </w:trPr>
        <w:tc>
          <w:tcPr>
            <w:tcW w:w="1418" w:type="dxa"/>
          </w:tcPr>
          <w:p w:rsidR="008A75C2" w:rsidRPr="001C3154" w:rsidRDefault="008A75C2" w:rsidP="008A75C2">
            <w:pPr>
              <w:jc w:val="center"/>
            </w:pPr>
            <w:r w:rsidRPr="001C3154">
              <w:t>0412</w:t>
            </w:r>
          </w:p>
        </w:tc>
        <w:tc>
          <w:tcPr>
            <w:tcW w:w="3827" w:type="dxa"/>
          </w:tcPr>
          <w:p w:rsidR="008A75C2" w:rsidRPr="001C3154" w:rsidRDefault="008A75C2" w:rsidP="008A75C2">
            <w:r w:rsidRPr="001C3154">
              <w:t>«Другие вопросы в области национальной экономики»</w:t>
            </w:r>
          </w:p>
        </w:tc>
        <w:tc>
          <w:tcPr>
            <w:tcW w:w="1559" w:type="dxa"/>
          </w:tcPr>
          <w:p w:rsidR="008A75C2" w:rsidRPr="001C3154" w:rsidRDefault="008A75C2" w:rsidP="008A75C2">
            <w:pPr>
              <w:jc w:val="center"/>
            </w:pPr>
            <w:r w:rsidRPr="001C3154">
              <w:t>991,00000</w:t>
            </w:r>
          </w:p>
        </w:tc>
        <w:tc>
          <w:tcPr>
            <w:tcW w:w="1560" w:type="dxa"/>
          </w:tcPr>
          <w:p w:rsidR="008A75C2" w:rsidRPr="001C3154" w:rsidRDefault="008A75C2" w:rsidP="008A75C2">
            <w:pPr>
              <w:jc w:val="center"/>
            </w:pPr>
            <w:r w:rsidRPr="001C3154">
              <w:t>991,00000</w:t>
            </w:r>
          </w:p>
        </w:tc>
        <w:tc>
          <w:tcPr>
            <w:tcW w:w="1842" w:type="dxa"/>
          </w:tcPr>
          <w:p w:rsidR="008A75C2" w:rsidRPr="001C3154" w:rsidRDefault="008A75C2" w:rsidP="008A75C2">
            <w:pPr>
              <w:jc w:val="center"/>
            </w:pPr>
            <w:r w:rsidRPr="001C3154">
              <w:t>991,00000</w:t>
            </w:r>
          </w:p>
        </w:tc>
      </w:tr>
      <w:tr w:rsidR="008A75C2" w:rsidRPr="001C3154">
        <w:trPr>
          <w:cantSplit/>
        </w:trPr>
        <w:tc>
          <w:tcPr>
            <w:tcW w:w="1418" w:type="dxa"/>
          </w:tcPr>
          <w:p w:rsidR="008A75C2" w:rsidRPr="001C3154" w:rsidRDefault="008A75C2" w:rsidP="008A75C2">
            <w:pPr>
              <w:jc w:val="center"/>
            </w:pPr>
            <w:r w:rsidRPr="001C3154">
              <w:t>0503</w:t>
            </w:r>
          </w:p>
        </w:tc>
        <w:tc>
          <w:tcPr>
            <w:tcW w:w="3827" w:type="dxa"/>
          </w:tcPr>
          <w:p w:rsidR="008A75C2" w:rsidRPr="001C3154" w:rsidRDefault="008A75C2" w:rsidP="008A75C2">
            <w:r w:rsidRPr="001C3154">
              <w:t>«Благоустройство»</w:t>
            </w:r>
          </w:p>
        </w:tc>
        <w:tc>
          <w:tcPr>
            <w:tcW w:w="1559" w:type="dxa"/>
          </w:tcPr>
          <w:p w:rsidR="008A75C2" w:rsidRPr="001C3154" w:rsidRDefault="008A75C2" w:rsidP="008A75C2">
            <w:pPr>
              <w:jc w:val="center"/>
            </w:pPr>
            <w:r w:rsidRPr="001C3154">
              <w:t>55 166,45000</w:t>
            </w:r>
          </w:p>
        </w:tc>
        <w:tc>
          <w:tcPr>
            <w:tcW w:w="1560" w:type="dxa"/>
          </w:tcPr>
          <w:p w:rsidR="008A75C2" w:rsidRPr="001C3154" w:rsidRDefault="008A75C2" w:rsidP="008A75C2">
            <w:r w:rsidRPr="001C3154">
              <w:t>55 166,45000</w:t>
            </w:r>
          </w:p>
        </w:tc>
        <w:tc>
          <w:tcPr>
            <w:tcW w:w="1842" w:type="dxa"/>
          </w:tcPr>
          <w:p w:rsidR="008A75C2" w:rsidRPr="001C3154" w:rsidRDefault="008A75C2" w:rsidP="008A75C2">
            <w:r w:rsidRPr="001C3154">
              <w:t>55 166,45000</w:t>
            </w:r>
          </w:p>
        </w:tc>
      </w:tr>
      <w:tr w:rsidR="00CF7A32" w:rsidRPr="001C3154">
        <w:trPr>
          <w:cantSplit/>
        </w:trPr>
        <w:tc>
          <w:tcPr>
            <w:tcW w:w="1418" w:type="dxa"/>
          </w:tcPr>
          <w:p w:rsidR="00CF7A32" w:rsidRPr="001C3154" w:rsidRDefault="005A4887">
            <w:pPr>
              <w:jc w:val="center"/>
            </w:pPr>
            <w:r w:rsidRPr="001C3154">
              <w:t>0709</w:t>
            </w:r>
          </w:p>
        </w:tc>
        <w:tc>
          <w:tcPr>
            <w:tcW w:w="3827" w:type="dxa"/>
          </w:tcPr>
          <w:p w:rsidR="00CF7A32" w:rsidRPr="001C3154" w:rsidRDefault="005A4887">
            <w:r w:rsidRPr="001C3154">
              <w:t>«Другие вопросы в области образования»</w:t>
            </w:r>
          </w:p>
        </w:tc>
        <w:tc>
          <w:tcPr>
            <w:tcW w:w="1559" w:type="dxa"/>
          </w:tcPr>
          <w:p w:rsidR="00CF7A32" w:rsidRPr="001C3154" w:rsidRDefault="001C6776">
            <w:pPr>
              <w:jc w:val="center"/>
            </w:pPr>
            <w:r w:rsidRPr="001C3154">
              <w:t>20,00000</w:t>
            </w:r>
          </w:p>
        </w:tc>
        <w:tc>
          <w:tcPr>
            <w:tcW w:w="1560" w:type="dxa"/>
          </w:tcPr>
          <w:p w:rsidR="00CF7A32" w:rsidRPr="001C3154" w:rsidRDefault="001C6776">
            <w:pPr>
              <w:jc w:val="center"/>
            </w:pPr>
            <w:r w:rsidRPr="001C3154">
              <w:t>20,00000</w:t>
            </w:r>
          </w:p>
        </w:tc>
        <w:tc>
          <w:tcPr>
            <w:tcW w:w="1842" w:type="dxa"/>
          </w:tcPr>
          <w:p w:rsidR="00CF7A32" w:rsidRPr="001C3154" w:rsidRDefault="001C6776">
            <w:pPr>
              <w:jc w:val="center"/>
            </w:pPr>
            <w:r w:rsidRPr="001C3154">
              <w:t>20,00000</w:t>
            </w:r>
          </w:p>
        </w:tc>
      </w:tr>
      <w:tr w:rsidR="00CF7A32" w:rsidRPr="001C3154">
        <w:trPr>
          <w:cantSplit/>
        </w:trPr>
        <w:tc>
          <w:tcPr>
            <w:tcW w:w="10206" w:type="dxa"/>
            <w:gridSpan w:val="5"/>
          </w:tcPr>
          <w:p w:rsidR="00CF7A32" w:rsidRPr="001C3154" w:rsidRDefault="005A4887">
            <w:pPr>
              <w:jc w:val="center"/>
            </w:pPr>
            <w:r w:rsidRPr="001C3154">
              <w:t xml:space="preserve">Подпрограмма «Обеспечение мероприятий по защите населения и территорий </w:t>
            </w:r>
          </w:p>
          <w:p w:rsidR="00CF7A32" w:rsidRPr="001C3154" w:rsidRDefault="005A4887">
            <w:pPr>
              <w:jc w:val="center"/>
            </w:pPr>
            <w:r w:rsidRPr="001C3154">
              <w:t>от чрезвычайных ситуаций»</w:t>
            </w:r>
          </w:p>
        </w:tc>
      </w:tr>
      <w:tr w:rsidR="00510BD6" w:rsidRPr="001C3154">
        <w:trPr>
          <w:cantSplit/>
        </w:trPr>
        <w:tc>
          <w:tcPr>
            <w:tcW w:w="1418" w:type="dxa"/>
          </w:tcPr>
          <w:p w:rsidR="00510BD6" w:rsidRPr="001C3154" w:rsidRDefault="00510BD6">
            <w:pPr>
              <w:jc w:val="center"/>
            </w:pPr>
            <w:r w:rsidRPr="001C3154">
              <w:t>0310</w:t>
            </w:r>
          </w:p>
        </w:tc>
        <w:tc>
          <w:tcPr>
            <w:tcW w:w="3827" w:type="dxa"/>
          </w:tcPr>
          <w:p w:rsidR="00510BD6" w:rsidRPr="001C3154" w:rsidRDefault="00510BD6">
            <w:r w:rsidRPr="001C3154">
              <w:t>«Защита населения и территории от чрезвычайных ситуаций природного и техногенного характера, пожарная безопасность»</w:t>
            </w:r>
          </w:p>
        </w:tc>
        <w:tc>
          <w:tcPr>
            <w:tcW w:w="1559" w:type="dxa"/>
          </w:tcPr>
          <w:p w:rsidR="00510BD6" w:rsidRPr="001C3154" w:rsidRDefault="00207DD0" w:rsidP="00BD0B49">
            <w:pPr>
              <w:jc w:val="center"/>
            </w:pPr>
            <w:r w:rsidRPr="001C3154">
              <w:t>9</w:t>
            </w:r>
            <w:r w:rsidR="00510BD6" w:rsidRPr="001C3154">
              <w:t>00,00000</w:t>
            </w:r>
          </w:p>
          <w:p w:rsidR="00510BD6" w:rsidRPr="001C3154" w:rsidRDefault="00510BD6" w:rsidP="00BD0B49">
            <w:pPr>
              <w:jc w:val="center"/>
            </w:pPr>
          </w:p>
        </w:tc>
        <w:tc>
          <w:tcPr>
            <w:tcW w:w="1560" w:type="dxa"/>
          </w:tcPr>
          <w:p w:rsidR="00510BD6" w:rsidRPr="001C3154" w:rsidRDefault="00207DD0" w:rsidP="00BD0B49">
            <w:pPr>
              <w:jc w:val="center"/>
            </w:pPr>
            <w:r w:rsidRPr="001C3154">
              <w:t>9</w:t>
            </w:r>
            <w:r w:rsidR="00510BD6" w:rsidRPr="001C3154">
              <w:t>00,00000</w:t>
            </w:r>
          </w:p>
          <w:p w:rsidR="00510BD6" w:rsidRPr="001C3154" w:rsidRDefault="00510BD6" w:rsidP="00BD0B49">
            <w:pPr>
              <w:jc w:val="center"/>
            </w:pPr>
          </w:p>
        </w:tc>
        <w:tc>
          <w:tcPr>
            <w:tcW w:w="1842" w:type="dxa"/>
          </w:tcPr>
          <w:p w:rsidR="00510BD6" w:rsidRPr="001C3154" w:rsidRDefault="00207DD0" w:rsidP="00BD0B49">
            <w:pPr>
              <w:jc w:val="center"/>
            </w:pPr>
            <w:r w:rsidRPr="001C3154">
              <w:t>9</w:t>
            </w:r>
            <w:r w:rsidR="00510BD6" w:rsidRPr="001C3154">
              <w:t>00,00000</w:t>
            </w:r>
          </w:p>
          <w:p w:rsidR="00510BD6" w:rsidRPr="001C3154" w:rsidRDefault="00510BD6" w:rsidP="00BD0B49">
            <w:pPr>
              <w:jc w:val="center"/>
            </w:pPr>
          </w:p>
        </w:tc>
      </w:tr>
      <w:tr w:rsidR="00CF7A32" w:rsidRPr="001C3154">
        <w:trPr>
          <w:cantSplit/>
        </w:trPr>
        <w:tc>
          <w:tcPr>
            <w:tcW w:w="10206" w:type="dxa"/>
            <w:gridSpan w:val="5"/>
          </w:tcPr>
          <w:p w:rsidR="00CF7A32" w:rsidRPr="001C3154" w:rsidRDefault="005A4887">
            <w:pPr>
              <w:jc w:val="center"/>
            </w:pPr>
            <w:r w:rsidRPr="001C3154">
              <w:br w:type="page"/>
              <w:t>Подпрограмма «Обеспечение мероприятий гражданской обороны на территории муниципального образования Московской области»</w:t>
            </w:r>
          </w:p>
        </w:tc>
      </w:tr>
      <w:tr w:rsidR="00510BD6" w:rsidRPr="001C3154">
        <w:trPr>
          <w:cantSplit/>
        </w:trPr>
        <w:tc>
          <w:tcPr>
            <w:tcW w:w="1418" w:type="dxa"/>
          </w:tcPr>
          <w:p w:rsidR="00510BD6" w:rsidRPr="001C3154" w:rsidRDefault="00510BD6">
            <w:pPr>
              <w:jc w:val="center"/>
            </w:pPr>
            <w:r w:rsidRPr="001C3154">
              <w:t>0309</w:t>
            </w:r>
          </w:p>
        </w:tc>
        <w:tc>
          <w:tcPr>
            <w:tcW w:w="3827" w:type="dxa"/>
          </w:tcPr>
          <w:p w:rsidR="00510BD6" w:rsidRPr="001C3154" w:rsidRDefault="00510BD6">
            <w:pPr>
              <w:jc w:val="both"/>
            </w:pPr>
            <w:r w:rsidRPr="001C3154">
              <w:t>«Гражданская оборона»</w:t>
            </w:r>
          </w:p>
        </w:tc>
        <w:tc>
          <w:tcPr>
            <w:tcW w:w="1559" w:type="dxa"/>
          </w:tcPr>
          <w:p w:rsidR="00510BD6" w:rsidRPr="001C3154" w:rsidRDefault="00510BD6" w:rsidP="00BD0B49">
            <w:pPr>
              <w:jc w:val="center"/>
            </w:pPr>
            <w:r w:rsidRPr="001C3154">
              <w:t>650,00000</w:t>
            </w:r>
          </w:p>
        </w:tc>
        <w:tc>
          <w:tcPr>
            <w:tcW w:w="1560" w:type="dxa"/>
          </w:tcPr>
          <w:p w:rsidR="00510BD6" w:rsidRPr="001C3154" w:rsidRDefault="00510BD6" w:rsidP="00BD0B49">
            <w:pPr>
              <w:jc w:val="center"/>
            </w:pPr>
            <w:r w:rsidRPr="001C3154">
              <w:t>100,00000</w:t>
            </w:r>
          </w:p>
        </w:tc>
        <w:tc>
          <w:tcPr>
            <w:tcW w:w="1842" w:type="dxa"/>
          </w:tcPr>
          <w:p w:rsidR="00510BD6" w:rsidRPr="001C3154" w:rsidRDefault="00510BD6" w:rsidP="00BD0B49">
            <w:pPr>
              <w:jc w:val="center"/>
            </w:pPr>
            <w:r w:rsidRPr="001C3154">
              <w:t>100,00000</w:t>
            </w:r>
          </w:p>
        </w:tc>
      </w:tr>
      <w:tr w:rsidR="00CF7A32" w:rsidRPr="001C3154">
        <w:trPr>
          <w:cantSplit/>
        </w:trPr>
        <w:tc>
          <w:tcPr>
            <w:tcW w:w="10206" w:type="dxa"/>
            <w:gridSpan w:val="5"/>
          </w:tcPr>
          <w:p w:rsidR="00CF7A32" w:rsidRPr="001C3154" w:rsidRDefault="005A4887">
            <w:pPr>
              <w:jc w:val="center"/>
            </w:pPr>
            <w:r w:rsidRPr="001C3154">
              <w:t xml:space="preserve">Подпрограмма «Обеспечение пожарной безопасности на территории </w:t>
            </w:r>
          </w:p>
          <w:p w:rsidR="00CF7A32" w:rsidRPr="001C3154" w:rsidRDefault="005A4887">
            <w:pPr>
              <w:jc w:val="center"/>
            </w:pPr>
            <w:r w:rsidRPr="001C3154">
              <w:t>муниципального образования Московской области»</w:t>
            </w:r>
          </w:p>
        </w:tc>
      </w:tr>
      <w:tr w:rsidR="00510BD6" w:rsidRPr="001C3154">
        <w:trPr>
          <w:cantSplit/>
        </w:trPr>
        <w:tc>
          <w:tcPr>
            <w:tcW w:w="1418" w:type="dxa"/>
          </w:tcPr>
          <w:p w:rsidR="00510BD6" w:rsidRPr="001C3154" w:rsidRDefault="00510BD6">
            <w:pPr>
              <w:jc w:val="center"/>
            </w:pPr>
            <w:r w:rsidRPr="001C3154">
              <w:t>0310</w:t>
            </w:r>
          </w:p>
        </w:tc>
        <w:tc>
          <w:tcPr>
            <w:tcW w:w="3827" w:type="dxa"/>
          </w:tcPr>
          <w:p w:rsidR="00510BD6" w:rsidRPr="001C3154" w:rsidRDefault="00510BD6">
            <w:r w:rsidRPr="001C3154">
              <w:t>«Защита населения и территории от чрезвычайных ситуаций природного и техногенного характера, пожарная безопасность»</w:t>
            </w:r>
          </w:p>
        </w:tc>
        <w:tc>
          <w:tcPr>
            <w:tcW w:w="1559" w:type="dxa"/>
          </w:tcPr>
          <w:p w:rsidR="00510BD6" w:rsidRPr="001C3154" w:rsidRDefault="00510BD6" w:rsidP="00BD0B49">
            <w:pPr>
              <w:jc w:val="center"/>
            </w:pPr>
            <w:r w:rsidRPr="001C3154">
              <w:t>2 971,00000</w:t>
            </w:r>
          </w:p>
        </w:tc>
        <w:tc>
          <w:tcPr>
            <w:tcW w:w="1560" w:type="dxa"/>
          </w:tcPr>
          <w:p w:rsidR="00510BD6" w:rsidRPr="001C3154" w:rsidRDefault="00510BD6" w:rsidP="00BD0B49">
            <w:pPr>
              <w:jc w:val="center"/>
            </w:pPr>
            <w:r w:rsidRPr="001C3154">
              <w:t>3 049,00000</w:t>
            </w:r>
          </w:p>
        </w:tc>
        <w:tc>
          <w:tcPr>
            <w:tcW w:w="1842" w:type="dxa"/>
          </w:tcPr>
          <w:p w:rsidR="00510BD6" w:rsidRPr="001C3154" w:rsidRDefault="00510BD6" w:rsidP="00BD0B49">
            <w:pPr>
              <w:jc w:val="center"/>
            </w:pPr>
            <w:r w:rsidRPr="001C3154">
              <w:t>3 171,00000</w:t>
            </w:r>
          </w:p>
        </w:tc>
      </w:tr>
    </w:tbl>
    <w:p w:rsidR="0018643D" w:rsidRDefault="0018643D">
      <w:r>
        <w:br w:type="page"/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827"/>
        <w:gridCol w:w="1559"/>
        <w:gridCol w:w="1560"/>
        <w:gridCol w:w="1842"/>
      </w:tblGrid>
      <w:tr w:rsidR="00CF7A32" w:rsidRPr="001C3154">
        <w:trPr>
          <w:cantSplit/>
        </w:trPr>
        <w:tc>
          <w:tcPr>
            <w:tcW w:w="10206" w:type="dxa"/>
            <w:gridSpan w:val="5"/>
          </w:tcPr>
          <w:p w:rsidR="00CF7A32" w:rsidRPr="001C3154" w:rsidRDefault="005A4887">
            <w:pPr>
              <w:jc w:val="center"/>
            </w:pPr>
            <w:r w:rsidRPr="001C3154">
              <w:lastRenderedPageBreak/>
              <w:t>Подпрограмма «Обеспечение безопасности населения на водных объектах, расположенных на территории муниципального образования Московской области»</w:t>
            </w:r>
          </w:p>
        </w:tc>
      </w:tr>
      <w:tr w:rsidR="00510BD6" w:rsidRPr="001C3154">
        <w:trPr>
          <w:cantSplit/>
        </w:trPr>
        <w:tc>
          <w:tcPr>
            <w:tcW w:w="1418" w:type="dxa"/>
          </w:tcPr>
          <w:p w:rsidR="00510BD6" w:rsidRPr="001C3154" w:rsidRDefault="00510BD6">
            <w:pPr>
              <w:jc w:val="center"/>
            </w:pPr>
            <w:bookmarkStart w:id="5" w:name="_Hlk20567003"/>
            <w:r w:rsidRPr="001C3154">
              <w:t>0310</w:t>
            </w:r>
          </w:p>
        </w:tc>
        <w:tc>
          <w:tcPr>
            <w:tcW w:w="3827" w:type="dxa"/>
          </w:tcPr>
          <w:p w:rsidR="00510BD6" w:rsidRPr="001C3154" w:rsidRDefault="00510BD6">
            <w:r w:rsidRPr="001C3154">
              <w:t>«Защита населения и территории от чрезвычайных ситуаций природного и техногенного характера, пожарная безопасность»</w:t>
            </w:r>
          </w:p>
        </w:tc>
        <w:tc>
          <w:tcPr>
            <w:tcW w:w="1559" w:type="dxa"/>
          </w:tcPr>
          <w:p w:rsidR="00510BD6" w:rsidRPr="001C3154" w:rsidRDefault="00510BD6" w:rsidP="00BD0B49">
            <w:pPr>
              <w:jc w:val="center"/>
            </w:pPr>
            <w:r w:rsidRPr="001C3154">
              <w:t>100,00000</w:t>
            </w:r>
          </w:p>
        </w:tc>
        <w:tc>
          <w:tcPr>
            <w:tcW w:w="1560" w:type="dxa"/>
          </w:tcPr>
          <w:p w:rsidR="00510BD6" w:rsidRPr="001C3154" w:rsidRDefault="00510BD6" w:rsidP="00BD0B49">
            <w:pPr>
              <w:jc w:val="center"/>
            </w:pPr>
            <w:r w:rsidRPr="001C3154">
              <w:t>100,00000</w:t>
            </w:r>
          </w:p>
        </w:tc>
        <w:tc>
          <w:tcPr>
            <w:tcW w:w="1842" w:type="dxa"/>
          </w:tcPr>
          <w:p w:rsidR="00510BD6" w:rsidRPr="001C3154" w:rsidRDefault="00510BD6" w:rsidP="00BD0B49">
            <w:pPr>
              <w:jc w:val="center"/>
            </w:pPr>
            <w:r w:rsidRPr="001C3154">
              <w:t>100,00000</w:t>
            </w:r>
          </w:p>
        </w:tc>
      </w:tr>
      <w:bookmarkEnd w:id="5"/>
      <w:tr w:rsidR="00CF7A32" w:rsidRPr="001C3154">
        <w:trPr>
          <w:cantSplit/>
        </w:trPr>
        <w:tc>
          <w:tcPr>
            <w:tcW w:w="10206" w:type="dxa"/>
            <w:gridSpan w:val="5"/>
          </w:tcPr>
          <w:p w:rsidR="00CF7A32" w:rsidRPr="001C3154" w:rsidRDefault="005A4887">
            <w:pPr>
              <w:jc w:val="center"/>
            </w:pPr>
            <w:r w:rsidRPr="001C3154">
              <w:br w:type="page"/>
              <w:t>«Обеспечивающая подпрограмма»</w:t>
            </w:r>
          </w:p>
        </w:tc>
      </w:tr>
      <w:tr w:rsidR="00CF7A32" w:rsidRPr="001C3154">
        <w:trPr>
          <w:cantSplit/>
        </w:trPr>
        <w:tc>
          <w:tcPr>
            <w:tcW w:w="1418" w:type="dxa"/>
          </w:tcPr>
          <w:p w:rsidR="00CF7A32" w:rsidRPr="001C3154" w:rsidRDefault="005A4887">
            <w:pPr>
              <w:jc w:val="center"/>
            </w:pPr>
            <w:r w:rsidRPr="001C3154">
              <w:t>0310</w:t>
            </w:r>
          </w:p>
        </w:tc>
        <w:tc>
          <w:tcPr>
            <w:tcW w:w="3827" w:type="dxa"/>
          </w:tcPr>
          <w:p w:rsidR="00CF7A32" w:rsidRPr="001C3154" w:rsidRDefault="005A4887">
            <w:r w:rsidRPr="001C3154">
              <w:t>«Защита населения и территории от чрезвычайных ситуаций природного и техногенного характера, пожарная безопасность»</w:t>
            </w:r>
          </w:p>
        </w:tc>
        <w:tc>
          <w:tcPr>
            <w:tcW w:w="1559" w:type="dxa"/>
          </w:tcPr>
          <w:p w:rsidR="00CF7A32" w:rsidRPr="001C3154" w:rsidRDefault="00E93BBB" w:rsidP="00BB0922">
            <w:pPr>
              <w:jc w:val="center"/>
            </w:pPr>
            <w:r w:rsidRPr="001C3154">
              <w:t>25 </w:t>
            </w:r>
            <w:r w:rsidR="00BB0922" w:rsidRPr="001C3154">
              <w:t>0</w:t>
            </w:r>
            <w:r w:rsidRPr="001C3154">
              <w:t>00,00000</w:t>
            </w:r>
          </w:p>
        </w:tc>
        <w:tc>
          <w:tcPr>
            <w:tcW w:w="1560" w:type="dxa"/>
          </w:tcPr>
          <w:p w:rsidR="00CF7A32" w:rsidRPr="001C3154" w:rsidRDefault="00E93BBB">
            <w:pPr>
              <w:jc w:val="center"/>
            </w:pPr>
            <w:r w:rsidRPr="001C3154">
              <w:t>2</w:t>
            </w:r>
            <w:r w:rsidR="00BB0922" w:rsidRPr="001C3154">
              <w:t>5 0</w:t>
            </w:r>
            <w:r w:rsidRPr="001C3154">
              <w:t>00,00000</w:t>
            </w:r>
          </w:p>
        </w:tc>
        <w:tc>
          <w:tcPr>
            <w:tcW w:w="1842" w:type="dxa"/>
          </w:tcPr>
          <w:p w:rsidR="00CF7A32" w:rsidRPr="001C3154" w:rsidRDefault="00BB0922">
            <w:pPr>
              <w:jc w:val="center"/>
            </w:pPr>
            <w:r w:rsidRPr="001C3154">
              <w:t>25 0</w:t>
            </w:r>
            <w:r w:rsidR="00E93BBB" w:rsidRPr="001C3154">
              <w:t>00,00000</w:t>
            </w:r>
          </w:p>
        </w:tc>
      </w:tr>
    </w:tbl>
    <w:p w:rsidR="00CF7A32" w:rsidRPr="001C3154" w:rsidRDefault="00CF7A32">
      <w:pPr>
        <w:jc w:val="both"/>
      </w:pPr>
    </w:p>
    <w:p w:rsidR="00CF7A32" w:rsidRPr="001C3154" w:rsidRDefault="005A4887" w:rsidP="0018643D">
      <w:pPr>
        <w:tabs>
          <w:tab w:val="left" w:pos="567"/>
        </w:tabs>
        <w:ind w:firstLine="567"/>
        <w:jc w:val="both"/>
      </w:pPr>
      <w:r w:rsidRPr="001C3154">
        <w:t>В рамках данной программы Администрации городского округа Лобня предусмотрены расходы в 202</w:t>
      </w:r>
      <w:r w:rsidR="008E459B" w:rsidRPr="001C3154">
        <w:t>6</w:t>
      </w:r>
      <w:r w:rsidRPr="001C3154">
        <w:t xml:space="preserve"> году в сумме </w:t>
      </w:r>
      <w:r w:rsidR="002326C9" w:rsidRPr="001C3154">
        <w:t>126 236,45000</w:t>
      </w:r>
      <w:r w:rsidRPr="001C3154">
        <w:t xml:space="preserve"> тыс. рублей, в 202</w:t>
      </w:r>
      <w:r w:rsidR="008E459B" w:rsidRPr="001C3154">
        <w:t>7</w:t>
      </w:r>
      <w:r w:rsidR="002326C9" w:rsidRPr="001C3154">
        <w:t xml:space="preserve"> году</w:t>
      </w:r>
      <w:r w:rsidR="00EB0E71" w:rsidRPr="001C3154">
        <w:t xml:space="preserve"> </w:t>
      </w:r>
      <w:r w:rsidR="002326C9" w:rsidRPr="001C3154">
        <w:t>–</w:t>
      </w:r>
      <w:r w:rsidRPr="001C3154">
        <w:br/>
      </w:r>
      <w:r w:rsidR="002326C9" w:rsidRPr="001C3154">
        <w:t>125 340,45000</w:t>
      </w:r>
      <w:r w:rsidRPr="001C3154">
        <w:t xml:space="preserve"> тыс. рублей</w:t>
      </w:r>
      <w:r w:rsidR="002326C9" w:rsidRPr="001C3154">
        <w:t>, в 2028 году – 125 540,45000 тыс. рублей, в том числе</w:t>
      </w:r>
      <w:r w:rsidRPr="001C3154">
        <w:t>:</w:t>
      </w:r>
    </w:p>
    <w:p w:rsidR="00CF7A32" w:rsidRPr="001C3154" w:rsidRDefault="005A4887">
      <w:pPr>
        <w:ind w:firstLine="567"/>
        <w:jc w:val="both"/>
      </w:pPr>
      <w:r w:rsidRPr="001C3154">
        <w:t>на материально стимулирование народных дружинников и материально-техническое обеспечение деятельности народных дружин в 202</w:t>
      </w:r>
      <w:r w:rsidR="008E459B" w:rsidRPr="001C3154">
        <w:t xml:space="preserve">6 году </w:t>
      </w:r>
      <w:r w:rsidRPr="001C3154">
        <w:t>1 </w:t>
      </w:r>
      <w:r w:rsidR="008E459B" w:rsidRPr="001C3154">
        <w:t>888</w:t>
      </w:r>
      <w:r w:rsidRPr="001C3154">
        <w:t>,00000 тыс. рублей</w:t>
      </w:r>
      <w:r w:rsidR="008E459B" w:rsidRPr="001C3154">
        <w:t>, в 2027 году</w:t>
      </w:r>
      <w:r w:rsidR="00A224B2" w:rsidRPr="001C3154">
        <w:t xml:space="preserve"> </w:t>
      </w:r>
      <w:r w:rsidR="008E459B" w:rsidRPr="001C3154">
        <w:t>- 1 964,00000 тыс. рублей, в 2028 году</w:t>
      </w:r>
      <w:r w:rsidR="00A224B2" w:rsidRPr="001C3154">
        <w:t xml:space="preserve"> </w:t>
      </w:r>
      <w:r w:rsidR="008E459B" w:rsidRPr="001C3154">
        <w:t>- 2 042,00000 тыс. рублей;</w:t>
      </w:r>
    </w:p>
    <w:p w:rsidR="00CF7A32" w:rsidRPr="001C3154" w:rsidRDefault="005A4887">
      <w:pPr>
        <w:ind w:firstLine="567"/>
        <w:jc w:val="both"/>
      </w:pPr>
      <w:r w:rsidRPr="001C3154">
        <w:t>на развертывание элементов системы технологического обеспечения региональной общественной безопасности и оперативного управления «Безопасный регион» </w:t>
      </w:r>
      <w:r w:rsidR="002E6AD8" w:rsidRPr="001C3154">
        <w:t xml:space="preserve">в 2026 году 38 500,00000 тыс. рублей, </w:t>
      </w:r>
      <w:r w:rsidRPr="001C3154">
        <w:t>в 202</w:t>
      </w:r>
      <w:r w:rsidR="002E6AD8" w:rsidRPr="001C3154">
        <w:t>7</w:t>
      </w:r>
      <w:r w:rsidRPr="001C3154">
        <w:t>-202</w:t>
      </w:r>
      <w:r w:rsidR="002E6AD8" w:rsidRPr="001C3154">
        <w:t>8</w:t>
      </w:r>
      <w:r w:rsidRPr="001C3154">
        <w:t xml:space="preserve"> годах – 3</w:t>
      </w:r>
      <w:r w:rsidR="002E6AD8" w:rsidRPr="001C3154">
        <w:t>8</w:t>
      </w:r>
      <w:r w:rsidRPr="001C3154">
        <w:t> 000,00</w:t>
      </w:r>
      <w:r w:rsidR="001E4C4E" w:rsidRPr="001C3154">
        <w:t>0</w:t>
      </w:r>
      <w:r w:rsidRPr="001C3154">
        <w:t>00 тыс. рублей ежегодно;</w:t>
      </w:r>
    </w:p>
    <w:p w:rsidR="00CF7A32" w:rsidRPr="001C3154" w:rsidRDefault="005A4887" w:rsidP="0088414B">
      <w:pPr>
        <w:ind w:firstLine="567"/>
        <w:jc w:val="both"/>
      </w:pPr>
      <w:r w:rsidRPr="001C3154">
        <w:t xml:space="preserve">на проведение мероприятий по </w:t>
      </w:r>
      <w:r w:rsidR="00492182" w:rsidRPr="001C3154">
        <w:t>профилактике экстремизма</w:t>
      </w:r>
      <w:r w:rsidR="00C215F7" w:rsidRPr="001C3154">
        <w:t xml:space="preserve"> </w:t>
      </w:r>
      <w:r w:rsidR="00545F8F" w:rsidRPr="001C3154">
        <w:t xml:space="preserve">и терроризма </w:t>
      </w:r>
      <w:r w:rsidRPr="001C3154">
        <w:t>в 202</w:t>
      </w:r>
      <w:r w:rsidR="00492182" w:rsidRPr="001C3154">
        <w:t>6</w:t>
      </w:r>
      <w:r w:rsidRPr="001C3154">
        <w:t>-202</w:t>
      </w:r>
      <w:r w:rsidR="00545F8F" w:rsidRPr="001C3154">
        <w:t>8 годах 3</w:t>
      </w:r>
      <w:r w:rsidRPr="001C3154">
        <w:t>0,00000 тыс. рублей ежегодно;</w:t>
      </w:r>
    </w:p>
    <w:p w:rsidR="00CF7A32" w:rsidRPr="001C3154" w:rsidRDefault="005A4887">
      <w:pPr>
        <w:ind w:firstLine="567"/>
        <w:jc w:val="both"/>
      </w:pPr>
      <w:r w:rsidRPr="001C3154">
        <w:t xml:space="preserve">на изготовление и размещение рекламы, агитационных материалов, направленных </w:t>
      </w:r>
      <w:r w:rsidRPr="001C3154">
        <w:br/>
        <w:t>н</w:t>
      </w:r>
      <w:r w:rsidR="002E6AD8" w:rsidRPr="001C3154">
        <w:t>а профилактику наркомании в 2026</w:t>
      </w:r>
      <w:r w:rsidRPr="001C3154">
        <w:t>-202</w:t>
      </w:r>
      <w:r w:rsidR="002E6AD8" w:rsidRPr="001C3154">
        <w:t>8 годах 4</w:t>
      </w:r>
      <w:r w:rsidRPr="001C3154">
        <w:t>0,00000 тыс. рублей ежегодно;</w:t>
      </w:r>
    </w:p>
    <w:p w:rsidR="00CF7A32" w:rsidRPr="001C3154" w:rsidRDefault="005A4887">
      <w:pPr>
        <w:ind w:firstLine="567"/>
        <w:jc w:val="both"/>
      </w:pPr>
      <w:r w:rsidRPr="001C3154">
        <w:t>на обеспечение деятельности МКУ «ЕДДС города Лобня» в 202</w:t>
      </w:r>
      <w:r w:rsidR="00E93BBB" w:rsidRPr="001C3154">
        <w:t>6</w:t>
      </w:r>
      <w:r w:rsidRPr="001C3154">
        <w:t>-202</w:t>
      </w:r>
      <w:r w:rsidR="00E93BBB" w:rsidRPr="001C3154">
        <w:t>8</w:t>
      </w:r>
      <w:r w:rsidRPr="001C3154">
        <w:t xml:space="preserve"> годах –  </w:t>
      </w:r>
      <w:r w:rsidRPr="001C3154">
        <w:br/>
      </w:r>
      <w:r w:rsidR="00E93BBB" w:rsidRPr="001C3154">
        <w:t>25 400,00000</w:t>
      </w:r>
      <w:r w:rsidRPr="001C3154">
        <w:t xml:space="preserve"> тыс. рублей ежегодно;</w:t>
      </w:r>
    </w:p>
    <w:p w:rsidR="00510BD6" w:rsidRPr="001C3154" w:rsidRDefault="00510BD6" w:rsidP="0018643D">
      <w:pPr>
        <w:tabs>
          <w:tab w:val="left" w:pos="567"/>
        </w:tabs>
        <w:ind w:firstLine="567"/>
        <w:jc w:val="both"/>
      </w:pPr>
      <w:r w:rsidRPr="001C3154">
        <w:t xml:space="preserve">на организацию и осуществление мероприятий по территориальной обороне </w:t>
      </w:r>
      <w:r w:rsidRPr="001C3154">
        <w:br/>
        <w:t>и гражданской обороне в 2026 году – 650,00000 тыс. рублей, в 2027-2028 годах – в сумме 100,00000 тыс. рублей ежегодно;</w:t>
      </w:r>
    </w:p>
    <w:p w:rsidR="00510BD6" w:rsidRPr="001C3154" w:rsidRDefault="00510BD6" w:rsidP="00510BD6">
      <w:pPr>
        <w:ind w:firstLine="567"/>
        <w:jc w:val="both"/>
      </w:pPr>
      <w:r w:rsidRPr="001C3154">
        <w:t>на предотвращение последствий чрезвычайных ситуаций природного и техногенного характера в 2026-2028 годах в сумме 500,00000 тыс. рублей ежегодно;</w:t>
      </w:r>
    </w:p>
    <w:p w:rsidR="00510BD6" w:rsidRPr="001C3154" w:rsidRDefault="00510BD6" w:rsidP="00510BD6">
      <w:pPr>
        <w:ind w:firstLine="567"/>
        <w:jc w:val="both"/>
      </w:pPr>
      <w:bookmarkStart w:id="6" w:name="_Hlk181266669"/>
      <w:r w:rsidRPr="001C3154">
        <w:t>на выполнение работ по обеспечению пожарной безопасности на территории городского округа в 2026 году – 2 971,00000 тыс. рублей, 2027 году – 3 049,00000 тыс. рублей, в 2028 году – 3 171,00000 тыс. рублей;</w:t>
      </w:r>
    </w:p>
    <w:p w:rsidR="00CF7A32" w:rsidRPr="001C3154" w:rsidRDefault="00510BD6">
      <w:pPr>
        <w:ind w:firstLine="567"/>
        <w:jc w:val="both"/>
      </w:pPr>
      <w:r w:rsidRPr="001C3154">
        <w:t>на осуществление мероприятий по обеспечению безопасности людей на водных объектах, охране их жизни и здоровья в 2026-2028 годах в сумме 100,00000 тыс. рублей ежегодно;</w:t>
      </w:r>
    </w:p>
    <w:bookmarkEnd w:id="6"/>
    <w:p w:rsidR="00CF7A32" w:rsidRPr="001C3154" w:rsidRDefault="005A4887">
      <w:pPr>
        <w:ind w:firstLine="567"/>
        <w:jc w:val="both"/>
      </w:pPr>
      <w:r w:rsidRPr="001C3154">
        <w:t>на обеспечение деятельности МБУ «ЛГСПУ» в 202</w:t>
      </w:r>
      <w:r w:rsidR="008A75C2" w:rsidRPr="001C3154">
        <w:t>6</w:t>
      </w:r>
      <w:r w:rsidR="00801761" w:rsidRPr="001C3154">
        <w:t xml:space="preserve">-2028 годах в сумме </w:t>
      </w:r>
      <w:r w:rsidR="0018643D">
        <w:br/>
      </w:r>
      <w:r w:rsidR="008A75C2" w:rsidRPr="001C3154">
        <w:t>55 166,45000</w:t>
      </w:r>
      <w:r w:rsidR="0018643D">
        <w:t> </w:t>
      </w:r>
      <w:r w:rsidR="00550956" w:rsidRPr="001C3154">
        <w:t>тыс. рублей</w:t>
      </w:r>
      <w:r w:rsidR="00AD11D5" w:rsidRPr="001C3154">
        <w:t xml:space="preserve"> </w:t>
      </w:r>
      <w:r w:rsidRPr="001C3154">
        <w:t>ежегодно;</w:t>
      </w:r>
    </w:p>
    <w:p w:rsidR="00CF7A32" w:rsidRPr="001C3154" w:rsidRDefault="00D10C68">
      <w:pPr>
        <w:jc w:val="both"/>
      </w:pPr>
      <w:r w:rsidRPr="001C3154">
        <w:t xml:space="preserve">          </w:t>
      </w:r>
      <w:r w:rsidR="005A4887" w:rsidRPr="001C3154">
        <w:t xml:space="preserve">на осуществление переданных полномочий Московской области по транспортировке </w:t>
      </w:r>
      <w:r w:rsidR="005A4887" w:rsidRPr="001C3154">
        <w:br/>
        <w:t>в морг, включая погрузоразгрузочные работы, с мест обнаружения или происшествия умерших для производства судебно-медицинской экспертизы в 202</w:t>
      </w:r>
      <w:r w:rsidR="008A75C2" w:rsidRPr="001C3154">
        <w:t>6</w:t>
      </w:r>
      <w:r w:rsidR="005A4887" w:rsidRPr="001C3154">
        <w:t>-202</w:t>
      </w:r>
      <w:r w:rsidR="008A75C2" w:rsidRPr="001C3154">
        <w:t xml:space="preserve">8 годах в сумме </w:t>
      </w:r>
      <w:r w:rsidR="008A75C2" w:rsidRPr="001C3154">
        <w:br/>
        <w:t>991</w:t>
      </w:r>
      <w:r w:rsidR="005A4887" w:rsidRPr="001C3154">
        <w:t>,00000 тыс. рублей ежегодно за счет средств бюджета Московской области.</w:t>
      </w:r>
    </w:p>
    <w:p w:rsidR="00CF7A32" w:rsidRPr="001C3154" w:rsidRDefault="005A4887">
      <w:pPr>
        <w:ind w:firstLine="567"/>
        <w:jc w:val="both"/>
      </w:pPr>
      <w:r w:rsidRPr="001C3154">
        <w:t>Также по программе предусмотрены расходы Управлению образования Администрации городского округа Лобня в 202</w:t>
      </w:r>
      <w:r w:rsidR="00545F8F" w:rsidRPr="001C3154">
        <w:t>6 году в сумме 4 570,00000 тыс. рублей, в 2027-2028</w:t>
      </w:r>
      <w:r w:rsidRPr="001C3154">
        <w:t xml:space="preserve"> годах в сумме 3 </w:t>
      </w:r>
      <w:r w:rsidR="00545F8F" w:rsidRPr="001C3154">
        <w:t>32</w:t>
      </w:r>
      <w:r w:rsidRPr="001C3154">
        <w:t>0,00000 тыс. рублей ежегодно:</w:t>
      </w:r>
    </w:p>
    <w:p w:rsidR="00CF7A32" w:rsidRPr="001C3154" w:rsidRDefault="005A4887">
      <w:pPr>
        <w:ind w:firstLine="567"/>
        <w:jc w:val="both"/>
      </w:pPr>
      <w:r w:rsidRPr="001C3154">
        <w:t xml:space="preserve">на оборудование социально-значимых объектов и зданий, находящихся в муниципальной собственности, инженерно-техническими средствами, обеспечивающими контроль доступа </w:t>
      </w:r>
      <w:r w:rsidRPr="001C3154">
        <w:br/>
        <w:t xml:space="preserve">или блокирование несанкционированного доступа, контроль и оповещение о возникновении </w:t>
      </w:r>
      <w:r w:rsidRPr="001C3154">
        <w:lastRenderedPageBreak/>
        <w:t xml:space="preserve">угроз в </w:t>
      </w:r>
      <w:r w:rsidR="00545F8F" w:rsidRPr="001C3154">
        <w:t xml:space="preserve">2026 году в сумме 4 550,00000 тыс. рублей, в </w:t>
      </w:r>
      <w:r w:rsidRPr="001C3154">
        <w:t>202</w:t>
      </w:r>
      <w:r w:rsidR="00545F8F" w:rsidRPr="001C3154">
        <w:t>7</w:t>
      </w:r>
      <w:r w:rsidRPr="001C3154">
        <w:t>-202</w:t>
      </w:r>
      <w:r w:rsidR="00545F8F" w:rsidRPr="001C3154">
        <w:t>8</w:t>
      </w:r>
      <w:r w:rsidRPr="001C3154">
        <w:t xml:space="preserve"> годах в сумме 3 300,00000</w:t>
      </w:r>
      <w:r w:rsidR="007639EA" w:rsidRPr="001C3154">
        <w:t xml:space="preserve">                   </w:t>
      </w:r>
      <w:r w:rsidRPr="001C3154">
        <w:t xml:space="preserve"> тыс. рублей ежегодно;</w:t>
      </w:r>
    </w:p>
    <w:p w:rsidR="00CF7A32" w:rsidRPr="001C3154" w:rsidRDefault="005A4887">
      <w:pPr>
        <w:ind w:firstLine="567"/>
        <w:jc w:val="both"/>
      </w:pPr>
      <w:r w:rsidRPr="001C3154">
        <w:t xml:space="preserve">на профилактику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</w:t>
      </w:r>
      <w:r w:rsidRPr="001C3154">
        <w:br/>
        <w:t>и психотропных веществ в 202</w:t>
      </w:r>
      <w:r w:rsidR="00545F8F" w:rsidRPr="001C3154">
        <w:t>6</w:t>
      </w:r>
      <w:r w:rsidRPr="001C3154">
        <w:t>-202</w:t>
      </w:r>
      <w:r w:rsidR="00545F8F" w:rsidRPr="001C3154">
        <w:t>8</w:t>
      </w:r>
      <w:r w:rsidRPr="001C3154">
        <w:t xml:space="preserve"> годах в сумме 20,00000 тыс. рублей ежегодно.</w:t>
      </w:r>
    </w:p>
    <w:p w:rsidR="00CF7A32" w:rsidRPr="001C3154" w:rsidRDefault="00CF7A32">
      <w:pPr>
        <w:jc w:val="center"/>
        <w:rPr>
          <w:b/>
        </w:rPr>
      </w:pPr>
    </w:p>
    <w:p w:rsidR="00CF7A32" w:rsidRPr="001C3154" w:rsidRDefault="005A4887">
      <w:pPr>
        <w:jc w:val="center"/>
        <w:rPr>
          <w:b/>
        </w:rPr>
      </w:pPr>
      <w:r w:rsidRPr="001C3154">
        <w:rPr>
          <w:b/>
        </w:rPr>
        <w:t>Муниципальная программа «Жилище»</w:t>
      </w:r>
    </w:p>
    <w:p w:rsidR="00CF7A32" w:rsidRPr="001C3154" w:rsidRDefault="00CF7A32">
      <w:pPr>
        <w:jc w:val="center"/>
      </w:pPr>
    </w:p>
    <w:p w:rsidR="00CF7A32" w:rsidRPr="001C3154" w:rsidRDefault="005A4887">
      <w:pPr>
        <w:ind w:firstLine="567"/>
        <w:jc w:val="both"/>
      </w:pPr>
      <w:r w:rsidRPr="001C3154">
        <w:t>На реализацию муниципальной программы предусматриваются средства:</w:t>
      </w:r>
    </w:p>
    <w:p w:rsidR="00CF7A32" w:rsidRPr="001C3154" w:rsidRDefault="00CF7A32">
      <w:pPr>
        <w:ind w:firstLine="567"/>
        <w:jc w:val="both"/>
      </w:pPr>
    </w:p>
    <w:p w:rsidR="00A014B3" w:rsidRPr="001C3154" w:rsidRDefault="005A4887" w:rsidP="00A014B3">
      <w:pPr>
        <w:ind w:firstLine="567"/>
        <w:jc w:val="both"/>
      </w:pPr>
      <w:r w:rsidRPr="001C3154">
        <w:t>- в 202</w:t>
      </w:r>
      <w:r w:rsidR="00A014B3" w:rsidRPr="001C3154">
        <w:t>6</w:t>
      </w:r>
      <w:r w:rsidRPr="001C3154">
        <w:t xml:space="preserve"> году - в сумме</w:t>
      </w:r>
      <w:r w:rsidR="00A014B3" w:rsidRPr="001C3154">
        <w:t xml:space="preserve">   7 128,07300 тыс. рублей;</w:t>
      </w:r>
    </w:p>
    <w:p w:rsidR="00CF7A32" w:rsidRPr="001C3154" w:rsidRDefault="00A014B3">
      <w:pPr>
        <w:ind w:firstLine="567"/>
        <w:jc w:val="both"/>
      </w:pPr>
      <w:r w:rsidRPr="001C3154">
        <w:t>- в 2027 году - в сумме 1</w:t>
      </w:r>
      <w:r w:rsidR="002358F8" w:rsidRPr="001C3154">
        <w:t>9</w:t>
      </w:r>
      <w:r w:rsidRPr="001C3154">
        <w:t> </w:t>
      </w:r>
      <w:r w:rsidR="002358F8" w:rsidRPr="001C3154">
        <w:t>004</w:t>
      </w:r>
      <w:r w:rsidRPr="001C3154">
        <w:t>,</w:t>
      </w:r>
      <w:r w:rsidR="002358F8" w:rsidRPr="001C3154">
        <w:t>61</w:t>
      </w:r>
      <w:r w:rsidRPr="001C3154">
        <w:t>000 тыс. рублей.</w:t>
      </w:r>
    </w:p>
    <w:p w:rsidR="00CF7A32" w:rsidRPr="001C3154" w:rsidRDefault="00CF7A32">
      <w:pPr>
        <w:ind w:firstLine="567"/>
        <w:jc w:val="both"/>
      </w:pPr>
    </w:p>
    <w:p w:rsidR="00CF7A32" w:rsidRPr="001C3154" w:rsidRDefault="005A4887" w:rsidP="00BD0B49">
      <w:pPr>
        <w:ind w:firstLine="567"/>
        <w:jc w:val="both"/>
      </w:pPr>
      <w:r w:rsidRPr="001C3154">
        <w:t xml:space="preserve">Муниципальная программа </w:t>
      </w:r>
      <w:r w:rsidRPr="001C3154">
        <w:rPr>
          <w:b/>
        </w:rPr>
        <w:t>«</w:t>
      </w:r>
      <w:r w:rsidRPr="001C3154">
        <w:t xml:space="preserve">Жилище» включает в себя </w:t>
      </w:r>
      <w:r w:rsidR="00BD0B49" w:rsidRPr="001C3154">
        <w:t>1</w:t>
      </w:r>
      <w:r w:rsidRPr="001C3154">
        <w:t xml:space="preserve"> подпрограмм</w:t>
      </w:r>
      <w:r w:rsidR="00BD0B49" w:rsidRPr="001C3154">
        <w:t>у</w:t>
      </w:r>
      <w:r w:rsidRPr="001C3154">
        <w:t>, финансовое обеспечение котор</w:t>
      </w:r>
      <w:r w:rsidR="00BD0B49" w:rsidRPr="001C3154">
        <w:t>ой</w:t>
      </w:r>
      <w:r w:rsidRPr="001C3154">
        <w:t xml:space="preserve"> отражается по следующим разделам (подразделам) расходов бюджета: </w:t>
      </w:r>
    </w:p>
    <w:p w:rsidR="00CF0695" w:rsidRPr="001C3154" w:rsidRDefault="00CF0695">
      <w:pPr>
        <w:ind w:firstLine="567"/>
        <w:jc w:val="right"/>
      </w:pPr>
    </w:p>
    <w:p w:rsidR="00CF7A32" w:rsidRPr="0018643D" w:rsidRDefault="005A4887">
      <w:pPr>
        <w:ind w:firstLine="567"/>
        <w:jc w:val="right"/>
        <w:rPr>
          <w:sz w:val="20"/>
          <w:szCs w:val="20"/>
        </w:rPr>
      </w:pPr>
      <w:r w:rsidRPr="0018643D">
        <w:rPr>
          <w:sz w:val="20"/>
          <w:szCs w:val="20"/>
        </w:rP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3407"/>
        <w:gridCol w:w="1701"/>
        <w:gridCol w:w="1701"/>
        <w:gridCol w:w="1984"/>
      </w:tblGrid>
      <w:tr w:rsidR="00CF7A32" w:rsidRPr="001C3154">
        <w:tc>
          <w:tcPr>
            <w:tcW w:w="1413" w:type="dxa"/>
          </w:tcPr>
          <w:p w:rsidR="00CF7A32" w:rsidRPr="001C3154" w:rsidRDefault="005A4887">
            <w:pPr>
              <w:jc w:val="center"/>
            </w:pPr>
            <w:r w:rsidRPr="001C3154">
              <w:t>Номер подраздела</w:t>
            </w:r>
          </w:p>
        </w:tc>
        <w:tc>
          <w:tcPr>
            <w:tcW w:w="3407" w:type="dxa"/>
          </w:tcPr>
          <w:p w:rsidR="00CF7A32" w:rsidRPr="001C3154" w:rsidRDefault="005A4887">
            <w:pPr>
              <w:jc w:val="center"/>
            </w:pPr>
            <w:r w:rsidRPr="001C3154">
              <w:t>Подразделы классификации расходов бюджета</w:t>
            </w:r>
          </w:p>
        </w:tc>
        <w:tc>
          <w:tcPr>
            <w:tcW w:w="1701" w:type="dxa"/>
            <w:vAlign w:val="center"/>
          </w:tcPr>
          <w:p w:rsidR="00CF7A32" w:rsidRPr="001C3154" w:rsidRDefault="005A4887" w:rsidP="00571D5E">
            <w:pPr>
              <w:jc w:val="center"/>
            </w:pPr>
            <w:r w:rsidRPr="001C3154">
              <w:t>202</w:t>
            </w:r>
            <w:r w:rsidR="00571D5E" w:rsidRPr="001C3154">
              <w:t>6</w:t>
            </w:r>
            <w:r w:rsidRPr="001C3154">
              <w:t xml:space="preserve"> год</w:t>
            </w:r>
          </w:p>
        </w:tc>
        <w:tc>
          <w:tcPr>
            <w:tcW w:w="1701" w:type="dxa"/>
            <w:vAlign w:val="center"/>
          </w:tcPr>
          <w:p w:rsidR="00CF7A32" w:rsidRPr="001C3154" w:rsidRDefault="005A4887" w:rsidP="00571D5E">
            <w:pPr>
              <w:jc w:val="center"/>
            </w:pPr>
            <w:r w:rsidRPr="001C3154">
              <w:t>202</w:t>
            </w:r>
            <w:r w:rsidR="00571D5E" w:rsidRPr="001C3154">
              <w:t>7</w:t>
            </w:r>
            <w:r w:rsidRPr="001C3154">
              <w:t xml:space="preserve"> год</w:t>
            </w:r>
          </w:p>
        </w:tc>
        <w:tc>
          <w:tcPr>
            <w:tcW w:w="1984" w:type="dxa"/>
            <w:vAlign w:val="center"/>
          </w:tcPr>
          <w:p w:rsidR="00CF7A32" w:rsidRPr="001C3154" w:rsidRDefault="005A4887" w:rsidP="00571D5E">
            <w:pPr>
              <w:jc w:val="center"/>
            </w:pPr>
            <w:r w:rsidRPr="001C3154">
              <w:t>202</w:t>
            </w:r>
            <w:r w:rsidR="00571D5E" w:rsidRPr="001C3154">
              <w:t>8</w:t>
            </w:r>
            <w:r w:rsidRPr="001C3154">
              <w:t xml:space="preserve"> год</w:t>
            </w:r>
          </w:p>
        </w:tc>
      </w:tr>
      <w:tr w:rsidR="00CF7A32" w:rsidRPr="001C3154">
        <w:tc>
          <w:tcPr>
            <w:tcW w:w="10206" w:type="dxa"/>
            <w:gridSpan w:val="5"/>
          </w:tcPr>
          <w:p w:rsidR="00CF7A32" w:rsidRPr="001C3154" w:rsidRDefault="005A4887">
            <w:pPr>
              <w:jc w:val="center"/>
            </w:pPr>
            <w:r w:rsidRPr="001C3154">
              <w:t>Подпрограмма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</w:tr>
      <w:tr w:rsidR="000763BA" w:rsidRPr="001C3154">
        <w:tc>
          <w:tcPr>
            <w:tcW w:w="1413" w:type="dxa"/>
          </w:tcPr>
          <w:p w:rsidR="000763BA" w:rsidRPr="001C3154" w:rsidRDefault="000763BA">
            <w:pPr>
              <w:jc w:val="center"/>
            </w:pPr>
            <w:r w:rsidRPr="001C3154">
              <w:t>1004</w:t>
            </w:r>
          </w:p>
        </w:tc>
        <w:tc>
          <w:tcPr>
            <w:tcW w:w="3407" w:type="dxa"/>
          </w:tcPr>
          <w:p w:rsidR="000763BA" w:rsidRPr="001C3154" w:rsidRDefault="000763BA">
            <w:r w:rsidRPr="001C3154">
              <w:t>«Охрана семьи и детства»</w:t>
            </w:r>
          </w:p>
        </w:tc>
        <w:tc>
          <w:tcPr>
            <w:tcW w:w="1701" w:type="dxa"/>
          </w:tcPr>
          <w:p w:rsidR="000763BA" w:rsidRPr="001C3154" w:rsidRDefault="000763BA" w:rsidP="001069FA">
            <w:pPr>
              <w:jc w:val="center"/>
            </w:pPr>
            <w:r w:rsidRPr="001C3154">
              <w:t>7 128,07300</w:t>
            </w:r>
          </w:p>
        </w:tc>
        <w:tc>
          <w:tcPr>
            <w:tcW w:w="1701" w:type="dxa"/>
          </w:tcPr>
          <w:p w:rsidR="000763BA" w:rsidRPr="001C3154" w:rsidRDefault="000763BA" w:rsidP="002358F8">
            <w:pPr>
              <w:jc w:val="center"/>
            </w:pPr>
            <w:r w:rsidRPr="001C3154">
              <w:t>1</w:t>
            </w:r>
            <w:r w:rsidR="002358F8" w:rsidRPr="001C3154">
              <w:t>9</w:t>
            </w:r>
            <w:r w:rsidRPr="001C3154">
              <w:t> </w:t>
            </w:r>
            <w:r w:rsidR="002358F8" w:rsidRPr="001C3154">
              <w:t>004</w:t>
            </w:r>
            <w:r w:rsidRPr="001C3154">
              <w:t>,</w:t>
            </w:r>
            <w:r w:rsidR="002358F8" w:rsidRPr="001C3154">
              <w:t>61</w:t>
            </w:r>
            <w:r w:rsidRPr="001C3154">
              <w:t>000</w:t>
            </w:r>
          </w:p>
        </w:tc>
        <w:tc>
          <w:tcPr>
            <w:tcW w:w="1984" w:type="dxa"/>
          </w:tcPr>
          <w:p w:rsidR="000763BA" w:rsidRPr="001C3154" w:rsidRDefault="000763BA" w:rsidP="001069FA">
            <w:pPr>
              <w:jc w:val="center"/>
            </w:pPr>
            <w:r w:rsidRPr="001C3154">
              <w:t>0,00000</w:t>
            </w:r>
          </w:p>
        </w:tc>
      </w:tr>
    </w:tbl>
    <w:p w:rsidR="00CF7A32" w:rsidRPr="001C3154" w:rsidRDefault="00CF7A32">
      <w:pPr>
        <w:ind w:firstLine="567"/>
        <w:jc w:val="both"/>
      </w:pPr>
    </w:p>
    <w:p w:rsidR="000763BA" w:rsidRPr="001C3154" w:rsidRDefault="000763BA" w:rsidP="000763BA">
      <w:pPr>
        <w:tabs>
          <w:tab w:val="left" w:pos="567"/>
        </w:tabs>
        <w:ind w:firstLine="567"/>
        <w:jc w:val="both"/>
      </w:pPr>
      <w:bookmarkStart w:id="7" w:name="_Hlk24380158"/>
      <w:r w:rsidRPr="001C3154">
        <w:t xml:space="preserve">В рамках данной программы Комитету по управлению имуществом Администрации городского округа Лобня Московской области предусмотрены расходы:  </w:t>
      </w:r>
      <w:bookmarkEnd w:id="7"/>
    </w:p>
    <w:p w:rsidR="000A1154" w:rsidRPr="001C3154" w:rsidRDefault="000763BA" w:rsidP="000A1154">
      <w:pPr>
        <w:ind w:firstLine="567"/>
        <w:jc w:val="both"/>
        <w:rPr>
          <w:b/>
        </w:rPr>
      </w:pPr>
      <w:r w:rsidRPr="001C3154">
        <w:t xml:space="preserve">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 </w:t>
      </w:r>
      <w:r w:rsidRPr="001C3154">
        <w:br/>
        <w:t xml:space="preserve">по договорам найма специализированных жилых  помещений запланировано в  2026 году – </w:t>
      </w:r>
      <w:r w:rsidRPr="001C3154">
        <w:br/>
        <w:t xml:space="preserve">7 128,07300 тыс. рублей,  в том числе за  счет средств бюджета Московской области – </w:t>
      </w:r>
      <w:r w:rsidRPr="001C3154">
        <w:br/>
        <w:t>5 543,000</w:t>
      </w:r>
      <w:r w:rsidR="00223F9A" w:rsidRPr="001C3154">
        <w:t>00</w:t>
      </w:r>
      <w:r w:rsidRPr="001C3154">
        <w:t xml:space="preserve"> тыс. рублей, в 2027 году – </w:t>
      </w:r>
      <w:r w:rsidR="002358F8" w:rsidRPr="001C3154">
        <w:t>19 004,61000 тыс.</w:t>
      </w:r>
      <w:r w:rsidR="00DD1ECF" w:rsidRPr="001C3154">
        <w:t xml:space="preserve"> </w:t>
      </w:r>
      <w:r w:rsidR="002358F8" w:rsidRPr="001C3154">
        <w:t xml:space="preserve">рублей, </w:t>
      </w:r>
      <w:r w:rsidR="000A1154" w:rsidRPr="001C3154">
        <w:t>в том числе за счет средств бюджета Московской области -</w:t>
      </w:r>
      <w:r w:rsidR="00DD1ECF" w:rsidRPr="001C3154">
        <w:t xml:space="preserve"> </w:t>
      </w:r>
      <w:r w:rsidR="000A1154" w:rsidRPr="001C3154">
        <w:t>16 627,00000 тыс. рублей.</w:t>
      </w:r>
    </w:p>
    <w:p w:rsidR="00CF7A32" w:rsidRPr="001C3154" w:rsidRDefault="00CF7A32" w:rsidP="000A1154">
      <w:pPr>
        <w:ind w:firstLine="567"/>
        <w:jc w:val="both"/>
        <w:rPr>
          <w:b/>
        </w:rPr>
      </w:pPr>
    </w:p>
    <w:p w:rsidR="00550956" w:rsidRPr="001C3154" w:rsidRDefault="00550956">
      <w:pPr>
        <w:ind w:firstLine="567"/>
        <w:jc w:val="center"/>
        <w:rPr>
          <w:b/>
        </w:rPr>
      </w:pPr>
    </w:p>
    <w:p w:rsidR="00CF7A32" w:rsidRPr="001C3154" w:rsidRDefault="005A4887">
      <w:pPr>
        <w:ind w:firstLine="567"/>
        <w:jc w:val="center"/>
        <w:rPr>
          <w:b/>
        </w:rPr>
      </w:pPr>
      <w:r w:rsidRPr="001C3154">
        <w:rPr>
          <w:b/>
        </w:rPr>
        <w:t>Муниципальная программа</w:t>
      </w:r>
    </w:p>
    <w:p w:rsidR="00CF7A32" w:rsidRPr="001C3154" w:rsidRDefault="005A4887">
      <w:pPr>
        <w:ind w:firstLine="567"/>
        <w:jc w:val="center"/>
        <w:rPr>
          <w:b/>
          <w:bCs/>
        </w:rPr>
      </w:pPr>
      <w:r w:rsidRPr="001C3154">
        <w:rPr>
          <w:b/>
          <w:bCs/>
        </w:rPr>
        <w:t xml:space="preserve">"Развитие инженерной инфраструктуры, энергоэффективности </w:t>
      </w:r>
    </w:p>
    <w:p w:rsidR="00CF7A32" w:rsidRPr="001C3154" w:rsidRDefault="005A4887">
      <w:pPr>
        <w:ind w:firstLine="567"/>
        <w:jc w:val="center"/>
        <w:rPr>
          <w:b/>
          <w:bCs/>
        </w:rPr>
      </w:pPr>
      <w:r w:rsidRPr="001C3154">
        <w:rPr>
          <w:b/>
          <w:bCs/>
        </w:rPr>
        <w:t>и отрасли обращения с отходами"</w:t>
      </w:r>
    </w:p>
    <w:p w:rsidR="00CF7A32" w:rsidRPr="001C3154" w:rsidRDefault="00CF7A32">
      <w:pPr>
        <w:ind w:firstLine="567"/>
        <w:jc w:val="center"/>
        <w:rPr>
          <w:b/>
          <w:bCs/>
        </w:rPr>
      </w:pPr>
    </w:p>
    <w:p w:rsidR="00CF7A32" w:rsidRPr="001C3154" w:rsidRDefault="005A4887">
      <w:pPr>
        <w:ind w:firstLine="567"/>
        <w:jc w:val="both"/>
      </w:pPr>
      <w:r w:rsidRPr="001C3154">
        <w:t>На реализацию муниципальной программы предусматриваются средства:</w:t>
      </w:r>
    </w:p>
    <w:p w:rsidR="00CF7A32" w:rsidRPr="001C3154" w:rsidRDefault="00CF7A32">
      <w:pPr>
        <w:ind w:firstLine="567"/>
        <w:jc w:val="both"/>
      </w:pPr>
    </w:p>
    <w:p w:rsidR="00CD502C" w:rsidRPr="001C3154" w:rsidRDefault="005A4887" w:rsidP="00CD502C">
      <w:pPr>
        <w:ind w:firstLine="567"/>
        <w:jc w:val="both"/>
      </w:pPr>
      <w:bookmarkStart w:id="8" w:name="_Hlk117853443"/>
      <w:r w:rsidRPr="001C3154">
        <w:t xml:space="preserve">- </w:t>
      </w:r>
      <w:r w:rsidR="00CD502C" w:rsidRPr="001C3154">
        <w:t>в 2026 году - в сумме 123 733,45000</w:t>
      </w:r>
      <w:r w:rsidR="00FB3C18" w:rsidRPr="001C3154">
        <w:t xml:space="preserve"> </w:t>
      </w:r>
      <w:r w:rsidR="00CD502C" w:rsidRPr="001C3154">
        <w:t>тыс. рублей;</w:t>
      </w:r>
    </w:p>
    <w:p w:rsidR="00CD502C" w:rsidRPr="001C3154" w:rsidRDefault="00CD502C" w:rsidP="00CD502C">
      <w:pPr>
        <w:ind w:firstLine="567"/>
        <w:jc w:val="both"/>
      </w:pPr>
      <w:r w:rsidRPr="001C3154">
        <w:t>- в 2027 году - в сумме   37 667,00000</w:t>
      </w:r>
      <w:r w:rsidR="00FB3C18" w:rsidRPr="001C3154">
        <w:t xml:space="preserve"> </w:t>
      </w:r>
      <w:r w:rsidRPr="001C3154">
        <w:t>тыс. рублей;</w:t>
      </w:r>
    </w:p>
    <w:p w:rsidR="00CF7A32" w:rsidRPr="001C3154" w:rsidRDefault="00CD502C" w:rsidP="00CD502C">
      <w:pPr>
        <w:ind w:firstLine="567"/>
        <w:jc w:val="both"/>
      </w:pPr>
      <w:r w:rsidRPr="001C3154">
        <w:t>- в 2028 году - в сумме 232 412,60000</w:t>
      </w:r>
      <w:r w:rsidR="00FB3C18" w:rsidRPr="001C3154">
        <w:t xml:space="preserve"> </w:t>
      </w:r>
      <w:r w:rsidRPr="001C3154">
        <w:t>тыс. рублей.</w:t>
      </w:r>
    </w:p>
    <w:p w:rsidR="00CF7A32" w:rsidRPr="001C3154" w:rsidRDefault="00CF7A32">
      <w:pPr>
        <w:ind w:firstLine="567"/>
        <w:jc w:val="both"/>
      </w:pPr>
    </w:p>
    <w:bookmarkEnd w:id="8"/>
    <w:p w:rsidR="00CF7A32" w:rsidRPr="001C3154" w:rsidRDefault="005A4887">
      <w:pPr>
        <w:ind w:firstLine="567"/>
        <w:jc w:val="both"/>
      </w:pPr>
      <w:r w:rsidRPr="001C3154">
        <w:t>Муниципальная программа «Развитие инженерной инфраструктуры</w:t>
      </w:r>
      <w:r w:rsidR="00F87459" w:rsidRPr="001C3154">
        <w:t xml:space="preserve"> </w:t>
      </w:r>
      <w:r w:rsidRPr="001C3154">
        <w:t xml:space="preserve">и энергоэффективности и отрасли обращения с отходами» включает в себя </w:t>
      </w:r>
      <w:r w:rsidR="00CD502C" w:rsidRPr="001C3154">
        <w:t>3</w:t>
      </w:r>
      <w:r w:rsidRPr="001C3154">
        <w:t xml:space="preserve"> подпрограммы, финансовое обеспечение которых отражается по следующим разделам (подразделам) расходов бюджета:</w:t>
      </w:r>
    </w:p>
    <w:p w:rsidR="00CF7A32" w:rsidRPr="0018643D" w:rsidRDefault="005A4887">
      <w:pPr>
        <w:ind w:firstLine="567"/>
        <w:jc w:val="right"/>
        <w:rPr>
          <w:sz w:val="20"/>
          <w:szCs w:val="20"/>
        </w:rPr>
      </w:pPr>
      <w:r w:rsidRPr="0018643D">
        <w:rPr>
          <w:sz w:val="20"/>
          <w:szCs w:val="20"/>
        </w:rP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716"/>
        <w:gridCol w:w="47"/>
        <w:gridCol w:w="1765"/>
        <w:gridCol w:w="1559"/>
        <w:gridCol w:w="1701"/>
      </w:tblGrid>
      <w:tr w:rsidR="00CF7A32" w:rsidRPr="001C3154" w:rsidTr="00B254EF">
        <w:trPr>
          <w:cantSplit/>
        </w:trPr>
        <w:tc>
          <w:tcPr>
            <w:tcW w:w="1418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Номер подраздела</w:t>
            </w:r>
          </w:p>
        </w:tc>
        <w:tc>
          <w:tcPr>
            <w:tcW w:w="3716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Подразделы классификации расходов бюджета</w:t>
            </w:r>
          </w:p>
        </w:tc>
        <w:tc>
          <w:tcPr>
            <w:tcW w:w="1812" w:type="dxa"/>
            <w:gridSpan w:val="2"/>
            <w:shd w:val="clear" w:color="auto" w:fill="auto"/>
            <w:vAlign w:val="center"/>
          </w:tcPr>
          <w:p w:rsidR="00CF7A32" w:rsidRPr="001C3154" w:rsidRDefault="005A4887" w:rsidP="00CD502C">
            <w:pPr>
              <w:jc w:val="center"/>
            </w:pPr>
            <w:r w:rsidRPr="001C3154">
              <w:t>202</w:t>
            </w:r>
            <w:r w:rsidR="00CD502C" w:rsidRPr="001C3154">
              <w:t>6</w:t>
            </w:r>
            <w:r w:rsidRPr="001C3154">
              <w:t xml:space="preserve">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7A32" w:rsidRPr="001C3154" w:rsidRDefault="005A4887" w:rsidP="00CD502C">
            <w:pPr>
              <w:jc w:val="center"/>
            </w:pPr>
            <w:r w:rsidRPr="001C3154">
              <w:t>202</w:t>
            </w:r>
            <w:r w:rsidR="00CD502C" w:rsidRPr="001C3154">
              <w:t>7</w:t>
            </w:r>
            <w:r w:rsidRPr="001C3154"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7A32" w:rsidRPr="001C3154" w:rsidRDefault="005A4887" w:rsidP="00CD502C">
            <w:pPr>
              <w:jc w:val="center"/>
            </w:pPr>
            <w:r w:rsidRPr="001C3154">
              <w:t>202</w:t>
            </w:r>
            <w:r w:rsidR="00CD502C" w:rsidRPr="001C3154">
              <w:t>8</w:t>
            </w:r>
            <w:r w:rsidRPr="001C3154">
              <w:t xml:space="preserve"> год</w:t>
            </w:r>
          </w:p>
        </w:tc>
      </w:tr>
      <w:tr w:rsidR="00CF7A32" w:rsidRPr="001C3154">
        <w:trPr>
          <w:cantSplit/>
        </w:trPr>
        <w:tc>
          <w:tcPr>
            <w:tcW w:w="10206" w:type="dxa"/>
            <w:gridSpan w:val="6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Подпрограмма «Чистая вода»</w:t>
            </w:r>
          </w:p>
        </w:tc>
      </w:tr>
      <w:tr w:rsidR="00B254EF" w:rsidRPr="001C3154" w:rsidTr="00B254EF">
        <w:trPr>
          <w:cantSplit/>
        </w:trPr>
        <w:tc>
          <w:tcPr>
            <w:tcW w:w="1418" w:type="dxa"/>
            <w:shd w:val="clear" w:color="auto" w:fill="auto"/>
          </w:tcPr>
          <w:p w:rsidR="00B254EF" w:rsidRPr="001C3154" w:rsidRDefault="00B254EF">
            <w:pPr>
              <w:jc w:val="center"/>
            </w:pPr>
            <w:r w:rsidRPr="001C3154">
              <w:t>0503</w:t>
            </w:r>
          </w:p>
        </w:tc>
        <w:tc>
          <w:tcPr>
            <w:tcW w:w="3716" w:type="dxa"/>
            <w:shd w:val="clear" w:color="auto" w:fill="auto"/>
          </w:tcPr>
          <w:p w:rsidR="00B254EF" w:rsidRPr="001C3154" w:rsidRDefault="00B254EF">
            <w:pPr>
              <w:jc w:val="both"/>
            </w:pPr>
            <w:r w:rsidRPr="001C3154">
              <w:t>«Благоустройство»</w:t>
            </w:r>
          </w:p>
        </w:tc>
        <w:tc>
          <w:tcPr>
            <w:tcW w:w="1812" w:type="dxa"/>
            <w:gridSpan w:val="2"/>
            <w:shd w:val="clear" w:color="auto" w:fill="auto"/>
            <w:vAlign w:val="center"/>
          </w:tcPr>
          <w:p w:rsidR="00B254EF" w:rsidRPr="001C3154" w:rsidRDefault="00B254EF" w:rsidP="001069FA">
            <w:pPr>
              <w:jc w:val="center"/>
            </w:pPr>
            <w:r w:rsidRPr="001C3154">
              <w:t>89,00000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54EF" w:rsidRPr="001C3154" w:rsidRDefault="00B254EF" w:rsidP="001069FA">
            <w:pPr>
              <w:jc w:val="center"/>
            </w:pPr>
            <w:r w:rsidRPr="001C3154">
              <w:t>94,00000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54EF" w:rsidRPr="001C3154" w:rsidRDefault="00B254EF" w:rsidP="001069FA">
            <w:pPr>
              <w:jc w:val="center"/>
            </w:pPr>
            <w:r w:rsidRPr="001C3154">
              <w:t>97,00000</w:t>
            </w:r>
          </w:p>
        </w:tc>
      </w:tr>
      <w:tr w:rsidR="00CF7A32" w:rsidRPr="001C3154">
        <w:trPr>
          <w:cantSplit/>
        </w:trPr>
        <w:tc>
          <w:tcPr>
            <w:tcW w:w="10206" w:type="dxa"/>
            <w:gridSpan w:val="6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lastRenderedPageBreak/>
              <w:t>Подпрограмма «Объекты теплоснабжения, инженерные коммуникации»</w:t>
            </w:r>
          </w:p>
        </w:tc>
      </w:tr>
      <w:tr w:rsidR="00B254EF" w:rsidRPr="001C3154" w:rsidTr="00B254EF">
        <w:trPr>
          <w:cantSplit/>
        </w:trPr>
        <w:tc>
          <w:tcPr>
            <w:tcW w:w="1418" w:type="dxa"/>
            <w:shd w:val="clear" w:color="auto" w:fill="auto"/>
          </w:tcPr>
          <w:p w:rsidR="00B254EF" w:rsidRPr="001C3154" w:rsidRDefault="00B254EF">
            <w:pPr>
              <w:jc w:val="center"/>
            </w:pPr>
            <w:r w:rsidRPr="001C3154">
              <w:t>0502</w:t>
            </w:r>
          </w:p>
        </w:tc>
        <w:tc>
          <w:tcPr>
            <w:tcW w:w="3716" w:type="dxa"/>
            <w:shd w:val="clear" w:color="auto" w:fill="auto"/>
          </w:tcPr>
          <w:p w:rsidR="00B254EF" w:rsidRPr="001C3154" w:rsidRDefault="00B254EF">
            <w:pPr>
              <w:jc w:val="both"/>
            </w:pPr>
            <w:r w:rsidRPr="001C3154">
              <w:t>«Коммунальное хозяйство»</w:t>
            </w:r>
          </w:p>
        </w:tc>
        <w:tc>
          <w:tcPr>
            <w:tcW w:w="1812" w:type="dxa"/>
            <w:gridSpan w:val="2"/>
            <w:shd w:val="clear" w:color="auto" w:fill="auto"/>
          </w:tcPr>
          <w:p w:rsidR="00B254EF" w:rsidRPr="001C3154" w:rsidRDefault="00B254EF" w:rsidP="001069FA">
            <w:pPr>
              <w:jc w:val="center"/>
            </w:pPr>
            <w:r w:rsidRPr="001C3154">
              <w:t>123 524,450000</w:t>
            </w:r>
          </w:p>
        </w:tc>
        <w:tc>
          <w:tcPr>
            <w:tcW w:w="1559" w:type="dxa"/>
            <w:shd w:val="clear" w:color="auto" w:fill="auto"/>
          </w:tcPr>
          <w:p w:rsidR="00B254EF" w:rsidRPr="001C3154" w:rsidRDefault="00755A31" w:rsidP="001069FA">
            <w:pPr>
              <w:jc w:val="center"/>
            </w:pPr>
            <w:r w:rsidRPr="001C3154">
              <w:t>37 453,00000</w:t>
            </w:r>
          </w:p>
        </w:tc>
        <w:tc>
          <w:tcPr>
            <w:tcW w:w="1701" w:type="dxa"/>
            <w:shd w:val="clear" w:color="auto" w:fill="auto"/>
          </w:tcPr>
          <w:p w:rsidR="00B254EF" w:rsidRPr="001C3154" w:rsidRDefault="00755A31" w:rsidP="001069FA">
            <w:pPr>
              <w:jc w:val="center"/>
            </w:pPr>
            <w:r w:rsidRPr="001C3154">
              <w:t>232 195,60000</w:t>
            </w:r>
          </w:p>
        </w:tc>
      </w:tr>
      <w:tr w:rsidR="00CF7A32" w:rsidRPr="001C3154">
        <w:trPr>
          <w:cantSplit/>
        </w:trPr>
        <w:tc>
          <w:tcPr>
            <w:tcW w:w="10206" w:type="dxa"/>
            <w:gridSpan w:val="6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Подпрограмма «Энергосбережение и повышение энергетической эффективности»</w:t>
            </w:r>
          </w:p>
        </w:tc>
      </w:tr>
      <w:tr w:rsidR="00B254EF" w:rsidRPr="001C3154" w:rsidTr="00B254EF">
        <w:trPr>
          <w:cantSplit/>
        </w:trPr>
        <w:tc>
          <w:tcPr>
            <w:tcW w:w="1418" w:type="dxa"/>
            <w:shd w:val="clear" w:color="auto" w:fill="auto"/>
          </w:tcPr>
          <w:p w:rsidR="00B254EF" w:rsidRPr="001C3154" w:rsidRDefault="00B254EF">
            <w:pPr>
              <w:jc w:val="center"/>
            </w:pPr>
            <w:r w:rsidRPr="001C3154">
              <w:t>0501</w:t>
            </w:r>
          </w:p>
        </w:tc>
        <w:tc>
          <w:tcPr>
            <w:tcW w:w="3763" w:type="dxa"/>
            <w:gridSpan w:val="2"/>
            <w:shd w:val="clear" w:color="auto" w:fill="auto"/>
          </w:tcPr>
          <w:p w:rsidR="00B254EF" w:rsidRPr="001C3154" w:rsidRDefault="00B254EF">
            <w:r w:rsidRPr="001C3154">
              <w:t>«Жилищное хозяйство»</w:t>
            </w:r>
          </w:p>
        </w:tc>
        <w:tc>
          <w:tcPr>
            <w:tcW w:w="1765" w:type="dxa"/>
            <w:shd w:val="clear" w:color="auto" w:fill="auto"/>
          </w:tcPr>
          <w:p w:rsidR="00B254EF" w:rsidRPr="001C3154" w:rsidRDefault="00B254EF" w:rsidP="001069FA">
            <w:pPr>
              <w:jc w:val="center"/>
            </w:pPr>
            <w:r w:rsidRPr="001C3154">
              <w:t>120,00000</w:t>
            </w:r>
          </w:p>
        </w:tc>
        <w:tc>
          <w:tcPr>
            <w:tcW w:w="1559" w:type="dxa"/>
            <w:shd w:val="clear" w:color="auto" w:fill="auto"/>
          </w:tcPr>
          <w:p w:rsidR="00B254EF" w:rsidRPr="001C3154" w:rsidRDefault="00B254EF" w:rsidP="001069FA">
            <w:pPr>
              <w:jc w:val="center"/>
            </w:pPr>
            <w:r w:rsidRPr="001C3154">
              <w:t>120,00000</w:t>
            </w:r>
          </w:p>
        </w:tc>
        <w:tc>
          <w:tcPr>
            <w:tcW w:w="1701" w:type="dxa"/>
            <w:shd w:val="clear" w:color="auto" w:fill="auto"/>
          </w:tcPr>
          <w:p w:rsidR="00B254EF" w:rsidRPr="001C3154" w:rsidRDefault="00B254EF" w:rsidP="001069FA">
            <w:pPr>
              <w:jc w:val="center"/>
            </w:pPr>
            <w:r w:rsidRPr="001C3154">
              <w:t>120,00000</w:t>
            </w:r>
          </w:p>
        </w:tc>
      </w:tr>
    </w:tbl>
    <w:p w:rsidR="00CF7A32" w:rsidRPr="001C3154" w:rsidRDefault="00CF7A32">
      <w:pPr>
        <w:ind w:firstLine="567"/>
        <w:jc w:val="both"/>
      </w:pPr>
    </w:p>
    <w:p w:rsidR="00CF7A32" w:rsidRPr="001C3154" w:rsidRDefault="005A4887" w:rsidP="0018643D">
      <w:pPr>
        <w:tabs>
          <w:tab w:val="left" w:pos="567"/>
        </w:tabs>
        <w:ind w:firstLine="567"/>
        <w:jc w:val="both"/>
      </w:pPr>
      <w:r w:rsidRPr="001C3154">
        <w:t>В рамках данной программы Администрации городского округа Лобня предусмотрены расходы</w:t>
      </w:r>
      <w:r w:rsidR="00755A31" w:rsidRPr="001C3154">
        <w:t xml:space="preserve"> в 2026 году в сумме 123 733,45000 тыс. рублей, в 2027 году – 37 667,00000 тыс. рублей,</w:t>
      </w:r>
      <w:r w:rsidR="0018643D">
        <w:br/>
      </w:r>
      <w:r w:rsidR="00755A31" w:rsidRPr="001C3154">
        <w:t>в 2028 году – 232 412,60000 тыс. рублей, в том числе:</w:t>
      </w:r>
    </w:p>
    <w:p w:rsidR="00B254EF" w:rsidRPr="001C3154" w:rsidRDefault="0018643D" w:rsidP="0018643D">
      <w:pPr>
        <w:jc w:val="both"/>
      </w:pPr>
      <w:r>
        <w:t xml:space="preserve">         </w:t>
      </w:r>
      <w:r w:rsidR="00B254EF" w:rsidRPr="001C3154">
        <w:t>на содержание и ремонт шахтных колодцев в 2026 году – 89,00000 тыс. рублей, в 2027 году – 94,00000 тыс. рублей, в 2028 году – 97,00000 тыс. рублей;</w:t>
      </w:r>
    </w:p>
    <w:p w:rsidR="00B254EF" w:rsidRPr="001C3154" w:rsidRDefault="0018643D" w:rsidP="0018643D">
      <w:pPr>
        <w:tabs>
          <w:tab w:val="left" w:pos="567"/>
        </w:tabs>
        <w:jc w:val="both"/>
      </w:pPr>
      <w:r>
        <w:t xml:space="preserve">         </w:t>
      </w:r>
      <w:r w:rsidR="00B254EF" w:rsidRPr="001C3154">
        <w:t xml:space="preserve">на строительство и реконструкцию сетей водоснабжения, водоотведения, теплоснабжения </w:t>
      </w:r>
      <w:r>
        <w:br/>
      </w:r>
      <w:r w:rsidR="00B254EF" w:rsidRPr="001C3154">
        <w:t xml:space="preserve">в 2026 году – 121 176,45000 тыс. рублей (на строительство сетей водоотведения ул. Киово, </w:t>
      </w:r>
      <w:r w:rsidR="00263114" w:rsidRPr="001C3154">
        <w:t xml:space="preserve">                      </w:t>
      </w:r>
      <w:r w:rsidR="00B254EF" w:rsidRPr="001C3154">
        <w:t xml:space="preserve">ул. Павлика Морозова и др.), в том числе за счет средств бюджета Московской области – 92 295,81000 тыс. рублей, в 2027 году – 35 000,00000 тыс. рублей, в 2028 году </w:t>
      </w:r>
      <w:r w:rsidR="00DE090C" w:rsidRPr="001C3154">
        <w:t xml:space="preserve">                                              </w:t>
      </w:r>
      <w:r w:rsidR="00B254EF" w:rsidRPr="001C3154">
        <w:t>– 229 644,60000</w:t>
      </w:r>
      <w:r w:rsidR="00263114" w:rsidRPr="001C3154">
        <w:t xml:space="preserve"> </w:t>
      </w:r>
      <w:r w:rsidR="00B254EF" w:rsidRPr="001C3154">
        <w:t>тыс. рублей, в том числе за счет средств бюджета Московской области – 207 828,36000</w:t>
      </w:r>
      <w:r w:rsidR="00DE090C" w:rsidRPr="001C3154">
        <w:t xml:space="preserve"> </w:t>
      </w:r>
      <w:r w:rsidR="00B254EF" w:rsidRPr="001C3154">
        <w:t xml:space="preserve">тыс. рублей; </w:t>
      </w:r>
    </w:p>
    <w:p w:rsidR="00B254EF" w:rsidRPr="001C3154" w:rsidRDefault="0018643D" w:rsidP="0018643D">
      <w:pPr>
        <w:tabs>
          <w:tab w:val="left" w:pos="567"/>
        </w:tabs>
        <w:jc w:val="both"/>
      </w:pPr>
      <w:r>
        <w:t xml:space="preserve">         </w:t>
      </w:r>
      <w:r w:rsidR="00B254EF" w:rsidRPr="001C3154">
        <w:t>на организацию в границах городского округа электро-, тепло-, газо- и водоснабжения населения, водоотведения, снабжения населения топливом в 2026 году – 2 348,00000 тыс. рублей, в 2027 году – 2 453,00000 тыс. рублей, в 2028 году – 2 551,00000 тыс. рублей;</w:t>
      </w:r>
    </w:p>
    <w:p w:rsidR="00B254EF" w:rsidRPr="001C3154" w:rsidRDefault="0018643D" w:rsidP="0018643D">
      <w:pPr>
        <w:tabs>
          <w:tab w:val="left" w:pos="567"/>
        </w:tabs>
        <w:jc w:val="both"/>
      </w:pPr>
      <w:r>
        <w:t xml:space="preserve">         </w:t>
      </w:r>
      <w:r w:rsidR="00B254EF" w:rsidRPr="001C3154">
        <w:t xml:space="preserve">на организацию и проведение мероприятий, предусмотренных законодательством </w:t>
      </w:r>
      <w:r w:rsidR="00B254EF" w:rsidRPr="001C3154">
        <w:br/>
        <w:t xml:space="preserve">об энергосбережении и о повышении энергетической эффективности в 2026-2028 годах </w:t>
      </w:r>
      <w:r w:rsidR="00B254EF" w:rsidRPr="001C3154">
        <w:br/>
        <w:t>в сумме 120,00000 тыс. рублей ежегодно.</w:t>
      </w:r>
    </w:p>
    <w:p w:rsidR="00550956" w:rsidRPr="001C3154" w:rsidRDefault="00550956">
      <w:pPr>
        <w:ind w:firstLine="709"/>
        <w:jc w:val="both"/>
      </w:pPr>
    </w:p>
    <w:p w:rsidR="00CF7A32" w:rsidRPr="001C3154" w:rsidRDefault="005A4887">
      <w:pPr>
        <w:jc w:val="center"/>
        <w:rPr>
          <w:b/>
        </w:rPr>
      </w:pPr>
      <w:r w:rsidRPr="001C3154">
        <w:rPr>
          <w:b/>
        </w:rPr>
        <w:t>Муниципальная программа «Предпринимательство»</w:t>
      </w:r>
    </w:p>
    <w:p w:rsidR="00CF7A32" w:rsidRPr="001C3154" w:rsidRDefault="00CF7A32">
      <w:pPr>
        <w:ind w:firstLine="567"/>
        <w:jc w:val="center"/>
        <w:rPr>
          <w:b/>
        </w:rPr>
      </w:pPr>
    </w:p>
    <w:p w:rsidR="00CF7A32" w:rsidRPr="001C3154" w:rsidRDefault="005A4887">
      <w:pPr>
        <w:ind w:firstLine="567"/>
        <w:jc w:val="both"/>
      </w:pPr>
      <w:r w:rsidRPr="001C3154">
        <w:t>На реализацию муниципальной программы предусматриваются средства:</w:t>
      </w:r>
    </w:p>
    <w:p w:rsidR="00CF7A32" w:rsidRPr="001C3154" w:rsidRDefault="00CF7A32">
      <w:pPr>
        <w:ind w:firstLine="567"/>
        <w:jc w:val="both"/>
      </w:pPr>
    </w:p>
    <w:p w:rsidR="001069FA" w:rsidRPr="001C3154" w:rsidRDefault="005A4887" w:rsidP="001069FA">
      <w:pPr>
        <w:ind w:firstLine="567"/>
        <w:jc w:val="both"/>
      </w:pPr>
      <w:r w:rsidRPr="001C3154">
        <w:t>- в 202</w:t>
      </w:r>
      <w:r w:rsidR="00FE37D8" w:rsidRPr="001C3154">
        <w:t>6</w:t>
      </w:r>
      <w:r w:rsidRPr="001C3154">
        <w:t xml:space="preserve"> году - в сумме </w:t>
      </w:r>
      <w:r w:rsidR="001069FA" w:rsidRPr="001C3154">
        <w:t>1 000,00000 тыс. рублей;</w:t>
      </w:r>
    </w:p>
    <w:p w:rsidR="001069FA" w:rsidRPr="001C3154" w:rsidRDefault="001069FA" w:rsidP="001069FA">
      <w:pPr>
        <w:ind w:firstLine="567"/>
        <w:jc w:val="both"/>
      </w:pPr>
      <w:r w:rsidRPr="001C3154">
        <w:t>- в 2027 году - в сумме 1 000,00000 тыс. рублей;</w:t>
      </w:r>
    </w:p>
    <w:p w:rsidR="001069FA" w:rsidRPr="001C3154" w:rsidRDefault="001069FA" w:rsidP="001069FA">
      <w:pPr>
        <w:ind w:firstLine="567"/>
        <w:jc w:val="both"/>
      </w:pPr>
      <w:r w:rsidRPr="001C3154">
        <w:t>- в 2028 году - в сумме 1 000,00000 тыс. рублей.</w:t>
      </w:r>
    </w:p>
    <w:p w:rsidR="00CF7A32" w:rsidRPr="001C3154" w:rsidRDefault="00CF7A32" w:rsidP="001069FA">
      <w:pPr>
        <w:ind w:firstLine="567"/>
        <w:jc w:val="both"/>
      </w:pPr>
    </w:p>
    <w:p w:rsidR="00CF7A32" w:rsidRPr="001C3154" w:rsidRDefault="005A4887" w:rsidP="00550956">
      <w:pPr>
        <w:ind w:firstLine="567"/>
        <w:jc w:val="both"/>
      </w:pPr>
      <w:r w:rsidRPr="001C3154">
        <w:t>Муниципальная программа «Предпринимательство» включает в себя 1 подпрограмму, финансовое обеспечение которых отражается по следующим разделам (подразделам) расходов бюджета:</w:t>
      </w:r>
    </w:p>
    <w:p w:rsidR="00CF7A32" w:rsidRPr="0018643D" w:rsidRDefault="005A4887">
      <w:pPr>
        <w:ind w:right="-2" w:firstLine="567"/>
        <w:jc w:val="right"/>
        <w:rPr>
          <w:sz w:val="20"/>
          <w:szCs w:val="20"/>
        </w:rPr>
      </w:pPr>
      <w:r w:rsidRPr="0018643D">
        <w:rPr>
          <w:sz w:val="20"/>
          <w:szCs w:val="20"/>
        </w:rP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252"/>
        <w:gridCol w:w="1418"/>
        <w:gridCol w:w="1417"/>
        <w:gridCol w:w="1701"/>
      </w:tblGrid>
      <w:tr w:rsidR="00CF7A32" w:rsidRPr="001C3154">
        <w:trPr>
          <w:cantSplit/>
        </w:trPr>
        <w:tc>
          <w:tcPr>
            <w:tcW w:w="1418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Номер подраздела</w:t>
            </w:r>
          </w:p>
        </w:tc>
        <w:tc>
          <w:tcPr>
            <w:tcW w:w="4252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 xml:space="preserve">Подразделы классификации </w:t>
            </w:r>
          </w:p>
          <w:p w:rsidR="00CF7A32" w:rsidRPr="001C3154" w:rsidRDefault="005A4887">
            <w:pPr>
              <w:jc w:val="center"/>
            </w:pPr>
            <w:r w:rsidRPr="001C3154">
              <w:t>расходов бюджета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F7A32" w:rsidRPr="001C3154" w:rsidRDefault="005A4887" w:rsidP="001069FA">
            <w:pPr>
              <w:jc w:val="center"/>
            </w:pPr>
            <w:r w:rsidRPr="001C3154">
              <w:t>202</w:t>
            </w:r>
            <w:r w:rsidR="001069FA" w:rsidRPr="001C3154">
              <w:t>6</w:t>
            </w:r>
            <w:r w:rsidRPr="001C3154">
              <w:t xml:space="preserve">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7A32" w:rsidRPr="001C3154" w:rsidRDefault="005A4887" w:rsidP="001069FA">
            <w:pPr>
              <w:jc w:val="center"/>
            </w:pPr>
            <w:r w:rsidRPr="001C3154">
              <w:t>202</w:t>
            </w:r>
            <w:r w:rsidR="001069FA" w:rsidRPr="001C3154">
              <w:t>7</w:t>
            </w:r>
            <w:r w:rsidRPr="001C3154"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7A32" w:rsidRPr="001C3154" w:rsidRDefault="005A4887" w:rsidP="001069FA">
            <w:pPr>
              <w:jc w:val="center"/>
            </w:pPr>
            <w:r w:rsidRPr="001C3154">
              <w:t>202</w:t>
            </w:r>
            <w:r w:rsidR="001069FA" w:rsidRPr="001C3154">
              <w:t>8</w:t>
            </w:r>
            <w:r w:rsidRPr="001C3154">
              <w:t xml:space="preserve"> год</w:t>
            </w:r>
          </w:p>
        </w:tc>
      </w:tr>
      <w:tr w:rsidR="00CF7A32" w:rsidRPr="001C3154">
        <w:trPr>
          <w:cantSplit/>
        </w:trPr>
        <w:tc>
          <w:tcPr>
            <w:tcW w:w="10206" w:type="dxa"/>
            <w:gridSpan w:val="5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 xml:space="preserve">Подпрограмма «Развитие потребительского рынка и услуг на территории </w:t>
            </w:r>
          </w:p>
          <w:p w:rsidR="00CF7A32" w:rsidRPr="001C3154" w:rsidRDefault="005A4887">
            <w:pPr>
              <w:jc w:val="center"/>
            </w:pPr>
            <w:r w:rsidRPr="001C3154">
              <w:t>муниципального образования Московской области»</w:t>
            </w:r>
          </w:p>
        </w:tc>
      </w:tr>
      <w:tr w:rsidR="00CF7A32" w:rsidRPr="001C3154">
        <w:trPr>
          <w:cantSplit/>
        </w:trPr>
        <w:tc>
          <w:tcPr>
            <w:tcW w:w="1418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0412</w:t>
            </w:r>
          </w:p>
        </w:tc>
        <w:tc>
          <w:tcPr>
            <w:tcW w:w="4252" w:type="dxa"/>
            <w:shd w:val="clear" w:color="auto" w:fill="auto"/>
          </w:tcPr>
          <w:p w:rsidR="00CF7A32" w:rsidRPr="001C3154" w:rsidRDefault="005A4887">
            <w:r w:rsidRPr="001C3154">
              <w:t>«Другие вопросы в области национальной экономики»</w:t>
            </w:r>
          </w:p>
        </w:tc>
        <w:tc>
          <w:tcPr>
            <w:tcW w:w="1418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1 000,00000</w:t>
            </w:r>
          </w:p>
        </w:tc>
        <w:tc>
          <w:tcPr>
            <w:tcW w:w="1417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1 000,00000</w:t>
            </w:r>
          </w:p>
        </w:tc>
        <w:tc>
          <w:tcPr>
            <w:tcW w:w="1701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1 000,00000</w:t>
            </w:r>
          </w:p>
        </w:tc>
      </w:tr>
    </w:tbl>
    <w:p w:rsidR="00CF7A32" w:rsidRPr="001C3154" w:rsidRDefault="00CF7A32">
      <w:pPr>
        <w:ind w:firstLine="567"/>
        <w:jc w:val="both"/>
      </w:pPr>
    </w:p>
    <w:p w:rsidR="00CF7A32" w:rsidRPr="001C3154" w:rsidRDefault="005A4887">
      <w:pPr>
        <w:ind w:firstLine="567"/>
        <w:jc w:val="both"/>
        <w:rPr>
          <w:b/>
          <w:bCs/>
        </w:rPr>
      </w:pPr>
      <w:r w:rsidRPr="001C3154">
        <w:t>В рамках данной программы Администрации городского округа Лобня предусмотрены расходы в 202</w:t>
      </w:r>
      <w:r w:rsidR="001069FA" w:rsidRPr="001C3154">
        <w:t>6</w:t>
      </w:r>
      <w:r w:rsidRPr="001C3154">
        <w:t>-202</w:t>
      </w:r>
      <w:r w:rsidR="001069FA" w:rsidRPr="001C3154">
        <w:t>8</w:t>
      </w:r>
      <w:r w:rsidRPr="001C3154">
        <w:t xml:space="preserve"> годах в сумме 1 000,00000 тыс. рублей ежегодно на проведение мероприятий по демонтажу и утилизации объектов, размещение которых не соответствует схеме размещения нестационарных торговых объектов.</w:t>
      </w:r>
    </w:p>
    <w:p w:rsidR="00CF7A32" w:rsidRDefault="00CF7A32">
      <w:pPr>
        <w:ind w:firstLine="567"/>
        <w:jc w:val="center"/>
        <w:rPr>
          <w:b/>
          <w:bCs/>
        </w:rPr>
      </w:pPr>
    </w:p>
    <w:p w:rsidR="0018643D" w:rsidRDefault="0018643D">
      <w:pPr>
        <w:ind w:firstLine="567"/>
        <w:jc w:val="center"/>
        <w:rPr>
          <w:b/>
          <w:bCs/>
        </w:rPr>
      </w:pPr>
    </w:p>
    <w:p w:rsidR="0018643D" w:rsidRDefault="0018643D">
      <w:pPr>
        <w:ind w:firstLine="567"/>
        <w:jc w:val="center"/>
        <w:rPr>
          <w:b/>
          <w:bCs/>
        </w:rPr>
      </w:pPr>
    </w:p>
    <w:p w:rsidR="0018643D" w:rsidRDefault="0018643D">
      <w:pPr>
        <w:ind w:firstLine="567"/>
        <w:jc w:val="center"/>
        <w:rPr>
          <w:b/>
          <w:bCs/>
        </w:rPr>
      </w:pPr>
    </w:p>
    <w:p w:rsidR="0018643D" w:rsidRDefault="0018643D">
      <w:pPr>
        <w:ind w:firstLine="567"/>
        <w:jc w:val="center"/>
        <w:rPr>
          <w:b/>
          <w:bCs/>
        </w:rPr>
      </w:pPr>
    </w:p>
    <w:p w:rsidR="0018643D" w:rsidRPr="001C3154" w:rsidRDefault="0018643D">
      <w:pPr>
        <w:ind w:firstLine="567"/>
        <w:jc w:val="center"/>
        <w:rPr>
          <w:b/>
          <w:bCs/>
        </w:rPr>
      </w:pPr>
    </w:p>
    <w:p w:rsidR="00CF7A32" w:rsidRPr="001C3154" w:rsidRDefault="005A4887">
      <w:pPr>
        <w:ind w:firstLine="567"/>
        <w:jc w:val="center"/>
        <w:rPr>
          <w:b/>
          <w:bCs/>
        </w:rPr>
      </w:pPr>
      <w:r w:rsidRPr="001C3154">
        <w:rPr>
          <w:b/>
          <w:bCs/>
        </w:rPr>
        <w:lastRenderedPageBreak/>
        <w:t>Муниципальная программа</w:t>
      </w:r>
    </w:p>
    <w:p w:rsidR="00CF7A32" w:rsidRPr="001C3154" w:rsidRDefault="005A4887">
      <w:pPr>
        <w:ind w:firstLine="567"/>
        <w:jc w:val="center"/>
        <w:rPr>
          <w:b/>
          <w:bCs/>
        </w:rPr>
      </w:pPr>
      <w:r w:rsidRPr="001C3154">
        <w:rPr>
          <w:b/>
          <w:bCs/>
        </w:rPr>
        <w:t xml:space="preserve"> «Управление имуществом и муниципальными финансами»</w:t>
      </w:r>
    </w:p>
    <w:p w:rsidR="00CF7A32" w:rsidRPr="001C3154" w:rsidRDefault="00CF7A32">
      <w:pPr>
        <w:ind w:firstLine="567"/>
        <w:jc w:val="center"/>
        <w:rPr>
          <w:b/>
          <w:bCs/>
        </w:rPr>
      </w:pPr>
    </w:p>
    <w:p w:rsidR="00CF7A32" w:rsidRPr="001C3154" w:rsidRDefault="005A4887">
      <w:pPr>
        <w:tabs>
          <w:tab w:val="left" w:pos="567"/>
        </w:tabs>
        <w:ind w:firstLine="567"/>
        <w:jc w:val="both"/>
      </w:pPr>
      <w:r w:rsidRPr="001C3154">
        <w:t>На реализацию муниципальной программы предусматриваются средства:</w:t>
      </w:r>
    </w:p>
    <w:p w:rsidR="00CF7A32" w:rsidRPr="001C3154" w:rsidRDefault="00CF7A32">
      <w:pPr>
        <w:tabs>
          <w:tab w:val="left" w:pos="567"/>
        </w:tabs>
        <w:ind w:firstLine="567"/>
        <w:jc w:val="both"/>
      </w:pPr>
    </w:p>
    <w:p w:rsidR="00CF7A32" w:rsidRPr="001C3154" w:rsidRDefault="005A4887">
      <w:pPr>
        <w:ind w:firstLine="567"/>
        <w:jc w:val="both"/>
      </w:pPr>
      <w:r w:rsidRPr="001C3154">
        <w:t>- в 202</w:t>
      </w:r>
      <w:r w:rsidR="00260768" w:rsidRPr="001C3154">
        <w:t>6</w:t>
      </w:r>
      <w:r w:rsidRPr="001C3154">
        <w:t xml:space="preserve"> году - в сумме </w:t>
      </w:r>
      <w:r w:rsidR="00D64802" w:rsidRPr="001C3154">
        <w:t>6</w:t>
      </w:r>
      <w:r w:rsidR="00AA67BE" w:rsidRPr="001C3154">
        <w:t>80 283,96</w:t>
      </w:r>
      <w:r w:rsidR="00D64802" w:rsidRPr="001C3154">
        <w:t xml:space="preserve">000 </w:t>
      </w:r>
      <w:r w:rsidRPr="001C3154">
        <w:t>тыс. рублей;</w:t>
      </w:r>
    </w:p>
    <w:p w:rsidR="00CF7A32" w:rsidRPr="001C3154" w:rsidRDefault="005A4887">
      <w:pPr>
        <w:ind w:firstLine="567"/>
        <w:jc w:val="both"/>
      </w:pPr>
      <w:r w:rsidRPr="001C3154">
        <w:t>- в 202</w:t>
      </w:r>
      <w:r w:rsidR="00260768" w:rsidRPr="001C3154">
        <w:t>7</w:t>
      </w:r>
      <w:r w:rsidRPr="001C3154">
        <w:t xml:space="preserve"> году - в сумме </w:t>
      </w:r>
      <w:r w:rsidR="00D64802" w:rsidRPr="001C3154">
        <w:t>64</w:t>
      </w:r>
      <w:r w:rsidR="00AA67BE" w:rsidRPr="001C3154">
        <w:t>4 429</w:t>
      </w:r>
      <w:r w:rsidR="00D64802" w:rsidRPr="001C3154">
        <w:t>,96000</w:t>
      </w:r>
      <w:r w:rsidRPr="001C3154">
        <w:t xml:space="preserve"> тыс. рублей;</w:t>
      </w:r>
    </w:p>
    <w:p w:rsidR="00CF7A32" w:rsidRPr="001C3154" w:rsidRDefault="005A4887">
      <w:pPr>
        <w:ind w:firstLine="567"/>
        <w:jc w:val="both"/>
      </w:pPr>
      <w:r w:rsidRPr="001C3154">
        <w:t>- в 202</w:t>
      </w:r>
      <w:r w:rsidR="00260768" w:rsidRPr="001C3154">
        <w:t>8</w:t>
      </w:r>
      <w:r w:rsidRPr="001C3154">
        <w:t xml:space="preserve"> году - в сумме </w:t>
      </w:r>
      <w:r w:rsidR="00D64802" w:rsidRPr="001C3154">
        <w:t>64</w:t>
      </w:r>
      <w:r w:rsidR="00AA67BE" w:rsidRPr="001C3154">
        <w:t>8 881</w:t>
      </w:r>
      <w:r w:rsidR="00D64802" w:rsidRPr="001C3154">
        <w:t xml:space="preserve">,96000 </w:t>
      </w:r>
      <w:r w:rsidRPr="001C3154">
        <w:t>тыс. рублей.</w:t>
      </w:r>
    </w:p>
    <w:p w:rsidR="00CF7A32" w:rsidRPr="001C3154" w:rsidRDefault="00CF7A32">
      <w:pPr>
        <w:ind w:firstLine="567"/>
        <w:jc w:val="both"/>
      </w:pPr>
    </w:p>
    <w:p w:rsidR="00223F9A" w:rsidRPr="001C3154" w:rsidRDefault="005A4887" w:rsidP="0031168B">
      <w:pPr>
        <w:ind w:firstLine="567"/>
        <w:jc w:val="both"/>
      </w:pPr>
      <w:r w:rsidRPr="001C3154">
        <w:t>Муниципальная программа «Управление имуществом и муниципальными финансами»</w:t>
      </w:r>
      <w:r w:rsidR="0018643D">
        <w:t xml:space="preserve"> </w:t>
      </w:r>
      <w:r w:rsidRPr="001C3154">
        <w:t>включает в себя 3 подпрограммы, финансовое обеспечение которых отражается по следующим разделам (подразделам) расходов бюджета:</w:t>
      </w:r>
    </w:p>
    <w:p w:rsidR="00CF7A32" w:rsidRPr="0018643D" w:rsidRDefault="005A4887" w:rsidP="00223F9A">
      <w:pPr>
        <w:ind w:firstLine="567"/>
        <w:jc w:val="right"/>
        <w:rPr>
          <w:sz w:val="20"/>
          <w:szCs w:val="20"/>
        </w:rPr>
      </w:pPr>
      <w:r w:rsidRPr="0018643D">
        <w:rPr>
          <w:sz w:val="20"/>
          <w:szCs w:val="20"/>
        </w:rP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3307"/>
        <w:gridCol w:w="1869"/>
        <w:gridCol w:w="1725"/>
        <w:gridCol w:w="1866"/>
      </w:tblGrid>
      <w:tr w:rsidR="00CF7A32" w:rsidRPr="001C3154">
        <w:trPr>
          <w:cantSplit/>
        </w:trPr>
        <w:tc>
          <w:tcPr>
            <w:tcW w:w="1439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Номер подраздела</w:t>
            </w:r>
          </w:p>
        </w:tc>
        <w:tc>
          <w:tcPr>
            <w:tcW w:w="3307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Подразделы классификации расходов бюджета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CF7A32" w:rsidRPr="001C3154" w:rsidRDefault="005A4887" w:rsidP="00076100">
            <w:pPr>
              <w:jc w:val="center"/>
            </w:pPr>
            <w:r w:rsidRPr="001C3154">
              <w:t>202</w:t>
            </w:r>
            <w:r w:rsidR="00076100" w:rsidRPr="001C3154">
              <w:t>6</w:t>
            </w:r>
            <w:r w:rsidRPr="001C3154">
              <w:t xml:space="preserve"> год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CF7A32" w:rsidRPr="001C3154" w:rsidRDefault="005A4887" w:rsidP="00076100">
            <w:pPr>
              <w:jc w:val="center"/>
            </w:pPr>
            <w:r w:rsidRPr="001C3154">
              <w:t>202</w:t>
            </w:r>
            <w:r w:rsidR="00076100" w:rsidRPr="001C3154">
              <w:t>7</w:t>
            </w:r>
            <w:r w:rsidRPr="001C3154">
              <w:t xml:space="preserve"> год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CF7A32" w:rsidRPr="001C3154" w:rsidRDefault="005A4887" w:rsidP="00076100">
            <w:pPr>
              <w:jc w:val="center"/>
            </w:pPr>
            <w:r w:rsidRPr="001C3154">
              <w:t>202</w:t>
            </w:r>
            <w:r w:rsidR="00076100" w:rsidRPr="001C3154">
              <w:t>8</w:t>
            </w:r>
            <w:r w:rsidRPr="001C3154">
              <w:t xml:space="preserve"> год</w:t>
            </w:r>
          </w:p>
        </w:tc>
      </w:tr>
      <w:tr w:rsidR="00CF7A32" w:rsidRPr="001C3154">
        <w:trPr>
          <w:cantSplit/>
        </w:trPr>
        <w:tc>
          <w:tcPr>
            <w:tcW w:w="10206" w:type="dxa"/>
            <w:gridSpan w:val="5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Подпрограмма "Эффективное управление имущественным комплексом"</w:t>
            </w:r>
          </w:p>
        </w:tc>
      </w:tr>
      <w:tr w:rsidR="00CF7A32" w:rsidRPr="001C3154">
        <w:trPr>
          <w:cantSplit/>
          <w:trHeight w:val="733"/>
        </w:trPr>
        <w:tc>
          <w:tcPr>
            <w:tcW w:w="1439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0113</w:t>
            </w:r>
          </w:p>
        </w:tc>
        <w:tc>
          <w:tcPr>
            <w:tcW w:w="3307" w:type="dxa"/>
            <w:shd w:val="clear" w:color="auto" w:fill="auto"/>
          </w:tcPr>
          <w:p w:rsidR="00CF7A32" w:rsidRPr="001C3154" w:rsidRDefault="005A4887">
            <w:r w:rsidRPr="001C3154">
              <w:t>«</w:t>
            </w:r>
            <w:r w:rsidRPr="001C3154">
              <w:rPr>
                <w:color w:val="000000"/>
              </w:rPr>
              <w:t>Другие общегосударственные вопросы</w:t>
            </w:r>
            <w:r w:rsidRPr="001C3154">
              <w:t>»</w:t>
            </w:r>
          </w:p>
        </w:tc>
        <w:tc>
          <w:tcPr>
            <w:tcW w:w="1869" w:type="dxa"/>
            <w:shd w:val="clear" w:color="auto" w:fill="auto"/>
          </w:tcPr>
          <w:p w:rsidR="00CF7A32" w:rsidRPr="001C3154" w:rsidRDefault="00076100" w:rsidP="00AA67BE">
            <w:pPr>
              <w:jc w:val="center"/>
            </w:pPr>
            <w:r w:rsidRPr="001C3154">
              <w:t>4</w:t>
            </w:r>
            <w:r w:rsidR="00AA67BE" w:rsidRPr="001C3154">
              <w:t>6 444,</w:t>
            </w:r>
            <w:r w:rsidRPr="001C3154">
              <w:t>00000</w:t>
            </w:r>
          </w:p>
        </w:tc>
        <w:tc>
          <w:tcPr>
            <w:tcW w:w="1725" w:type="dxa"/>
            <w:shd w:val="clear" w:color="auto" w:fill="auto"/>
          </w:tcPr>
          <w:p w:rsidR="00CF7A32" w:rsidRPr="001C3154" w:rsidRDefault="00076100" w:rsidP="00AA67BE">
            <w:pPr>
              <w:jc w:val="center"/>
            </w:pPr>
            <w:r w:rsidRPr="001C3154">
              <w:t>4</w:t>
            </w:r>
            <w:r w:rsidR="00AA67BE" w:rsidRPr="001C3154">
              <w:t>6 444</w:t>
            </w:r>
            <w:r w:rsidRPr="001C3154">
              <w:t>,00000</w:t>
            </w:r>
          </w:p>
        </w:tc>
        <w:tc>
          <w:tcPr>
            <w:tcW w:w="1866" w:type="dxa"/>
            <w:shd w:val="clear" w:color="auto" w:fill="auto"/>
          </w:tcPr>
          <w:p w:rsidR="00CF7A32" w:rsidRPr="001C3154" w:rsidRDefault="005A4887" w:rsidP="00AA67BE">
            <w:pPr>
              <w:jc w:val="center"/>
            </w:pPr>
            <w:r w:rsidRPr="001C3154">
              <w:t>4</w:t>
            </w:r>
            <w:r w:rsidR="00AA67BE" w:rsidRPr="001C3154">
              <w:t>6 444</w:t>
            </w:r>
            <w:r w:rsidR="00076100" w:rsidRPr="001C3154">
              <w:t>,00000</w:t>
            </w:r>
          </w:p>
        </w:tc>
      </w:tr>
      <w:tr w:rsidR="00CF7A32" w:rsidRPr="001C3154">
        <w:trPr>
          <w:cantSplit/>
        </w:trPr>
        <w:tc>
          <w:tcPr>
            <w:tcW w:w="1439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0501</w:t>
            </w:r>
          </w:p>
        </w:tc>
        <w:tc>
          <w:tcPr>
            <w:tcW w:w="3307" w:type="dxa"/>
            <w:shd w:val="clear" w:color="auto" w:fill="auto"/>
          </w:tcPr>
          <w:p w:rsidR="00CF7A32" w:rsidRPr="001C3154" w:rsidRDefault="005A4887">
            <w:r w:rsidRPr="001C3154">
              <w:t>«</w:t>
            </w:r>
            <w:r w:rsidRPr="001C3154">
              <w:rPr>
                <w:color w:val="000000"/>
              </w:rPr>
              <w:t>Жилищное хозяйство</w:t>
            </w:r>
            <w:r w:rsidRPr="001C3154">
              <w:t>»</w:t>
            </w:r>
          </w:p>
        </w:tc>
        <w:tc>
          <w:tcPr>
            <w:tcW w:w="1869" w:type="dxa"/>
            <w:shd w:val="clear" w:color="auto" w:fill="auto"/>
          </w:tcPr>
          <w:p w:rsidR="00CF7A32" w:rsidRPr="001C3154" w:rsidRDefault="00B363A7" w:rsidP="00B363A7">
            <w:pPr>
              <w:jc w:val="center"/>
            </w:pPr>
            <w:r w:rsidRPr="001C3154">
              <w:t>10 200,00000</w:t>
            </w:r>
          </w:p>
        </w:tc>
        <w:tc>
          <w:tcPr>
            <w:tcW w:w="1725" w:type="dxa"/>
            <w:shd w:val="clear" w:color="auto" w:fill="auto"/>
          </w:tcPr>
          <w:p w:rsidR="00CF7A32" w:rsidRPr="001C3154" w:rsidRDefault="00B363A7" w:rsidP="00B363A7">
            <w:pPr>
              <w:jc w:val="center"/>
            </w:pPr>
            <w:r w:rsidRPr="001C3154">
              <w:t>10 200,00000</w:t>
            </w:r>
          </w:p>
        </w:tc>
        <w:tc>
          <w:tcPr>
            <w:tcW w:w="1866" w:type="dxa"/>
            <w:shd w:val="clear" w:color="auto" w:fill="auto"/>
          </w:tcPr>
          <w:p w:rsidR="00CF7A32" w:rsidRPr="001C3154" w:rsidRDefault="005A4887" w:rsidP="00B363A7">
            <w:pPr>
              <w:jc w:val="center"/>
            </w:pPr>
            <w:r w:rsidRPr="001C3154">
              <w:t>1</w:t>
            </w:r>
            <w:r w:rsidR="00B363A7" w:rsidRPr="001C3154">
              <w:t>0 200,00000</w:t>
            </w:r>
          </w:p>
        </w:tc>
      </w:tr>
      <w:tr w:rsidR="00CF7A32" w:rsidRPr="001C3154">
        <w:trPr>
          <w:cantSplit/>
        </w:trPr>
        <w:tc>
          <w:tcPr>
            <w:tcW w:w="10206" w:type="dxa"/>
            <w:gridSpan w:val="5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Подпрограмма "Управление муниципальным долгом"</w:t>
            </w:r>
          </w:p>
        </w:tc>
      </w:tr>
      <w:tr w:rsidR="00CF7A32" w:rsidRPr="001C3154">
        <w:trPr>
          <w:cantSplit/>
        </w:trPr>
        <w:tc>
          <w:tcPr>
            <w:tcW w:w="1439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1301</w:t>
            </w:r>
          </w:p>
        </w:tc>
        <w:tc>
          <w:tcPr>
            <w:tcW w:w="3307" w:type="dxa"/>
            <w:shd w:val="clear" w:color="auto" w:fill="auto"/>
          </w:tcPr>
          <w:p w:rsidR="00CF7A32" w:rsidRPr="001C3154" w:rsidRDefault="005A4887">
            <w:r w:rsidRPr="001C3154">
              <w:t>Обслуживание государственного (муниципального) внутреннего долга</w:t>
            </w:r>
          </w:p>
        </w:tc>
        <w:tc>
          <w:tcPr>
            <w:tcW w:w="1869" w:type="dxa"/>
            <w:shd w:val="clear" w:color="auto" w:fill="auto"/>
          </w:tcPr>
          <w:p w:rsidR="00CF7A32" w:rsidRPr="001C3154" w:rsidRDefault="00B363A7" w:rsidP="00B363A7">
            <w:pPr>
              <w:jc w:val="center"/>
            </w:pPr>
            <w:r w:rsidRPr="001C3154">
              <w:t>25 396,00000</w:t>
            </w:r>
          </w:p>
        </w:tc>
        <w:tc>
          <w:tcPr>
            <w:tcW w:w="1725" w:type="dxa"/>
            <w:shd w:val="clear" w:color="auto" w:fill="auto"/>
          </w:tcPr>
          <w:p w:rsidR="00CF7A32" w:rsidRPr="001C3154" w:rsidRDefault="00B363A7" w:rsidP="00B363A7">
            <w:pPr>
              <w:jc w:val="center"/>
            </w:pPr>
            <w:r w:rsidRPr="001C3154">
              <w:t>53 825,00000</w:t>
            </w:r>
          </w:p>
        </w:tc>
        <w:tc>
          <w:tcPr>
            <w:tcW w:w="1866" w:type="dxa"/>
            <w:shd w:val="clear" w:color="auto" w:fill="auto"/>
          </w:tcPr>
          <w:p w:rsidR="00CF7A32" w:rsidRPr="001C3154" w:rsidRDefault="00B363A7" w:rsidP="00AA67BE">
            <w:pPr>
              <w:jc w:val="center"/>
            </w:pPr>
            <w:r w:rsidRPr="001C3154">
              <w:t>58 277,00000</w:t>
            </w:r>
          </w:p>
        </w:tc>
      </w:tr>
      <w:tr w:rsidR="00CF7A32" w:rsidRPr="001C3154">
        <w:trPr>
          <w:cantSplit/>
        </w:trPr>
        <w:tc>
          <w:tcPr>
            <w:tcW w:w="10206" w:type="dxa"/>
            <w:gridSpan w:val="5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«</w:t>
            </w:r>
            <w:r w:rsidRPr="001C3154">
              <w:rPr>
                <w:color w:val="000000"/>
              </w:rPr>
              <w:t>Обеспечивающая подпрограмма»</w:t>
            </w:r>
          </w:p>
        </w:tc>
      </w:tr>
      <w:tr w:rsidR="00CF7A32" w:rsidRPr="001C3154">
        <w:trPr>
          <w:cantSplit/>
        </w:trPr>
        <w:tc>
          <w:tcPr>
            <w:tcW w:w="1439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0102</w:t>
            </w:r>
          </w:p>
        </w:tc>
        <w:tc>
          <w:tcPr>
            <w:tcW w:w="3307" w:type="dxa"/>
            <w:shd w:val="clear" w:color="auto" w:fill="auto"/>
          </w:tcPr>
          <w:p w:rsidR="00CF7A32" w:rsidRPr="001C3154" w:rsidRDefault="005A4887">
            <w:r w:rsidRPr="001C3154">
              <w:t>«Функционирование высшего должностного лица субъекта Российской Федерации и муниципального образования»</w:t>
            </w:r>
          </w:p>
        </w:tc>
        <w:tc>
          <w:tcPr>
            <w:tcW w:w="1869" w:type="dxa"/>
            <w:shd w:val="clear" w:color="auto" w:fill="auto"/>
          </w:tcPr>
          <w:p w:rsidR="00CF7A32" w:rsidRPr="001C3154" w:rsidRDefault="00B363A7" w:rsidP="00B363A7">
            <w:pPr>
              <w:jc w:val="center"/>
            </w:pPr>
            <w:r w:rsidRPr="001C3154">
              <w:t>9 679,00000</w:t>
            </w:r>
          </w:p>
        </w:tc>
        <w:tc>
          <w:tcPr>
            <w:tcW w:w="1725" w:type="dxa"/>
            <w:shd w:val="clear" w:color="auto" w:fill="auto"/>
          </w:tcPr>
          <w:p w:rsidR="00CF7A32" w:rsidRPr="001C3154" w:rsidRDefault="00B363A7" w:rsidP="00B363A7">
            <w:pPr>
              <w:jc w:val="center"/>
            </w:pPr>
            <w:r w:rsidRPr="001C3154">
              <w:t>9 679,00000</w:t>
            </w:r>
          </w:p>
        </w:tc>
        <w:tc>
          <w:tcPr>
            <w:tcW w:w="1866" w:type="dxa"/>
            <w:shd w:val="clear" w:color="auto" w:fill="auto"/>
          </w:tcPr>
          <w:p w:rsidR="00CF7A32" w:rsidRPr="001C3154" w:rsidRDefault="00B363A7" w:rsidP="00B363A7">
            <w:pPr>
              <w:jc w:val="center"/>
            </w:pPr>
            <w:r w:rsidRPr="001C3154">
              <w:t>9 679,00000</w:t>
            </w:r>
          </w:p>
        </w:tc>
      </w:tr>
      <w:tr w:rsidR="00CF7A32" w:rsidRPr="001C3154">
        <w:trPr>
          <w:cantSplit/>
        </w:trPr>
        <w:tc>
          <w:tcPr>
            <w:tcW w:w="1439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0104</w:t>
            </w:r>
          </w:p>
        </w:tc>
        <w:tc>
          <w:tcPr>
            <w:tcW w:w="3307" w:type="dxa"/>
            <w:shd w:val="clear" w:color="auto" w:fill="auto"/>
          </w:tcPr>
          <w:p w:rsidR="00CF7A32" w:rsidRPr="001C3154" w:rsidRDefault="005A4887">
            <w:r w:rsidRPr="001C3154">
              <w:t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      </w:r>
          </w:p>
        </w:tc>
        <w:tc>
          <w:tcPr>
            <w:tcW w:w="1869" w:type="dxa"/>
            <w:shd w:val="clear" w:color="auto" w:fill="auto"/>
          </w:tcPr>
          <w:p w:rsidR="00CF7A32" w:rsidRPr="001C3154" w:rsidRDefault="005A4887" w:rsidP="0098143A">
            <w:pPr>
              <w:jc w:val="center"/>
            </w:pPr>
            <w:r w:rsidRPr="001C3154">
              <w:t>2</w:t>
            </w:r>
            <w:r w:rsidR="0098143A" w:rsidRPr="001C3154">
              <w:t>40 312,00000</w:t>
            </w:r>
          </w:p>
        </w:tc>
        <w:tc>
          <w:tcPr>
            <w:tcW w:w="1725" w:type="dxa"/>
            <w:shd w:val="clear" w:color="auto" w:fill="auto"/>
          </w:tcPr>
          <w:p w:rsidR="00CF7A32" w:rsidRPr="001C3154" w:rsidRDefault="005A4887" w:rsidP="00E15984">
            <w:pPr>
              <w:jc w:val="center"/>
            </w:pPr>
            <w:r w:rsidRPr="001C3154">
              <w:t>2</w:t>
            </w:r>
            <w:r w:rsidR="00E15984" w:rsidRPr="001C3154">
              <w:t>40 312,00000</w:t>
            </w:r>
          </w:p>
        </w:tc>
        <w:tc>
          <w:tcPr>
            <w:tcW w:w="1866" w:type="dxa"/>
            <w:shd w:val="clear" w:color="auto" w:fill="auto"/>
          </w:tcPr>
          <w:p w:rsidR="00CF7A32" w:rsidRPr="001C3154" w:rsidRDefault="005A4887" w:rsidP="00E15984">
            <w:pPr>
              <w:jc w:val="center"/>
            </w:pPr>
            <w:r w:rsidRPr="001C3154">
              <w:t>2</w:t>
            </w:r>
            <w:r w:rsidR="00E15984" w:rsidRPr="001C3154">
              <w:t>40 312,00000</w:t>
            </w:r>
          </w:p>
        </w:tc>
      </w:tr>
      <w:tr w:rsidR="00CF7A32" w:rsidRPr="001C3154">
        <w:trPr>
          <w:cantSplit/>
        </w:trPr>
        <w:tc>
          <w:tcPr>
            <w:tcW w:w="1439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0106</w:t>
            </w:r>
          </w:p>
        </w:tc>
        <w:tc>
          <w:tcPr>
            <w:tcW w:w="3307" w:type="dxa"/>
            <w:shd w:val="clear" w:color="auto" w:fill="auto"/>
          </w:tcPr>
          <w:p w:rsidR="00CF7A32" w:rsidRPr="001C3154" w:rsidRDefault="005A4887">
            <w:r w:rsidRPr="001C3154">
              <w:t>«Обеспечение деятельности финансовых, налоговых и таможенных органов и органов финансового (финансово-бюджетного) надзора»</w:t>
            </w:r>
          </w:p>
        </w:tc>
        <w:tc>
          <w:tcPr>
            <w:tcW w:w="1869" w:type="dxa"/>
            <w:shd w:val="clear" w:color="auto" w:fill="auto"/>
          </w:tcPr>
          <w:p w:rsidR="00CF7A32" w:rsidRPr="001C3154" w:rsidRDefault="00E15984" w:rsidP="00E15984">
            <w:pPr>
              <w:jc w:val="center"/>
            </w:pPr>
            <w:r w:rsidRPr="001C3154">
              <w:t>34 435,00000</w:t>
            </w:r>
          </w:p>
        </w:tc>
        <w:tc>
          <w:tcPr>
            <w:tcW w:w="1725" w:type="dxa"/>
            <w:shd w:val="clear" w:color="auto" w:fill="auto"/>
          </w:tcPr>
          <w:p w:rsidR="00CF7A32" w:rsidRPr="001C3154" w:rsidRDefault="00E15984" w:rsidP="00E15984">
            <w:pPr>
              <w:jc w:val="center"/>
            </w:pPr>
            <w:r w:rsidRPr="001C3154">
              <w:t>34 435,00000</w:t>
            </w:r>
          </w:p>
        </w:tc>
        <w:tc>
          <w:tcPr>
            <w:tcW w:w="1866" w:type="dxa"/>
            <w:shd w:val="clear" w:color="auto" w:fill="auto"/>
          </w:tcPr>
          <w:p w:rsidR="00CF7A32" w:rsidRPr="001C3154" w:rsidRDefault="00E15984" w:rsidP="00E15984">
            <w:pPr>
              <w:jc w:val="center"/>
            </w:pPr>
            <w:r w:rsidRPr="001C3154">
              <w:t>34 435,00000</w:t>
            </w:r>
          </w:p>
        </w:tc>
      </w:tr>
      <w:tr w:rsidR="00CF7A32" w:rsidRPr="001C3154">
        <w:trPr>
          <w:cantSplit/>
        </w:trPr>
        <w:tc>
          <w:tcPr>
            <w:tcW w:w="1439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0113</w:t>
            </w:r>
          </w:p>
        </w:tc>
        <w:tc>
          <w:tcPr>
            <w:tcW w:w="3307" w:type="dxa"/>
            <w:shd w:val="clear" w:color="auto" w:fill="auto"/>
          </w:tcPr>
          <w:p w:rsidR="00CF7A32" w:rsidRPr="001C3154" w:rsidRDefault="005A4887">
            <w:r w:rsidRPr="001C3154">
              <w:t>«Другие общегосударственные вопросы»</w:t>
            </w:r>
          </w:p>
        </w:tc>
        <w:tc>
          <w:tcPr>
            <w:tcW w:w="1869" w:type="dxa"/>
            <w:shd w:val="clear" w:color="auto" w:fill="auto"/>
          </w:tcPr>
          <w:p w:rsidR="00CF7A32" w:rsidRPr="001C3154" w:rsidRDefault="0031168B" w:rsidP="0031168B">
            <w:pPr>
              <w:jc w:val="center"/>
            </w:pPr>
            <w:r w:rsidRPr="001C3154">
              <w:t>313 733,96000</w:t>
            </w:r>
          </w:p>
        </w:tc>
        <w:tc>
          <w:tcPr>
            <w:tcW w:w="1725" w:type="dxa"/>
            <w:shd w:val="clear" w:color="auto" w:fill="auto"/>
          </w:tcPr>
          <w:p w:rsidR="00CF7A32" w:rsidRPr="001C3154" w:rsidRDefault="0031168B" w:rsidP="0031168B">
            <w:pPr>
              <w:jc w:val="center"/>
            </w:pPr>
            <w:r w:rsidRPr="001C3154">
              <w:t>249 450,96000</w:t>
            </w:r>
          </w:p>
        </w:tc>
        <w:tc>
          <w:tcPr>
            <w:tcW w:w="1866" w:type="dxa"/>
            <w:shd w:val="clear" w:color="auto" w:fill="auto"/>
          </w:tcPr>
          <w:p w:rsidR="00CF7A32" w:rsidRPr="001C3154" w:rsidRDefault="0031168B" w:rsidP="0031168B">
            <w:pPr>
              <w:jc w:val="center"/>
            </w:pPr>
            <w:r w:rsidRPr="001C3154">
              <w:t>249 450,96000</w:t>
            </w:r>
          </w:p>
        </w:tc>
      </w:tr>
      <w:tr w:rsidR="00CF7A32" w:rsidRPr="001C3154">
        <w:trPr>
          <w:cantSplit/>
        </w:trPr>
        <w:tc>
          <w:tcPr>
            <w:tcW w:w="1439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0204</w:t>
            </w:r>
          </w:p>
        </w:tc>
        <w:tc>
          <w:tcPr>
            <w:tcW w:w="3307" w:type="dxa"/>
            <w:shd w:val="clear" w:color="auto" w:fill="auto"/>
          </w:tcPr>
          <w:p w:rsidR="00CF7A32" w:rsidRPr="001C3154" w:rsidRDefault="005A4887">
            <w:r w:rsidRPr="001C3154">
              <w:rPr>
                <w:color w:val="000000"/>
              </w:rPr>
              <w:t>«Мобилизационная подготовка экономики»</w:t>
            </w:r>
          </w:p>
        </w:tc>
        <w:tc>
          <w:tcPr>
            <w:tcW w:w="1869" w:type="dxa"/>
            <w:shd w:val="clear" w:color="auto" w:fill="auto"/>
          </w:tcPr>
          <w:p w:rsidR="00CF7A32" w:rsidRPr="001C3154" w:rsidRDefault="0031168B" w:rsidP="0031168B">
            <w:pPr>
              <w:jc w:val="center"/>
            </w:pPr>
            <w:r w:rsidRPr="001C3154">
              <w:t>84</w:t>
            </w:r>
            <w:r w:rsidR="005A4887" w:rsidRPr="001C3154">
              <w:t>,00000</w:t>
            </w:r>
          </w:p>
        </w:tc>
        <w:tc>
          <w:tcPr>
            <w:tcW w:w="1725" w:type="dxa"/>
            <w:shd w:val="clear" w:color="auto" w:fill="auto"/>
          </w:tcPr>
          <w:p w:rsidR="00CF7A32" w:rsidRPr="001C3154" w:rsidRDefault="0031168B" w:rsidP="0031168B">
            <w:pPr>
              <w:jc w:val="center"/>
            </w:pPr>
            <w:r w:rsidRPr="001C3154">
              <w:t>84</w:t>
            </w:r>
            <w:r w:rsidR="005A4887" w:rsidRPr="001C3154">
              <w:t>,00000</w:t>
            </w:r>
          </w:p>
        </w:tc>
        <w:tc>
          <w:tcPr>
            <w:tcW w:w="1866" w:type="dxa"/>
            <w:shd w:val="clear" w:color="auto" w:fill="auto"/>
          </w:tcPr>
          <w:p w:rsidR="00CF7A32" w:rsidRPr="001C3154" w:rsidRDefault="0031168B" w:rsidP="0031168B">
            <w:pPr>
              <w:jc w:val="center"/>
            </w:pPr>
            <w:r w:rsidRPr="001C3154">
              <w:t>84</w:t>
            </w:r>
            <w:r w:rsidR="005A4887" w:rsidRPr="001C3154">
              <w:t>,00000</w:t>
            </w:r>
          </w:p>
        </w:tc>
      </w:tr>
    </w:tbl>
    <w:p w:rsidR="00CF7A32" w:rsidRPr="001C3154" w:rsidRDefault="00CF7A32">
      <w:pPr>
        <w:jc w:val="both"/>
      </w:pPr>
    </w:p>
    <w:p w:rsidR="00CF7A32" w:rsidRPr="001C3154" w:rsidRDefault="005A4887">
      <w:pPr>
        <w:ind w:firstLine="567"/>
        <w:jc w:val="both"/>
      </w:pPr>
      <w:r w:rsidRPr="001C3154">
        <w:lastRenderedPageBreak/>
        <w:t>В рамках данной программы Администрации городского округа Лобня предусмотрены расходы в 202</w:t>
      </w:r>
      <w:r w:rsidR="005E30CE" w:rsidRPr="001C3154">
        <w:t>6</w:t>
      </w:r>
      <w:r w:rsidRPr="001C3154">
        <w:t xml:space="preserve"> году в сумме </w:t>
      </w:r>
      <w:r w:rsidR="005E30CE" w:rsidRPr="001C3154">
        <w:t>600 238,58</w:t>
      </w:r>
      <w:r w:rsidRPr="001C3154">
        <w:t>000 тыс. рублей, 202</w:t>
      </w:r>
      <w:r w:rsidR="005E30CE" w:rsidRPr="001C3154">
        <w:t>7</w:t>
      </w:r>
      <w:r w:rsidRPr="001C3154">
        <w:t xml:space="preserve"> году – </w:t>
      </w:r>
      <w:r w:rsidRPr="001C3154">
        <w:br/>
      </w:r>
      <w:r w:rsidR="005E30CE" w:rsidRPr="001C3154">
        <w:t>564 384,58000</w:t>
      </w:r>
      <w:r w:rsidRPr="001C3154">
        <w:t> тыс. рублей, в 202</w:t>
      </w:r>
      <w:r w:rsidR="005E30CE" w:rsidRPr="001C3154">
        <w:t>8</w:t>
      </w:r>
      <w:r w:rsidRPr="001C3154">
        <w:t xml:space="preserve"> году – </w:t>
      </w:r>
      <w:r w:rsidR="005E30CE" w:rsidRPr="001C3154">
        <w:t>56</w:t>
      </w:r>
      <w:r w:rsidR="00755A31" w:rsidRPr="001C3154">
        <w:t>8</w:t>
      </w:r>
      <w:r w:rsidR="005E30CE" w:rsidRPr="001C3154">
        <w:t>836,58000</w:t>
      </w:r>
      <w:r w:rsidRPr="001C3154">
        <w:t xml:space="preserve"> тыс. рублей:</w:t>
      </w:r>
    </w:p>
    <w:p w:rsidR="00CF7A32" w:rsidRPr="001C3154" w:rsidRDefault="005A4887">
      <w:pPr>
        <w:ind w:firstLine="567"/>
        <w:jc w:val="both"/>
      </w:pPr>
      <w:r w:rsidRPr="001C3154">
        <w:t>на расходы на владение, пользование и распоряжение имуществом, находящимся                        в муниципальной собственности городского округа в 202</w:t>
      </w:r>
      <w:r w:rsidR="005E30CE" w:rsidRPr="001C3154">
        <w:t>6-2028 годах</w:t>
      </w:r>
      <w:r w:rsidRPr="001C3154">
        <w:t xml:space="preserve"> – </w:t>
      </w:r>
      <w:r w:rsidR="005E30CE" w:rsidRPr="001C3154">
        <w:t>200,00000</w:t>
      </w:r>
      <w:r w:rsidRPr="001C3154">
        <w:t xml:space="preserve"> тыс. рублей, </w:t>
      </w:r>
      <w:r w:rsidRPr="001C3154">
        <w:br/>
        <w:t>ежегодно;</w:t>
      </w:r>
    </w:p>
    <w:p w:rsidR="00CF7A32" w:rsidRPr="001C3154" w:rsidRDefault="005A4887">
      <w:pPr>
        <w:ind w:firstLine="567"/>
        <w:jc w:val="both"/>
      </w:pPr>
      <w:r w:rsidRPr="001C3154">
        <w:t xml:space="preserve">на взносы на капитальный ремонт общего имущества многоквартирных домов </w:t>
      </w:r>
      <w:r w:rsidRPr="001C3154">
        <w:br/>
        <w:t>в 202</w:t>
      </w:r>
      <w:r w:rsidR="00CD6413" w:rsidRPr="001C3154">
        <w:t>6</w:t>
      </w:r>
      <w:r w:rsidRPr="001C3154">
        <w:t>-202</w:t>
      </w:r>
      <w:r w:rsidR="00CD6413" w:rsidRPr="001C3154">
        <w:t>8</w:t>
      </w:r>
      <w:r w:rsidRPr="001C3154">
        <w:t xml:space="preserve"> годах в сумме 10 </w:t>
      </w:r>
      <w:r w:rsidR="00CD6413" w:rsidRPr="001C3154">
        <w:t>000</w:t>
      </w:r>
      <w:r w:rsidRPr="001C3154">
        <w:t>,</w:t>
      </w:r>
      <w:r w:rsidR="00CD6413" w:rsidRPr="001C3154">
        <w:t>0</w:t>
      </w:r>
      <w:r w:rsidRPr="001C3154">
        <w:t>0000 тыс. рублей ежегодно;</w:t>
      </w:r>
    </w:p>
    <w:p w:rsidR="00CF7A32" w:rsidRPr="001C3154" w:rsidRDefault="00FD3F8A">
      <w:pPr>
        <w:jc w:val="both"/>
      </w:pPr>
      <w:r>
        <w:t xml:space="preserve">         </w:t>
      </w:r>
      <w:r w:rsidR="005A4887" w:rsidRPr="001C3154">
        <w:t>на функционирование высшего должностного лица в 202</w:t>
      </w:r>
      <w:r w:rsidR="00CB49E9" w:rsidRPr="001C3154">
        <w:t>6-2028</w:t>
      </w:r>
      <w:r w:rsidR="005A4887" w:rsidRPr="001C3154">
        <w:t xml:space="preserve"> годах</w:t>
      </w:r>
      <w:r w:rsidR="00CB49E9" w:rsidRPr="001C3154">
        <w:t xml:space="preserve"> </w:t>
      </w:r>
      <w:r>
        <w:br/>
      </w:r>
      <w:r w:rsidR="00CB49E9" w:rsidRPr="001C3154">
        <w:t>9 679,00000</w:t>
      </w:r>
      <w:r w:rsidR="005A4887" w:rsidRPr="001C3154">
        <w:t xml:space="preserve"> тыс. рублей</w:t>
      </w:r>
      <w:r w:rsidR="00CB49E9" w:rsidRPr="001C3154">
        <w:t xml:space="preserve"> ежегодно;</w:t>
      </w:r>
    </w:p>
    <w:p w:rsidR="00CF7A32" w:rsidRPr="001C3154" w:rsidRDefault="005A4887">
      <w:pPr>
        <w:tabs>
          <w:tab w:val="left" w:pos="567"/>
        </w:tabs>
        <w:ind w:firstLine="567"/>
        <w:jc w:val="both"/>
      </w:pPr>
      <w:r w:rsidRPr="001C3154">
        <w:t>на обеспечение деятельности Администрации городского округа Лобня в 202</w:t>
      </w:r>
      <w:r w:rsidR="00AE7A73" w:rsidRPr="001C3154">
        <w:t>6</w:t>
      </w:r>
      <w:r w:rsidR="00626AD6" w:rsidRPr="001C3154">
        <w:t>-2028 годах</w:t>
      </w:r>
      <w:r w:rsidRPr="001C3154">
        <w:t xml:space="preserve"> -</w:t>
      </w:r>
      <w:r w:rsidRPr="001C3154">
        <w:br/>
        <w:t>2</w:t>
      </w:r>
      <w:r w:rsidR="00AE7A73" w:rsidRPr="001C3154">
        <w:t>39 912,00000</w:t>
      </w:r>
      <w:r w:rsidRPr="001C3154">
        <w:t xml:space="preserve"> тыс. рублей</w:t>
      </w:r>
      <w:r w:rsidR="00626AD6" w:rsidRPr="001C3154">
        <w:t xml:space="preserve"> ежегодно</w:t>
      </w:r>
      <w:r w:rsidRPr="001C3154">
        <w:t xml:space="preserve">; </w:t>
      </w:r>
    </w:p>
    <w:p w:rsidR="00CF7A32" w:rsidRPr="001C3154" w:rsidRDefault="005A4887">
      <w:pPr>
        <w:ind w:firstLine="567"/>
        <w:jc w:val="both"/>
      </w:pPr>
      <w:r w:rsidRPr="001C3154">
        <w:t>на обеспечение деятельности МКУ «Единая дирекция по бухгалтерскому и материально-техническому обеспечению» в 202</w:t>
      </w:r>
      <w:r w:rsidR="00CB49E9" w:rsidRPr="001C3154">
        <w:t>6</w:t>
      </w:r>
      <w:r w:rsidRPr="001C3154">
        <w:t xml:space="preserve"> году </w:t>
      </w:r>
      <w:r w:rsidR="00CB49E9" w:rsidRPr="001C3154">
        <w:t>–</w:t>
      </w:r>
      <w:r w:rsidR="00D5141A" w:rsidRPr="001C3154">
        <w:t xml:space="preserve"> </w:t>
      </w:r>
      <w:r w:rsidR="00CB49E9" w:rsidRPr="001C3154">
        <w:t>1</w:t>
      </w:r>
      <w:r w:rsidR="00B21094" w:rsidRPr="001C3154">
        <w:t>93 283</w:t>
      </w:r>
      <w:r w:rsidR="00CB49E9" w:rsidRPr="001C3154">
        <w:t>,00000</w:t>
      </w:r>
      <w:r w:rsidRPr="001C3154">
        <w:t xml:space="preserve"> тыс. рублей, 202</w:t>
      </w:r>
      <w:r w:rsidR="00CB49E9" w:rsidRPr="001C3154">
        <w:t>7</w:t>
      </w:r>
      <w:r w:rsidRPr="001C3154">
        <w:t xml:space="preserve"> году – </w:t>
      </w:r>
      <w:r w:rsidRPr="001C3154">
        <w:br/>
      </w:r>
      <w:r w:rsidR="00B21094" w:rsidRPr="001C3154">
        <w:t>129 0</w:t>
      </w:r>
      <w:r w:rsidR="00CB49E9" w:rsidRPr="001C3154">
        <w:t>00</w:t>
      </w:r>
      <w:r w:rsidRPr="001C3154">
        <w:t>,</w:t>
      </w:r>
      <w:r w:rsidR="00CB49E9" w:rsidRPr="001C3154">
        <w:t>0</w:t>
      </w:r>
      <w:r w:rsidRPr="001C3154">
        <w:t>0000 тыс. рублей, в 202</w:t>
      </w:r>
      <w:r w:rsidR="00CB49E9" w:rsidRPr="001C3154">
        <w:t>8</w:t>
      </w:r>
      <w:r w:rsidRPr="001C3154">
        <w:t xml:space="preserve"> году – </w:t>
      </w:r>
      <w:r w:rsidR="00B21094" w:rsidRPr="001C3154">
        <w:t>129 000</w:t>
      </w:r>
      <w:r w:rsidR="00CB49E9" w:rsidRPr="001C3154">
        <w:t>,00000</w:t>
      </w:r>
      <w:r w:rsidRPr="001C3154">
        <w:t xml:space="preserve"> тыс. рублей; </w:t>
      </w:r>
    </w:p>
    <w:p w:rsidR="00CF7A32" w:rsidRPr="001C3154" w:rsidRDefault="005A4887">
      <w:pPr>
        <w:ind w:firstLine="567"/>
        <w:jc w:val="both"/>
      </w:pPr>
      <w:r w:rsidRPr="001C3154">
        <w:t>на обеспечение деятельности МКУ «Управление по работе с территориями» в 202</w:t>
      </w:r>
      <w:r w:rsidR="00A44497" w:rsidRPr="001C3154">
        <w:t>6</w:t>
      </w:r>
      <w:r w:rsidR="00D5141A" w:rsidRPr="001C3154">
        <w:t>-</w:t>
      </w:r>
      <w:r w:rsidR="00A44497" w:rsidRPr="001C3154">
        <w:t>2028 годах 86 963,00000</w:t>
      </w:r>
      <w:r w:rsidRPr="001C3154">
        <w:t xml:space="preserve"> тыс. рублей</w:t>
      </w:r>
      <w:r w:rsidR="00A44497" w:rsidRPr="001C3154">
        <w:t xml:space="preserve"> ежегодно</w:t>
      </w:r>
      <w:r w:rsidRPr="001C3154">
        <w:t xml:space="preserve">; </w:t>
      </w:r>
    </w:p>
    <w:p w:rsidR="00CF7A32" w:rsidRPr="001C3154" w:rsidRDefault="005A4887">
      <w:pPr>
        <w:ind w:firstLine="567"/>
        <w:jc w:val="both"/>
      </w:pPr>
      <w:r w:rsidRPr="001C3154">
        <w:t xml:space="preserve">на организацию и осуществление мероприятий по мобилизационной подготовке </w:t>
      </w:r>
      <w:r w:rsidRPr="001C3154">
        <w:br/>
        <w:t>в 202</w:t>
      </w:r>
      <w:r w:rsidR="00CB49E9" w:rsidRPr="001C3154">
        <w:t>6</w:t>
      </w:r>
      <w:r w:rsidRPr="001C3154">
        <w:t>-202</w:t>
      </w:r>
      <w:r w:rsidR="00CB49E9" w:rsidRPr="001C3154">
        <w:t>8</w:t>
      </w:r>
      <w:r w:rsidRPr="001C3154">
        <w:t xml:space="preserve"> годах </w:t>
      </w:r>
      <w:r w:rsidR="00CB49E9" w:rsidRPr="001C3154">
        <w:t>84</w:t>
      </w:r>
      <w:r w:rsidRPr="001C3154">
        <w:t>,00000 тыс. рублей ежегодно;</w:t>
      </w:r>
    </w:p>
    <w:p w:rsidR="00CF7A32" w:rsidRPr="001C3154" w:rsidRDefault="005A4887">
      <w:pPr>
        <w:ind w:firstLine="567"/>
        <w:jc w:val="both"/>
      </w:pPr>
      <w:r w:rsidRPr="001C3154">
        <w:t>на обеспечение деятельности МКУ «Лобненский центр закупок» в 202</w:t>
      </w:r>
      <w:r w:rsidR="0027469B" w:rsidRPr="001C3154">
        <w:t>6</w:t>
      </w:r>
      <w:r w:rsidRPr="001C3154">
        <w:t>-202</w:t>
      </w:r>
      <w:r w:rsidR="0027469B" w:rsidRPr="001C3154">
        <w:t>8</w:t>
      </w:r>
      <w:r w:rsidRPr="001C3154">
        <w:t xml:space="preserve"> годах </w:t>
      </w:r>
      <w:r w:rsidRPr="001C3154">
        <w:br/>
        <w:t>1</w:t>
      </w:r>
      <w:r w:rsidR="0027469B" w:rsidRPr="001C3154">
        <w:t>7 172,26000</w:t>
      </w:r>
      <w:r w:rsidRPr="001C3154">
        <w:t xml:space="preserve"> тыс. рублей ежегодно;</w:t>
      </w:r>
    </w:p>
    <w:p w:rsidR="00CF7A32" w:rsidRPr="001C3154" w:rsidRDefault="005A4887">
      <w:pPr>
        <w:ind w:firstLine="567"/>
        <w:jc w:val="both"/>
      </w:pPr>
      <w:r w:rsidRPr="001C3154">
        <w:t xml:space="preserve">на обеспечение деятельности муниципального центра управления регионом </w:t>
      </w:r>
      <w:r w:rsidRPr="001C3154">
        <w:br/>
        <w:t xml:space="preserve"> 202</w:t>
      </w:r>
      <w:r w:rsidR="00754A97" w:rsidRPr="001C3154">
        <w:t>6-</w:t>
      </w:r>
      <w:r w:rsidR="00626AD6" w:rsidRPr="001C3154">
        <w:t xml:space="preserve">2028 </w:t>
      </w:r>
      <w:r w:rsidRPr="001C3154">
        <w:t>год</w:t>
      </w:r>
      <w:r w:rsidR="00626AD6" w:rsidRPr="001C3154">
        <w:t>ах</w:t>
      </w:r>
      <w:r w:rsidR="00754A97" w:rsidRPr="001C3154">
        <w:t xml:space="preserve"> </w:t>
      </w:r>
      <w:r w:rsidR="00626AD6" w:rsidRPr="001C3154">
        <w:t>-</w:t>
      </w:r>
      <w:r w:rsidR="00754A97" w:rsidRPr="001C3154">
        <w:t xml:space="preserve"> </w:t>
      </w:r>
      <w:r w:rsidR="00626AD6" w:rsidRPr="001C3154">
        <w:t>15 905,70000</w:t>
      </w:r>
      <w:r w:rsidRPr="001C3154">
        <w:t xml:space="preserve"> тыс. рублей ежегодно; </w:t>
      </w:r>
    </w:p>
    <w:p w:rsidR="00CF7A32" w:rsidRPr="001C3154" w:rsidRDefault="005A4887">
      <w:pPr>
        <w:ind w:firstLine="567"/>
        <w:jc w:val="both"/>
      </w:pPr>
      <w:r w:rsidRPr="001C3154">
        <w:t>на взносы в общественные организации в 202</w:t>
      </w:r>
      <w:r w:rsidR="00CD6413" w:rsidRPr="001C3154">
        <w:t>6</w:t>
      </w:r>
      <w:r w:rsidRPr="001C3154">
        <w:t>-202</w:t>
      </w:r>
      <w:r w:rsidR="00CD6413" w:rsidRPr="001C3154">
        <w:t>8</w:t>
      </w:r>
      <w:r w:rsidRPr="001C3154">
        <w:t xml:space="preserve"> годах </w:t>
      </w:r>
      <w:r w:rsidR="00CD6413" w:rsidRPr="001C3154">
        <w:t>410</w:t>
      </w:r>
      <w:r w:rsidRPr="001C3154">
        <w:t>,00000 тыс. рублей ежегодно;</w:t>
      </w:r>
    </w:p>
    <w:p w:rsidR="00CF7A32" w:rsidRPr="001C3154" w:rsidRDefault="005A4887">
      <w:pPr>
        <w:tabs>
          <w:tab w:val="left" w:pos="567"/>
        </w:tabs>
        <w:ind w:firstLine="567"/>
        <w:jc w:val="both"/>
      </w:pPr>
      <w:r w:rsidRPr="001C3154">
        <w:t>на организацию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</w:t>
      </w:r>
      <w:r w:rsidR="0031168B" w:rsidRPr="001C3154">
        <w:t xml:space="preserve"> для муниципальной службы в 2026</w:t>
      </w:r>
      <w:r w:rsidRPr="001C3154">
        <w:t>-202</w:t>
      </w:r>
      <w:r w:rsidR="0031168B" w:rsidRPr="001C3154">
        <w:t>8</w:t>
      </w:r>
      <w:r w:rsidR="00CA454D">
        <w:t xml:space="preserve"> годах</w:t>
      </w:r>
      <w:r w:rsidRPr="001C3154">
        <w:t xml:space="preserve"> 4</w:t>
      </w:r>
      <w:r w:rsidR="0031168B" w:rsidRPr="001C3154">
        <w:t>00</w:t>
      </w:r>
      <w:r w:rsidRPr="001C3154">
        <w:t>,00000 тыс. рублей ежегодно;</w:t>
      </w:r>
    </w:p>
    <w:p w:rsidR="00CF7A32" w:rsidRPr="001C3154" w:rsidRDefault="005A4887">
      <w:pPr>
        <w:tabs>
          <w:tab w:val="left" w:pos="567"/>
        </w:tabs>
        <w:ind w:firstLine="567"/>
        <w:jc w:val="both"/>
      </w:pPr>
      <w:r w:rsidRPr="001C3154">
        <w:t xml:space="preserve">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</w:t>
      </w:r>
      <w:r w:rsidR="00FD3F8A">
        <w:br/>
      </w:r>
      <w:r w:rsidRPr="001C3154">
        <w:t>и согласования перепланировки помещений в 202</w:t>
      </w:r>
      <w:r w:rsidR="009E616C" w:rsidRPr="001C3154">
        <w:t>6</w:t>
      </w:r>
      <w:r w:rsidRPr="001C3154">
        <w:t>-202</w:t>
      </w:r>
      <w:r w:rsidR="009E616C" w:rsidRPr="001C3154">
        <w:t>8</w:t>
      </w:r>
      <w:r w:rsidRPr="001C3154">
        <w:t xml:space="preserve"> годах 8</w:t>
      </w:r>
      <w:r w:rsidR="009E616C" w:rsidRPr="001C3154">
        <w:t>33,620</w:t>
      </w:r>
      <w:r w:rsidR="00223F9A" w:rsidRPr="001C3154">
        <w:t>00</w:t>
      </w:r>
      <w:r w:rsidRPr="001C3154">
        <w:t xml:space="preserve"> тыс. рублей ежегодно;</w:t>
      </w:r>
    </w:p>
    <w:p w:rsidR="00CF7A32" w:rsidRPr="001C3154" w:rsidRDefault="005A4887">
      <w:pPr>
        <w:ind w:firstLine="567"/>
        <w:jc w:val="both"/>
      </w:pPr>
      <w:r w:rsidRPr="001C3154">
        <w:t>на обслуживание муниципаль</w:t>
      </w:r>
      <w:r w:rsidR="00CB49E9" w:rsidRPr="001C3154">
        <w:t>ного долга: в 2026</w:t>
      </w:r>
      <w:r w:rsidRPr="001C3154">
        <w:t xml:space="preserve"> году – </w:t>
      </w:r>
      <w:r w:rsidR="00CB49E9" w:rsidRPr="001C3154">
        <w:t xml:space="preserve">25 396,00000 тыс. рублей, </w:t>
      </w:r>
      <w:r w:rsidR="00CB49E9" w:rsidRPr="001C3154">
        <w:br/>
        <w:t>в 2027</w:t>
      </w:r>
      <w:r w:rsidRPr="001C3154">
        <w:t xml:space="preserve"> году – </w:t>
      </w:r>
      <w:r w:rsidR="00CB49E9" w:rsidRPr="001C3154">
        <w:t>53 825,00000 тыс. рублей, в 2028</w:t>
      </w:r>
      <w:r w:rsidRPr="001C3154">
        <w:t xml:space="preserve"> году – </w:t>
      </w:r>
      <w:r w:rsidR="00CB49E9" w:rsidRPr="001C3154">
        <w:t>58 277,00000</w:t>
      </w:r>
      <w:r w:rsidRPr="001C3154">
        <w:t xml:space="preserve"> тыс. рублей.</w:t>
      </w:r>
    </w:p>
    <w:p w:rsidR="00CF7A32" w:rsidRPr="001C3154" w:rsidRDefault="005A4887">
      <w:pPr>
        <w:tabs>
          <w:tab w:val="left" w:pos="567"/>
        </w:tabs>
        <w:ind w:firstLine="567"/>
        <w:jc w:val="both"/>
      </w:pPr>
      <w:r w:rsidRPr="001C3154">
        <w:t>В рамках данной программы Комитету по управлению имуществом Администрации городского округа Лобня Московской области предусмотрены расходы в 202</w:t>
      </w:r>
      <w:r w:rsidR="00BB43C8" w:rsidRPr="001C3154">
        <w:t>6</w:t>
      </w:r>
      <w:r w:rsidR="00864778" w:rsidRPr="001C3154">
        <w:t>-</w:t>
      </w:r>
      <w:r w:rsidR="00BB43C8" w:rsidRPr="001C3154">
        <w:t xml:space="preserve">2028 </w:t>
      </w:r>
      <w:r w:rsidRPr="001C3154">
        <w:t>год</w:t>
      </w:r>
      <w:r w:rsidR="00BB43C8" w:rsidRPr="001C3154">
        <w:t>ах</w:t>
      </w:r>
      <w:r w:rsidRPr="001C3154">
        <w:t xml:space="preserve"> – </w:t>
      </w:r>
      <w:r w:rsidR="009E616C" w:rsidRPr="001C3154">
        <w:t>45 610,38000</w:t>
      </w:r>
      <w:r w:rsidRPr="001C3154">
        <w:t xml:space="preserve"> тыс. рублей</w:t>
      </w:r>
      <w:r w:rsidR="00BB43C8" w:rsidRPr="001C3154">
        <w:t>, в том числе</w:t>
      </w:r>
      <w:r w:rsidRPr="001C3154">
        <w:t>:</w:t>
      </w:r>
    </w:p>
    <w:p w:rsidR="00CF7A32" w:rsidRPr="001C3154" w:rsidRDefault="005A4887">
      <w:pPr>
        <w:tabs>
          <w:tab w:val="left" w:pos="567"/>
        </w:tabs>
        <w:ind w:firstLine="567"/>
        <w:jc w:val="both"/>
      </w:pPr>
      <w:r w:rsidRPr="001C3154">
        <w:t>на обеспечение деятельности в 202</w:t>
      </w:r>
      <w:r w:rsidR="00BB43C8" w:rsidRPr="001C3154">
        <w:t>6-2028</w:t>
      </w:r>
      <w:r w:rsidRPr="001C3154">
        <w:t xml:space="preserve"> год</w:t>
      </w:r>
      <w:r w:rsidR="00BB43C8" w:rsidRPr="001C3154">
        <w:t>ах -</w:t>
      </w:r>
      <w:r w:rsidR="000F4198" w:rsidRPr="001C3154">
        <w:t xml:space="preserve"> </w:t>
      </w:r>
      <w:r w:rsidR="00BB43C8" w:rsidRPr="001C3154">
        <w:t>41 22</w:t>
      </w:r>
      <w:r w:rsidR="00AA67BE" w:rsidRPr="001C3154">
        <w:t>7</w:t>
      </w:r>
      <w:r w:rsidR="00BB43C8" w:rsidRPr="001C3154">
        <w:t>,00000</w:t>
      </w:r>
      <w:r w:rsidRPr="001C3154">
        <w:t xml:space="preserve"> тыс. рублей</w:t>
      </w:r>
      <w:r w:rsidR="00BB43C8" w:rsidRPr="001C3154">
        <w:t xml:space="preserve"> ежегодно</w:t>
      </w:r>
      <w:r w:rsidRPr="001C3154">
        <w:t>;</w:t>
      </w:r>
    </w:p>
    <w:p w:rsidR="00CF7A32" w:rsidRPr="001C3154" w:rsidRDefault="005A4887">
      <w:pPr>
        <w:ind w:firstLine="567"/>
        <w:jc w:val="both"/>
      </w:pPr>
      <w:r w:rsidRPr="001C3154">
        <w:t xml:space="preserve">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</w:t>
      </w:r>
      <w:r w:rsidRPr="001C3154">
        <w:br/>
        <w:t>и согласования</w:t>
      </w:r>
      <w:r w:rsidR="009E616C" w:rsidRPr="001C3154">
        <w:t xml:space="preserve"> перепланировки помещений в 2026-2028</w:t>
      </w:r>
      <w:r w:rsidRPr="001C3154">
        <w:t xml:space="preserve"> годах 3</w:t>
      </w:r>
      <w:r w:rsidR="009E616C" w:rsidRPr="001C3154">
        <w:t> 311,38000</w:t>
      </w:r>
      <w:r w:rsidRPr="001C3154">
        <w:t xml:space="preserve"> тыс. рублей ежегодно;</w:t>
      </w:r>
    </w:p>
    <w:p w:rsidR="00CF7A32" w:rsidRPr="001C3154" w:rsidRDefault="005A4887">
      <w:pPr>
        <w:ind w:firstLine="567"/>
        <w:jc w:val="both"/>
      </w:pPr>
      <w:r w:rsidRPr="001C3154">
        <w:t>средства на расходы связанные с владением, пользованием и распоряжением имуществом, находящимся в муниципальной собс</w:t>
      </w:r>
      <w:r w:rsidR="00BB43C8" w:rsidRPr="001C3154">
        <w:t>твенности городского округа</w:t>
      </w:r>
      <w:r w:rsidR="00CA454D">
        <w:t xml:space="preserve"> в</w:t>
      </w:r>
      <w:r w:rsidR="00BB43C8" w:rsidRPr="001C3154">
        <w:t xml:space="preserve"> 2026-2028</w:t>
      </w:r>
      <w:r w:rsidRPr="001C3154">
        <w:t xml:space="preserve"> год</w:t>
      </w:r>
      <w:r w:rsidR="00BB43C8" w:rsidRPr="001C3154">
        <w:t>ах</w:t>
      </w:r>
      <w:r w:rsidR="00FD3F8A">
        <w:t xml:space="preserve"> </w:t>
      </w:r>
      <w:r w:rsidR="00FD3F8A">
        <w:br/>
      </w:r>
      <w:r w:rsidR="00BB43C8" w:rsidRPr="001C3154">
        <w:t>1</w:t>
      </w:r>
      <w:r w:rsidR="00FD3F8A">
        <w:t> </w:t>
      </w:r>
      <w:r w:rsidR="00BB43C8" w:rsidRPr="001C3154">
        <w:t>07</w:t>
      </w:r>
      <w:r w:rsidR="00AA67BE" w:rsidRPr="001C3154">
        <w:t>2</w:t>
      </w:r>
      <w:r w:rsidR="00BB43C8" w:rsidRPr="001C3154">
        <w:t>,0</w:t>
      </w:r>
      <w:r w:rsidR="00FD3F8A">
        <w:t>0000 </w:t>
      </w:r>
      <w:r w:rsidRPr="001C3154">
        <w:t xml:space="preserve">тыс. рублей, </w:t>
      </w:r>
      <w:r w:rsidR="00BB43C8" w:rsidRPr="001C3154">
        <w:t>ежегодно</w:t>
      </w:r>
      <w:r w:rsidRPr="001C3154">
        <w:t>.</w:t>
      </w:r>
    </w:p>
    <w:p w:rsidR="00CF7A32" w:rsidRPr="001C3154" w:rsidRDefault="005A4887" w:rsidP="00FD3F8A">
      <w:pPr>
        <w:tabs>
          <w:tab w:val="left" w:pos="567"/>
        </w:tabs>
        <w:ind w:firstLine="567"/>
        <w:jc w:val="both"/>
      </w:pPr>
      <w:r w:rsidRPr="001C3154">
        <w:t>В рамках программы Финансовому управлению Администрации городского округа Лобня предусмотрены расходы в 202</w:t>
      </w:r>
      <w:r w:rsidR="00BB43C8" w:rsidRPr="001C3154">
        <w:t>6</w:t>
      </w:r>
      <w:r w:rsidR="00785138" w:rsidRPr="001C3154">
        <w:t>-</w:t>
      </w:r>
      <w:r w:rsidR="00BB43C8" w:rsidRPr="001C3154">
        <w:t xml:space="preserve">2028 годах 34 435,00000 </w:t>
      </w:r>
      <w:r w:rsidR="00755A31" w:rsidRPr="001C3154">
        <w:t xml:space="preserve">тыс. рублей </w:t>
      </w:r>
      <w:r w:rsidR="00BB43C8" w:rsidRPr="001C3154">
        <w:t xml:space="preserve">ежегодно на </w:t>
      </w:r>
      <w:r w:rsidRPr="001C3154">
        <w:t>обеспечение деятельности.</w:t>
      </w:r>
    </w:p>
    <w:p w:rsidR="00CF7A32" w:rsidRDefault="00CF7A32">
      <w:pPr>
        <w:ind w:firstLine="567"/>
        <w:jc w:val="both"/>
      </w:pPr>
    </w:p>
    <w:p w:rsidR="00FD3F8A" w:rsidRDefault="00FD3F8A">
      <w:pPr>
        <w:ind w:firstLine="567"/>
        <w:jc w:val="both"/>
      </w:pPr>
    </w:p>
    <w:p w:rsidR="00FD3F8A" w:rsidRDefault="00FD3F8A">
      <w:pPr>
        <w:ind w:firstLine="567"/>
        <w:jc w:val="both"/>
      </w:pPr>
    </w:p>
    <w:p w:rsidR="00FD3F8A" w:rsidRDefault="00FD3F8A">
      <w:pPr>
        <w:ind w:firstLine="567"/>
        <w:jc w:val="both"/>
      </w:pPr>
    </w:p>
    <w:p w:rsidR="00FD3F8A" w:rsidRPr="001C3154" w:rsidRDefault="00FD3F8A">
      <w:pPr>
        <w:ind w:firstLine="567"/>
        <w:jc w:val="both"/>
      </w:pPr>
    </w:p>
    <w:p w:rsidR="00CF7A32" w:rsidRPr="001C3154" w:rsidRDefault="005A4887">
      <w:pPr>
        <w:jc w:val="center"/>
        <w:rPr>
          <w:b/>
          <w:bCs/>
        </w:rPr>
      </w:pPr>
      <w:r w:rsidRPr="001C3154">
        <w:rPr>
          <w:b/>
          <w:bCs/>
        </w:rPr>
        <w:lastRenderedPageBreak/>
        <w:t>Муниципальная программа</w:t>
      </w:r>
    </w:p>
    <w:p w:rsidR="00CF7A32" w:rsidRPr="001C3154" w:rsidRDefault="005A4887">
      <w:pPr>
        <w:ind w:firstLine="567"/>
        <w:jc w:val="center"/>
        <w:rPr>
          <w:b/>
          <w:bCs/>
        </w:rPr>
      </w:pPr>
      <w:r w:rsidRPr="001C3154">
        <w:rPr>
          <w:b/>
          <w:bCs/>
        </w:rPr>
        <w:t xml:space="preserve">«Развитие институтов гражданского общества, повышение эффективности </w:t>
      </w:r>
    </w:p>
    <w:p w:rsidR="00CF7A32" w:rsidRPr="001C3154" w:rsidRDefault="005A4887">
      <w:pPr>
        <w:ind w:firstLine="567"/>
        <w:jc w:val="center"/>
        <w:rPr>
          <w:b/>
          <w:bCs/>
        </w:rPr>
      </w:pPr>
      <w:r w:rsidRPr="001C3154">
        <w:rPr>
          <w:b/>
          <w:bCs/>
        </w:rPr>
        <w:t>местного самоуправления и реализации молодежной политики»</w:t>
      </w:r>
    </w:p>
    <w:p w:rsidR="00CF7A32" w:rsidRPr="001C3154" w:rsidRDefault="00CF7A32">
      <w:pPr>
        <w:ind w:firstLine="567"/>
        <w:jc w:val="center"/>
        <w:rPr>
          <w:b/>
          <w:bCs/>
        </w:rPr>
      </w:pPr>
    </w:p>
    <w:p w:rsidR="00CF7A32" w:rsidRPr="001C3154" w:rsidRDefault="005A4887">
      <w:pPr>
        <w:ind w:firstLine="567"/>
        <w:jc w:val="both"/>
      </w:pPr>
      <w:r w:rsidRPr="001C3154">
        <w:t>На реализацию муниципальной программы предусматриваются средства:</w:t>
      </w:r>
    </w:p>
    <w:p w:rsidR="00CF7A32" w:rsidRPr="001C3154" w:rsidRDefault="00CF7A32">
      <w:pPr>
        <w:ind w:firstLine="567"/>
        <w:jc w:val="both"/>
      </w:pPr>
    </w:p>
    <w:p w:rsidR="004A4C2C" w:rsidRPr="001C3154" w:rsidRDefault="005A4887" w:rsidP="004A4C2C">
      <w:pPr>
        <w:ind w:firstLine="567"/>
        <w:jc w:val="both"/>
      </w:pPr>
      <w:r w:rsidRPr="001C3154">
        <w:t>- в 202</w:t>
      </w:r>
      <w:r w:rsidR="00EE2958" w:rsidRPr="001C3154">
        <w:t>6</w:t>
      </w:r>
      <w:r w:rsidRPr="001C3154">
        <w:t xml:space="preserve"> году - в сумме</w:t>
      </w:r>
      <w:r w:rsidR="00384A92" w:rsidRPr="001C3154">
        <w:t xml:space="preserve"> </w:t>
      </w:r>
      <w:r w:rsidR="004A4C2C" w:rsidRPr="001C3154">
        <w:t>40 236,69000 тыс. рублей;</w:t>
      </w:r>
    </w:p>
    <w:p w:rsidR="004A4C2C" w:rsidRPr="001C3154" w:rsidRDefault="004A4C2C" w:rsidP="004A4C2C">
      <w:pPr>
        <w:ind w:firstLine="567"/>
        <w:jc w:val="both"/>
      </w:pPr>
      <w:r w:rsidRPr="001C3154">
        <w:t xml:space="preserve">- в 2027 году - в сумме </w:t>
      </w:r>
      <w:bookmarkStart w:id="9" w:name="_Hlk52555888"/>
      <w:r w:rsidRPr="001C3154">
        <w:rPr>
          <w:color w:val="000000"/>
        </w:rPr>
        <w:t xml:space="preserve">40 391,45500 </w:t>
      </w:r>
      <w:bookmarkEnd w:id="9"/>
      <w:r w:rsidRPr="001C3154">
        <w:t>тыс. рублей;</w:t>
      </w:r>
    </w:p>
    <w:p w:rsidR="00CF7A32" w:rsidRPr="001C3154" w:rsidRDefault="004A4C2C" w:rsidP="004A4C2C">
      <w:pPr>
        <w:ind w:firstLine="567"/>
        <w:jc w:val="both"/>
      </w:pPr>
      <w:r w:rsidRPr="001C3154">
        <w:t>- в 2028 году - в сумме 43 942,52800</w:t>
      </w:r>
      <w:r w:rsidR="009979F6" w:rsidRPr="001C3154">
        <w:t xml:space="preserve"> </w:t>
      </w:r>
      <w:r w:rsidRPr="001C3154">
        <w:t>тыс. рублей</w:t>
      </w:r>
      <w:r w:rsidR="005A4887" w:rsidRPr="001C3154">
        <w:t>.</w:t>
      </w:r>
    </w:p>
    <w:p w:rsidR="00CF7A32" w:rsidRPr="001C3154" w:rsidRDefault="00CF7A32">
      <w:pPr>
        <w:ind w:firstLine="567"/>
        <w:jc w:val="both"/>
      </w:pPr>
    </w:p>
    <w:p w:rsidR="00CF7A32" w:rsidRPr="001C3154" w:rsidRDefault="005A4887">
      <w:pPr>
        <w:ind w:firstLine="567"/>
        <w:jc w:val="both"/>
      </w:pPr>
      <w:r w:rsidRPr="001C3154">
        <w:t xml:space="preserve">Муниципальная программа «Развитие институтов гражданского общества, повышение эффективности местного самоуправления и реализации молодежной политики» включает в себя </w:t>
      </w:r>
      <w:r w:rsidR="001B1090" w:rsidRPr="001C3154">
        <w:t xml:space="preserve">                 </w:t>
      </w:r>
      <w:r w:rsidR="004A4C2C" w:rsidRPr="001C3154">
        <w:t>4</w:t>
      </w:r>
      <w:r w:rsidRPr="001C3154">
        <w:t xml:space="preserve"> подпрограммы, финансовое обеспечение которых отражается по следующим разделам (подразделам) расходов бюджета:</w:t>
      </w:r>
    </w:p>
    <w:p w:rsidR="00CF7A32" w:rsidRPr="00FD3F8A" w:rsidRDefault="005A4887">
      <w:pPr>
        <w:ind w:firstLine="567"/>
        <w:jc w:val="right"/>
        <w:rPr>
          <w:sz w:val="20"/>
          <w:szCs w:val="20"/>
        </w:rPr>
      </w:pPr>
      <w:r w:rsidRPr="00FD3F8A">
        <w:rPr>
          <w:sz w:val="20"/>
          <w:szCs w:val="20"/>
        </w:rP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544"/>
        <w:gridCol w:w="1701"/>
        <w:gridCol w:w="1701"/>
        <w:gridCol w:w="1842"/>
      </w:tblGrid>
      <w:tr w:rsidR="00CF7A32" w:rsidRPr="001C3154" w:rsidTr="00AF41BF">
        <w:tc>
          <w:tcPr>
            <w:tcW w:w="1418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Номер подраздела</w:t>
            </w:r>
          </w:p>
        </w:tc>
        <w:tc>
          <w:tcPr>
            <w:tcW w:w="3544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Подразделы классификации расходов бюджета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7A32" w:rsidRPr="001C3154" w:rsidRDefault="005A4887" w:rsidP="004A4C2C">
            <w:pPr>
              <w:jc w:val="center"/>
            </w:pPr>
            <w:r w:rsidRPr="001C3154">
              <w:t>202</w:t>
            </w:r>
            <w:r w:rsidR="004A4C2C" w:rsidRPr="001C3154">
              <w:t>6</w:t>
            </w:r>
            <w:r w:rsidRPr="001C3154"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7A32" w:rsidRPr="001C3154" w:rsidRDefault="005A4887" w:rsidP="004A4C2C">
            <w:pPr>
              <w:jc w:val="center"/>
            </w:pPr>
            <w:r w:rsidRPr="001C3154">
              <w:t>202</w:t>
            </w:r>
            <w:r w:rsidR="004A4C2C" w:rsidRPr="001C3154">
              <w:t>7</w:t>
            </w:r>
            <w:r w:rsidRPr="001C3154">
              <w:t xml:space="preserve"> год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F7A32" w:rsidRPr="001C3154" w:rsidRDefault="005A4887" w:rsidP="004A4C2C">
            <w:pPr>
              <w:jc w:val="center"/>
            </w:pPr>
            <w:r w:rsidRPr="001C3154">
              <w:t>202</w:t>
            </w:r>
            <w:r w:rsidR="004A4C2C" w:rsidRPr="001C3154">
              <w:t>8</w:t>
            </w:r>
            <w:r w:rsidRPr="001C3154">
              <w:t xml:space="preserve"> год</w:t>
            </w:r>
          </w:p>
        </w:tc>
      </w:tr>
      <w:tr w:rsidR="00CF7A32" w:rsidRPr="001C3154" w:rsidTr="00AF41BF">
        <w:tc>
          <w:tcPr>
            <w:tcW w:w="10206" w:type="dxa"/>
            <w:gridSpan w:val="5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 xml:space="preserve">Подпрограмма </w:t>
            </w:r>
            <w:r w:rsidR="004A4C2C" w:rsidRPr="001C3154">
              <w:t>«</w:t>
            </w:r>
            <w:r w:rsidRPr="001C3154">
              <w:t xml:space="preserve">Развитие системы информирования населения о деятельности органов местного самоуправления городских округов Московской области, </w:t>
            </w:r>
          </w:p>
          <w:p w:rsidR="00CF7A32" w:rsidRPr="001C3154" w:rsidRDefault="005A4887" w:rsidP="004A4C2C">
            <w:pPr>
              <w:jc w:val="center"/>
            </w:pPr>
            <w:r w:rsidRPr="001C3154">
              <w:t>создание доступной современной медиасреды</w:t>
            </w:r>
            <w:r w:rsidR="004A4C2C" w:rsidRPr="001C3154">
              <w:t>»</w:t>
            </w:r>
          </w:p>
        </w:tc>
      </w:tr>
      <w:tr w:rsidR="00CF7A32" w:rsidRPr="001C3154" w:rsidTr="00AF41BF">
        <w:tc>
          <w:tcPr>
            <w:tcW w:w="1418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0503</w:t>
            </w:r>
          </w:p>
        </w:tc>
        <w:tc>
          <w:tcPr>
            <w:tcW w:w="3544" w:type="dxa"/>
            <w:shd w:val="clear" w:color="auto" w:fill="auto"/>
          </w:tcPr>
          <w:p w:rsidR="00CF7A32" w:rsidRPr="001C3154" w:rsidRDefault="005A4887">
            <w:pPr>
              <w:jc w:val="both"/>
            </w:pPr>
            <w:r w:rsidRPr="001C3154">
              <w:t>«Благоустройство»</w:t>
            </w:r>
          </w:p>
        </w:tc>
        <w:tc>
          <w:tcPr>
            <w:tcW w:w="1701" w:type="dxa"/>
            <w:shd w:val="clear" w:color="auto" w:fill="auto"/>
          </w:tcPr>
          <w:p w:rsidR="00CF7A32" w:rsidRPr="001C3154" w:rsidRDefault="00EE2958">
            <w:pPr>
              <w:jc w:val="center"/>
            </w:pPr>
            <w:r w:rsidRPr="001C3154">
              <w:t>1 000</w:t>
            </w:r>
            <w:r w:rsidR="005A4887" w:rsidRPr="001C3154">
              <w:t>,00000</w:t>
            </w:r>
          </w:p>
        </w:tc>
        <w:tc>
          <w:tcPr>
            <w:tcW w:w="1701" w:type="dxa"/>
            <w:shd w:val="clear" w:color="auto" w:fill="auto"/>
          </w:tcPr>
          <w:p w:rsidR="00CF7A32" w:rsidRPr="001C3154" w:rsidRDefault="00EE2958">
            <w:pPr>
              <w:jc w:val="center"/>
            </w:pPr>
            <w:r w:rsidRPr="001C3154">
              <w:t>8</w:t>
            </w:r>
            <w:r w:rsidR="005A4887" w:rsidRPr="001C3154">
              <w:t>00,00000</w:t>
            </w:r>
          </w:p>
        </w:tc>
        <w:tc>
          <w:tcPr>
            <w:tcW w:w="1842" w:type="dxa"/>
            <w:shd w:val="clear" w:color="auto" w:fill="auto"/>
          </w:tcPr>
          <w:p w:rsidR="00CF7A32" w:rsidRPr="001C3154" w:rsidRDefault="00EE2958">
            <w:pPr>
              <w:jc w:val="center"/>
            </w:pPr>
            <w:r w:rsidRPr="001C3154">
              <w:t>8</w:t>
            </w:r>
            <w:r w:rsidR="005A4887" w:rsidRPr="001C3154">
              <w:t>00,00000</w:t>
            </w:r>
          </w:p>
        </w:tc>
      </w:tr>
      <w:tr w:rsidR="00EE2958" w:rsidRPr="001C3154" w:rsidTr="00AF41BF">
        <w:tc>
          <w:tcPr>
            <w:tcW w:w="1418" w:type="dxa"/>
            <w:shd w:val="clear" w:color="auto" w:fill="auto"/>
          </w:tcPr>
          <w:p w:rsidR="00EE2958" w:rsidRPr="001C3154" w:rsidRDefault="00EE2958" w:rsidP="00004548">
            <w:pPr>
              <w:jc w:val="center"/>
            </w:pPr>
            <w:r w:rsidRPr="001C3154">
              <w:t>1204</w:t>
            </w:r>
          </w:p>
        </w:tc>
        <w:tc>
          <w:tcPr>
            <w:tcW w:w="3544" w:type="dxa"/>
            <w:shd w:val="clear" w:color="auto" w:fill="auto"/>
          </w:tcPr>
          <w:p w:rsidR="00EE2958" w:rsidRPr="001C3154" w:rsidRDefault="00EE2958" w:rsidP="00004548">
            <w:r w:rsidRPr="001C3154">
              <w:t>«Другие вопросы в области средств массовой информации»</w:t>
            </w:r>
          </w:p>
        </w:tc>
        <w:tc>
          <w:tcPr>
            <w:tcW w:w="1701" w:type="dxa"/>
            <w:shd w:val="clear" w:color="auto" w:fill="auto"/>
          </w:tcPr>
          <w:p w:rsidR="00EE2958" w:rsidRPr="001C3154" w:rsidRDefault="00EE2958" w:rsidP="00004548">
            <w:pPr>
              <w:jc w:val="center"/>
              <w:rPr>
                <w:bCs/>
              </w:rPr>
            </w:pPr>
            <w:r w:rsidRPr="001C3154">
              <w:rPr>
                <w:bCs/>
              </w:rPr>
              <w:t>12 200,00000</w:t>
            </w:r>
          </w:p>
        </w:tc>
        <w:tc>
          <w:tcPr>
            <w:tcW w:w="1701" w:type="dxa"/>
            <w:shd w:val="clear" w:color="auto" w:fill="auto"/>
          </w:tcPr>
          <w:p w:rsidR="00EE2958" w:rsidRPr="001C3154" w:rsidRDefault="00EE2958" w:rsidP="00004548">
            <w:pPr>
              <w:jc w:val="center"/>
            </w:pPr>
            <w:r w:rsidRPr="001C3154">
              <w:rPr>
                <w:bCs/>
              </w:rPr>
              <w:t>12 200,00000</w:t>
            </w:r>
          </w:p>
        </w:tc>
        <w:tc>
          <w:tcPr>
            <w:tcW w:w="1842" w:type="dxa"/>
            <w:shd w:val="clear" w:color="auto" w:fill="auto"/>
          </w:tcPr>
          <w:p w:rsidR="00EE2958" w:rsidRPr="001C3154" w:rsidRDefault="00EE2958" w:rsidP="00004548">
            <w:pPr>
              <w:jc w:val="center"/>
            </w:pPr>
            <w:r w:rsidRPr="001C3154">
              <w:rPr>
                <w:bCs/>
              </w:rPr>
              <w:t>12 200,00000</w:t>
            </w:r>
          </w:p>
        </w:tc>
      </w:tr>
      <w:tr w:rsidR="00EE2958" w:rsidRPr="001C3154" w:rsidTr="00004548">
        <w:tc>
          <w:tcPr>
            <w:tcW w:w="10206" w:type="dxa"/>
            <w:gridSpan w:val="5"/>
            <w:shd w:val="clear" w:color="auto" w:fill="auto"/>
          </w:tcPr>
          <w:p w:rsidR="00EE2958" w:rsidRPr="001C3154" w:rsidRDefault="00EE2958">
            <w:pPr>
              <w:jc w:val="center"/>
            </w:pPr>
            <w:r w:rsidRPr="001C3154">
              <w:rPr>
                <w:bCs/>
              </w:rPr>
              <w:t>Подпрограмма  «Молодежь Подмосковья»</w:t>
            </w:r>
          </w:p>
        </w:tc>
      </w:tr>
      <w:tr w:rsidR="00EE2958" w:rsidRPr="001C3154" w:rsidTr="00AF41BF">
        <w:tc>
          <w:tcPr>
            <w:tcW w:w="1418" w:type="dxa"/>
            <w:shd w:val="clear" w:color="auto" w:fill="auto"/>
          </w:tcPr>
          <w:p w:rsidR="00EE2958" w:rsidRPr="001C3154" w:rsidRDefault="00EE2958" w:rsidP="00004548">
            <w:pPr>
              <w:jc w:val="center"/>
            </w:pPr>
            <w:r w:rsidRPr="001C3154">
              <w:t>0707</w:t>
            </w:r>
          </w:p>
        </w:tc>
        <w:tc>
          <w:tcPr>
            <w:tcW w:w="3544" w:type="dxa"/>
            <w:shd w:val="clear" w:color="auto" w:fill="auto"/>
          </w:tcPr>
          <w:p w:rsidR="00EE2958" w:rsidRPr="001C3154" w:rsidRDefault="00EE2958" w:rsidP="00004548">
            <w:r w:rsidRPr="001C3154">
              <w:t>«Молодежная политика»</w:t>
            </w:r>
          </w:p>
        </w:tc>
        <w:tc>
          <w:tcPr>
            <w:tcW w:w="1701" w:type="dxa"/>
            <w:shd w:val="clear" w:color="auto" w:fill="auto"/>
          </w:tcPr>
          <w:p w:rsidR="00EE2958" w:rsidRPr="001C3154" w:rsidRDefault="00EE2958" w:rsidP="00004548">
            <w:pPr>
              <w:jc w:val="center"/>
              <w:rPr>
                <w:bCs/>
              </w:rPr>
            </w:pPr>
            <w:r w:rsidRPr="001C3154">
              <w:rPr>
                <w:bCs/>
              </w:rPr>
              <w:t>1 200,00000</w:t>
            </w:r>
          </w:p>
        </w:tc>
        <w:tc>
          <w:tcPr>
            <w:tcW w:w="1701" w:type="dxa"/>
            <w:shd w:val="clear" w:color="auto" w:fill="auto"/>
          </w:tcPr>
          <w:p w:rsidR="00EE2958" w:rsidRPr="001C3154" w:rsidRDefault="00EE2958" w:rsidP="00004548">
            <w:r w:rsidRPr="001C3154">
              <w:rPr>
                <w:bCs/>
              </w:rPr>
              <w:t>1 200,00000</w:t>
            </w:r>
          </w:p>
        </w:tc>
        <w:tc>
          <w:tcPr>
            <w:tcW w:w="1842" w:type="dxa"/>
            <w:shd w:val="clear" w:color="auto" w:fill="auto"/>
          </w:tcPr>
          <w:p w:rsidR="00EE2958" w:rsidRPr="001C3154" w:rsidRDefault="00EE2958" w:rsidP="00004548">
            <w:r w:rsidRPr="001C3154">
              <w:rPr>
                <w:bCs/>
              </w:rPr>
              <w:t>1 200,00000</w:t>
            </w:r>
          </w:p>
        </w:tc>
      </w:tr>
      <w:tr w:rsidR="00EE2958" w:rsidRPr="001C3154" w:rsidTr="00004548">
        <w:tc>
          <w:tcPr>
            <w:tcW w:w="10206" w:type="dxa"/>
            <w:gridSpan w:val="5"/>
            <w:shd w:val="clear" w:color="auto" w:fill="auto"/>
          </w:tcPr>
          <w:p w:rsidR="00EE2958" w:rsidRPr="001C3154" w:rsidRDefault="00EE2958">
            <w:pPr>
              <w:jc w:val="center"/>
              <w:rPr>
                <w:bCs/>
              </w:rPr>
            </w:pPr>
            <w:r w:rsidRPr="001C3154">
              <w:rPr>
                <w:bCs/>
              </w:rPr>
              <w:t>Подпрограмма «Развитие добровольчества (волонтерства) в муниципальном образовании Московской области»</w:t>
            </w:r>
          </w:p>
        </w:tc>
      </w:tr>
      <w:tr w:rsidR="00EE2958" w:rsidRPr="001C3154" w:rsidTr="00AF41BF">
        <w:tc>
          <w:tcPr>
            <w:tcW w:w="1418" w:type="dxa"/>
            <w:shd w:val="clear" w:color="auto" w:fill="auto"/>
          </w:tcPr>
          <w:p w:rsidR="00EE2958" w:rsidRPr="001C3154" w:rsidRDefault="00EE2958" w:rsidP="00004548">
            <w:pPr>
              <w:jc w:val="center"/>
            </w:pPr>
            <w:r w:rsidRPr="001C3154">
              <w:t>0707</w:t>
            </w:r>
          </w:p>
        </w:tc>
        <w:tc>
          <w:tcPr>
            <w:tcW w:w="3544" w:type="dxa"/>
            <w:shd w:val="clear" w:color="auto" w:fill="auto"/>
          </w:tcPr>
          <w:p w:rsidR="00EE2958" w:rsidRPr="001C3154" w:rsidRDefault="00EE2958" w:rsidP="00004548">
            <w:r w:rsidRPr="001C3154">
              <w:t>«Молодежная политика»</w:t>
            </w:r>
          </w:p>
        </w:tc>
        <w:tc>
          <w:tcPr>
            <w:tcW w:w="1701" w:type="dxa"/>
            <w:shd w:val="clear" w:color="auto" w:fill="auto"/>
          </w:tcPr>
          <w:p w:rsidR="00EE2958" w:rsidRPr="001C3154" w:rsidRDefault="00EE2958" w:rsidP="00004548">
            <w:pPr>
              <w:jc w:val="center"/>
              <w:rPr>
                <w:bCs/>
              </w:rPr>
            </w:pPr>
            <w:r w:rsidRPr="001C3154">
              <w:rPr>
                <w:bCs/>
              </w:rPr>
              <w:t>900,00000</w:t>
            </w:r>
          </w:p>
        </w:tc>
        <w:tc>
          <w:tcPr>
            <w:tcW w:w="1701" w:type="dxa"/>
            <w:shd w:val="clear" w:color="auto" w:fill="auto"/>
          </w:tcPr>
          <w:p w:rsidR="00EE2958" w:rsidRPr="001C3154" w:rsidRDefault="00EE2958" w:rsidP="00004548">
            <w:pPr>
              <w:jc w:val="center"/>
              <w:rPr>
                <w:bCs/>
              </w:rPr>
            </w:pPr>
            <w:r w:rsidRPr="001C3154">
              <w:rPr>
                <w:bCs/>
              </w:rPr>
              <w:t>900,00000</w:t>
            </w:r>
          </w:p>
        </w:tc>
        <w:tc>
          <w:tcPr>
            <w:tcW w:w="1842" w:type="dxa"/>
            <w:shd w:val="clear" w:color="auto" w:fill="auto"/>
          </w:tcPr>
          <w:p w:rsidR="00EE2958" w:rsidRPr="001C3154" w:rsidRDefault="00EE2958" w:rsidP="00004548">
            <w:pPr>
              <w:jc w:val="center"/>
              <w:rPr>
                <w:bCs/>
              </w:rPr>
            </w:pPr>
            <w:r w:rsidRPr="001C3154">
              <w:rPr>
                <w:bCs/>
              </w:rPr>
              <w:t>900,00000</w:t>
            </w:r>
          </w:p>
        </w:tc>
      </w:tr>
      <w:tr w:rsidR="00EE2958" w:rsidRPr="001C3154" w:rsidTr="00AF41BF">
        <w:tc>
          <w:tcPr>
            <w:tcW w:w="10206" w:type="dxa"/>
            <w:gridSpan w:val="5"/>
            <w:shd w:val="clear" w:color="auto" w:fill="auto"/>
          </w:tcPr>
          <w:p w:rsidR="00EE2958" w:rsidRPr="001C3154" w:rsidRDefault="00EE2958">
            <w:pPr>
              <w:jc w:val="center"/>
            </w:pPr>
            <w:r w:rsidRPr="001C3154">
              <w:br w:type="page"/>
              <w:t>«Обеспечивающая подпрограмма»</w:t>
            </w:r>
          </w:p>
        </w:tc>
      </w:tr>
      <w:tr w:rsidR="00EE2958" w:rsidRPr="001C3154" w:rsidTr="00AF41BF">
        <w:tc>
          <w:tcPr>
            <w:tcW w:w="1418" w:type="dxa"/>
            <w:shd w:val="clear" w:color="auto" w:fill="auto"/>
          </w:tcPr>
          <w:p w:rsidR="00EE2958" w:rsidRPr="001C3154" w:rsidRDefault="00EE2958">
            <w:pPr>
              <w:keepNext/>
              <w:keepLines/>
              <w:jc w:val="center"/>
            </w:pPr>
            <w:r w:rsidRPr="001C3154">
              <w:t>0113</w:t>
            </w:r>
          </w:p>
        </w:tc>
        <w:tc>
          <w:tcPr>
            <w:tcW w:w="3544" w:type="dxa"/>
            <w:shd w:val="clear" w:color="auto" w:fill="auto"/>
          </w:tcPr>
          <w:p w:rsidR="00EE2958" w:rsidRPr="001C3154" w:rsidRDefault="00EE2958">
            <w:pPr>
              <w:keepNext/>
              <w:keepLines/>
            </w:pPr>
            <w:r w:rsidRPr="001C3154">
              <w:t>«Другие общегосударственные вопросы»</w:t>
            </w:r>
          </w:p>
        </w:tc>
        <w:tc>
          <w:tcPr>
            <w:tcW w:w="1701" w:type="dxa"/>
            <w:shd w:val="clear" w:color="auto" w:fill="auto"/>
          </w:tcPr>
          <w:p w:rsidR="00EE2958" w:rsidRPr="001C3154" w:rsidRDefault="00EE2958" w:rsidP="00004548">
            <w:pPr>
              <w:jc w:val="center"/>
            </w:pPr>
            <w:r w:rsidRPr="001C3154">
              <w:t>1 398,38000</w:t>
            </w:r>
          </w:p>
        </w:tc>
        <w:tc>
          <w:tcPr>
            <w:tcW w:w="1701" w:type="dxa"/>
            <w:shd w:val="clear" w:color="auto" w:fill="auto"/>
          </w:tcPr>
          <w:p w:rsidR="00EE2958" w:rsidRPr="001C3154" w:rsidRDefault="00EE2958" w:rsidP="00004548">
            <w:pPr>
              <w:jc w:val="center"/>
            </w:pPr>
            <w:r w:rsidRPr="001C3154">
              <w:t>26,58500</w:t>
            </w:r>
          </w:p>
        </w:tc>
        <w:tc>
          <w:tcPr>
            <w:tcW w:w="1842" w:type="dxa"/>
            <w:shd w:val="clear" w:color="auto" w:fill="auto"/>
          </w:tcPr>
          <w:p w:rsidR="00EE2958" w:rsidRPr="001C3154" w:rsidRDefault="00EE2958" w:rsidP="00004548">
            <w:pPr>
              <w:jc w:val="center"/>
            </w:pPr>
            <w:r w:rsidRPr="001C3154">
              <w:t>31,46800</w:t>
            </w:r>
          </w:p>
        </w:tc>
      </w:tr>
      <w:tr w:rsidR="00EE2958" w:rsidRPr="001C3154" w:rsidTr="00AF41BF">
        <w:tc>
          <w:tcPr>
            <w:tcW w:w="1418" w:type="dxa"/>
            <w:shd w:val="clear" w:color="auto" w:fill="auto"/>
          </w:tcPr>
          <w:p w:rsidR="00EE2958" w:rsidRPr="001C3154" w:rsidRDefault="00EE2958">
            <w:pPr>
              <w:jc w:val="center"/>
            </w:pPr>
            <w:r w:rsidRPr="001C3154">
              <w:t>0203</w:t>
            </w:r>
          </w:p>
        </w:tc>
        <w:tc>
          <w:tcPr>
            <w:tcW w:w="3544" w:type="dxa"/>
            <w:shd w:val="clear" w:color="auto" w:fill="auto"/>
          </w:tcPr>
          <w:p w:rsidR="00EE2958" w:rsidRPr="001C3154" w:rsidRDefault="00EE2958">
            <w:r w:rsidRPr="001C3154">
              <w:t>«Мобилизационная и вневойсковая подготовка»</w:t>
            </w:r>
          </w:p>
        </w:tc>
        <w:tc>
          <w:tcPr>
            <w:tcW w:w="1701" w:type="dxa"/>
            <w:shd w:val="clear" w:color="auto" w:fill="auto"/>
          </w:tcPr>
          <w:p w:rsidR="00EE2958" w:rsidRPr="001C3154" w:rsidRDefault="00EE2958" w:rsidP="00004548">
            <w:pPr>
              <w:jc w:val="center"/>
            </w:pPr>
            <w:r w:rsidRPr="001C3154">
              <w:t>9 879,31000</w:t>
            </w:r>
          </w:p>
        </w:tc>
        <w:tc>
          <w:tcPr>
            <w:tcW w:w="1701" w:type="dxa"/>
            <w:shd w:val="clear" w:color="auto" w:fill="auto"/>
          </w:tcPr>
          <w:p w:rsidR="00EE2958" w:rsidRPr="001C3154" w:rsidRDefault="00EE2958" w:rsidP="00004548">
            <w:pPr>
              <w:jc w:val="center"/>
            </w:pPr>
            <w:r w:rsidRPr="001C3154">
              <w:t>10 974,87000</w:t>
            </w:r>
          </w:p>
        </w:tc>
        <w:tc>
          <w:tcPr>
            <w:tcW w:w="1842" w:type="dxa"/>
            <w:shd w:val="clear" w:color="auto" w:fill="auto"/>
          </w:tcPr>
          <w:p w:rsidR="00EE2958" w:rsidRPr="001C3154" w:rsidRDefault="00EE2958" w:rsidP="00004548">
            <w:pPr>
              <w:jc w:val="center"/>
            </w:pPr>
            <w:r w:rsidRPr="001C3154">
              <w:t>13 866,06000</w:t>
            </w:r>
          </w:p>
        </w:tc>
      </w:tr>
      <w:tr w:rsidR="00EE2958" w:rsidRPr="001C3154" w:rsidTr="00AF41BF">
        <w:tc>
          <w:tcPr>
            <w:tcW w:w="1418" w:type="dxa"/>
            <w:shd w:val="clear" w:color="auto" w:fill="auto"/>
          </w:tcPr>
          <w:p w:rsidR="00EE2958" w:rsidRPr="001C3154" w:rsidRDefault="00EE2958">
            <w:pPr>
              <w:jc w:val="center"/>
            </w:pPr>
            <w:r w:rsidRPr="001C3154">
              <w:t>0707</w:t>
            </w:r>
          </w:p>
        </w:tc>
        <w:tc>
          <w:tcPr>
            <w:tcW w:w="3544" w:type="dxa"/>
            <w:shd w:val="clear" w:color="auto" w:fill="auto"/>
          </w:tcPr>
          <w:p w:rsidR="00EE2958" w:rsidRPr="001C3154" w:rsidRDefault="00EE2958">
            <w:r w:rsidRPr="001C3154">
              <w:t>«Молодежная политика»</w:t>
            </w:r>
          </w:p>
        </w:tc>
        <w:tc>
          <w:tcPr>
            <w:tcW w:w="1701" w:type="dxa"/>
            <w:shd w:val="clear" w:color="auto" w:fill="auto"/>
          </w:tcPr>
          <w:p w:rsidR="00EE2958" w:rsidRPr="001C3154" w:rsidRDefault="00EE2958" w:rsidP="00004548">
            <w:pPr>
              <w:jc w:val="center"/>
            </w:pPr>
            <w:r w:rsidRPr="001C3154">
              <w:t>13 659,00000</w:t>
            </w:r>
          </w:p>
        </w:tc>
        <w:tc>
          <w:tcPr>
            <w:tcW w:w="1701" w:type="dxa"/>
            <w:shd w:val="clear" w:color="auto" w:fill="auto"/>
          </w:tcPr>
          <w:p w:rsidR="00EE2958" w:rsidRPr="001C3154" w:rsidRDefault="00EE2958" w:rsidP="00004548">
            <w:pPr>
              <w:jc w:val="center"/>
            </w:pPr>
            <w:r w:rsidRPr="001C3154">
              <w:t>14 290,00000</w:t>
            </w:r>
          </w:p>
        </w:tc>
        <w:tc>
          <w:tcPr>
            <w:tcW w:w="1842" w:type="dxa"/>
            <w:shd w:val="clear" w:color="auto" w:fill="auto"/>
          </w:tcPr>
          <w:p w:rsidR="00EE2958" w:rsidRPr="001C3154" w:rsidRDefault="00EE2958" w:rsidP="00004548">
            <w:pPr>
              <w:jc w:val="center"/>
            </w:pPr>
            <w:r w:rsidRPr="001C3154">
              <w:t>14 945,00000</w:t>
            </w:r>
          </w:p>
        </w:tc>
      </w:tr>
    </w:tbl>
    <w:p w:rsidR="00CF7A32" w:rsidRPr="001C3154" w:rsidRDefault="00CF7A32">
      <w:pPr>
        <w:ind w:firstLine="567"/>
        <w:jc w:val="both"/>
      </w:pPr>
    </w:p>
    <w:p w:rsidR="00EE2958" w:rsidRPr="001C3154" w:rsidRDefault="005A4887" w:rsidP="00EE2958">
      <w:pPr>
        <w:ind w:firstLine="567"/>
        <w:jc w:val="both"/>
      </w:pPr>
      <w:r w:rsidRPr="001C3154">
        <w:t>В рамках данной программы Администрации городского округа Лобня предусмотрены расходы</w:t>
      </w:r>
      <w:r w:rsidR="00755A31" w:rsidRPr="001C3154">
        <w:t xml:space="preserve"> в 2026 году в сумме 40 236,69000 тыс. рублей, в 2027 году – 40 391,45500 тыс. рублей,</w:t>
      </w:r>
      <w:r w:rsidR="00FD3F8A">
        <w:br/>
      </w:r>
      <w:r w:rsidR="00755A31" w:rsidRPr="001C3154">
        <w:t>в 2028 году – 43 942,52800 тыс. рублей, в том числе:</w:t>
      </w:r>
    </w:p>
    <w:p w:rsidR="00EE2958" w:rsidRPr="001C3154" w:rsidRDefault="00EE2958" w:rsidP="00EE2958">
      <w:pPr>
        <w:ind w:firstLine="567"/>
        <w:jc w:val="both"/>
      </w:pPr>
      <w:r w:rsidRPr="001C3154">
        <w:t xml:space="preserve">на утверждение схемы размещения рекламных конструкций, выдачу разрешений </w:t>
      </w:r>
      <w:r w:rsidRPr="001C3154">
        <w:br/>
        <w:t xml:space="preserve">на установку и эксплуатацию рекламных конструкций, выдачу предписаний о демонтаже самовольно установленных рекламных конструкций в 2026 году – 1 000,00000 тыс. рублей, </w:t>
      </w:r>
      <w:r w:rsidR="001938C9" w:rsidRPr="001C3154">
        <w:t xml:space="preserve">                              в </w:t>
      </w:r>
      <w:r w:rsidRPr="001C3154">
        <w:t>2027-2028 годах - 800,00000 тыс. рублей ежегодно;</w:t>
      </w:r>
    </w:p>
    <w:p w:rsidR="00EE2958" w:rsidRPr="001C3154" w:rsidRDefault="00EE2958" w:rsidP="00EE2958">
      <w:pPr>
        <w:ind w:firstLine="567"/>
        <w:jc w:val="both"/>
      </w:pPr>
      <w:r w:rsidRPr="001C3154">
        <w:t>на размещение информации о деятельности органов местного самоуправления городского округа Лобня в средствах массовой информации в 2026-2028 годах в с</w:t>
      </w:r>
      <w:r w:rsidR="00755A31" w:rsidRPr="001C3154">
        <w:t xml:space="preserve">умме – </w:t>
      </w:r>
      <w:r w:rsidR="00FD3F8A">
        <w:br/>
      </w:r>
      <w:r w:rsidR="00755A31" w:rsidRPr="001C3154">
        <w:t>12 200,00000</w:t>
      </w:r>
      <w:r w:rsidR="00FD3F8A">
        <w:t> </w:t>
      </w:r>
      <w:r w:rsidR="00755A31" w:rsidRPr="001C3154">
        <w:t>тыс. рублей</w:t>
      </w:r>
      <w:r w:rsidRPr="001C3154">
        <w:t xml:space="preserve"> ежегодно;</w:t>
      </w:r>
    </w:p>
    <w:p w:rsidR="00EE2958" w:rsidRPr="001C3154" w:rsidRDefault="00EE2958" w:rsidP="00EE2958">
      <w:pPr>
        <w:ind w:firstLine="567"/>
        <w:jc w:val="both"/>
      </w:pPr>
      <w:r w:rsidRPr="001C3154">
        <w:t>на осуществление первичного воинского учета на территориях, где отсутствуют военные комиссариаты, в 2026 году – 9 879,31000</w:t>
      </w:r>
      <w:r w:rsidRPr="001C3154">
        <w:rPr>
          <w:color w:val="000000"/>
        </w:rPr>
        <w:t xml:space="preserve"> тыс. рублей,</w:t>
      </w:r>
      <w:r w:rsidRPr="001C3154">
        <w:t xml:space="preserve"> в 2027 году – 10 974,87000</w:t>
      </w:r>
      <w:r w:rsidRPr="001C3154">
        <w:rPr>
          <w:color w:val="000000"/>
        </w:rPr>
        <w:t xml:space="preserve"> тыс. рублей,</w:t>
      </w:r>
      <w:r w:rsidRPr="001C3154">
        <w:rPr>
          <w:color w:val="000000"/>
        </w:rPr>
        <w:br/>
        <w:t xml:space="preserve">в </w:t>
      </w:r>
      <w:r w:rsidRPr="001C3154">
        <w:t>2028 году – 13 866,06000 тыс. рублей;</w:t>
      </w:r>
    </w:p>
    <w:p w:rsidR="00EE2958" w:rsidRPr="001C3154" w:rsidRDefault="00EE2958" w:rsidP="00EE2958">
      <w:pPr>
        <w:ind w:firstLine="567"/>
        <w:jc w:val="both"/>
        <w:rPr>
          <w:color w:val="000000"/>
        </w:rPr>
      </w:pPr>
      <w:r w:rsidRPr="001C3154">
        <w:rPr>
          <w:color w:val="000000"/>
        </w:rPr>
        <w:t xml:space="preserve">на составление (изменение) списков кандидатов в присяжные заседатели федеральных судов общей юрисдикции в Российской Федерации </w:t>
      </w:r>
      <w:bookmarkStart w:id="10" w:name="_Hlk24379558"/>
      <w:r w:rsidRPr="001C3154">
        <w:rPr>
          <w:color w:val="000000"/>
        </w:rPr>
        <w:t>за счет средств Федерального бюджета</w:t>
      </w:r>
      <w:bookmarkEnd w:id="10"/>
      <w:r w:rsidRPr="001C3154">
        <w:rPr>
          <w:color w:val="000000"/>
        </w:rPr>
        <w:t xml:space="preserve"> в 2026 году – </w:t>
      </w:r>
      <w:bookmarkStart w:id="11" w:name="_Hlk88405756"/>
      <w:r w:rsidRPr="001C3154">
        <w:rPr>
          <w:color w:val="000000"/>
        </w:rPr>
        <w:t>1 398,38000 тыс. рублей,</w:t>
      </w:r>
      <w:bookmarkEnd w:id="11"/>
      <w:r w:rsidRPr="001C3154">
        <w:rPr>
          <w:color w:val="000000"/>
        </w:rPr>
        <w:t xml:space="preserve"> в 2027 году – 26,58500 тыс. рублей, в 2028 году – 31,468</w:t>
      </w:r>
      <w:r w:rsidR="00223F9A" w:rsidRPr="001C3154">
        <w:rPr>
          <w:color w:val="000000"/>
        </w:rPr>
        <w:t>00</w:t>
      </w:r>
      <w:r w:rsidRPr="001C3154">
        <w:rPr>
          <w:color w:val="000000"/>
        </w:rPr>
        <w:t xml:space="preserve"> тыс. рублей.</w:t>
      </w:r>
    </w:p>
    <w:p w:rsidR="00EE2958" w:rsidRPr="001C3154" w:rsidRDefault="00EE2958" w:rsidP="00EE2958">
      <w:pPr>
        <w:ind w:firstLine="567"/>
        <w:jc w:val="both"/>
      </w:pPr>
      <w:r w:rsidRPr="001C3154">
        <w:rPr>
          <w:rFonts w:eastAsia="Calibri"/>
          <w:lang w:eastAsia="en-US"/>
        </w:rPr>
        <w:lastRenderedPageBreak/>
        <w:t xml:space="preserve">Также в </w:t>
      </w:r>
      <w:r w:rsidRPr="001C3154">
        <w:t xml:space="preserve">рамках данной программы предусмотрены расходы на организацию </w:t>
      </w:r>
      <w:r w:rsidRPr="001C3154">
        <w:br/>
        <w:t>и осуществление мероприятий по работе с молодежью и развитие добровольчества (волонтерства) в 2026 году – 15 759,00000 тыс. рублей, в 2027 году – 16 390,00000 тыс. рублей, в 2028 году –</w:t>
      </w:r>
      <w:r w:rsidRPr="001C3154">
        <w:br/>
        <w:t>17 045,00000 тыс. рублей. </w:t>
      </w:r>
    </w:p>
    <w:p w:rsidR="00CF7A32" w:rsidRPr="001C3154" w:rsidRDefault="00CF7A32">
      <w:pPr>
        <w:ind w:firstLine="567"/>
        <w:jc w:val="both"/>
      </w:pPr>
    </w:p>
    <w:p w:rsidR="00CF7A32" w:rsidRPr="001C3154" w:rsidRDefault="005A4887">
      <w:pPr>
        <w:ind w:firstLine="567"/>
        <w:jc w:val="center"/>
        <w:rPr>
          <w:b/>
          <w:bCs/>
        </w:rPr>
      </w:pPr>
      <w:r w:rsidRPr="001C3154">
        <w:rPr>
          <w:b/>
          <w:bCs/>
        </w:rPr>
        <w:t>Муниципальная программа</w:t>
      </w:r>
    </w:p>
    <w:p w:rsidR="00CF7A32" w:rsidRPr="001C3154" w:rsidRDefault="005A4887">
      <w:pPr>
        <w:ind w:firstLine="567"/>
        <w:jc w:val="center"/>
        <w:rPr>
          <w:b/>
          <w:bCs/>
        </w:rPr>
      </w:pPr>
      <w:r w:rsidRPr="001C3154">
        <w:rPr>
          <w:b/>
          <w:bCs/>
        </w:rPr>
        <w:t xml:space="preserve"> «Развитие и функционирование дорожно-транспортного комплекса»</w:t>
      </w:r>
    </w:p>
    <w:p w:rsidR="00CF7A32" w:rsidRPr="001C3154" w:rsidRDefault="00CF7A32">
      <w:pPr>
        <w:ind w:firstLine="567"/>
        <w:jc w:val="center"/>
        <w:rPr>
          <w:b/>
        </w:rPr>
      </w:pPr>
    </w:p>
    <w:p w:rsidR="00CF7A32" w:rsidRPr="001C3154" w:rsidRDefault="005A4887">
      <w:pPr>
        <w:ind w:firstLine="567"/>
        <w:jc w:val="both"/>
      </w:pPr>
      <w:r w:rsidRPr="001C3154">
        <w:t>На реализацию муниципальной программы предусматриваются средства:</w:t>
      </w:r>
    </w:p>
    <w:p w:rsidR="00CF7A32" w:rsidRPr="001C3154" w:rsidRDefault="00CF7A32">
      <w:pPr>
        <w:ind w:firstLine="567"/>
        <w:jc w:val="both"/>
      </w:pPr>
    </w:p>
    <w:p w:rsidR="00CF7A32" w:rsidRPr="001C3154" w:rsidRDefault="005A4887">
      <w:pPr>
        <w:ind w:firstLine="567"/>
        <w:jc w:val="both"/>
      </w:pPr>
      <w:r w:rsidRPr="001C3154">
        <w:t>- в 202</w:t>
      </w:r>
      <w:r w:rsidR="009E0873" w:rsidRPr="001C3154">
        <w:t>6</w:t>
      </w:r>
      <w:r w:rsidRPr="001C3154">
        <w:t xml:space="preserve"> году - в сумме </w:t>
      </w:r>
      <w:bookmarkStart w:id="12" w:name="_Hlk20731991"/>
      <w:r w:rsidR="009E0873" w:rsidRPr="001C3154">
        <w:t>172 794,00000</w:t>
      </w:r>
      <w:r w:rsidRPr="001C3154">
        <w:t xml:space="preserve"> тыс. рублей</w:t>
      </w:r>
      <w:bookmarkEnd w:id="12"/>
      <w:r w:rsidRPr="001C3154">
        <w:t>;</w:t>
      </w:r>
    </w:p>
    <w:p w:rsidR="00CF7A32" w:rsidRPr="001C3154" w:rsidRDefault="005A4887">
      <w:pPr>
        <w:ind w:firstLine="567"/>
        <w:jc w:val="both"/>
      </w:pPr>
      <w:r w:rsidRPr="001C3154">
        <w:t>- в 202</w:t>
      </w:r>
      <w:r w:rsidR="009E0873" w:rsidRPr="001C3154">
        <w:t>7</w:t>
      </w:r>
      <w:r w:rsidRPr="001C3154">
        <w:t xml:space="preserve"> году - в сумме </w:t>
      </w:r>
      <w:r w:rsidR="009E0873" w:rsidRPr="001C3154">
        <w:t>172 794,00000</w:t>
      </w:r>
      <w:r w:rsidRPr="001C3154">
        <w:t xml:space="preserve"> тыс. рублей;</w:t>
      </w:r>
    </w:p>
    <w:p w:rsidR="00CF7A32" w:rsidRPr="001C3154" w:rsidRDefault="005A4887">
      <w:pPr>
        <w:ind w:firstLine="567"/>
        <w:jc w:val="both"/>
      </w:pPr>
      <w:r w:rsidRPr="001C3154">
        <w:t>- в 202</w:t>
      </w:r>
      <w:r w:rsidR="009E0873" w:rsidRPr="001C3154">
        <w:t>8</w:t>
      </w:r>
      <w:r w:rsidRPr="001C3154">
        <w:t xml:space="preserve"> году - в сумме </w:t>
      </w:r>
      <w:r w:rsidR="009E0873" w:rsidRPr="001C3154">
        <w:t xml:space="preserve">172 794,00000 </w:t>
      </w:r>
      <w:r w:rsidRPr="001C3154">
        <w:t>тыс. рублей.</w:t>
      </w:r>
    </w:p>
    <w:p w:rsidR="00CF7A32" w:rsidRPr="001C3154" w:rsidRDefault="00CF7A32">
      <w:pPr>
        <w:ind w:firstLine="567"/>
        <w:jc w:val="both"/>
      </w:pPr>
    </w:p>
    <w:p w:rsidR="00CF7A32" w:rsidRPr="001C3154" w:rsidRDefault="005A4887" w:rsidP="00FD3F8A">
      <w:pPr>
        <w:tabs>
          <w:tab w:val="left" w:pos="567"/>
        </w:tabs>
        <w:ind w:firstLine="567"/>
        <w:jc w:val="both"/>
      </w:pPr>
      <w:r w:rsidRPr="001C3154">
        <w:t>Муниципальная программа «Развитие и функционирование д</w:t>
      </w:r>
      <w:r w:rsidR="009E0873" w:rsidRPr="001C3154">
        <w:t xml:space="preserve">орожно-транспортного комплекса» </w:t>
      </w:r>
      <w:r w:rsidR="00755A31" w:rsidRPr="001C3154">
        <w:t>включает в себя 3</w:t>
      </w:r>
      <w:r w:rsidRPr="001C3154">
        <w:t xml:space="preserve"> подпрограммы, финансовое обеспечение которых отражается по следующим разделам (подразделам) расходов бюджета:</w:t>
      </w:r>
    </w:p>
    <w:p w:rsidR="00CF7A32" w:rsidRPr="00FD3F8A" w:rsidRDefault="005A4887">
      <w:pPr>
        <w:ind w:firstLine="567"/>
        <w:jc w:val="right"/>
        <w:rPr>
          <w:sz w:val="20"/>
          <w:szCs w:val="20"/>
        </w:rPr>
      </w:pPr>
      <w:r w:rsidRPr="001C3154">
        <w:t xml:space="preserve">  </w:t>
      </w:r>
      <w:r w:rsidRPr="00FD3F8A">
        <w:rPr>
          <w:sz w:val="20"/>
          <w:szCs w:val="20"/>
        </w:rP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544"/>
        <w:gridCol w:w="1701"/>
        <w:gridCol w:w="1797"/>
        <w:gridCol w:w="1746"/>
      </w:tblGrid>
      <w:tr w:rsidR="00CF7A32" w:rsidRPr="001C3154">
        <w:tc>
          <w:tcPr>
            <w:tcW w:w="1418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Номер подраздела</w:t>
            </w:r>
          </w:p>
        </w:tc>
        <w:tc>
          <w:tcPr>
            <w:tcW w:w="3544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Подразделы классификации расходов бюджета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7A32" w:rsidRPr="001C3154" w:rsidRDefault="005A4887" w:rsidP="009E0873">
            <w:pPr>
              <w:jc w:val="center"/>
            </w:pPr>
            <w:r w:rsidRPr="001C3154">
              <w:t>202</w:t>
            </w:r>
            <w:r w:rsidR="009E0873" w:rsidRPr="001C3154">
              <w:t>6</w:t>
            </w:r>
            <w:r w:rsidRPr="001C3154">
              <w:t xml:space="preserve"> год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CF7A32" w:rsidRPr="001C3154" w:rsidRDefault="005A4887">
            <w:pPr>
              <w:jc w:val="center"/>
            </w:pPr>
            <w:r w:rsidRPr="001C3154">
              <w:t>2</w:t>
            </w:r>
            <w:r w:rsidR="009E0873" w:rsidRPr="001C3154">
              <w:t>027</w:t>
            </w:r>
            <w:r w:rsidRPr="001C3154">
              <w:t xml:space="preserve"> год</w:t>
            </w:r>
          </w:p>
        </w:tc>
        <w:tc>
          <w:tcPr>
            <w:tcW w:w="1746" w:type="dxa"/>
            <w:shd w:val="clear" w:color="auto" w:fill="auto"/>
            <w:vAlign w:val="center"/>
          </w:tcPr>
          <w:p w:rsidR="00CF7A32" w:rsidRPr="001C3154" w:rsidRDefault="005A4887" w:rsidP="009E0873">
            <w:pPr>
              <w:jc w:val="center"/>
            </w:pPr>
            <w:r w:rsidRPr="001C3154">
              <w:t>202</w:t>
            </w:r>
            <w:r w:rsidR="009E0873" w:rsidRPr="001C3154">
              <w:t>8</w:t>
            </w:r>
            <w:r w:rsidRPr="001C3154">
              <w:t xml:space="preserve"> год</w:t>
            </w:r>
          </w:p>
        </w:tc>
      </w:tr>
      <w:tr w:rsidR="00CF7A32" w:rsidRPr="001C3154">
        <w:tc>
          <w:tcPr>
            <w:tcW w:w="10206" w:type="dxa"/>
            <w:gridSpan w:val="5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Подпрограмма «Пассажирский транспорт общего пользования»</w:t>
            </w:r>
          </w:p>
        </w:tc>
      </w:tr>
      <w:tr w:rsidR="00CF7A32" w:rsidRPr="001C3154">
        <w:tc>
          <w:tcPr>
            <w:tcW w:w="1418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0408</w:t>
            </w:r>
          </w:p>
        </w:tc>
        <w:tc>
          <w:tcPr>
            <w:tcW w:w="3544" w:type="dxa"/>
            <w:shd w:val="clear" w:color="auto" w:fill="auto"/>
          </w:tcPr>
          <w:p w:rsidR="00CF7A32" w:rsidRPr="001C3154" w:rsidRDefault="005A4887">
            <w:pPr>
              <w:jc w:val="both"/>
            </w:pPr>
            <w:r w:rsidRPr="001C3154">
              <w:t>«Транспорт»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7A32" w:rsidRPr="001C3154" w:rsidRDefault="009E0873">
            <w:pPr>
              <w:jc w:val="center"/>
            </w:pPr>
            <w:r w:rsidRPr="001C3154">
              <w:t>45,00000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CF7A32" w:rsidRPr="001C3154" w:rsidRDefault="009E0873">
            <w:pPr>
              <w:jc w:val="center"/>
            </w:pPr>
            <w:r w:rsidRPr="001C3154">
              <w:t>45,00000</w:t>
            </w:r>
          </w:p>
        </w:tc>
        <w:tc>
          <w:tcPr>
            <w:tcW w:w="1746" w:type="dxa"/>
            <w:shd w:val="clear" w:color="auto" w:fill="auto"/>
            <w:vAlign w:val="center"/>
          </w:tcPr>
          <w:p w:rsidR="00CF7A32" w:rsidRPr="001C3154" w:rsidRDefault="009E0873">
            <w:pPr>
              <w:jc w:val="center"/>
            </w:pPr>
            <w:r w:rsidRPr="001C3154">
              <w:t>45</w:t>
            </w:r>
            <w:r w:rsidR="005A4887" w:rsidRPr="001C3154">
              <w:t>,00000</w:t>
            </w:r>
          </w:p>
        </w:tc>
      </w:tr>
      <w:tr w:rsidR="00CF7A32" w:rsidRPr="001C3154">
        <w:tc>
          <w:tcPr>
            <w:tcW w:w="10206" w:type="dxa"/>
            <w:gridSpan w:val="5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Подпрограмма «Дороги Подмосковья»</w:t>
            </w:r>
          </w:p>
        </w:tc>
      </w:tr>
      <w:tr w:rsidR="00CF7A32" w:rsidRPr="001C3154">
        <w:tc>
          <w:tcPr>
            <w:tcW w:w="1418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0409</w:t>
            </w:r>
          </w:p>
        </w:tc>
        <w:tc>
          <w:tcPr>
            <w:tcW w:w="3544" w:type="dxa"/>
            <w:shd w:val="clear" w:color="auto" w:fill="auto"/>
          </w:tcPr>
          <w:p w:rsidR="00CF7A32" w:rsidRPr="001C3154" w:rsidRDefault="005A4887">
            <w:r w:rsidRPr="001C3154">
              <w:t>«Дорожное хозяйство (дорожные фонды)»</w:t>
            </w:r>
          </w:p>
        </w:tc>
        <w:tc>
          <w:tcPr>
            <w:tcW w:w="1701" w:type="dxa"/>
            <w:shd w:val="clear" w:color="auto" w:fill="auto"/>
          </w:tcPr>
          <w:p w:rsidR="00CF7A32" w:rsidRPr="001C3154" w:rsidRDefault="006E6D0F">
            <w:pPr>
              <w:jc w:val="center"/>
            </w:pPr>
            <w:r w:rsidRPr="001C3154">
              <w:t>157 749,00000</w:t>
            </w:r>
          </w:p>
        </w:tc>
        <w:tc>
          <w:tcPr>
            <w:tcW w:w="1797" w:type="dxa"/>
            <w:shd w:val="clear" w:color="auto" w:fill="auto"/>
          </w:tcPr>
          <w:p w:rsidR="00CF7A32" w:rsidRPr="001C3154" w:rsidRDefault="006E6D0F">
            <w:pPr>
              <w:jc w:val="center"/>
            </w:pPr>
            <w:r w:rsidRPr="001C3154">
              <w:t>157 749,00000</w:t>
            </w:r>
          </w:p>
        </w:tc>
        <w:tc>
          <w:tcPr>
            <w:tcW w:w="1746" w:type="dxa"/>
            <w:shd w:val="clear" w:color="auto" w:fill="auto"/>
          </w:tcPr>
          <w:p w:rsidR="00CF7A32" w:rsidRPr="001C3154" w:rsidRDefault="006E6D0F">
            <w:pPr>
              <w:jc w:val="center"/>
            </w:pPr>
            <w:r w:rsidRPr="001C3154">
              <w:t>157 749,00000</w:t>
            </w:r>
          </w:p>
        </w:tc>
      </w:tr>
      <w:tr w:rsidR="00CF7A32" w:rsidRPr="001C3154" w:rsidTr="00FD3F8A">
        <w:tc>
          <w:tcPr>
            <w:tcW w:w="1020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Подпрограмма "Безопасность дорожного движения"</w:t>
            </w:r>
          </w:p>
        </w:tc>
      </w:tr>
      <w:tr w:rsidR="00CF7A32" w:rsidRPr="001C3154" w:rsidTr="00FD3F8A"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0409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CF7A32" w:rsidRPr="001C3154" w:rsidRDefault="005A4887">
            <w:r w:rsidRPr="001C3154">
              <w:t>«Дорожное хозяйство (дорожные фонды)»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F7A32" w:rsidRPr="001C3154" w:rsidRDefault="006E6D0F">
            <w:pPr>
              <w:jc w:val="center"/>
            </w:pPr>
            <w:r w:rsidRPr="001C3154">
              <w:t>15 0</w:t>
            </w:r>
            <w:r w:rsidR="005A4887" w:rsidRPr="001C3154">
              <w:t>00,00000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</w:tcPr>
          <w:p w:rsidR="00CF7A32" w:rsidRPr="001C3154" w:rsidRDefault="006E6D0F">
            <w:pPr>
              <w:jc w:val="center"/>
            </w:pPr>
            <w:r w:rsidRPr="001C3154">
              <w:t>15 0</w:t>
            </w:r>
            <w:r w:rsidR="005A4887" w:rsidRPr="001C3154">
              <w:t>00,00000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</w:tcPr>
          <w:p w:rsidR="00CF7A32" w:rsidRPr="001C3154" w:rsidRDefault="006E6D0F">
            <w:pPr>
              <w:jc w:val="center"/>
            </w:pPr>
            <w:r w:rsidRPr="001C3154">
              <w:t>15 0</w:t>
            </w:r>
            <w:r w:rsidR="005A4887" w:rsidRPr="001C3154">
              <w:t>00,00000</w:t>
            </w:r>
          </w:p>
        </w:tc>
      </w:tr>
    </w:tbl>
    <w:p w:rsidR="00CF7A32" w:rsidRPr="001C3154" w:rsidRDefault="00CF7A32">
      <w:pPr>
        <w:jc w:val="both"/>
        <w:rPr>
          <w:b/>
        </w:rPr>
      </w:pPr>
    </w:p>
    <w:p w:rsidR="00CF7A32" w:rsidRPr="001C3154" w:rsidRDefault="0058006A" w:rsidP="00FD3F8A">
      <w:pPr>
        <w:tabs>
          <w:tab w:val="left" w:pos="567"/>
        </w:tabs>
        <w:jc w:val="both"/>
      </w:pPr>
      <w:r w:rsidRPr="001C3154">
        <w:t xml:space="preserve">      </w:t>
      </w:r>
      <w:r w:rsidR="00FD3F8A">
        <w:t xml:space="preserve">   </w:t>
      </w:r>
      <w:r w:rsidR="005A4887" w:rsidRPr="001C3154">
        <w:t>В рамках данной программы Администрации городского округа Лобня предусмотрены расходы в 202</w:t>
      </w:r>
      <w:r w:rsidR="006E6D0F" w:rsidRPr="001C3154">
        <w:t>6-2028</w:t>
      </w:r>
      <w:r w:rsidR="005A4887" w:rsidRPr="001C3154">
        <w:t xml:space="preserve"> год</w:t>
      </w:r>
      <w:r w:rsidR="006E6D0F" w:rsidRPr="001C3154">
        <w:t>ах</w:t>
      </w:r>
      <w:r w:rsidR="005A4887" w:rsidRPr="001C3154">
        <w:t xml:space="preserve"> – </w:t>
      </w:r>
      <w:r w:rsidR="006E6D0F" w:rsidRPr="001C3154">
        <w:t>172 794,00000</w:t>
      </w:r>
      <w:r w:rsidR="005A4887" w:rsidRPr="001C3154">
        <w:t xml:space="preserve"> тыс.</w:t>
      </w:r>
      <w:r w:rsidR="006E6D0F" w:rsidRPr="001C3154">
        <w:t xml:space="preserve"> рублей ежегодно</w:t>
      </w:r>
      <w:r w:rsidR="00755A31" w:rsidRPr="001C3154">
        <w:t>, в том числе:</w:t>
      </w:r>
    </w:p>
    <w:p w:rsidR="00CF7A32" w:rsidRPr="001C3154" w:rsidRDefault="005A4887">
      <w:pPr>
        <w:tabs>
          <w:tab w:val="left" w:pos="567"/>
        </w:tabs>
        <w:ind w:firstLine="567"/>
        <w:jc w:val="both"/>
      </w:pPr>
      <w:r w:rsidRPr="001C3154">
        <w:t xml:space="preserve">на организацию транспортного обслуживания населения по муниципальным маршрутам регулярных перевозок по регулируемым тарифам автомобильным транспортом в соответствии </w:t>
      </w:r>
      <w:r w:rsidRPr="001C3154">
        <w:br/>
        <w:t>с муниципальными контрактами и договорами на выполнение работ по перевозке пассажиров            в 202</w:t>
      </w:r>
      <w:r w:rsidR="006E6D0F" w:rsidRPr="001C3154">
        <w:t>6</w:t>
      </w:r>
      <w:r w:rsidRPr="001C3154">
        <w:t>-202</w:t>
      </w:r>
      <w:r w:rsidR="006E6D0F" w:rsidRPr="001C3154">
        <w:t>8</w:t>
      </w:r>
      <w:r w:rsidRPr="001C3154">
        <w:t xml:space="preserve"> годах – </w:t>
      </w:r>
      <w:r w:rsidR="006E6D0F" w:rsidRPr="001C3154">
        <w:t>45</w:t>
      </w:r>
      <w:r w:rsidRPr="001C3154">
        <w:t>,00000 тыс. рублей</w:t>
      </w:r>
      <w:r w:rsidR="00D10E3C" w:rsidRPr="001C3154">
        <w:t xml:space="preserve"> ежегодно</w:t>
      </w:r>
      <w:r w:rsidRPr="001C3154">
        <w:t>;</w:t>
      </w:r>
    </w:p>
    <w:p w:rsidR="00D10E3C" w:rsidRPr="001C3154" w:rsidRDefault="00D10E3C" w:rsidP="00D10E3C">
      <w:pPr>
        <w:ind w:firstLine="567"/>
        <w:jc w:val="both"/>
      </w:pPr>
      <w:r w:rsidRPr="001C3154">
        <w:t>на содержание автомобильных дорог местного значения в границах муниципального образования, в том числе обеспечение функционирования парковок (парковочных мест)</w:t>
      </w:r>
      <w:r w:rsidR="00FD3F8A">
        <w:br/>
      </w:r>
      <w:r w:rsidR="007D5687" w:rsidRPr="001C3154">
        <w:t>в 2026</w:t>
      </w:r>
      <w:r w:rsidRPr="001C3154">
        <w:t>-2028 годах – 117 000,00000 тыс. рублей ежегодно за счет средств местного бюджета</w:t>
      </w:r>
      <w:r w:rsidR="007D5687" w:rsidRPr="001C3154">
        <w:t>;</w:t>
      </w:r>
    </w:p>
    <w:p w:rsidR="00CF7A32" w:rsidRPr="001C3154" w:rsidRDefault="00D10E3C">
      <w:pPr>
        <w:ind w:firstLine="567"/>
        <w:jc w:val="both"/>
      </w:pPr>
      <w:r w:rsidRPr="001C3154">
        <w:t>на работы по капитальному ремонту и ремонту автомобильных дорог общего пользования местного значения в 2026-2028 годах – 37 749,00000 тыс. рублей ежегодно за счет средств местного бюджета</w:t>
      </w:r>
      <w:r w:rsidR="005A4887" w:rsidRPr="001C3154">
        <w:t>;</w:t>
      </w:r>
    </w:p>
    <w:p w:rsidR="00CF7A32" w:rsidRPr="001C3154" w:rsidRDefault="005A4887">
      <w:pPr>
        <w:ind w:firstLine="567"/>
        <w:jc w:val="both"/>
      </w:pPr>
      <w:r w:rsidRPr="001C3154">
        <w:t>на вывоз снега, содержание снегосвалки в 202</w:t>
      </w:r>
      <w:r w:rsidR="00D10E3C" w:rsidRPr="001C3154">
        <w:t>6</w:t>
      </w:r>
      <w:r w:rsidRPr="001C3154">
        <w:t>-202</w:t>
      </w:r>
      <w:r w:rsidR="00D10E3C" w:rsidRPr="001C3154">
        <w:t>8</w:t>
      </w:r>
      <w:r w:rsidRPr="001C3154">
        <w:t xml:space="preserve"> годах – </w:t>
      </w:r>
      <w:r w:rsidR="00D10E3C" w:rsidRPr="001C3154">
        <w:t>3</w:t>
      </w:r>
      <w:r w:rsidRPr="001C3154">
        <w:t> 000,00000 тыс. рублей ежегодно;</w:t>
      </w:r>
    </w:p>
    <w:p w:rsidR="00CF7A32" w:rsidRPr="001C3154" w:rsidRDefault="005A4887">
      <w:pPr>
        <w:tabs>
          <w:tab w:val="left" w:pos="567"/>
        </w:tabs>
        <w:ind w:firstLine="567"/>
        <w:jc w:val="both"/>
      </w:pPr>
      <w:r w:rsidRPr="001C3154">
        <w:t>на мероприятия по обеспечению безопасности дорожного движения (нанесение горизонтальной разметки, ремонт и замену дорожных знаков, ремонт и установку искусственных дорожных неровностей) в 202</w:t>
      </w:r>
      <w:r w:rsidR="00D10E3C" w:rsidRPr="001C3154">
        <w:t>6</w:t>
      </w:r>
      <w:r w:rsidRPr="001C3154">
        <w:t>-202</w:t>
      </w:r>
      <w:r w:rsidR="00D10E3C" w:rsidRPr="001C3154">
        <w:t>8</w:t>
      </w:r>
      <w:r w:rsidRPr="001C3154">
        <w:t xml:space="preserve"> годах – 1</w:t>
      </w:r>
      <w:r w:rsidR="00D10E3C" w:rsidRPr="001C3154">
        <w:t>5 0</w:t>
      </w:r>
      <w:r w:rsidRPr="001C3154">
        <w:t>00,00000 тыс. рублей ежегодно.</w:t>
      </w:r>
    </w:p>
    <w:p w:rsidR="00CF7A32" w:rsidRPr="001C3154" w:rsidRDefault="00CF7A32">
      <w:pPr>
        <w:ind w:firstLine="567"/>
        <w:jc w:val="both"/>
      </w:pPr>
    </w:p>
    <w:p w:rsidR="00CF7A32" w:rsidRDefault="00CF7A32">
      <w:pPr>
        <w:ind w:firstLine="567"/>
        <w:jc w:val="both"/>
      </w:pPr>
    </w:p>
    <w:p w:rsidR="00FD3F8A" w:rsidRDefault="00FD3F8A">
      <w:pPr>
        <w:ind w:firstLine="567"/>
        <w:jc w:val="both"/>
      </w:pPr>
    </w:p>
    <w:p w:rsidR="00FD3F8A" w:rsidRDefault="00FD3F8A">
      <w:pPr>
        <w:ind w:firstLine="567"/>
        <w:jc w:val="both"/>
      </w:pPr>
    </w:p>
    <w:p w:rsidR="00FD3F8A" w:rsidRDefault="00FD3F8A">
      <w:pPr>
        <w:ind w:firstLine="567"/>
        <w:jc w:val="both"/>
      </w:pPr>
    </w:p>
    <w:p w:rsidR="00FD3F8A" w:rsidRPr="001C3154" w:rsidRDefault="00FD3F8A">
      <w:pPr>
        <w:ind w:firstLine="567"/>
        <w:jc w:val="both"/>
      </w:pPr>
    </w:p>
    <w:p w:rsidR="00CF7A32" w:rsidRPr="001C3154" w:rsidRDefault="005A4887">
      <w:pPr>
        <w:ind w:firstLine="567"/>
        <w:jc w:val="center"/>
        <w:rPr>
          <w:b/>
          <w:bCs/>
        </w:rPr>
      </w:pPr>
      <w:bookmarkStart w:id="13" w:name="_Hlk20570420"/>
      <w:r w:rsidRPr="001C3154">
        <w:rPr>
          <w:b/>
          <w:bCs/>
        </w:rPr>
        <w:lastRenderedPageBreak/>
        <w:t>Муниципальная программа «Цифровое муниципальное образование»</w:t>
      </w:r>
    </w:p>
    <w:p w:rsidR="00CF7A32" w:rsidRPr="001C3154" w:rsidRDefault="00CF7A32">
      <w:pPr>
        <w:ind w:firstLine="567"/>
        <w:jc w:val="both"/>
      </w:pPr>
    </w:p>
    <w:p w:rsidR="00CF7A32" w:rsidRPr="001C3154" w:rsidRDefault="005A4887">
      <w:pPr>
        <w:ind w:firstLine="567"/>
        <w:jc w:val="both"/>
      </w:pPr>
      <w:r w:rsidRPr="001C3154">
        <w:t>На реализацию муниципальной программы предусматриваются средства:</w:t>
      </w:r>
    </w:p>
    <w:p w:rsidR="00CF7A32" w:rsidRPr="001C3154" w:rsidRDefault="00CF7A32">
      <w:pPr>
        <w:ind w:firstLine="567"/>
        <w:jc w:val="both"/>
      </w:pPr>
    </w:p>
    <w:p w:rsidR="00CF7A32" w:rsidRPr="001C3154" w:rsidRDefault="005A4887">
      <w:pPr>
        <w:ind w:firstLine="567"/>
        <w:jc w:val="both"/>
      </w:pPr>
      <w:r w:rsidRPr="001C3154">
        <w:t>- в 202</w:t>
      </w:r>
      <w:r w:rsidR="001772FF" w:rsidRPr="001C3154">
        <w:t>6</w:t>
      </w:r>
      <w:r w:rsidR="000936C1" w:rsidRPr="001C3154">
        <w:t xml:space="preserve"> году - в сумме 92 768,2</w:t>
      </w:r>
      <w:r w:rsidR="002326C9" w:rsidRPr="001C3154">
        <w:t>7718</w:t>
      </w:r>
      <w:r w:rsidRPr="001C3154">
        <w:t xml:space="preserve"> тыс. рублей;</w:t>
      </w:r>
    </w:p>
    <w:p w:rsidR="00CF7A32" w:rsidRPr="001C3154" w:rsidRDefault="005A4887">
      <w:pPr>
        <w:ind w:firstLine="567"/>
        <w:jc w:val="both"/>
      </w:pPr>
      <w:r w:rsidRPr="001C3154">
        <w:t>- в 202</w:t>
      </w:r>
      <w:r w:rsidR="001772FF" w:rsidRPr="001C3154">
        <w:t>7</w:t>
      </w:r>
      <w:r w:rsidRPr="001C3154">
        <w:t xml:space="preserve"> году - в сумме </w:t>
      </w:r>
      <w:r w:rsidR="000936C1" w:rsidRPr="001C3154">
        <w:t>102 702,11</w:t>
      </w:r>
      <w:r w:rsidR="002326C9" w:rsidRPr="001C3154">
        <w:t>000</w:t>
      </w:r>
      <w:r w:rsidRPr="001C3154">
        <w:t xml:space="preserve"> тыс. рублей;</w:t>
      </w:r>
    </w:p>
    <w:p w:rsidR="00CF7A32" w:rsidRPr="001C3154" w:rsidRDefault="005A4887">
      <w:pPr>
        <w:ind w:firstLine="567"/>
        <w:jc w:val="both"/>
      </w:pPr>
      <w:r w:rsidRPr="001C3154">
        <w:t>- в 202</w:t>
      </w:r>
      <w:r w:rsidR="001772FF" w:rsidRPr="001C3154">
        <w:t>8</w:t>
      </w:r>
      <w:r w:rsidRPr="001C3154">
        <w:t xml:space="preserve"> году - в сумме </w:t>
      </w:r>
      <w:r w:rsidR="000936C1" w:rsidRPr="001C3154">
        <w:t>90 999,94</w:t>
      </w:r>
      <w:r w:rsidR="002326C9" w:rsidRPr="001C3154">
        <w:t>000</w:t>
      </w:r>
      <w:r w:rsidRPr="001C3154">
        <w:t xml:space="preserve"> тыс. рублей.</w:t>
      </w:r>
    </w:p>
    <w:p w:rsidR="00CF7A32" w:rsidRPr="001C3154" w:rsidRDefault="00CF7A32">
      <w:pPr>
        <w:ind w:firstLine="567"/>
        <w:jc w:val="both"/>
      </w:pPr>
    </w:p>
    <w:p w:rsidR="00CF7A32" w:rsidRPr="001C3154" w:rsidRDefault="005A4887">
      <w:pPr>
        <w:ind w:firstLine="567"/>
        <w:jc w:val="both"/>
      </w:pPr>
      <w:r w:rsidRPr="001C3154">
        <w:t>Муниципальная программа «Цифровое муниципальное образование» включает в себя</w:t>
      </w:r>
      <w:r w:rsidRPr="001C3154">
        <w:br/>
        <w:t>3 подпрограммы, финансовое обеспечение которых отражается по следующим разделам (подразделам) расходов бюджета:</w:t>
      </w:r>
    </w:p>
    <w:p w:rsidR="00CF7A32" w:rsidRPr="00FD3F8A" w:rsidRDefault="005A4887">
      <w:pPr>
        <w:ind w:firstLine="567"/>
        <w:jc w:val="right"/>
        <w:rPr>
          <w:sz w:val="20"/>
          <w:szCs w:val="20"/>
        </w:rPr>
      </w:pPr>
      <w:r w:rsidRPr="00FD3F8A">
        <w:rPr>
          <w:sz w:val="20"/>
          <w:szCs w:val="20"/>
        </w:rP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685"/>
        <w:gridCol w:w="1701"/>
        <w:gridCol w:w="1560"/>
        <w:gridCol w:w="1842"/>
      </w:tblGrid>
      <w:tr w:rsidR="00CF7A32" w:rsidRPr="001C3154">
        <w:tc>
          <w:tcPr>
            <w:tcW w:w="1418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Номер подраздела</w:t>
            </w:r>
          </w:p>
        </w:tc>
        <w:tc>
          <w:tcPr>
            <w:tcW w:w="3685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Подразделы классификации расходов бюджета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7A32" w:rsidRPr="001C3154" w:rsidRDefault="001772FF">
            <w:pPr>
              <w:jc w:val="center"/>
            </w:pPr>
            <w:r w:rsidRPr="001C3154">
              <w:t>2026</w:t>
            </w:r>
            <w:r w:rsidR="005A4887" w:rsidRPr="001C3154">
              <w:t xml:space="preserve">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7A32" w:rsidRPr="001C3154" w:rsidRDefault="005A4887" w:rsidP="001772FF">
            <w:pPr>
              <w:jc w:val="center"/>
            </w:pPr>
            <w:r w:rsidRPr="001C3154">
              <w:t>202</w:t>
            </w:r>
            <w:r w:rsidR="001772FF" w:rsidRPr="001C3154">
              <w:t>7</w:t>
            </w:r>
            <w:r w:rsidRPr="001C3154">
              <w:t xml:space="preserve"> год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F7A32" w:rsidRPr="001C3154" w:rsidRDefault="005A4887" w:rsidP="001772FF">
            <w:pPr>
              <w:jc w:val="center"/>
            </w:pPr>
            <w:r w:rsidRPr="001C3154">
              <w:t>202</w:t>
            </w:r>
            <w:r w:rsidR="001772FF" w:rsidRPr="001C3154">
              <w:t>8</w:t>
            </w:r>
            <w:r w:rsidRPr="001C3154">
              <w:t xml:space="preserve"> год</w:t>
            </w:r>
          </w:p>
        </w:tc>
      </w:tr>
      <w:tr w:rsidR="00CF7A32" w:rsidRPr="001C3154">
        <w:tc>
          <w:tcPr>
            <w:tcW w:w="10206" w:type="dxa"/>
            <w:gridSpan w:val="5"/>
            <w:shd w:val="clear" w:color="auto" w:fill="auto"/>
          </w:tcPr>
          <w:p w:rsidR="00CF7A32" w:rsidRPr="001C3154" w:rsidRDefault="005A4887" w:rsidP="00EE66AB">
            <w:pPr>
              <w:jc w:val="center"/>
            </w:pPr>
            <w:r w:rsidRPr="001C3154">
              <w:t xml:space="preserve">Подпрограмма </w:t>
            </w:r>
            <w:r w:rsidR="00EE66AB" w:rsidRPr="001C3154">
              <w:t>«</w:t>
            </w:r>
            <w:r w:rsidRPr="001C3154">
              <w:t>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</w:t>
            </w:r>
            <w:r w:rsidR="00EE66AB" w:rsidRPr="001C3154">
              <w:t>»</w:t>
            </w:r>
            <w:r w:rsidRPr="001C3154">
              <w:t>"</w:t>
            </w:r>
          </w:p>
        </w:tc>
      </w:tr>
      <w:tr w:rsidR="00987241" w:rsidRPr="001C3154">
        <w:tc>
          <w:tcPr>
            <w:tcW w:w="1418" w:type="dxa"/>
            <w:shd w:val="clear" w:color="auto" w:fill="auto"/>
          </w:tcPr>
          <w:p w:rsidR="00987241" w:rsidRPr="001C3154" w:rsidRDefault="00987241" w:rsidP="00987241">
            <w:pPr>
              <w:jc w:val="center"/>
            </w:pPr>
            <w:r w:rsidRPr="001C3154">
              <w:t>0410</w:t>
            </w:r>
          </w:p>
        </w:tc>
        <w:tc>
          <w:tcPr>
            <w:tcW w:w="3685" w:type="dxa"/>
            <w:shd w:val="clear" w:color="auto" w:fill="auto"/>
          </w:tcPr>
          <w:p w:rsidR="00987241" w:rsidRPr="001C3154" w:rsidRDefault="00987241" w:rsidP="00987241">
            <w:pPr>
              <w:jc w:val="both"/>
              <w:rPr>
                <w:color w:val="000000"/>
              </w:rPr>
            </w:pPr>
            <w:r w:rsidRPr="001C3154">
              <w:rPr>
                <w:color w:val="000000"/>
              </w:rPr>
              <w:t>«Связь и информатика»</w:t>
            </w:r>
          </w:p>
        </w:tc>
        <w:tc>
          <w:tcPr>
            <w:tcW w:w="1701" w:type="dxa"/>
            <w:shd w:val="clear" w:color="auto" w:fill="auto"/>
          </w:tcPr>
          <w:p w:rsidR="00987241" w:rsidRPr="001C3154" w:rsidRDefault="00987241" w:rsidP="00987241">
            <w:pPr>
              <w:jc w:val="center"/>
            </w:pPr>
            <w:r w:rsidRPr="001C3154">
              <w:t>1 537,00000</w:t>
            </w:r>
          </w:p>
        </w:tc>
        <w:tc>
          <w:tcPr>
            <w:tcW w:w="1560" w:type="dxa"/>
            <w:shd w:val="clear" w:color="auto" w:fill="auto"/>
          </w:tcPr>
          <w:p w:rsidR="00987241" w:rsidRPr="001C3154" w:rsidRDefault="00987241" w:rsidP="00987241">
            <w:pPr>
              <w:jc w:val="center"/>
            </w:pPr>
            <w:r w:rsidRPr="001C3154">
              <w:t>1 537,00000</w:t>
            </w:r>
          </w:p>
        </w:tc>
        <w:tc>
          <w:tcPr>
            <w:tcW w:w="1842" w:type="dxa"/>
            <w:shd w:val="clear" w:color="auto" w:fill="auto"/>
          </w:tcPr>
          <w:p w:rsidR="00987241" w:rsidRPr="001C3154" w:rsidRDefault="00987241" w:rsidP="00987241">
            <w:pPr>
              <w:jc w:val="center"/>
            </w:pPr>
            <w:r w:rsidRPr="001C3154">
              <w:t>1 537,00000</w:t>
            </w:r>
          </w:p>
        </w:tc>
      </w:tr>
      <w:tr w:rsidR="00CF7A32" w:rsidRPr="001C3154">
        <w:tc>
          <w:tcPr>
            <w:tcW w:w="10206" w:type="dxa"/>
            <w:gridSpan w:val="5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Подпрограмма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</w:tr>
      <w:tr w:rsidR="00CF7A32" w:rsidRPr="001C3154">
        <w:tc>
          <w:tcPr>
            <w:tcW w:w="1418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0410</w:t>
            </w:r>
          </w:p>
        </w:tc>
        <w:tc>
          <w:tcPr>
            <w:tcW w:w="3685" w:type="dxa"/>
            <w:shd w:val="clear" w:color="auto" w:fill="auto"/>
          </w:tcPr>
          <w:p w:rsidR="00CF7A32" w:rsidRPr="001C3154" w:rsidRDefault="005A4887">
            <w:pPr>
              <w:jc w:val="both"/>
            </w:pPr>
            <w:r w:rsidRPr="001C3154">
              <w:rPr>
                <w:color w:val="000000"/>
              </w:rPr>
              <w:t>«Связь и информатика»</w:t>
            </w:r>
          </w:p>
        </w:tc>
        <w:tc>
          <w:tcPr>
            <w:tcW w:w="1701" w:type="dxa"/>
            <w:shd w:val="clear" w:color="auto" w:fill="auto"/>
          </w:tcPr>
          <w:p w:rsidR="00CF7A32" w:rsidRPr="001C3154" w:rsidRDefault="001772FF">
            <w:pPr>
              <w:jc w:val="center"/>
            </w:pPr>
            <w:r w:rsidRPr="001C3154">
              <w:t>6 688,95004</w:t>
            </w:r>
          </w:p>
        </w:tc>
        <w:tc>
          <w:tcPr>
            <w:tcW w:w="1560" w:type="dxa"/>
            <w:shd w:val="clear" w:color="auto" w:fill="auto"/>
          </w:tcPr>
          <w:p w:rsidR="00CF7A32" w:rsidRPr="001C3154" w:rsidRDefault="001772FF">
            <w:pPr>
              <w:jc w:val="center"/>
            </w:pPr>
            <w:r w:rsidRPr="001C3154">
              <w:t>6 688,95000</w:t>
            </w:r>
          </w:p>
        </w:tc>
        <w:tc>
          <w:tcPr>
            <w:tcW w:w="1842" w:type="dxa"/>
            <w:shd w:val="clear" w:color="auto" w:fill="auto"/>
          </w:tcPr>
          <w:p w:rsidR="00CF7A32" w:rsidRPr="001C3154" w:rsidRDefault="001772FF">
            <w:pPr>
              <w:jc w:val="center"/>
            </w:pPr>
            <w:r w:rsidRPr="001C3154">
              <w:t>6 688,95000</w:t>
            </w:r>
          </w:p>
        </w:tc>
      </w:tr>
      <w:tr w:rsidR="00987241" w:rsidRPr="001C3154">
        <w:tc>
          <w:tcPr>
            <w:tcW w:w="1418" w:type="dxa"/>
            <w:shd w:val="clear" w:color="auto" w:fill="auto"/>
          </w:tcPr>
          <w:p w:rsidR="00987241" w:rsidRPr="001C3154" w:rsidRDefault="00987241" w:rsidP="00987241">
            <w:pPr>
              <w:jc w:val="center"/>
            </w:pPr>
            <w:r w:rsidRPr="001C3154">
              <w:br w:type="page"/>
            </w:r>
            <w:r w:rsidRPr="001C3154">
              <w:br w:type="page"/>
              <w:t>0709</w:t>
            </w:r>
          </w:p>
        </w:tc>
        <w:tc>
          <w:tcPr>
            <w:tcW w:w="3685" w:type="dxa"/>
            <w:shd w:val="clear" w:color="auto" w:fill="auto"/>
          </w:tcPr>
          <w:p w:rsidR="00987241" w:rsidRPr="001C3154" w:rsidRDefault="00987241" w:rsidP="00987241">
            <w:pPr>
              <w:rPr>
                <w:color w:val="000000"/>
              </w:rPr>
            </w:pPr>
            <w:r w:rsidRPr="001C3154">
              <w:rPr>
                <w:color w:val="000000"/>
              </w:rPr>
              <w:t>«Другие вопросы в области образования»</w:t>
            </w:r>
          </w:p>
        </w:tc>
        <w:tc>
          <w:tcPr>
            <w:tcW w:w="1701" w:type="dxa"/>
            <w:shd w:val="clear" w:color="auto" w:fill="auto"/>
          </w:tcPr>
          <w:p w:rsidR="00987241" w:rsidRPr="001C3154" w:rsidRDefault="00987241" w:rsidP="00987241">
            <w:pPr>
              <w:jc w:val="center"/>
            </w:pPr>
            <w:r w:rsidRPr="001C3154">
              <w:t>3 929,32714</w:t>
            </w:r>
          </w:p>
        </w:tc>
        <w:tc>
          <w:tcPr>
            <w:tcW w:w="1560" w:type="dxa"/>
            <w:shd w:val="clear" w:color="auto" w:fill="auto"/>
          </w:tcPr>
          <w:p w:rsidR="00987241" w:rsidRPr="001C3154" w:rsidRDefault="00987241" w:rsidP="00987241">
            <w:pPr>
              <w:jc w:val="center"/>
            </w:pPr>
            <w:r w:rsidRPr="001C3154">
              <w:t>13 418,16000</w:t>
            </w:r>
          </w:p>
        </w:tc>
        <w:tc>
          <w:tcPr>
            <w:tcW w:w="1842" w:type="dxa"/>
            <w:shd w:val="clear" w:color="auto" w:fill="auto"/>
          </w:tcPr>
          <w:p w:rsidR="00987241" w:rsidRPr="001C3154" w:rsidRDefault="00987241" w:rsidP="00987241">
            <w:pPr>
              <w:jc w:val="center"/>
            </w:pPr>
            <w:r w:rsidRPr="001C3154">
              <w:t>1 282,99000</w:t>
            </w:r>
          </w:p>
        </w:tc>
      </w:tr>
      <w:tr w:rsidR="00CF7A32" w:rsidRPr="001C3154">
        <w:tc>
          <w:tcPr>
            <w:tcW w:w="10206" w:type="dxa"/>
            <w:gridSpan w:val="5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 xml:space="preserve"> «Обеспечивающая подпрограмма»</w:t>
            </w:r>
          </w:p>
        </w:tc>
      </w:tr>
      <w:tr w:rsidR="00C46ABE" w:rsidRPr="001C3154">
        <w:tc>
          <w:tcPr>
            <w:tcW w:w="1418" w:type="dxa"/>
            <w:shd w:val="clear" w:color="auto" w:fill="auto"/>
          </w:tcPr>
          <w:p w:rsidR="00C46ABE" w:rsidRPr="001C3154" w:rsidRDefault="00C46ABE" w:rsidP="00C46ABE">
            <w:pPr>
              <w:jc w:val="center"/>
            </w:pPr>
            <w:r w:rsidRPr="001C3154">
              <w:t>0113</w:t>
            </w:r>
          </w:p>
        </w:tc>
        <w:tc>
          <w:tcPr>
            <w:tcW w:w="3685" w:type="dxa"/>
            <w:shd w:val="clear" w:color="auto" w:fill="auto"/>
          </w:tcPr>
          <w:p w:rsidR="00C46ABE" w:rsidRPr="001C3154" w:rsidRDefault="00C46ABE" w:rsidP="00C46ABE">
            <w:pPr>
              <w:rPr>
                <w:color w:val="000000"/>
              </w:rPr>
            </w:pPr>
            <w:r w:rsidRPr="001C3154">
              <w:rPr>
                <w:color w:val="000000"/>
              </w:rPr>
              <w:t>«Другие общегосударственные вопросы»</w:t>
            </w:r>
          </w:p>
        </w:tc>
        <w:tc>
          <w:tcPr>
            <w:tcW w:w="1701" w:type="dxa"/>
            <w:shd w:val="clear" w:color="auto" w:fill="auto"/>
          </w:tcPr>
          <w:p w:rsidR="00C46ABE" w:rsidRPr="001C3154" w:rsidRDefault="00C46ABE" w:rsidP="00C46ABE">
            <w:pPr>
              <w:jc w:val="center"/>
            </w:pPr>
            <w:r w:rsidRPr="001C3154">
              <w:t>80 613,00000</w:t>
            </w:r>
          </w:p>
        </w:tc>
        <w:tc>
          <w:tcPr>
            <w:tcW w:w="1560" w:type="dxa"/>
            <w:shd w:val="clear" w:color="auto" w:fill="auto"/>
          </w:tcPr>
          <w:p w:rsidR="00C46ABE" w:rsidRPr="001C3154" w:rsidRDefault="00C46ABE" w:rsidP="00C46ABE">
            <w:pPr>
              <w:jc w:val="center"/>
            </w:pPr>
            <w:r w:rsidRPr="001C3154">
              <w:t>81 058,00000</w:t>
            </w:r>
          </w:p>
        </w:tc>
        <w:tc>
          <w:tcPr>
            <w:tcW w:w="1842" w:type="dxa"/>
            <w:shd w:val="clear" w:color="auto" w:fill="auto"/>
          </w:tcPr>
          <w:p w:rsidR="00C46ABE" w:rsidRPr="001C3154" w:rsidRDefault="00C46ABE" w:rsidP="00C46ABE">
            <w:pPr>
              <w:jc w:val="center"/>
            </w:pPr>
            <w:r w:rsidRPr="001C3154">
              <w:t>81 491,00000</w:t>
            </w:r>
          </w:p>
        </w:tc>
      </w:tr>
    </w:tbl>
    <w:p w:rsidR="00CF7A32" w:rsidRPr="001C3154" w:rsidRDefault="00CF7A32">
      <w:pPr>
        <w:ind w:firstLine="567"/>
        <w:jc w:val="both"/>
      </w:pPr>
    </w:p>
    <w:p w:rsidR="00665503" w:rsidRPr="001C3154" w:rsidRDefault="005A4887" w:rsidP="00665503">
      <w:pPr>
        <w:ind w:firstLine="567"/>
        <w:jc w:val="both"/>
      </w:pPr>
      <w:r w:rsidRPr="001C3154">
        <w:t xml:space="preserve">В рамках данной программы Администрации городского округа Лобня </w:t>
      </w:r>
      <w:r w:rsidR="00665503" w:rsidRPr="001C3154">
        <w:t xml:space="preserve">предусмотрены расходы в 2026 году – </w:t>
      </w:r>
      <w:r w:rsidR="00EF2A6A" w:rsidRPr="001C3154">
        <w:t>88 838,95004</w:t>
      </w:r>
      <w:r w:rsidR="00665503" w:rsidRPr="001C3154">
        <w:t xml:space="preserve"> тыс. рублей, в 2027 году – </w:t>
      </w:r>
      <w:r w:rsidR="00EF2A6A" w:rsidRPr="001C3154">
        <w:t>89 283,95000</w:t>
      </w:r>
      <w:r w:rsidR="00665503" w:rsidRPr="001C3154">
        <w:t xml:space="preserve"> тыс. рублей, </w:t>
      </w:r>
      <w:r w:rsidR="00665503" w:rsidRPr="001C3154">
        <w:br/>
        <w:t xml:space="preserve">в 2028 году </w:t>
      </w:r>
      <w:r w:rsidR="00EF2A6A" w:rsidRPr="001C3154">
        <w:t>–</w:t>
      </w:r>
      <w:r w:rsidR="00680634" w:rsidRPr="001C3154">
        <w:t xml:space="preserve"> </w:t>
      </w:r>
      <w:r w:rsidR="00EF2A6A" w:rsidRPr="001C3154">
        <w:t>89 716,95000</w:t>
      </w:r>
      <w:r w:rsidR="00665503" w:rsidRPr="001C3154">
        <w:t xml:space="preserve"> тыс. рублей</w:t>
      </w:r>
      <w:r w:rsidR="00EF2A6A" w:rsidRPr="001C3154">
        <w:t>, в том числе</w:t>
      </w:r>
      <w:r w:rsidR="00665503" w:rsidRPr="001C3154">
        <w:t>:</w:t>
      </w:r>
    </w:p>
    <w:p w:rsidR="00665503" w:rsidRPr="001C3154" w:rsidRDefault="00665503" w:rsidP="00665503">
      <w:pPr>
        <w:ind w:firstLine="567"/>
        <w:jc w:val="both"/>
      </w:pPr>
      <w:r w:rsidRPr="001C3154">
        <w:t xml:space="preserve">на обеспечение деятельности МКУ «Многофункциональный центр предоставления государственных и муниципальных услуг города Лобня» в 2026 году – </w:t>
      </w:r>
      <w:r w:rsidR="00FD3F8A">
        <w:br/>
      </w:r>
      <w:r w:rsidRPr="001C3154">
        <w:t>80</w:t>
      </w:r>
      <w:r w:rsidR="00FD3F8A">
        <w:t xml:space="preserve"> 613,00000 </w:t>
      </w:r>
      <w:r w:rsidRPr="001C3154">
        <w:t xml:space="preserve">тыс. рублей, в 2027 году – 81 058,00000 тыс. рублей, в 2028 году – </w:t>
      </w:r>
      <w:r w:rsidR="00FD3F8A">
        <w:br/>
      </w:r>
      <w:r w:rsidRPr="001C3154">
        <w:t xml:space="preserve">81 491,00000 тыс. рублей; </w:t>
      </w:r>
    </w:p>
    <w:p w:rsidR="00CF7A32" w:rsidRPr="001C3154" w:rsidRDefault="00665503" w:rsidP="00665503">
      <w:pPr>
        <w:ind w:firstLine="567"/>
        <w:jc w:val="both"/>
      </w:pPr>
      <w:r w:rsidRPr="001C3154">
        <w:t xml:space="preserve">на реализацию мероприятия «Техническая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</w:t>
      </w:r>
      <w:r w:rsidRPr="001C3154">
        <w:br/>
        <w:t xml:space="preserve">в многофункциональных центрах предоставления государственных и муниципальных услуг» </w:t>
      </w:r>
      <w:r w:rsidRPr="001C3154">
        <w:br/>
        <w:t>в 2026–2028 годах 1 537,00000 тыс. рублей ежегодно</w:t>
      </w:r>
      <w:r w:rsidR="005A4887" w:rsidRPr="001C3154">
        <w:t>;</w:t>
      </w:r>
    </w:p>
    <w:p w:rsidR="00CF7A32" w:rsidRPr="001C3154" w:rsidRDefault="005A4887" w:rsidP="00FD3F8A">
      <w:pPr>
        <w:tabs>
          <w:tab w:val="left" w:pos="567"/>
        </w:tabs>
        <w:ind w:firstLine="567"/>
        <w:jc w:val="both"/>
      </w:pPr>
      <w:r w:rsidRPr="001C3154">
        <w:t>на развитие информационной инфраструктуры в 202</w:t>
      </w:r>
      <w:r w:rsidR="001772FF" w:rsidRPr="001C3154">
        <w:t>6 году 4 743,00004</w:t>
      </w:r>
      <w:r w:rsidRPr="001C3154">
        <w:t xml:space="preserve"> тыс. рублей,</w:t>
      </w:r>
      <w:r w:rsidR="00FD3F8A">
        <w:br/>
      </w:r>
      <w:r w:rsidRPr="001C3154">
        <w:t>в 202</w:t>
      </w:r>
      <w:r w:rsidR="001772FF" w:rsidRPr="001C3154">
        <w:t>7</w:t>
      </w:r>
      <w:r w:rsidRPr="001C3154">
        <w:t>-202</w:t>
      </w:r>
      <w:r w:rsidR="001772FF" w:rsidRPr="001C3154">
        <w:t>8</w:t>
      </w:r>
      <w:r w:rsidRPr="001C3154">
        <w:t xml:space="preserve"> годах в сумме</w:t>
      </w:r>
      <w:r w:rsidR="00AC6C1B">
        <w:t> </w:t>
      </w:r>
      <w:r w:rsidR="001772FF" w:rsidRPr="001C3154">
        <w:t>4 743,00000</w:t>
      </w:r>
      <w:r w:rsidRPr="001C3154">
        <w:t xml:space="preserve">  тыс. рублей  ежегодно;</w:t>
      </w:r>
    </w:p>
    <w:p w:rsidR="00CF7A32" w:rsidRPr="001C3154" w:rsidRDefault="005A4887" w:rsidP="005916D0">
      <w:pPr>
        <w:ind w:firstLine="567"/>
        <w:jc w:val="both"/>
      </w:pPr>
      <w:r w:rsidRPr="001C3154">
        <w:t>на и</w:t>
      </w:r>
      <w:r w:rsidR="001772FF" w:rsidRPr="001C3154">
        <w:t>нформационную безопасность в 2026-2028</w:t>
      </w:r>
      <w:r w:rsidRPr="001C3154">
        <w:t xml:space="preserve"> годах </w:t>
      </w:r>
      <w:r w:rsidR="001772FF" w:rsidRPr="001C3154">
        <w:t xml:space="preserve">в сумме </w:t>
      </w:r>
      <w:r w:rsidRPr="001C3154">
        <w:t>1</w:t>
      </w:r>
      <w:r w:rsidR="001772FF" w:rsidRPr="001C3154">
        <w:t>048</w:t>
      </w:r>
      <w:r w:rsidR="00EF2A6A" w:rsidRPr="001C3154">
        <w:t>,2</w:t>
      </w:r>
      <w:r w:rsidRPr="001C3154">
        <w:t>0000 тыс. рублей ежегодно;</w:t>
      </w:r>
    </w:p>
    <w:p w:rsidR="00CF7A32" w:rsidRPr="001C3154" w:rsidRDefault="005A4887" w:rsidP="005916D0">
      <w:pPr>
        <w:ind w:firstLine="567"/>
        <w:jc w:val="both"/>
      </w:pPr>
      <w:r w:rsidRPr="001C3154">
        <w:t>на цифровое государственное управление в 2026-202</w:t>
      </w:r>
      <w:r w:rsidR="001772FF" w:rsidRPr="001C3154">
        <w:t>8</w:t>
      </w:r>
      <w:r w:rsidRPr="001C3154">
        <w:t xml:space="preserve"> годах </w:t>
      </w:r>
      <w:r w:rsidR="001772FF" w:rsidRPr="001C3154">
        <w:t>в сумме 897,75000</w:t>
      </w:r>
      <w:r w:rsidRPr="001C3154">
        <w:t xml:space="preserve"> тыс. рублей ежегодно.</w:t>
      </w:r>
    </w:p>
    <w:p w:rsidR="00F77951" w:rsidRPr="001C3154" w:rsidRDefault="00CB225A" w:rsidP="00FD3F8A">
      <w:pPr>
        <w:shd w:val="clear" w:color="auto" w:fill="FFFFFF"/>
        <w:tabs>
          <w:tab w:val="left" w:pos="567"/>
        </w:tabs>
        <w:ind w:firstLine="567"/>
        <w:jc w:val="both"/>
      </w:pPr>
      <w:r w:rsidRPr="001C3154">
        <w:t xml:space="preserve">Также по программе предусмотрены средства Управлению образования Администрации городского округа Лобня на 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 в рамках субсидии на реализацию мероприятий федерального проекта </w:t>
      </w:r>
      <w:r w:rsidR="00EE66AB" w:rsidRPr="001C3154">
        <w:t>«</w:t>
      </w:r>
      <w:r w:rsidRPr="001C3154">
        <w:t>Цифровые платформы в отраслях социальной сферы</w:t>
      </w:r>
      <w:r w:rsidR="00EE66AB" w:rsidRPr="001C3154">
        <w:t xml:space="preserve">» </w:t>
      </w:r>
      <w:r w:rsidR="00F77951" w:rsidRPr="001C3154">
        <w:t>в 2026 году – 3 929,32714 тыс. рублей, в том числе</w:t>
      </w:r>
      <w:r w:rsidR="005B1A76" w:rsidRPr="001C3154">
        <w:t>:</w:t>
      </w:r>
      <w:r w:rsidR="00F77951" w:rsidRPr="001C3154">
        <w:t xml:space="preserve"> 3 833,49000 тыс. рублей  за счет средств Федерального бюджета и за счет средств бюджета Московской области и 95,83714 тыс. рублей за счет средств местного бюджета;</w:t>
      </w:r>
      <w:r w:rsidR="003F501F" w:rsidRPr="001C3154">
        <w:t xml:space="preserve"> </w:t>
      </w:r>
      <w:r w:rsidR="00FD3F8A">
        <w:br/>
      </w:r>
      <w:r w:rsidR="00F77951" w:rsidRPr="001C3154">
        <w:lastRenderedPageBreak/>
        <w:t>в 2027 году – 13 </w:t>
      </w:r>
      <w:r w:rsidR="003A351E" w:rsidRPr="001C3154">
        <w:t>418</w:t>
      </w:r>
      <w:r w:rsidR="00F77951" w:rsidRPr="001C3154">
        <w:t>,1</w:t>
      </w:r>
      <w:r w:rsidR="003A351E" w:rsidRPr="001C3154">
        <w:t>6</w:t>
      </w:r>
      <w:r w:rsidR="00F77951" w:rsidRPr="001C3154">
        <w:t>000 тыс. рублей, в том числе</w:t>
      </w:r>
      <w:r w:rsidR="00CD02A8" w:rsidRPr="001C3154">
        <w:t>:</w:t>
      </w:r>
      <w:r w:rsidR="00F77951" w:rsidRPr="001C3154">
        <w:t xml:space="preserve"> 1</w:t>
      </w:r>
      <w:r w:rsidR="003A351E" w:rsidRPr="001C3154">
        <w:t>3</w:t>
      </w:r>
      <w:r w:rsidR="00F77951" w:rsidRPr="001C3154">
        <w:t> </w:t>
      </w:r>
      <w:r w:rsidR="003A351E" w:rsidRPr="001C3154">
        <w:t>090</w:t>
      </w:r>
      <w:r w:rsidR="00F77951" w:rsidRPr="001C3154">
        <w:t>,</w:t>
      </w:r>
      <w:r w:rsidR="003A351E" w:rsidRPr="001C3154">
        <w:t>880</w:t>
      </w:r>
      <w:r w:rsidR="00F77951" w:rsidRPr="001C3154">
        <w:t xml:space="preserve">00 тыс. рублей за счет средств Федерального бюджета и за счет средств бюджета Московской области и </w:t>
      </w:r>
      <w:r w:rsidR="003A351E" w:rsidRPr="001C3154">
        <w:t>327</w:t>
      </w:r>
      <w:r w:rsidR="00F77951" w:rsidRPr="001C3154">
        <w:t>,</w:t>
      </w:r>
      <w:r w:rsidR="003A351E" w:rsidRPr="001C3154">
        <w:t>28</w:t>
      </w:r>
      <w:r w:rsidR="00F77951" w:rsidRPr="001C3154">
        <w:t>000 тыс. рублей за счет средств местного бюджета;</w:t>
      </w:r>
      <w:r w:rsidR="003F501F" w:rsidRPr="001C3154">
        <w:t xml:space="preserve"> </w:t>
      </w:r>
      <w:r w:rsidR="00F77951" w:rsidRPr="001C3154">
        <w:t>в 2028 году – 1 </w:t>
      </w:r>
      <w:r w:rsidR="008E2F9B" w:rsidRPr="001C3154">
        <w:t>282</w:t>
      </w:r>
      <w:r w:rsidR="00F77951" w:rsidRPr="001C3154">
        <w:t>,</w:t>
      </w:r>
      <w:r w:rsidR="008E2F9B" w:rsidRPr="001C3154">
        <w:t>99</w:t>
      </w:r>
      <w:r w:rsidR="00F77951" w:rsidRPr="001C3154">
        <w:t>000 тыс. рублей, в том числе</w:t>
      </w:r>
      <w:r w:rsidR="00CD02A8" w:rsidRPr="001C3154">
        <w:t>:</w:t>
      </w:r>
      <w:r w:rsidR="00F77951" w:rsidRPr="001C3154">
        <w:t xml:space="preserve"> </w:t>
      </w:r>
      <w:r w:rsidR="00FD3F8A">
        <w:br/>
      </w:r>
      <w:r w:rsidR="00F77951" w:rsidRPr="001C3154">
        <w:t>1 2</w:t>
      </w:r>
      <w:r w:rsidR="008E2F9B" w:rsidRPr="001C3154">
        <w:t>51</w:t>
      </w:r>
      <w:r w:rsidR="00F77951" w:rsidRPr="001C3154">
        <w:t>,70000 тыс. рублей</w:t>
      </w:r>
      <w:r w:rsidR="003F501F" w:rsidRPr="001C3154">
        <w:t xml:space="preserve"> </w:t>
      </w:r>
      <w:r w:rsidR="00FD3F8A">
        <w:t> </w:t>
      </w:r>
      <w:r w:rsidR="00F77951" w:rsidRPr="001C3154">
        <w:t>за счет средств Федерального бюджета</w:t>
      </w:r>
      <w:r w:rsidR="003F501F" w:rsidRPr="001C3154">
        <w:t xml:space="preserve"> </w:t>
      </w:r>
      <w:r w:rsidR="00F77951" w:rsidRPr="001C3154">
        <w:t xml:space="preserve">и за счет средств бюджета Московской области и </w:t>
      </w:r>
      <w:r w:rsidR="008E2F9B" w:rsidRPr="001C3154">
        <w:t>31</w:t>
      </w:r>
      <w:r w:rsidR="00F77951" w:rsidRPr="001C3154">
        <w:t>,2</w:t>
      </w:r>
      <w:r w:rsidR="008E2F9B" w:rsidRPr="001C3154">
        <w:t>9</w:t>
      </w:r>
      <w:r w:rsidR="00F77951" w:rsidRPr="001C3154">
        <w:t>000 тыс. рублей за счет средств</w:t>
      </w:r>
      <w:r w:rsidR="008E2F9B" w:rsidRPr="001C3154">
        <w:t xml:space="preserve"> местного бюджета.</w:t>
      </w:r>
    </w:p>
    <w:p w:rsidR="00092F80" w:rsidRPr="001C3154" w:rsidRDefault="00092F80" w:rsidP="00936EFA">
      <w:pPr>
        <w:shd w:val="clear" w:color="auto" w:fill="FFFFFF"/>
        <w:tabs>
          <w:tab w:val="left" w:pos="567"/>
        </w:tabs>
        <w:ind w:firstLine="567"/>
        <w:jc w:val="both"/>
      </w:pPr>
    </w:p>
    <w:p w:rsidR="00192091" w:rsidRPr="001C3154" w:rsidRDefault="00192091" w:rsidP="00192091">
      <w:pPr>
        <w:ind w:firstLine="567"/>
        <w:jc w:val="center"/>
        <w:rPr>
          <w:b/>
        </w:rPr>
      </w:pPr>
      <w:r w:rsidRPr="001C3154">
        <w:rPr>
          <w:b/>
        </w:rPr>
        <w:t>Муниципальная программа «</w:t>
      </w:r>
      <w:bookmarkStart w:id="14" w:name="_Hlk23871629"/>
      <w:r w:rsidRPr="001C3154">
        <w:rPr>
          <w:b/>
        </w:rPr>
        <w:t>Архитектура и градостроительство</w:t>
      </w:r>
      <w:bookmarkEnd w:id="14"/>
      <w:r w:rsidRPr="001C3154">
        <w:rPr>
          <w:b/>
        </w:rPr>
        <w:t>»</w:t>
      </w:r>
    </w:p>
    <w:p w:rsidR="00192091" w:rsidRPr="001C3154" w:rsidRDefault="00192091" w:rsidP="00192091">
      <w:pPr>
        <w:ind w:firstLine="567"/>
        <w:jc w:val="center"/>
        <w:rPr>
          <w:b/>
        </w:rPr>
      </w:pPr>
    </w:p>
    <w:p w:rsidR="00192091" w:rsidRPr="001C3154" w:rsidRDefault="00192091" w:rsidP="00192091">
      <w:pPr>
        <w:ind w:firstLine="567"/>
        <w:jc w:val="both"/>
      </w:pPr>
      <w:r w:rsidRPr="001C3154">
        <w:t>На реализацию муниципальной программы предусматриваются средства:</w:t>
      </w:r>
    </w:p>
    <w:p w:rsidR="00412CE8" w:rsidRPr="001C3154" w:rsidRDefault="00412CE8" w:rsidP="00192091">
      <w:pPr>
        <w:ind w:firstLine="567"/>
        <w:jc w:val="both"/>
      </w:pPr>
    </w:p>
    <w:p w:rsidR="00192091" w:rsidRPr="001C3154" w:rsidRDefault="00192091" w:rsidP="00192091">
      <w:pPr>
        <w:ind w:firstLine="567"/>
        <w:jc w:val="both"/>
      </w:pPr>
      <w:r w:rsidRPr="001C3154">
        <w:t>в 202</w:t>
      </w:r>
      <w:r w:rsidR="00BF58E1" w:rsidRPr="001C3154">
        <w:t>6</w:t>
      </w:r>
      <w:r w:rsidRPr="001C3154">
        <w:t xml:space="preserve"> году - в сумме </w:t>
      </w:r>
      <w:r w:rsidR="00BF58E1" w:rsidRPr="001C3154">
        <w:t>5</w:t>
      </w:r>
      <w:r w:rsidRPr="001C3154">
        <w:t>00,00000 тыс. рублей;</w:t>
      </w:r>
    </w:p>
    <w:p w:rsidR="00192091" w:rsidRPr="001C3154" w:rsidRDefault="00192091" w:rsidP="00192091">
      <w:pPr>
        <w:ind w:firstLine="567"/>
        <w:jc w:val="both"/>
      </w:pPr>
      <w:r w:rsidRPr="001C3154">
        <w:t>в 202</w:t>
      </w:r>
      <w:r w:rsidR="00BF58E1" w:rsidRPr="001C3154">
        <w:t>7</w:t>
      </w:r>
      <w:r w:rsidRPr="001C3154">
        <w:t xml:space="preserve"> году - в сумме</w:t>
      </w:r>
      <w:r w:rsidR="00BF58E1" w:rsidRPr="001C3154">
        <w:t xml:space="preserve"> 5</w:t>
      </w:r>
      <w:r w:rsidRPr="001C3154">
        <w:t>00,00000 тыс. рублей;</w:t>
      </w:r>
    </w:p>
    <w:p w:rsidR="00192091" w:rsidRPr="001C3154" w:rsidRDefault="00192091" w:rsidP="00192091">
      <w:pPr>
        <w:ind w:firstLine="567"/>
        <w:jc w:val="both"/>
      </w:pPr>
      <w:r w:rsidRPr="001C3154">
        <w:t>в 202</w:t>
      </w:r>
      <w:r w:rsidR="00BF58E1" w:rsidRPr="001C3154">
        <w:t>8</w:t>
      </w:r>
      <w:r w:rsidRPr="001C3154">
        <w:t xml:space="preserve"> году - в сумме </w:t>
      </w:r>
      <w:r w:rsidR="00BF58E1" w:rsidRPr="001C3154">
        <w:t>5</w:t>
      </w:r>
      <w:r w:rsidRPr="001C3154">
        <w:t>00,00000 тыс. рублей.</w:t>
      </w:r>
    </w:p>
    <w:p w:rsidR="00412CE8" w:rsidRPr="001C3154" w:rsidRDefault="00412CE8" w:rsidP="00192091">
      <w:pPr>
        <w:ind w:firstLine="567"/>
        <w:jc w:val="both"/>
      </w:pPr>
    </w:p>
    <w:p w:rsidR="00192091" w:rsidRPr="001C3154" w:rsidRDefault="00192091" w:rsidP="00192091">
      <w:pPr>
        <w:ind w:firstLine="567"/>
        <w:jc w:val="both"/>
      </w:pPr>
      <w:r w:rsidRPr="001C3154">
        <w:t>Муниципальная программа «</w:t>
      </w:r>
      <w:r w:rsidRPr="001C3154">
        <w:rPr>
          <w:bCs/>
        </w:rPr>
        <w:t>Архитектура и градостроительство</w:t>
      </w:r>
      <w:r w:rsidRPr="001C3154">
        <w:t xml:space="preserve">» включает в себя </w:t>
      </w:r>
      <w:r w:rsidR="00412CE8" w:rsidRPr="001C3154">
        <w:t xml:space="preserve">                              </w:t>
      </w:r>
      <w:r w:rsidRPr="001C3154">
        <w:t>1 подпрограмму, финансовое обеспечение которой отражается по следующим разделам (подразделам) расходов бюджета:</w:t>
      </w:r>
    </w:p>
    <w:p w:rsidR="00192091" w:rsidRPr="00FD3F8A" w:rsidRDefault="00192091" w:rsidP="00192091">
      <w:pPr>
        <w:ind w:firstLine="567"/>
        <w:jc w:val="right"/>
        <w:rPr>
          <w:sz w:val="20"/>
          <w:szCs w:val="20"/>
        </w:rPr>
      </w:pPr>
      <w:r w:rsidRPr="00FD3F8A">
        <w:rPr>
          <w:sz w:val="20"/>
          <w:szCs w:val="20"/>
        </w:rP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003"/>
        <w:gridCol w:w="1559"/>
        <w:gridCol w:w="1417"/>
        <w:gridCol w:w="1809"/>
      </w:tblGrid>
      <w:tr w:rsidR="00192091" w:rsidRPr="001C3154" w:rsidTr="00D37EBB">
        <w:tc>
          <w:tcPr>
            <w:tcW w:w="1418" w:type="dxa"/>
            <w:shd w:val="clear" w:color="auto" w:fill="auto"/>
          </w:tcPr>
          <w:p w:rsidR="00192091" w:rsidRPr="001C3154" w:rsidRDefault="00192091" w:rsidP="004349A7">
            <w:pPr>
              <w:jc w:val="center"/>
            </w:pPr>
            <w:r w:rsidRPr="001C3154">
              <w:t>Номер подраздела</w:t>
            </w:r>
          </w:p>
        </w:tc>
        <w:tc>
          <w:tcPr>
            <w:tcW w:w="4003" w:type="dxa"/>
            <w:shd w:val="clear" w:color="auto" w:fill="auto"/>
          </w:tcPr>
          <w:p w:rsidR="00192091" w:rsidRPr="001C3154" w:rsidRDefault="00192091" w:rsidP="004349A7">
            <w:pPr>
              <w:jc w:val="both"/>
            </w:pPr>
            <w:r w:rsidRPr="001C3154">
              <w:t>Подразделы классификации расходов бюджета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2091" w:rsidRPr="001C3154" w:rsidRDefault="00192091" w:rsidP="00BF58E1">
            <w:pPr>
              <w:jc w:val="center"/>
            </w:pPr>
            <w:r w:rsidRPr="001C3154">
              <w:t>202</w:t>
            </w:r>
            <w:r w:rsidR="00BF58E1" w:rsidRPr="001C3154">
              <w:t>6</w:t>
            </w:r>
            <w:r w:rsidRPr="001C3154">
              <w:t xml:space="preserve">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2091" w:rsidRPr="001C3154" w:rsidRDefault="00192091" w:rsidP="00BF58E1">
            <w:pPr>
              <w:jc w:val="center"/>
            </w:pPr>
            <w:r w:rsidRPr="001C3154">
              <w:t>202</w:t>
            </w:r>
            <w:r w:rsidR="00BF58E1" w:rsidRPr="001C3154">
              <w:t>7</w:t>
            </w:r>
            <w:r w:rsidRPr="001C3154">
              <w:t xml:space="preserve"> год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92091" w:rsidRPr="001C3154" w:rsidRDefault="00192091" w:rsidP="00BF58E1">
            <w:pPr>
              <w:jc w:val="center"/>
            </w:pPr>
            <w:r w:rsidRPr="001C3154">
              <w:t>202</w:t>
            </w:r>
            <w:r w:rsidR="00BF58E1" w:rsidRPr="001C3154">
              <w:t>8</w:t>
            </w:r>
            <w:r w:rsidRPr="001C3154">
              <w:t xml:space="preserve"> год</w:t>
            </w:r>
          </w:p>
        </w:tc>
      </w:tr>
      <w:tr w:rsidR="00192091" w:rsidRPr="001C3154" w:rsidTr="00D37EBB">
        <w:tc>
          <w:tcPr>
            <w:tcW w:w="10206" w:type="dxa"/>
            <w:gridSpan w:val="5"/>
            <w:shd w:val="clear" w:color="auto" w:fill="auto"/>
          </w:tcPr>
          <w:p w:rsidR="00192091" w:rsidRPr="001C3154" w:rsidRDefault="00192091" w:rsidP="004349A7">
            <w:pPr>
              <w:jc w:val="center"/>
            </w:pPr>
            <w:r w:rsidRPr="001C3154">
              <w:t>Подпрограмма "Реализация политики пространственного развития городского округа"</w:t>
            </w:r>
          </w:p>
        </w:tc>
      </w:tr>
      <w:tr w:rsidR="00BF58E1" w:rsidRPr="001C3154" w:rsidTr="00D37EBB">
        <w:tc>
          <w:tcPr>
            <w:tcW w:w="1418" w:type="dxa"/>
            <w:shd w:val="clear" w:color="auto" w:fill="auto"/>
          </w:tcPr>
          <w:p w:rsidR="00BF58E1" w:rsidRPr="001C3154" w:rsidRDefault="00BF58E1" w:rsidP="00BF58E1">
            <w:pPr>
              <w:jc w:val="center"/>
            </w:pPr>
            <w:r w:rsidRPr="001C3154">
              <w:t>0104</w:t>
            </w:r>
          </w:p>
        </w:tc>
        <w:tc>
          <w:tcPr>
            <w:tcW w:w="4003" w:type="dxa"/>
            <w:shd w:val="clear" w:color="auto" w:fill="auto"/>
          </w:tcPr>
          <w:p w:rsidR="00BF58E1" w:rsidRPr="001C3154" w:rsidRDefault="00BF58E1" w:rsidP="00BF58E1">
            <w:pPr>
              <w:jc w:val="both"/>
            </w:pPr>
            <w:r w:rsidRPr="001C3154">
              <w:t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      </w:r>
          </w:p>
        </w:tc>
        <w:tc>
          <w:tcPr>
            <w:tcW w:w="1559" w:type="dxa"/>
            <w:shd w:val="clear" w:color="auto" w:fill="auto"/>
          </w:tcPr>
          <w:p w:rsidR="00BF58E1" w:rsidRPr="001C3154" w:rsidRDefault="00BF58E1" w:rsidP="00BF58E1">
            <w:pPr>
              <w:jc w:val="center"/>
            </w:pPr>
            <w:r w:rsidRPr="001C3154">
              <w:t>500,00000</w:t>
            </w:r>
          </w:p>
        </w:tc>
        <w:tc>
          <w:tcPr>
            <w:tcW w:w="1417" w:type="dxa"/>
            <w:shd w:val="clear" w:color="auto" w:fill="auto"/>
          </w:tcPr>
          <w:p w:rsidR="00BF58E1" w:rsidRPr="001C3154" w:rsidRDefault="00BF58E1" w:rsidP="00BF58E1">
            <w:pPr>
              <w:jc w:val="center"/>
            </w:pPr>
            <w:r w:rsidRPr="001C3154">
              <w:t>500,00000</w:t>
            </w:r>
          </w:p>
        </w:tc>
        <w:tc>
          <w:tcPr>
            <w:tcW w:w="1809" w:type="dxa"/>
            <w:shd w:val="clear" w:color="auto" w:fill="auto"/>
          </w:tcPr>
          <w:p w:rsidR="00BF58E1" w:rsidRPr="001C3154" w:rsidRDefault="00BF58E1" w:rsidP="00BF58E1">
            <w:pPr>
              <w:jc w:val="center"/>
            </w:pPr>
            <w:r w:rsidRPr="001C3154">
              <w:t>500,00000</w:t>
            </w:r>
          </w:p>
        </w:tc>
      </w:tr>
    </w:tbl>
    <w:p w:rsidR="00192091" w:rsidRPr="001C3154" w:rsidRDefault="00192091" w:rsidP="00FD3F8A">
      <w:pPr>
        <w:tabs>
          <w:tab w:val="left" w:pos="567"/>
        </w:tabs>
        <w:ind w:firstLine="567"/>
        <w:jc w:val="both"/>
      </w:pPr>
      <w:r w:rsidRPr="001C3154">
        <w:t>В рамках данной программы Администрации городского округа Лобня предусмотрены расходы в 202</w:t>
      </w:r>
      <w:r w:rsidR="00BF58E1" w:rsidRPr="001C3154">
        <w:t>6</w:t>
      </w:r>
      <w:r w:rsidRPr="001C3154">
        <w:t>-202</w:t>
      </w:r>
      <w:r w:rsidR="00BF58E1" w:rsidRPr="001C3154">
        <w:t>8</w:t>
      </w:r>
      <w:r w:rsidRPr="001C3154">
        <w:t xml:space="preserve"> годах в сумме </w:t>
      </w:r>
      <w:r w:rsidR="00BF58E1" w:rsidRPr="001C3154">
        <w:t>5</w:t>
      </w:r>
      <w:r w:rsidRPr="001C3154">
        <w:t>00,0</w:t>
      </w:r>
      <w:r w:rsidR="00223F9A" w:rsidRPr="001C3154">
        <w:t>0000</w:t>
      </w:r>
      <w:r w:rsidRPr="001C3154">
        <w:t xml:space="preserve"> тыс. рублей ежегодно за счет средств бюджета городского округа на ликвидацию самовольных, недостроенных и аварийных объектов </w:t>
      </w:r>
      <w:r w:rsidR="00D37EBB" w:rsidRPr="001C3154">
        <w:br/>
      </w:r>
      <w:r w:rsidRPr="001C3154">
        <w:t>на территории городского округа.</w:t>
      </w:r>
    </w:p>
    <w:p w:rsidR="00033929" w:rsidRPr="001C3154" w:rsidRDefault="00033929">
      <w:pPr>
        <w:ind w:firstLine="567"/>
        <w:jc w:val="both"/>
      </w:pPr>
    </w:p>
    <w:bookmarkEnd w:id="13"/>
    <w:p w:rsidR="00CF7A32" w:rsidRPr="001C3154" w:rsidRDefault="005A4887">
      <w:pPr>
        <w:ind w:firstLine="567"/>
        <w:jc w:val="center"/>
        <w:rPr>
          <w:b/>
        </w:rPr>
      </w:pPr>
      <w:r w:rsidRPr="001C3154">
        <w:rPr>
          <w:b/>
        </w:rPr>
        <w:t xml:space="preserve">Муниципальная программа </w:t>
      </w:r>
    </w:p>
    <w:p w:rsidR="00CF7A32" w:rsidRPr="001C3154" w:rsidRDefault="005A4887">
      <w:pPr>
        <w:ind w:firstLine="567"/>
        <w:jc w:val="center"/>
        <w:rPr>
          <w:b/>
        </w:rPr>
      </w:pPr>
      <w:r w:rsidRPr="001C3154">
        <w:rPr>
          <w:b/>
        </w:rPr>
        <w:t>«Формирование современной комфортной городской среды»</w:t>
      </w:r>
    </w:p>
    <w:p w:rsidR="00CF7A32" w:rsidRPr="001C3154" w:rsidRDefault="00CF7A32">
      <w:pPr>
        <w:ind w:firstLine="567"/>
        <w:jc w:val="center"/>
        <w:rPr>
          <w:b/>
        </w:rPr>
      </w:pPr>
    </w:p>
    <w:p w:rsidR="00CF7A32" w:rsidRPr="001C3154" w:rsidRDefault="005A4887">
      <w:pPr>
        <w:ind w:firstLine="567"/>
        <w:jc w:val="both"/>
      </w:pPr>
      <w:bookmarkStart w:id="15" w:name="_Hlk20571199"/>
      <w:r w:rsidRPr="001C3154">
        <w:t>На реализацию муниципальной программы предусматриваются средства:</w:t>
      </w:r>
    </w:p>
    <w:p w:rsidR="00CF7A32" w:rsidRPr="001C3154" w:rsidRDefault="00CF7A32">
      <w:pPr>
        <w:ind w:firstLine="567"/>
        <w:jc w:val="both"/>
      </w:pPr>
    </w:p>
    <w:p w:rsidR="00CF7A32" w:rsidRPr="001C3154" w:rsidRDefault="005A4887">
      <w:pPr>
        <w:ind w:firstLine="567"/>
        <w:jc w:val="both"/>
      </w:pPr>
      <w:bookmarkStart w:id="16" w:name="_Hlk117877949"/>
      <w:r w:rsidRPr="001C3154">
        <w:t>- в 202</w:t>
      </w:r>
      <w:r w:rsidR="00BF58E1" w:rsidRPr="001C3154">
        <w:t>6</w:t>
      </w:r>
      <w:r w:rsidRPr="001C3154">
        <w:t xml:space="preserve"> году - в сумме </w:t>
      </w:r>
      <w:r w:rsidR="002C338F" w:rsidRPr="001C3154">
        <w:t xml:space="preserve">783 962,19331 </w:t>
      </w:r>
      <w:r w:rsidRPr="001C3154">
        <w:t>тыс. рублей;</w:t>
      </w:r>
    </w:p>
    <w:p w:rsidR="00CF7A32" w:rsidRPr="001C3154" w:rsidRDefault="005A4887">
      <w:pPr>
        <w:ind w:firstLine="567"/>
        <w:jc w:val="both"/>
      </w:pPr>
      <w:bookmarkStart w:id="17" w:name="_Hlk55896022"/>
      <w:r w:rsidRPr="001C3154">
        <w:t>- в 202</w:t>
      </w:r>
      <w:r w:rsidR="00BF58E1" w:rsidRPr="001C3154">
        <w:t>7</w:t>
      </w:r>
      <w:r w:rsidRPr="001C3154">
        <w:t xml:space="preserve"> году - в сумме</w:t>
      </w:r>
      <w:r w:rsidR="002C338F" w:rsidRPr="001C3154">
        <w:t xml:space="preserve"> 348 705,19244 </w:t>
      </w:r>
      <w:r w:rsidRPr="001C3154">
        <w:t>тыс. рублей;</w:t>
      </w:r>
    </w:p>
    <w:p w:rsidR="00CF7A32" w:rsidRPr="001C3154" w:rsidRDefault="00BF58E1">
      <w:pPr>
        <w:ind w:firstLine="567"/>
        <w:jc w:val="both"/>
      </w:pPr>
      <w:r w:rsidRPr="001C3154">
        <w:t>- в 2028</w:t>
      </w:r>
      <w:r w:rsidR="005A4887" w:rsidRPr="001C3154">
        <w:t xml:space="preserve"> году - в сумме</w:t>
      </w:r>
      <w:r w:rsidR="002C338F" w:rsidRPr="001C3154">
        <w:t xml:space="preserve"> 356</w:t>
      </w:r>
      <w:r w:rsidR="00526229">
        <w:t> </w:t>
      </w:r>
      <w:r w:rsidR="002C338F" w:rsidRPr="001C3154">
        <w:t xml:space="preserve">050,11244 </w:t>
      </w:r>
      <w:r w:rsidR="005A4887" w:rsidRPr="001C3154">
        <w:t>тыс. рублей.</w:t>
      </w:r>
    </w:p>
    <w:p w:rsidR="00CF7A32" w:rsidRPr="001C3154" w:rsidRDefault="00CF7A32">
      <w:pPr>
        <w:ind w:firstLine="567"/>
        <w:jc w:val="both"/>
      </w:pPr>
    </w:p>
    <w:bookmarkEnd w:id="16"/>
    <w:bookmarkEnd w:id="17"/>
    <w:p w:rsidR="00CF7A32" w:rsidRPr="001C3154" w:rsidRDefault="005A4887">
      <w:pPr>
        <w:ind w:firstLine="567"/>
        <w:jc w:val="both"/>
      </w:pPr>
      <w:r w:rsidRPr="001C3154">
        <w:t xml:space="preserve">Муниципальная программа «Формирование современной комфортной городской среды» включает в себя </w:t>
      </w:r>
      <w:r w:rsidR="00BF58E1" w:rsidRPr="001C3154">
        <w:t>2</w:t>
      </w:r>
      <w:r w:rsidRPr="001C3154">
        <w:t xml:space="preserve"> подпрограммы, финансовое обеспечение которых отражается по следующим разделам (подразделам) расходов бюджета:</w:t>
      </w:r>
      <w:bookmarkStart w:id="18" w:name="_Hlk20569096"/>
      <w:bookmarkEnd w:id="15"/>
    </w:p>
    <w:p w:rsidR="00CF7A32" w:rsidRPr="00FD3F8A" w:rsidRDefault="005A4887">
      <w:pPr>
        <w:ind w:firstLine="567"/>
        <w:jc w:val="right"/>
        <w:rPr>
          <w:sz w:val="20"/>
          <w:szCs w:val="20"/>
        </w:rPr>
      </w:pPr>
      <w:r w:rsidRPr="00FD3F8A">
        <w:rPr>
          <w:sz w:val="20"/>
          <w:szCs w:val="20"/>
        </w:rP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977"/>
        <w:gridCol w:w="1842"/>
        <w:gridCol w:w="1843"/>
        <w:gridCol w:w="2126"/>
      </w:tblGrid>
      <w:tr w:rsidR="00CF7A32" w:rsidRPr="001C3154">
        <w:tc>
          <w:tcPr>
            <w:tcW w:w="1418" w:type="dxa"/>
            <w:shd w:val="clear" w:color="auto" w:fill="auto"/>
          </w:tcPr>
          <w:p w:rsidR="00CF7A32" w:rsidRPr="001C3154" w:rsidRDefault="005A4887">
            <w:pPr>
              <w:jc w:val="center"/>
            </w:pPr>
            <w:bookmarkStart w:id="19" w:name="_Hlk20570490"/>
            <w:bookmarkStart w:id="20" w:name="_Hlk20571318"/>
            <w:r w:rsidRPr="001C3154">
              <w:t>Номер подраздела</w:t>
            </w:r>
          </w:p>
        </w:tc>
        <w:tc>
          <w:tcPr>
            <w:tcW w:w="2977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rPr>
                <w:sz w:val="22"/>
                <w:szCs w:val="22"/>
              </w:rPr>
              <w:t xml:space="preserve">Подразделы классификации </w:t>
            </w:r>
          </w:p>
          <w:p w:rsidR="00CF7A32" w:rsidRPr="001C3154" w:rsidRDefault="005A4887">
            <w:pPr>
              <w:jc w:val="center"/>
            </w:pPr>
            <w:r w:rsidRPr="001C3154">
              <w:rPr>
                <w:sz w:val="22"/>
                <w:szCs w:val="22"/>
              </w:rPr>
              <w:t>расходов бюджета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F7A32" w:rsidRPr="001C3154" w:rsidRDefault="005A4887" w:rsidP="00BF58E1">
            <w:pPr>
              <w:jc w:val="center"/>
            </w:pPr>
            <w:r w:rsidRPr="001C3154">
              <w:t>202</w:t>
            </w:r>
            <w:r w:rsidR="00BF58E1" w:rsidRPr="001C3154">
              <w:t>6</w:t>
            </w:r>
            <w:r w:rsidRPr="001C3154">
              <w:t xml:space="preserve"> год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7A32" w:rsidRPr="001C3154" w:rsidRDefault="005A4887" w:rsidP="00BF58E1">
            <w:pPr>
              <w:jc w:val="center"/>
            </w:pPr>
            <w:r w:rsidRPr="001C3154">
              <w:t>202</w:t>
            </w:r>
            <w:r w:rsidR="00BF58E1" w:rsidRPr="001C3154">
              <w:t>7</w:t>
            </w:r>
            <w:r w:rsidRPr="001C3154">
              <w:t xml:space="preserve"> год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F7A32" w:rsidRPr="001C3154" w:rsidRDefault="005A4887" w:rsidP="00BF58E1">
            <w:pPr>
              <w:jc w:val="center"/>
            </w:pPr>
            <w:r w:rsidRPr="001C3154">
              <w:t>202</w:t>
            </w:r>
            <w:r w:rsidR="00BF58E1" w:rsidRPr="001C3154">
              <w:t>8</w:t>
            </w:r>
            <w:r w:rsidRPr="001C3154">
              <w:t xml:space="preserve"> год</w:t>
            </w:r>
          </w:p>
        </w:tc>
      </w:tr>
      <w:tr w:rsidR="00CF7A32" w:rsidRPr="001C3154">
        <w:tc>
          <w:tcPr>
            <w:tcW w:w="10206" w:type="dxa"/>
            <w:gridSpan w:val="5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Подпрограмма «Комфортная городская среда»</w:t>
            </w:r>
          </w:p>
        </w:tc>
      </w:tr>
      <w:tr w:rsidR="00CF7A32" w:rsidRPr="001C3154">
        <w:tc>
          <w:tcPr>
            <w:tcW w:w="1418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0503</w:t>
            </w:r>
          </w:p>
        </w:tc>
        <w:tc>
          <w:tcPr>
            <w:tcW w:w="2977" w:type="dxa"/>
            <w:shd w:val="clear" w:color="auto" w:fill="auto"/>
          </w:tcPr>
          <w:p w:rsidR="00CF7A32" w:rsidRPr="001C3154" w:rsidRDefault="005A4887">
            <w:r w:rsidRPr="001C3154">
              <w:t>«Благоустройство»</w:t>
            </w:r>
          </w:p>
        </w:tc>
        <w:tc>
          <w:tcPr>
            <w:tcW w:w="1842" w:type="dxa"/>
            <w:shd w:val="clear" w:color="auto" w:fill="auto"/>
          </w:tcPr>
          <w:p w:rsidR="00CF7A32" w:rsidRPr="001C3154" w:rsidRDefault="00BF58E1">
            <w:pPr>
              <w:jc w:val="center"/>
            </w:pPr>
            <w:r w:rsidRPr="001C3154">
              <w:t>513 497,16000</w:t>
            </w:r>
          </w:p>
        </w:tc>
        <w:tc>
          <w:tcPr>
            <w:tcW w:w="1843" w:type="dxa"/>
            <w:shd w:val="clear" w:color="auto" w:fill="auto"/>
          </w:tcPr>
          <w:p w:rsidR="00CF7A32" w:rsidRPr="001C3154" w:rsidRDefault="00430C35">
            <w:pPr>
              <w:jc w:val="center"/>
            </w:pPr>
            <w:r w:rsidRPr="001C3154">
              <w:t>75 364,89244</w:t>
            </w:r>
          </w:p>
        </w:tc>
        <w:tc>
          <w:tcPr>
            <w:tcW w:w="2126" w:type="dxa"/>
            <w:shd w:val="clear" w:color="auto" w:fill="auto"/>
          </w:tcPr>
          <w:p w:rsidR="00CF7A32" w:rsidRPr="001C3154" w:rsidRDefault="00430C35">
            <w:pPr>
              <w:jc w:val="center"/>
            </w:pPr>
            <w:r w:rsidRPr="001C3154">
              <w:t>77 150,81244</w:t>
            </w:r>
          </w:p>
        </w:tc>
      </w:tr>
      <w:tr w:rsidR="00CF7A32" w:rsidRPr="001C3154">
        <w:tc>
          <w:tcPr>
            <w:tcW w:w="10206" w:type="dxa"/>
            <w:gridSpan w:val="5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 xml:space="preserve">Подпрограмма «Создание условий для обеспечения комфортного проживания жителей, </w:t>
            </w:r>
          </w:p>
          <w:p w:rsidR="00CF7A32" w:rsidRPr="001C3154" w:rsidRDefault="005A4887">
            <w:pPr>
              <w:jc w:val="center"/>
            </w:pPr>
            <w:r w:rsidRPr="001C3154">
              <w:t>в том числе в многоквартирных домах на территории Московской области»</w:t>
            </w:r>
          </w:p>
        </w:tc>
      </w:tr>
      <w:tr w:rsidR="00CF7A32" w:rsidRPr="001C3154">
        <w:tc>
          <w:tcPr>
            <w:tcW w:w="1418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0503</w:t>
            </w:r>
          </w:p>
        </w:tc>
        <w:tc>
          <w:tcPr>
            <w:tcW w:w="2977" w:type="dxa"/>
            <w:shd w:val="clear" w:color="auto" w:fill="auto"/>
          </w:tcPr>
          <w:p w:rsidR="00CF7A32" w:rsidRPr="001C3154" w:rsidRDefault="005A4887">
            <w:pPr>
              <w:jc w:val="both"/>
            </w:pPr>
            <w:r w:rsidRPr="001C3154">
              <w:t>«Благоустройство»</w:t>
            </w:r>
          </w:p>
        </w:tc>
        <w:tc>
          <w:tcPr>
            <w:tcW w:w="1842" w:type="dxa"/>
            <w:shd w:val="clear" w:color="auto" w:fill="auto"/>
          </w:tcPr>
          <w:p w:rsidR="00CF7A32" w:rsidRPr="001C3154" w:rsidRDefault="00430C35">
            <w:pPr>
              <w:jc w:val="center"/>
            </w:pPr>
            <w:r w:rsidRPr="001C3154">
              <w:t>270 465,03331</w:t>
            </w:r>
          </w:p>
        </w:tc>
        <w:tc>
          <w:tcPr>
            <w:tcW w:w="1843" w:type="dxa"/>
            <w:shd w:val="clear" w:color="auto" w:fill="auto"/>
          </w:tcPr>
          <w:p w:rsidR="00CF7A32" w:rsidRPr="001C3154" w:rsidRDefault="00430C35">
            <w:pPr>
              <w:jc w:val="center"/>
            </w:pPr>
            <w:r w:rsidRPr="001C3154">
              <w:t>273 340,30000</w:t>
            </w:r>
          </w:p>
        </w:tc>
        <w:tc>
          <w:tcPr>
            <w:tcW w:w="2126" w:type="dxa"/>
            <w:shd w:val="clear" w:color="auto" w:fill="auto"/>
          </w:tcPr>
          <w:p w:rsidR="00CF7A32" w:rsidRPr="001C3154" w:rsidRDefault="00430C35">
            <w:pPr>
              <w:jc w:val="center"/>
            </w:pPr>
            <w:r w:rsidRPr="001C3154">
              <w:t>278 899,30000</w:t>
            </w:r>
          </w:p>
        </w:tc>
      </w:tr>
    </w:tbl>
    <w:p w:rsidR="00CF7A32" w:rsidRPr="001C3154" w:rsidRDefault="005A4887">
      <w:pPr>
        <w:ind w:firstLine="567"/>
        <w:jc w:val="both"/>
      </w:pPr>
      <w:bookmarkStart w:id="21" w:name="_Hlk20739392"/>
      <w:bookmarkStart w:id="22" w:name="_Hlk20569507"/>
      <w:bookmarkEnd w:id="18"/>
      <w:bookmarkEnd w:id="19"/>
      <w:bookmarkEnd w:id="20"/>
      <w:r w:rsidRPr="001C3154">
        <w:lastRenderedPageBreak/>
        <w:t xml:space="preserve">В рамках данной программы Администрации городского округа Лобня предусмотрены расходы </w:t>
      </w:r>
      <w:bookmarkEnd w:id="21"/>
      <w:r w:rsidRPr="001C3154">
        <w:t>в 202</w:t>
      </w:r>
      <w:r w:rsidR="00430C35" w:rsidRPr="001C3154">
        <w:t>6</w:t>
      </w:r>
      <w:r w:rsidRPr="001C3154">
        <w:t xml:space="preserve"> году в сумме </w:t>
      </w:r>
      <w:r w:rsidR="00430C35" w:rsidRPr="001C3154">
        <w:t>783 962,19331</w:t>
      </w:r>
      <w:r w:rsidR="00EF2A6A" w:rsidRPr="001C3154">
        <w:t xml:space="preserve"> тыс. рублей,</w:t>
      </w:r>
      <w:r w:rsidRPr="001C3154">
        <w:t xml:space="preserve"> в 202</w:t>
      </w:r>
      <w:r w:rsidR="00430C35" w:rsidRPr="001C3154">
        <w:t>7</w:t>
      </w:r>
      <w:r w:rsidRPr="001C3154">
        <w:t xml:space="preserve"> году в сумме </w:t>
      </w:r>
      <w:r w:rsidR="00FD3F8A">
        <w:br/>
      </w:r>
      <w:r w:rsidR="00430C35" w:rsidRPr="001C3154">
        <w:t>348 705,19244</w:t>
      </w:r>
      <w:r w:rsidR="00FD3F8A">
        <w:t> </w:t>
      </w:r>
      <w:r w:rsidR="00EF2A6A" w:rsidRPr="001C3154">
        <w:t>тыс. рублей,</w:t>
      </w:r>
      <w:r w:rsidRPr="001C3154">
        <w:t xml:space="preserve"> в 202</w:t>
      </w:r>
      <w:r w:rsidR="00430C35" w:rsidRPr="001C3154">
        <w:t>8</w:t>
      </w:r>
      <w:r w:rsidRPr="001C3154">
        <w:t xml:space="preserve"> году в сумме </w:t>
      </w:r>
      <w:r w:rsidR="00430C35" w:rsidRPr="001C3154">
        <w:t>356 050,11244</w:t>
      </w:r>
      <w:r w:rsidRPr="001C3154">
        <w:t xml:space="preserve"> тыс. рублей:</w:t>
      </w:r>
    </w:p>
    <w:bookmarkEnd w:id="22"/>
    <w:p w:rsidR="00B63540" w:rsidRPr="001C3154" w:rsidRDefault="005A4887" w:rsidP="00B63540">
      <w:pPr>
        <w:ind w:firstLine="567"/>
        <w:jc w:val="both"/>
      </w:pPr>
      <w:r w:rsidRPr="001C3154">
        <w:t xml:space="preserve">на реализацию программ формирования современной городской среды в части достижения основного результата по благоустройству общественных территорий </w:t>
      </w:r>
      <w:r w:rsidR="00B63540" w:rsidRPr="001C3154">
        <w:t xml:space="preserve">(благоустройство общественных территорий муниципальных образований Московской области, площадью </w:t>
      </w:r>
      <w:r w:rsidR="008461C2" w:rsidRPr="001C3154">
        <w:t xml:space="preserve">                      </w:t>
      </w:r>
      <w:r w:rsidR="00B63540" w:rsidRPr="001C3154">
        <w:t>менее 0,5 га)</w:t>
      </w:r>
      <w:r w:rsidR="008461C2" w:rsidRPr="001C3154">
        <w:t xml:space="preserve"> </w:t>
      </w:r>
      <w:r w:rsidRPr="001C3154">
        <w:t>в 202</w:t>
      </w:r>
      <w:r w:rsidR="00BF58E1" w:rsidRPr="001C3154">
        <w:t>6</w:t>
      </w:r>
      <w:r w:rsidRPr="001C3154">
        <w:t xml:space="preserve"> году – </w:t>
      </w:r>
      <w:r w:rsidR="00BF58E1" w:rsidRPr="001C3154">
        <w:t>41 994,97</w:t>
      </w:r>
      <w:r w:rsidR="00CC4DEF" w:rsidRPr="001C3154">
        <w:t>000</w:t>
      </w:r>
      <w:r w:rsidRPr="001C3154">
        <w:t xml:space="preserve"> тыс. рублей, </w:t>
      </w:r>
      <w:r w:rsidR="00B63540" w:rsidRPr="001C3154">
        <w:t xml:space="preserve">в 2027 году – 43 675,00000 тыс. рублей </w:t>
      </w:r>
      <w:r w:rsidR="008461C2" w:rsidRPr="001C3154">
        <w:t xml:space="preserve">                    </w:t>
      </w:r>
      <w:r w:rsidR="00B63540" w:rsidRPr="001C3154">
        <w:t>и в 2028 году – 45 422,00000 тыс. рублей;</w:t>
      </w:r>
    </w:p>
    <w:p w:rsidR="00B63540" w:rsidRPr="001C3154" w:rsidRDefault="00B63540" w:rsidP="00B63540">
      <w:pPr>
        <w:ind w:firstLine="567"/>
        <w:jc w:val="both"/>
      </w:pPr>
      <w:r w:rsidRPr="001C3154">
        <w:t xml:space="preserve">на реализацию программ формирования современной городской среды в части достижения основного результата по благоустройству общественных территорий в 2026 году – </w:t>
      </w:r>
      <w:r w:rsidR="00FD3F8A">
        <w:br/>
      </w:r>
      <w:r w:rsidRPr="001C3154">
        <w:t>269 580,9900</w:t>
      </w:r>
      <w:r w:rsidR="00EF2A6A" w:rsidRPr="001C3154">
        <w:t>0</w:t>
      </w:r>
      <w:r w:rsidRPr="001C3154">
        <w:t xml:space="preserve"> тыс. рублей, в том числе за счет средств бюджета Московской области 201 107,41000 тыс. рублей; </w:t>
      </w:r>
    </w:p>
    <w:p w:rsidR="00B63540" w:rsidRPr="001C3154" w:rsidRDefault="00B63540" w:rsidP="00B63540">
      <w:pPr>
        <w:ind w:firstLine="567"/>
        <w:jc w:val="both"/>
      </w:pPr>
      <w:r w:rsidRPr="001C3154">
        <w:t>на реализацию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</w:r>
      <w:r w:rsidR="00FD3F8A">
        <w:br/>
      </w:r>
      <w:r w:rsidRPr="001C3154">
        <w:t>в 2026 году – 187 401,20000 тыс. рублей, в том числе за счет средств бюджета Московской области 139 801,29000 тыс. рублей;</w:t>
      </w:r>
    </w:p>
    <w:p w:rsidR="00CF7A32" w:rsidRPr="001C3154" w:rsidRDefault="005A4887">
      <w:pPr>
        <w:ind w:firstLine="567"/>
        <w:jc w:val="both"/>
      </w:pPr>
      <w:r w:rsidRPr="001C3154">
        <w:t>на устройство и капитальный ремонт систем наружного освещения в рамках реализации проекта «Светлый город» в 202</w:t>
      </w:r>
      <w:r w:rsidR="00B63540" w:rsidRPr="001C3154">
        <w:t>6</w:t>
      </w:r>
      <w:r w:rsidRPr="001C3154">
        <w:t xml:space="preserve"> году – </w:t>
      </w:r>
      <w:r w:rsidR="00B63540" w:rsidRPr="001C3154">
        <w:t>10 92</w:t>
      </w:r>
      <w:r w:rsidR="00CC4DEF" w:rsidRPr="001C3154">
        <w:t>0</w:t>
      </w:r>
      <w:r w:rsidRPr="001C3154">
        <w:t>,00000 тыс. рублей, в 202</w:t>
      </w:r>
      <w:r w:rsidR="00B63540" w:rsidRPr="001C3154">
        <w:t>7</w:t>
      </w:r>
      <w:r w:rsidRPr="001C3154">
        <w:t xml:space="preserve"> году </w:t>
      </w:r>
      <w:r w:rsidR="00B63540" w:rsidRPr="001C3154">
        <w:t>–</w:t>
      </w:r>
      <w:r w:rsidR="00FD3F8A">
        <w:t xml:space="preserve"> </w:t>
      </w:r>
      <w:r w:rsidR="00FD3F8A">
        <w:br/>
      </w:r>
      <w:r w:rsidR="00B63540" w:rsidRPr="001C3154">
        <w:t>11 357,00000</w:t>
      </w:r>
      <w:r w:rsidR="00FD3F8A">
        <w:t> </w:t>
      </w:r>
      <w:r w:rsidRPr="001C3154">
        <w:t>тыс. рублей и в 202</w:t>
      </w:r>
      <w:r w:rsidR="00B63540" w:rsidRPr="001C3154">
        <w:t>8</w:t>
      </w:r>
      <w:r w:rsidRPr="001C3154">
        <w:t xml:space="preserve"> году </w:t>
      </w:r>
      <w:r w:rsidR="00B63540" w:rsidRPr="001C3154">
        <w:t>–</w:t>
      </w:r>
      <w:r w:rsidR="00C46593">
        <w:t> </w:t>
      </w:r>
      <w:r w:rsidR="00B63540" w:rsidRPr="001C3154">
        <w:t>11 811,00000</w:t>
      </w:r>
      <w:r w:rsidRPr="001C3154">
        <w:t xml:space="preserve"> тыс. рублей;</w:t>
      </w:r>
    </w:p>
    <w:p w:rsidR="00B63540" w:rsidRPr="001C3154" w:rsidRDefault="00B63540" w:rsidP="00FD3F8A">
      <w:pPr>
        <w:tabs>
          <w:tab w:val="left" w:pos="567"/>
        </w:tabs>
        <w:ind w:firstLine="567"/>
        <w:jc w:val="both"/>
      </w:pPr>
      <w:r w:rsidRPr="001C3154">
        <w:t xml:space="preserve">на благоустройство общественных территорий муниципальных образований Московской области (за исключением мероприятий по содержанию территорий) в 2026 году – </w:t>
      </w:r>
      <w:r w:rsidR="00FD3F8A">
        <w:br/>
      </w:r>
      <w:r w:rsidRPr="001C3154">
        <w:t>3 600,00000</w:t>
      </w:r>
      <w:r w:rsidR="00FD3F8A">
        <w:t> </w:t>
      </w:r>
      <w:r w:rsidRPr="001C3154">
        <w:t xml:space="preserve">тыс. рублей, в 2027 году – 20 332,89244 тыс. рублей и в 2028 году – </w:t>
      </w:r>
      <w:r w:rsidR="00FD3F8A">
        <w:br/>
      </w:r>
      <w:r w:rsidRPr="001C3154">
        <w:t>19 917,81244 тыс. рублей;</w:t>
      </w:r>
    </w:p>
    <w:p w:rsidR="00B63540" w:rsidRPr="001C3154" w:rsidRDefault="00CC4DEF">
      <w:pPr>
        <w:ind w:firstLine="567"/>
        <w:jc w:val="both"/>
      </w:pPr>
      <w:r w:rsidRPr="001C3154">
        <w:t>на содержание парков культуры и отдыха в 2026 году – 136 004,03331 тыс. рублей,</w:t>
      </w:r>
      <w:r w:rsidR="00FD3F8A">
        <w:br/>
      </w:r>
      <w:r w:rsidRPr="001C3154">
        <w:t>в 2027 году – 133 975,30000 тыс. рублей и в 2028 году – 133 975,30000 тыс. рублей;</w:t>
      </w:r>
    </w:p>
    <w:p w:rsidR="00CF7A32" w:rsidRPr="001C3154" w:rsidRDefault="005A4887">
      <w:pPr>
        <w:ind w:firstLine="567"/>
        <w:jc w:val="both"/>
      </w:pPr>
      <w:r w:rsidRPr="001C3154">
        <w:t>на модерни</w:t>
      </w:r>
      <w:r w:rsidR="00430C35" w:rsidRPr="001C3154">
        <w:t xml:space="preserve">зацию детских игровых площадок </w:t>
      </w:r>
      <w:r w:rsidRPr="001C3154">
        <w:t>в 202</w:t>
      </w:r>
      <w:r w:rsidR="00430C35" w:rsidRPr="001C3154">
        <w:t>6</w:t>
      </w:r>
      <w:r w:rsidRPr="001C3154">
        <w:t xml:space="preserve"> году – </w:t>
      </w:r>
      <w:r w:rsidR="00430C35" w:rsidRPr="001C3154">
        <w:t>16 977,00000</w:t>
      </w:r>
      <w:r w:rsidRPr="001C3154">
        <w:t xml:space="preserve"> тыс. рублей,</w:t>
      </w:r>
      <w:r w:rsidR="00FD3F8A">
        <w:br/>
      </w:r>
      <w:r w:rsidRPr="001C3154">
        <w:t>в 202</w:t>
      </w:r>
      <w:r w:rsidR="00430C35" w:rsidRPr="001C3154">
        <w:t>7</w:t>
      </w:r>
      <w:r w:rsidRPr="001C3154">
        <w:t xml:space="preserve"> году </w:t>
      </w:r>
      <w:r w:rsidR="00430C35" w:rsidRPr="001C3154">
        <w:t>–17 656,00000 тыс. рублей и в 2028</w:t>
      </w:r>
      <w:r w:rsidRPr="001C3154">
        <w:t xml:space="preserve"> году </w:t>
      </w:r>
      <w:r w:rsidR="00430C35" w:rsidRPr="001C3154">
        <w:t>–18 363,00000</w:t>
      </w:r>
      <w:r w:rsidRPr="001C3154">
        <w:t xml:space="preserve"> тыс. рублей;</w:t>
      </w:r>
    </w:p>
    <w:p w:rsidR="00CF7A32" w:rsidRPr="001C3154" w:rsidRDefault="00C46593">
      <w:pPr>
        <w:ind w:firstLine="567"/>
        <w:jc w:val="both"/>
      </w:pPr>
      <w:r>
        <w:t>на замену и модернизацию</w:t>
      </w:r>
      <w:r w:rsidR="005A4887" w:rsidRPr="001C3154">
        <w:t xml:space="preserve"> детских игровых площадок в 202</w:t>
      </w:r>
      <w:r w:rsidR="00430C35" w:rsidRPr="001C3154">
        <w:t>6</w:t>
      </w:r>
      <w:r w:rsidR="005A4887" w:rsidRPr="001C3154">
        <w:t xml:space="preserve"> году – </w:t>
      </w:r>
      <w:r w:rsidR="00FD3F8A">
        <w:br/>
      </w:r>
      <w:r w:rsidR="00430C35" w:rsidRPr="001C3154">
        <w:t>32 114,000</w:t>
      </w:r>
      <w:r w:rsidR="005A4887" w:rsidRPr="001C3154">
        <w:t>00</w:t>
      </w:r>
      <w:r w:rsidR="00FD3F8A">
        <w:t> </w:t>
      </w:r>
      <w:r w:rsidR="005A4887" w:rsidRPr="001C3154">
        <w:t>тыс. рублей, в 202</w:t>
      </w:r>
      <w:r w:rsidR="00430C35" w:rsidRPr="001C3154">
        <w:t>7</w:t>
      </w:r>
      <w:r w:rsidR="005A4887" w:rsidRPr="001C3154">
        <w:t xml:space="preserve"> году </w:t>
      </w:r>
      <w:r w:rsidR="00430C35" w:rsidRPr="001C3154">
        <w:t>–</w:t>
      </w:r>
      <w:r>
        <w:t> </w:t>
      </w:r>
      <w:r w:rsidR="00430C35" w:rsidRPr="001C3154">
        <w:t>33 399,00000</w:t>
      </w:r>
      <w:r w:rsidR="005A4887" w:rsidRPr="001C3154">
        <w:t xml:space="preserve"> тыс. рублей и в 202</w:t>
      </w:r>
      <w:r w:rsidR="00430C35" w:rsidRPr="001C3154">
        <w:t>8</w:t>
      </w:r>
      <w:r w:rsidR="005A4887" w:rsidRPr="001C3154">
        <w:t xml:space="preserve"> году </w:t>
      </w:r>
      <w:r w:rsidR="00430C35" w:rsidRPr="001C3154">
        <w:t>–</w:t>
      </w:r>
      <w:r w:rsidR="00FD3F8A">
        <w:t xml:space="preserve"> </w:t>
      </w:r>
      <w:r w:rsidR="00FD3F8A">
        <w:br/>
      </w:r>
      <w:r w:rsidR="00430C35" w:rsidRPr="001C3154">
        <w:t>34 735,00000</w:t>
      </w:r>
      <w:r w:rsidR="005A4887" w:rsidRPr="001C3154">
        <w:t xml:space="preserve"> тыс. рублей;</w:t>
      </w:r>
    </w:p>
    <w:p w:rsidR="00CF7A32" w:rsidRPr="001C3154" w:rsidRDefault="005A4887">
      <w:pPr>
        <w:ind w:firstLine="567"/>
        <w:jc w:val="both"/>
      </w:pPr>
      <w:r w:rsidRPr="001C3154">
        <w:t>на оплату за электроэнергии по уличному освещению в 202</w:t>
      </w:r>
      <w:r w:rsidR="00430C35" w:rsidRPr="001C3154">
        <w:t>6</w:t>
      </w:r>
      <w:r w:rsidRPr="001C3154">
        <w:t xml:space="preserve"> году –</w:t>
      </w:r>
      <w:r w:rsidR="00430C35" w:rsidRPr="001C3154">
        <w:t xml:space="preserve"> </w:t>
      </w:r>
      <w:r w:rsidR="00FD3F8A">
        <w:br/>
      </w:r>
      <w:r w:rsidR="00430C35" w:rsidRPr="001C3154">
        <w:t>4</w:t>
      </w:r>
      <w:r w:rsidR="00CC4DEF" w:rsidRPr="001C3154">
        <w:t>8</w:t>
      </w:r>
      <w:r w:rsidR="00430C35" w:rsidRPr="001C3154">
        <w:t> 752,59000</w:t>
      </w:r>
      <w:r w:rsidR="00FD3F8A">
        <w:t> </w:t>
      </w:r>
      <w:r w:rsidRPr="001C3154">
        <w:t>тыс. рублей, в 202</w:t>
      </w:r>
      <w:r w:rsidR="00430C35" w:rsidRPr="001C3154">
        <w:t>7</w:t>
      </w:r>
      <w:r w:rsidRPr="001C3154">
        <w:t xml:space="preserve"> году </w:t>
      </w:r>
      <w:r w:rsidR="00430C35" w:rsidRPr="001C3154">
        <w:t>–</w:t>
      </w:r>
      <w:r w:rsidR="00C46593">
        <w:t> </w:t>
      </w:r>
      <w:bookmarkStart w:id="23" w:name="_GoBack"/>
      <w:bookmarkEnd w:id="23"/>
      <w:r w:rsidR="00CC4DEF" w:rsidRPr="001C3154">
        <w:t>51 437,59000</w:t>
      </w:r>
      <w:r w:rsidR="00430C35" w:rsidRPr="001C3154">
        <w:t xml:space="preserve"> тыс. рублей и в 2028</w:t>
      </w:r>
      <w:r w:rsidRPr="001C3154">
        <w:t xml:space="preserve"> году </w:t>
      </w:r>
      <w:r w:rsidR="00430C35" w:rsidRPr="001C3154">
        <w:t>–</w:t>
      </w:r>
      <w:r w:rsidR="00FD3F8A">
        <w:t xml:space="preserve"> </w:t>
      </w:r>
      <w:r w:rsidR="00FD3F8A">
        <w:br/>
      </w:r>
      <w:r w:rsidR="00CC4DEF" w:rsidRPr="001C3154">
        <w:t>54 691</w:t>
      </w:r>
      <w:r w:rsidR="00430C35" w:rsidRPr="001C3154">
        <w:t>,59000</w:t>
      </w:r>
      <w:r w:rsidRPr="001C3154">
        <w:t xml:space="preserve"> тыс. рублей;</w:t>
      </w:r>
    </w:p>
    <w:p w:rsidR="00CF7A32" w:rsidRPr="001C3154" w:rsidRDefault="005A4887">
      <w:pPr>
        <w:ind w:firstLine="567"/>
        <w:jc w:val="both"/>
      </w:pPr>
      <w:r w:rsidRPr="001C3154">
        <w:t>на установку шкафов управления наружным освещением в 202</w:t>
      </w:r>
      <w:r w:rsidR="00430C35" w:rsidRPr="001C3154">
        <w:t>6</w:t>
      </w:r>
      <w:r w:rsidRPr="001C3154">
        <w:t xml:space="preserve"> году – </w:t>
      </w:r>
      <w:r w:rsidR="00FD3F8A">
        <w:br/>
      </w:r>
      <w:r w:rsidR="00430C35" w:rsidRPr="001C3154">
        <w:t>6 308,00000</w:t>
      </w:r>
      <w:r w:rsidR="00FD3F8A">
        <w:t> </w:t>
      </w:r>
      <w:r w:rsidRPr="001C3154">
        <w:t>тыс. рублей</w:t>
      </w:r>
      <w:r w:rsidR="00430C35" w:rsidRPr="001C3154">
        <w:t xml:space="preserve">, в 2027 году – 6 563,00000 тыс. рублей и в 2028 году – </w:t>
      </w:r>
      <w:r w:rsidR="00FD3F8A">
        <w:br/>
      </w:r>
      <w:r w:rsidR="00430C35" w:rsidRPr="001C3154">
        <w:t>6 825,00000 тыс. рублей;</w:t>
      </w:r>
    </w:p>
    <w:p w:rsidR="00CF7A32" w:rsidRPr="001C3154" w:rsidRDefault="005A4887">
      <w:pPr>
        <w:ind w:firstLine="567"/>
        <w:jc w:val="both"/>
      </w:pPr>
      <w:r w:rsidRPr="001C3154">
        <w:t>на содержание, ремонт и восстановление уличного освещения в 202</w:t>
      </w:r>
      <w:r w:rsidR="00430C35" w:rsidRPr="001C3154">
        <w:t>6-2028</w:t>
      </w:r>
      <w:r w:rsidRPr="001C3154">
        <w:t xml:space="preserve"> год</w:t>
      </w:r>
      <w:r w:rsidR="00430C35" w:rsidRPr="001C3154">
        <w:t>ах</w:t>
      </w:r>
      <w:r w:rsidRPr="001C3154">
        <w:t xml:space="preserve"> – </w:t>
      </w:r>
      <w:r w:rsidRPr="001C3154">
        <w:br/>
      </w:r>
      <w:r w:rsidR="00430C35" w:rsidRPr="001C3154">
        <w:t>30 309,41000</w:t>
      </w:r>
      <w:r w:rsidRPr="001C3154">
        <w:t xml:space="preserve"> тыс. рублей ежегодно;</w:t>
      </w:r>
    </w:p>
    <w:p w:rsidR="00CF7A32" w:rsidRPr="001C3154" w:rsidRDefault="00CF7A32">
      <w:pPr>
        <w:ind w:firstLine="567"/>
        <w:jc w:val="center"/>
        <w:rPr>
          <w:b/>
          <w:bCs/>
        </w:rPr>
      </w:pPr>
    </w:p>
    <w:p w:rsidR="00CF7A32" w:rsidRPr="001C3154" w:rsidRDefault="005A4887">
      <w:pPr>
        <w:jc w:val="center"/>
        <w:rPr>
          <w:b/>
          <w:bCs/>
        </w:rPr>
      </w:pPr>
      <w:r w:rsidRPr="001C3154">
        <w:rPr>
          <w:b/>
          <w:bCs/>
        </w:rPr>
        <w:t xml:space="preserve">Муниципальная программа </w:t>
      </w:r>
    </w:p>
    <w:p w:rsidR="00CF7A32" w:rsidRPr="001C3154" w:rsidRDefault="005A4887">
      <w:pPr>
        <w:jc w:val="center"/>
        <w:rPr>
          <w:b/>
          <w:bCs/>
        </w:rPr>
      </w:pPr>
      <w:r w:rsidRPr="001C3154">
        <w:rPr>
          <w:b/>
          <w:bCs/>
        </w:rPr>
        <w:t>«</w:t>
      </w:r>
      <w:bookmarkStart w:id="24" w:name="_Hlk20571661"/>
      <w:r w:rsidRPr="001C3154">
        <w:rPr>
          <w:b/>
          <w:bCs/>
        </w:rPr>
        <w:t>Переселение граждан из аварийного жилищного фонда</w:t>
      </w:r>
      <w:bookmarkEnd w:id="24"/>
      <w:r w:rsidRPr="001C3154">
        <w:rPr>
          <w:b/>
          <w:bCs/>
        </w:rPr>
        <w:t>»</w:t>
      </w:r>
    </w:p>
    <w:p w:rsidR="00CF7A32" w:rsidRPr="001C3154" w:rsidRDefault="00CF7A32">
      <w:pPr>
        <w:jc w:val="center"/>
        <w:rPr>
          <w:b/>
          <w:bCs/>
        </w:rPr>
      </w:pPr>
    </w:p>
    <w:p w:rsidR="00CF7A32" w:rsidRPr="001C3154" w:rsidRDefault="005A4887">
      <w:pPr>
        <w:ind w:firstLine="567"/>
        <w:jc w:val="both"/>
      </w:pPr>
      <w:r w:rsidRPr="001C3154">
        <w:t>На реализацию муниципальной программы предусматриваются средства:</w:t>
      </w:r>
    </w:p>
    <w:p w:rsidR="00CF7A32" w:rsidRPr="001C3154" w:rsidRDefault="00CF7A32">
      <w:pPr>
        <w:ind w:firstLine="567"/>
        <w:jc w:val="both"/>
      </w:pPr>
    </w:p>
    <w:p w:rsidR="00E81B8D" w:rsidRPr="001C3154" w:rsidRDefault="005A4887" w:rsidP="00E81B8D">
      <w:pPr>
        <w:ind w:firstLine="567"/>
        <w:jc w:val="both"/>
      </w:pPr>
      <w:r w:rsidRPr="001C3154">
        <w:t>- в 202</w:t>
      </w:r>
      <w:r w:rsidR="00E81B8D" w:rsidRPr="001C3154">
        <w:t>6</w:t>
      </w:r>
      <w:r w:rsidRPr="001C3154">
        <w:t xml:space="preserve"> году - в сумме</w:t>
      </w:r>
      <w:r w:rsidR="00FB1E66" w:rsidRPr="001C3154">
        <w:t xml:space="preserve"> </w:t>
      </w:r>
      <w:r w:rsidR="00E81B8D" w:rsidRPr="001C3154">
        <w:t>4 247,00000 тыс. рублей;</w:t>
      </w:r>
    </w:p>
    <w:p w:rsidR="00E81B8D" w:rsidRPr="001C3154" w:rsidRDefault="00E81B8D" w:rsidP="00E81B8D">
      <w:pPr>
        <w:ind w:firstLine="567"/>
        <w:jc w:val="both"/>
      </w:pPr>
      <w:r w:rsidRPr="001C3154">
        <w:t>- в 2027 году - в сумме 359 113,25000 тыс. рублей;</w:t>
      </w:r>
    </w:p>
    <w:p w:rsidR="00E81B8D" w:rsidRPr="001C3154" w:rsidRDefault="00E81B8D" w:rsidP="00E81B8D">
      <w:pPr>
        <w:ind w:firstLine="567"/>
        <w:jc w:val="both"/>
      </w:pPr>
      <w:r w:rsidRPr="001C3154">
        <w:t>- в 2028 году - в сумме 401 783,65000 тыс. рублей.</w:t>
      </w:r>
    </w:p>
    <w:p w:rsidR="00CF7A32" w:rsidRPr="001C3154" w:rsidRDefault="00CF7A32">
      <w:pPr>
        <w:ind w:firstLine="567"/>
        <w:jc w:val="both"/>
      </w:pPr>
    </w:p>
    <w:p w:rsidR="00CF7A32" w:rsidRPr="001C3154" w:rsidRDefault="005A4887">
      <w:pPr>
        <w:ind w:firstLine="567"/>
        <w:jc w:val="both"/>
      </w:pPr>
      <w:r w:rsidRPr="001C3154">
        <w:t>Муниципальная программа «</w:t>
      </w:r>
      <w:r w:rsidRPr="001C3154">
        <w:rPr>
          <w:bCs/>
        </w:rPr>
        <w:t>Переселение граждан из аварийного жилищного фонда</w:t>
      </w:r>
      <w:r w:rsidRPr="001C3154">
        <w:t xml:space="preserve">» включает в себя </w:t>
      </w:r>
      <w:r w:rsidR="00E81B8D" w:rsidRPr="001C3154">
        <w:t>1</w:t>
      </w:r>
      <w:r w:rsidRPr="001C3154">
        <w:t xml:space="preserve"> подпрограмм</w:t>
      </w:r>
      <w:r w:rsidR="00E81B8D" w:rsidRPr="001C3154">
        <w:t>у</w:t>
      </w:r>
      <w:r w:rsidRPr="001C3154">
        <w:t xml:space="preserve">, финансовое обеспечение которой отражается по следующим разделам (подразделам) расходов бюджета: </w:t>
      </w:r>
    </w:p>
    <w:p w:rsidR="00FD3F8A" w:rsidRDefault="005A4887">
      <w:pPr>
        <w:ind w:firstLine="567"/>
        <w:jc w:val="center"/>
      </w:pPr>
      <w:r w:rsidRPr="001C3154">
        <w:t xml:space="preserve">                                                                                                                                          </w:t>
      </w:r>
    </w:p>
    <w:p w:rsidR="00CF7A32" w:rsidRPr="00FD3F8A" w:rsidRDefault="005A4887" w:rsidP="00FD3F8A">
      <w:pPr>
        <w:ind w:firstLine="567"/>
        <w:jc w:val="right"/>
        <w:rPr>
          <w:sz w:val="20"/>
          <w:szCs w:val="20"/>
        </w:rPr>
      </w:pPr>
      <w:r w:rsidRPr="00FD3F8A">
        <w:rPr>
          <w:sz w:val="20"/>
          <w:szCs w:val="20"/>
        </w:rPr>
        <w:lastRenderedPageBreak/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544"/>
        <w:gridCol w:w="1559"/>
        <w:gridCol w:w="1876"/>
        <w:gridCol w:w="1809"/>
      </w:tblGrid>
      <w:tr w:rsidR="00CF7A32" w:rsidRPr="001C3154" w:rsidTr="0092053D">
        <w:tc>
          <w:tcPr>
            <w:tcW w:w="1418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Номер подраздела</w:t>
            </w:r>
          </w:p>
        </w:tc>
        <w:tc>
          <w:tcPr>
            <w:tcW w:w="3544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Подразделы классификации расходов бюджета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7A32" w:rsidRPr="001C3154" w:rsidRDefault="005A4887" w:rsidP="00E81B8D">
            <w:pPr>
              <w:jc w:val="center"/>
            </w:pPr>
            <w:r w:rsidRPr="001C3154">
              <w:t>202</w:t>
            </w:r>
            <w:r w:rsidR="00E81B8D" w:rsidRPr="001C3154">
              <w:t>6</w:t>
            </w:r>
            <w:r w:rsidRPr="001C3154">
              <w:t xml:space="preserve"> год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CF7A32" w:rsidRPr="001C3154" w:rsidRDefault="005A4887" w:rsidP="00E81B8D">
            <w:pPr>
              <w:jc w:val="center"/>
            </w:pPr>
            <w:r w:rsidRPr="001C3154">
              <w:t>202</w:t>
            </w:r>
            <w:r w:rsidR="00E81B8D" w:rsidRPr="001C3154">
              <w:t>7</w:t>
            </w:r>
            <w:r w:rsidRPr="001C3154">
              <w:t xml:space="preserve"> год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F7A32" w:rsidRPr="001C3154" w:rsidRDefault="005A4887" w:rsidP="00E81B8D">
            <w:pPr>
              <w:jc w:val="center"/>
            </w:pPr>
            <w:r w:rsidRPr="001C3154">
              <w:t>202</w:t>
            </w:r>
            <w:r w:rsidR="00E81B8D" w:rsidRPr="001C3154">
              <w:t>8</w:t>
            </w:r>
            <w:r w:rsidRPr="001C3154">
              <w:t xml:space="preserve"> год</w:t>
            </w:r>
          </w:p>
        </w:tc>
      </w:tr>
      <w:tr w:rsidR="00CF7A32" w:rsidRPr="001C3154">
        <w:tc>
          <w:tcPr>
            <w:tcW w:w="10206" w:type="dxa"/>
            <w:gridSpan w:val="5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Подпрограмма «Обеспечение мероприятий по переселению граждан из аварийного жилищного фонда в Московской области, признанного таковым после 1 января 2017 года»</w:t>
            </w:r>
          </w:p>
        </w:tc>
      </w:tr>
      <w:tr w:rsidR="0092053D" w:rsidRPr="001C3154" w:rsidTr="0092053D">
        <w:tc>
          <w:tcPr>
            <w:tcW w:w="1418" w:type="dxa"/>
            <w:shd w:val="clear" w:color="auto" w:fill="auto"/>
          </w:tcPr>
          <w:p w:rsidR="0092053D" w:rsidRPr="001C3154" w:rsidRDefault="0092053D">
            <w:pPr>
              <w:jc w:val="center"/>
            </w:pPr>
            <w:r w:rsidRPr="001C3154">
              <w:t>0501</w:t>
            </w:r>
          </w:p>
        </w:tc>
        <w:tc>
          <w:tcPr>
            <w:tcW w:w="3544" w:type="dxa"/>
            <w:shd w:val="clear" w:color="auto" w:fill="auto"/>
          </w:tcPr>
          <w:p w:rsidR="0092053D" w:rsidRPr="001C3154" w:rsidRDefault="0092053D">
            <w:pPr>
              <w:jc w:val="both"/>
              <w:rPr>
                <w:color w:val="000000"/>
              </w:rPr>
            </w:pPr>
            <w:r w:rsidRPr="001C3154">
              <w:rPr>
                <w:color w:val="000000"/>
              </w:rPr>
              <w:t>«Жилищное хозяйство»</w:t>
            </w:r>
          </w:p>
        </w:tc>
        <w:tc>
          <w:tcPr>
            <w:tcW w:w="1559" w:type="dxa"/>
            <w:shd w:val="clear" w:color="auto" w:fill="auto"/>
          </w:tcPr>
          <w:p w:rsidR="0092053D" w:rsidRPr="001C3154" w:rsidRDefault="0092053D" w:rsidP="00004548">
            <w:pPr>
              <w:jc w:val="center"/>
            </w:pPr>
            <w:r w:rsidRPr="001C3154">
              <w:t>4 247,00000</w:t>
            </w:r>
          </w:p>
        </w:tc>
        <w:tc>
          <w:tcPr>
            <w:tcW w:w="1876" w:type="dxa"/>
            <w:shd w:val="clear" w:color="auto" w:fill="auto"/>
          </w:tcPr>
          <w:p w:rsidR="0092053D" w:rsidRPr="001C3154" w:rsidRDefault="0092053D" w:rsidP="0092053D">
            <w:pPr>
              <w:jc w:val="center"/>
            </w:pPr>
            <w:r w:rsidRPr="001C3154">
              <w:t>359 113,25000</w:t>
            </w:r>
          </w:p>
        </w:tc>
        <w:tc>
          <w:tcPr>
            <w:tcW w:w="1809" w:type="dxa"/>
            <w:shd w:val="clear" w:color="auto" w:fill="auto"/>
          </w:tcPr>
          <w:p w:rsidR="0092053D" w:rsidRPr="001C3154" w:rsidRDefault="0092053D" w:rsidP="0092053D">
            <w:pPr>
              <w:jc w:val="center"/>
            </w:pPr>
            <w:r w:rsidRPr="001C3154">
              <w:t>401 783,65000</w:t>
            </w:r>
          </w:p>
        </w:tc>
      </w:tr>
    </w:tbl>
    <w:p w:rsidR="00CF7A32" w:rsidRPr="001C3154" w:rsidRDefault="00CF7A32">
      <w:pPr>
        <w:ind w:firstLine="567"/>
        <w:jc w:val="both"/>
      </w:pPr>
    </w:p>
    <w:p w:rsidR="0092053D" w:rsidRPr="001C3154" w:rsidRDefault="0092053D" w:rsidP="0092053D">
      <w:pPr>
        <w:ind w:firstLine="567"/>
        <w:jc w:val="both"/>
      </w:pPr>
      <w:r w:rsidRPr="001C3154">
        <w:t>В рамках данной программы Администрации городского округа Лобня предусмотрены расходы в 2028 году – 1 114,00000 тыс. р</w:t>
      </w:r>
      <w:r w:rsidR="00FD3F8A">
        <w:t xml:space="preserve">ублей </w:t>
      </w:r>
      <w:r w:rsidRPr="001C3154">
        <w:t xml:space="preserve">на реализацию мероприятий по сносу аварийного жилья, расселенного в рамках программы переселение. </w:t>
      </w:r>
    </w:p>
    <w:p w:rsidR="0092053D" w:rsidRPr="001C3154" w:rsidRDefault="0092053D" w:rsidP="00FD3F8A">
      <w:pPr>
        <w:tabs>
          <w:tab w:val="left" w:pos="567"/>
        </w:tabs>
        <w:ind w:firstLine="567"/>
        <w:jc w:val="both"/>
      </w:pPr>
      <w:r w:rsidRPr="001C3154">
        <w:t xml:space="preserve">Комитету по управлению имуществом Администрации городского округа Лобня Московской области предусмотрены расходы в 2026 году – 4 247,00000 тыс. рублей, в 2027 году – 359 113,25000 тыс. рублей, из них за счет средств бюджета Московской области – </w:t>
      </w:r>
      <w:r w:rsidR="00FD3F8A">
        <w:br/>
      </w:r>
      <w:r w:rsidRPr="001C3154">
        <w:t xml:space="preserve">280 467,45000 тыс. рублей, в 2028 году – 400 669,65000 тыс. рублей, из них за счет средств бюджета Московской области – 312 923,00000 тыс. рублей, на обеспечение мероприятий </w:t>
      </w:r>
      <w:r w:rsidR="00FD3F8A">
        <w:br/>
      </w:r>
      <w:r w:rsidRPr="001C3154">
        <w:t>по переселению граждан</w:t>
      </w:r>
      <w:r w:rsidR="00FD3F8A">
        <w:t> </w:t>
      </w:r>
      <w:r w:rsidRPr="001C3154">
        <w:t>из аварийного жилищного фонда.</w:t>
      </w:r>
    </w:p>
    <w:p w:rsidR="0092053D" w:rsidRPr="001C3154" w:rsidRDefault="0092053D" w:rsidP="0092053D">
      <w:pPr>
        <w:tabs>
          <w:tab w:val="left" w:pos="567"/>
        </w:tabs>
        <w:ind w:firstLine="567"/>
        <w:jc w:val="both"/>
      </w:pPr>
    </w:p>
    <w:p w:rsidR="00D055AA" w:rsidRPr="001C3154" w:rsidRDefault="00D055AA" w:rsidP="00D055AA">
      <w:pPr>
        <w:jc w:val="center"/>
        <w:rPr>
          <w:b/>
          <w:bCs/>
        </w:rPr>
      </w:pPr>
      <w:r w:rsidRPr="001C3154">
        <w:rPr>
          <w:b/>
          <w:bCs/>
        </w:rPr>
        <w:t xml:space="preserve">Муниципальная программа </w:t>
      </w:r>
    </w:p>
    <w:p w:rsidR="00D055AA" w:rsidRPr="001C3154" w:rsidRDefault="00D055AA" w:rsidP="00D055AA">
      <w:pPr>
        <w:jc w:val="center"/>
        <w:rPr>
          <w:b/>
          <w:bCs/>
        </w:rPr>
      </w:pPr>
      <w:r w:rsidRPr="001C3154">
        <w:rPr>
          <w:b/>
          <w:bCs/>
        </w:rPr>
        <w:t>«Чистый округ»</w:t>
      </w:r>
    </w:p>
    <w:p w:rsidR="00D055AA" w:rsidRPr="001C3154" w:rsidRDefault="00D055AA" w:rsidP="00D055AA">
      <w:pPr>
        <w:jc w:val="center"/>
        <w:rPr>
          <w:b/>
          <w:bCs/>
        </w:rPr>
      </w:pPr>
    </w:p>
    <w:p w:rsidR="00D055AA" w:rsidRPr="001C3154" w:rsidRDefault="00D055AA" w:rsidP="00D055AA">
      <w:pPr>
        <w:ind w:firstLine="567"/>
        <w:jc w:val="both"/>
      </w:pPr>
      <w:r w:rsidRPr="001C3154">
        <w:t>На реализацию муниципальной программы предусматриваются средства:</w:t>
      </w:r>
    </w:p>
    <w:p w:rsidR="00D055AA" w:rsidRPr="001C3154" w:rsidRDefault="00D055AA" w:rsidP="00D055AA">
      <w:pPr>
        <w:ind w:firstLine="567"/>
        <w:jc w:val="both"/>
      </w:pPr>
    </w:p>
    <w:p w:rsidR="00D055AA" w:rsidRPr="001C3154" w:rsidRDefault="00D055AA" w:rsidP="00D055AA">
      <w:pPr>
        <w:ind w:firstLine="567"/>
        <w:jc w:val="both"/>
      </w:pPr>
      <w:r w:rsidRPr="001C3154">
        <w:t xml:space="preserve">- в 2026 году - в сумме </w:t>
      </w:r>
      <w:r w:rsidR="00662E7C" w:rsidRPr="001C3154">
        <w:t>809 356,74491</w:t>
      </w:r>
      <w:r w:rsidRPr="001C3154">
        <w:t xml:space="preserve"> тыс. рублей;</w:t>
      </w:r>
    </w:p>
    <w:p w:rsidR="00D055AA" w:rsidRPr="001C3154" w:rsidRDefault="00D055AA" w:rsidP="00D055AA">
      <w:pPr>
        <w:ind w:firstLine="567"/>
        <w:jc w:val="both"/>
      </w:pPr>
      <w:r w:rsidRPr="001C3154">
        <w:t>- в 2027 году - в сумме 724 289,20756 тыс. рублей;</w:t>
      </w:r>
    </w:p>
    <w:p w:rsidR="00D055AA" w:rsidRPr="001C3154" w:rsidRDefault="00D055AA" w:rsidP="00D055AA">
      <w:pPr>
        <w:ind w:firstLine="567"/>
        <w:jc w:val="both"/>
      </w:pPr>
      <w:r w:rsidRPr="001C3154">
        <w:t>- в 2028 году - в сумме 728 862,20756 тыс. рублей.</w:t>
      </w:r>
    </w:p>
    <w:p w:rsidR="00D055AA" w:rsidRPr="001C3154" w:rsidRDefault="00D055AA" w:rsidP="00D055AA">
      <w:pPr>
        <w:ind w:firstLine="567"/>
        <w:jc w:val="both"/>
      </w:pPr>
    </w:p>
    <w:p w:rsidR="00D055AA" w:rsidRPr="001C3154" w:rsidRDefault="00D055AA" w:rsidP="00D055AA">
      <w:pPr>
        <w:ind w:firstLine="567"/>
        <w:jc w:val="both"/>
      </w:pPr>
      <w:r w:rsidRPr="001C3154">
        <w:t>Муниципальная программа «</w:t>
      </w:r>
      <w:r w:rsidRPr="001C3154">
        <w:rPr>
          <w:bCs/>
        </w:rPr>
        <w:t>Чистый округ</w:t>
      </w:r>
      <w:r w:rsidRPr="001C3154">
        <w:t xml:space="preserve">» включает в себя </w:t>
      </w:r>
      <w:r w:rsidR="00A622C8" w:rsidRPr="001C3154">
        <w:t>1</w:t>
      </w:r>
      <w:r w:rsidRPr="001C3154">
        <w:t xml:space="preserve"> подпрограмм</w:t>
      </w:r>
      <w:r w:rsidR="00EF2A6A" w:rsidRPr="001C3154">
        <w:t>у</w:t>
      </w:r>
      <w:r w:rsidRPr="001C3154">
        <w:t>, финансовое обеспечение которой отражается по следующим разделам (подразделам) расходов бюджета:</w:t>
      </w:r>
    </w:p>
    <w:p w:rsidR="00D055AA" w:rsidRPr="001C3154" w:rsidRDefault="00D055AA" w:rsidP="00D055AA">
      <w:pPr>
        <w:ind w:firstLine="567"/>
        <w:jc w:val="both"/>
      </w:pPr>
    </w:p>
    <w:p w:rsidR="00D055AA" w:rsidRPr="00FD3F8A" w:rsidRDefault="00D055AA" w:rsidP="00FD3F8A">
      <w:pPr>
        <w:ind w:firstLine="567"/>
        <w:jc w:val="right"/>
        <w:rPr>
          <w:sz w:val="20"/>
          <w:szCs w:val="20"/>
        </w:rPr>
      </w:pPr>
      <w:r w:rsidRPr="00FD3F8A">
        <w:rPr>
          <w:sz w:val="20"/>
          <w:szCs w:val="20"/>
        </w:rPr>
        <w:t xml:space="preserve">                                                                                                                                          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2"/>
        <w:gridCol w:w="3550"/>
        <w:gridCol w:w="1741"/>
        <w:gridCol w:w="1701"/>
        <w:gridCol w:w="1842"/>
      </w:tblGrid>
      <w:tr w:rsidR="00D055AA" w:rsidRPr="001C3154" w:rsidTr="00FD3F8A">
        <w:tc>
          <w:tcPr>
            <w:tcW w:w="1372" w:type="dxa"/>
            <w:shd w:val="clear" w:color="auto" w:fill="auto"/>
          </w:tcPr>
          <w:p w:rsidR="00D055AA" w:rsidRPr="001C3154" w:rsidRDefault="00D055AA" w:rsidP="00D055AA">
            <w:pPr>
              <w:jc w:val="center"/>
            </w:pPr>
            <w:r w:rsidRPr="001C3154">
              <w:t>Номер подраздела</w:t>
            </w:r>
          </w:p>
        </w:tc>
        <w:tc>
          <w:tcPr>
            <w:tcW w:w="3550" w:type="dxa"/>
            <w:shd w:val="clear" w:color="auto" w:fill="auto"/>
          </w:tcPr>
          <w:p w:rsidR="00D055AA" w:rsidRPr="001C3154" w:rsidRDefault="00D055AA" w:rsidP="00D055AA">
            <w:pPr>
              <w:jc w:val="center"/>
            </w:pPr>
            <w:r w:rsidRPr="001C3154">
              <w:t>Подразделы классификации расходов бюджета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D055AA" w:rsidRPr="001C3154" w:rsidRDefault="00D055AA" w:rsidP="00D055AA">
            <w:pPr>
              <w:jc w:val="center"/>
            </w:pPr>
            <w:r w:rsidRPr="001C3154">
              <w:t>2026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55AA" w:rsidRPr="001C3154" w:rsidRDefault="00D055AA" w:rsidP="00D055AA">
            <w:pPr>
              <w:jc w:val="center"/>
            </w:pPr>
            <w:r w:rsidRPr="001C3154">
              <w:t>2027 год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055AA" w:rsidRPr="001C3154" w:rsidRDefault="00D055AA" w:rsidP="00D055AA">
            <w:pPr>
              <w:jc w:val="center"/>
            </w:pPr>
            <w:r w:rsidRPr="001C3154">
              <w:t>2028 год</w:t>
            </w:r>
          </w:p>
        </w:tc>
      </w:tr>
      <w:tr w:rsidR="00A678D1" w:rsidRPr="001C3154" w:rsidTr="00FD3F8A">
        <w:tc>
          <w:tcPr>
            <w:tcW w:w="10206" w:type="dxa"/>
            <w:gridSpan w:val="5"/>
            <w:shd w:val="clear" w:color="auto" w:fill="auto"/>
          </w:tcPr>
          <w:p w:rsidR="00A678D1" w:rsidRPr="001C3154" w:rsidRDefault="00A678D1" w:rsidP="00D055AA">
            <w:pPr>
              <w:jc w:val="center"/>
            </w:pPr>
            <w:r w:rsidRPr="001C3154">
              <w:t>Подпрограмма "Создание условий для обеспечения комфортного проживания жителей, в том числе в многоквартирных домах на территории муниципального образования"</w:t>
            </w:r>
          </w:p>
        </w:tc>
      </w:tr>
      <w:tr w:rsidR="00D055AA" w:rsidRPr="001C3154" w:rsidTr="00FD3F8A">
        <w:tc>
          <w:tcPr>
            <w:tcW w:w="1372" w:type="dxa"/>
            <w:shd w:val="clear" w:color="auto" w:fill="auto"/>
          </w:tcPr>
          <w:p w:rsidR="00D055AA" w:rsidRPr="001C3154" w:rsidRDefault="00D055AA" w:rsidP="00D055AA">
            <w:pPr>
              <w:jc w:val="center"/>
            </w:pPr>
            <w:r w:rsidRPr="001C3154">
              <w:t>0503</w:t>
            </w:r>
          </w:p>
        </w:tc>
        <w:tc>
          <w:tcPr>
            <w:tcW w:w="3550" w:type="dxa"/>
            <w:shd w:val="clear" w:color="auto" w:fill="auto"/>
          </w:tcPr>
          <w:p w:rsidR="00D055AA" w:rsidRPr="001C3154" w:rsidRDefault="00D055AA" w:rsidP="00D055AA">
            <w:pPr>
              <w:jc w:val="both"/>
            </w:pPr>
            <w:r w:rsidRPr="001C3154">
              <w:t>«Благоустройство»</w:t>
            </w:r>
          </w:p>
        </w:tc>
        <w:tc>
          <w:tcPr>
            <w:tcW w:w="1741" w:type="dxa"/>
            <w:shd w:val="clear" w:color="auto" w:fill="auto"/>
          </w:tcPr>
          <w:p w:rsidR="00D055AA" w:rsidRPr="001C3154" w:rsidRDefault="00662E7C" w:rsidP="00D055AA">
            <w:pPr>
              <w:jc w:val="center"/>
            </w:pPr>
            <w:r w:rsidRPr="001C3154">
              <w:t>807 754,74491</w:t>
            </w:r>
          </w:p>
        </w:tc>
        <w:tc>
          <w:tcPr>
            <w:tcW w:w="1701" w:type="dxa"/>
            <w:shd w:val="clear" w:color="auto" w:fill="auto"/>
          </w:tcPr>
          <w:p w:rsidR="00D055AA" w:rsidRPr="001C3154" w:rsidRDefault="00662E7C" w:rsidP="00D055AA">
            <w:pPr>
              <w:jc w:val="center"/>
            </w:pPr>
            <w:r w:rsidRPr="001C3154">
              <w:t>722 685,20756</w:t>
            </w:r>
          </w:p>
        </w:tc>
        <w:tc>
          <w:tcPr>
            <w:tcW w:w="1842" w:type="dxa"/>
            <w:shd w:val="clear" w:color="auto" w:fill="auto"/>
          </w:tcPr>
          <w:p w:rsidR="00D055AA" w:rsidRPr="001C3154" w:rsidRDefault="00662E7C" w:rsidP="00D055AA">
            <w:pPr>
              <w:jc w:val="center"/>
            </w:pPr>
            <w:r w:rsidRPr="001C3154">
              <w:t>727 257,20756</w:t>
            </w:r>
          </w:p>
        </w:tc>
      </w:tr>
      <w:tr w:rsidR="00A622C8" w:rsidRPr="001C3154" w:rsidTr="00FD3F8A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2C8" w:rsidRPr="001C3154" w:rsidRDefault="00A622C8" w:rsidP="000065EF">
            <w:pPr>
              <w:jc w:val="center"/>
            </w:pPr>
            <w:r w:rsidRPr="001C3154">
              <w:t>0505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2C8" w:rsidRPr="001C3154" w:rsidRDefault="00A622C8" w:rsidP="00A622C8">
            <w:pPr>
              <w:jc w:val="both"/>
            </w:pPr>
            <w:r w:rsidRPr="001C3154">
              <w:t>«Другие вопросы в области жилищно-коммунального хозяйства»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2C8" w:rsidRPr="001C3154" w:rsidRDefault="00A622C8" w:rsidP="00A622C8">
            <w:pPr>
              <w:jc w:val="center"/>
            </w:pPr>
            <w:r w:rsidRPr="001C3154">
              <w:t>1 602,00000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2C8" w:rsidRPr="001C3154" w:rsidRDefault="00A622C8" w:rsidP="00A622C8">
            <w:pPr>
              <w:jc w:val="center"/>
            </w:pPr>
            <w:r w:rsidRPr="001C3154">
              <w:t>1 604,00000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2C8" w:rsidRPr="001C3154" w:rsidRDefault="00A622C8" w:rsidP="00A622C8">
            <w:pPr>
              <w:jc w:val="center"/>
            </w:pPr>
            <w:r w:rsidRPr="001C3154">
              <w:t>1 605,00000</w:t>
            </w:r>
          </w:p>
        </w:tc>
      </w:tr>
    </w:tbl>
    <w:p w:rsidR="00D055AA" w:rsidRPr="001C3154" w:rsidRDefault="00D055AA" w:rsidP="00D055AA">
      <w:pPr>
        <w:ind w:firstLine="567"/>
        <w:jc w:val="both"/>
      </w:pPr>
    </w:p>
    <w:p w:rsidR="00D055AA" w:rsidRPr="001C3154" w:rsidRDefault="00D055AA" w:rsidP="00D055AA">
      <w:pPr>
        <w:ind w:firstLine="567"/>
        <w:jc w:val="both"/>
      </w:pPr>
      <w:r w:rsidRPr="001C3154">
        <w:t xml:space="preserve">В рамках данной программы Администрации городского округа Лобня предусмотрены расходы в 2026 году – </w:t>
      </w:r>
      <w:r w:rsidR="00613EB7" w:rsidRPr="001C3154">
        <w:t>809 356,74491</w:t>
      </w:r>
      <w:r w:rsidRPr="001C3154">
        <w:t xml:space="preserve"> тыс. рублей, в 2027 году – 724 289,20756 тыс. рублей </w:t>
      </w:r>
      <w:r w:rsidR="00FD3F8A">
        <w:br/>
      </w:r>
      <w:r w:rsidRPr="001C3154">
        <w:t>и в 2028 году – 728 862,20756 тыс. рублей</w:t>
      </w:r>
      <w:r w:rsidR="00AA258A" w:rsidRPr="001C3154">
        <w:t xml:space="preserve"> из них</w:t>
      </w:r>
      <w:r w:rsidRPr="001C3154">
        <w:t>:</w:t>
      </w:r>
    </w:p>
    <w:p w:rsidR="00A622C8" w:rsidRPr="001C3154" w:rsidRDefault="00A622C8" w:rsidP="00A622C8">
      <w:pPr>
        <w:tabs>
          <w:tab w:val="left" w:pos="709"/>
        </w:tabs>
        <w:ind w:firstLine="567"/>
        <w:jc w:val="both"/>
      </w:pPr>
      <w:r w:rsidRPr="001C3154">
        <w:t xml:space="preserve">на создание административных комиссий, уполномоченных рассматривать дела </w:t>
      </w:r>
      <w:r w:rsidR="00FD3F8A">
        <w:br/>
      </w:r>
      <w:r w:rsidRPr="001C3154">
        <w:t xml:space="preserve">об административных правонарушениях в сфере благоустройства в 2026 году – </w:t>
      </w:r>
      <w:r w:rsidR="00FD3F8A">
        <w:br/>
      </w:r>
      <w:r w:rsidRPr="001C3154">
        <w:t>1</w:t>
      </w:r>
      <w:r w:rsidR="00FD3F8A">
        <w:t> </w:t>
      </w:r>
      <w:r w:rsidRPr="001C3154">
        <w:t>602,00000</w:t>
      </w:r>
      <w:r w:rsidR="00FD3F8A">
        <w:t> </w:t>
      </w:r>
      <w:r w:rsidRPr="001C3154">
        <w:t>тыс. рублей, в 2027 году – 1 604,00000 тыс. рублей, в 202</w:t>
      </w:r>
      <w:r w:rsidR="00EF2A6A" w:rsidRPr="001C3154">
        <w:t>8</w:t>
      </w:r>
      <w:r w:rsidRPr="001C3154">
        <w:t xml:space="preserve"> году – </w:t>
      </w:r>
      <w:r w:rsidR="00FD3F8A">
        <w:br/>
      </w:r>
      <w:r w:rsidRPr="001C3154">
        <w:t>1 605,00000 тыс. рублей за счет средств бюджета Московской области;</w:t>
      </w:r>
    </w:p>
    <w:p w:rsidR="00AA258A" w:rsidRPr="001C3154" w:rsidRDefault="00AA258A" w:rsidP="00A622C8">
      <w:pPr>
        <w:ind w:firstLine="567"/>
        <w:jc w:val="both"/>
      </w:pPr>
      <w:r w:rsidRPr="001C3154">
        <w:t>н</w:t>
      </w:r>
      <w:r w:rsidR="00D055AA" w:rsidRPr="001C3154">
        <w:t xml:space="preserve">а </w:t>
      </w:r>
      <w:r w:rsidRPr="001C3154">
        <w:t xml:space="preserve">ремонт дворовых территорий в 2026 году – 91 147,00000 тыс. рублей, в 2027 году – </w:t>
      </w:r>
      <w:r w:rsidR="00D33B49" w:rsidRPr="001C3154">
        <w:t xml:space="preserve">                        </w:t>
      </w:r>
      <w:r w:rsidRPr="001C3154">
        <w:t>94 793,00000 тыс. рублей, в 202</w:t>
      </w:r>
      <w:r w:rsidR="00EF2A6A" w:rsidRPr="001C3154">
        <w:t>8</w:t>
      </w:r>
      <w:r w:rsidRPr="001C3154">
        <w:t xml:space="preserve"> году – 98 584,00000 тыс. рублей;</w:t>
      </w:r>
    </w:p>
    <w:p w:rsidR="00AA258A" w:rsidRPr="001C3154" w:rsidRDefault="00AA258A" w:rsidP="00AA258A">
      <w:pPr>
        <w:tabs>
          <w:tab w:val="left" w:pos="709"/>
        </w:tabs>
        <w:ind w:firstLine="567"/>
        <w:jc w:val="both"/>
      </w:pPr>
      <w:r w:rsidRPr="001C3154">
        <w:t xml:space="preserve">на устройство и модернизация контейнерных площадок в 2026 году – </w:t>
      </w:r>
      <w:r w:rsidR="00FD3F8A">
        <w:br/>
      </w:r>
      <w:r w:rsidRPr="001C3154">
        <w:t>9 300,00000</w:t>
      </w:r>
      <w:r w:rsidR="00FD3F8A">
        <w:t> </w:t>
      </w:r>
      <w:r w:rsidRPr="001C3154">
        <w:t>тыс. рублей;</w:t>
      </w:r>
    </w:p>
    <w:p w:rsidR="00AA258A" w:rsidRPr="001C3154" w:rsidRDefault="00AA258A" w:rsidP="00FD3F8A">
      <w:pPr>
        <w:tabs>
          <w:tab w:val="left" w:pos="567"/>
          <w:tab w:val="left" w:pos="709"/>
        </w:tabs>
        <w:ind w:firstLine="567"/>
        <w:jc w:val="both"/>
      </w:pPr>
      <w:r w:rsidRPr="001C3154">
        <w:lastRenderedPageBreak/>
        <w:t>на создание и ремонт пешеходных коммуникаций на дворовых территориях и общественных пространствах (без организации наружного освещения) в 2026 году – 81 068,00000 тыс. рублей,</w:t>
      </w:r>
      <w:r w:rsidR="00FD3F8A">
        <w:br/>
      </w:r>
      <w:r w:rsidRPr="001C3154">
        <w:t>в 2027 году – 5 286,00000 тыс. рублей, в 202</w:t>
      </w:r>
      <w:r w:rsidR="00EF2A6A" w:rsidRPr="001C3154">
        <w:t>8</w:t>
      </w:r>
      <w:r w:rsidRPr="001C3154">
        <w:t xml:space="preserve"> году – 5 497,00000 тыс. рублей;</w:t>
      </w:r>
    </w:p>
    <w:p w:rsidR="00D055AA" w:rsidRPr="001C3154" w:rsidRDefault="00AA258A" w:rsidP="00D055AA">
      <w:pPr>
        <w:ind w:firstLine="567"/>
        <w:jc w:val="both"/>
      </w:pPr>
      <w:r w:rsidRPr="001C3154">
        <w:t xml:space="preserve">на ямочный ремонт асфальтового покрытия дворовых территорий в 2026 году – </w:t>
      </w:r>
      <w:r w:rsidR="00FD3F8A">
        <w:br/>
      </w:r>
      <w:r w:rsidRPr="001C3154">
        <w:t>13 717,00000 тыс. рублей, в 2027 году – 14 266,00000 тыс. рублей, в 202</w:t>
      </w:r>
      <w:r w:rsidR="00A45D76" w:rsidRPr="001C3154">
        <w:t>8</w:t>
      </w:r>
      <w:r w:rsidRPr="001C3154">
        <w:t xml:space="preserve"> году – </w:t>
      </w:r>
      <w:r w:rsidR="00FD3F8A">
        <w:br/>
      </w:r>
      <w:r w:rsidRPr="001C3154">
        <w:t>14 836,00000 тыс. рублей;</w:t>
      </w:r>
    </w:p>
    <w:p w:rsidR="00AA258A" w:rsidRPr="001C3154" w:rsidRDefault="00AA258A" w:rsidP="00AA258A">
      <w:pPr>
        <w:ind w:firstLine="567"/>
        <w:jc w:val="both"/>
      </w:pPr>
      <w:r w:rsidRPr="001C3154">
        <w:t xml:space="preserve">на ликвидация несанкционированных навалов мусора в 2026-2028 годах – </w:t>
      </w:r>
      <w:r w:rsidR="00FD3F8A">
        <w:br/>
      </w:r>
      <w:r w:rsidRPr="001C3154">
        <w:t xml:space="preserve">26 </w:t>
      </w:r>
      <w:r w:rsidR="00A622C8" w:rsidRPr="001C3154">
        <w:t>835</w:t>
      </w:r>
      <w:r w:rsidRPr="001C3154">
        <w:t>,00000</w:t>
      </w:r>
      <w:r w:rsidR="00FD3F8A">
        <w:t> </w:t>
      </w:r>
      <w:r w:rsidRPr="001C3154">
        <w:t>тыс. рублей ежегодно;</w:t>
      </w:r>
    </w:p>
    <w:p w:rsidR="00A45D76" w:rsidRPr="001C3154" w:rsidRDefault="00A45D76" w:rsidP="00AA258A">
      <w:pPr>
        <w:ind w:firstLine="567"/>
        <w:jc w:val="both"/>
      </w:pPr>
      <w:r w:rsidRPr="001C3154">
        <w:t>на приобретение транспортных средств, коммунальной техники, специализированной техники в 2026 году – 6 273,53735 тыс. рублей, в 2027 году – 7 716,52815 тыс. рублей, в 2028 году – 7 716,52815 тыс. рублей</w:t>
      </w:r>
      <w:r w:rsidR="00EF2A6A" w:rsidRPr="001C3154">
        <w:t>;</w:t>
      </w:r>
    </w:p>
    <w:p w:rsidR="00D055AA" w:rsidRPr="001C3154" w:rsidRDefault="00C40858" w:rsidP="00C40858">
      <w:pPr>
        <w:jc w:val="both"/>
      </w:pPr>
      <w:r w:rsidRPr="001C3154">
        <w:t xml:space="preserve">       </w:t>
      </w:r>
      <w:r w:rsidR="00FD3F8A">
        <w:t xml:space="preserve">  </w:t>
      </w:r>
      <w:r w:rsidR="00AA258A" w:rsidRPr="001C3154">
        <w:t xml:space="preserve">на расходы на обеспечение деятельности (оказание услуг) муниципальных учреждений </w:t>
      </w:r>
      <w:r w:rsidR="0078062B" w:rsidRPr="001C3154">
        <w:t xml:space="preserve">                      </w:t>
      </w:r>
      <w:r w:rsidR="00AA258A" w:rsidRPr="001C3154">
        <w:t xml:space="preserve"> в сфере благоустройства (МКУ) в 2026 году – 334 414,20756 тыс. рублей, в 2027-2028 годах – </w:t>
      </w:r>
      <w:r w:rsidR="00613EB7" w:rsidRPr="001C3154">
        <w:t>336 505,20756</w:t>
      </w:r>
      <w:r w:rsidR="00AA258A" w:rsidRPr="001C3154">
        <w:t xml:space="preserve"> тыс. рублей ежегодно;</w:t>
      </w:r>
    </w:p>
    <w:p w:rsidR="00613EB7" w:rsidRPr="001C3154" w:rsidRDefault="002F3BDA" w:rsidP="00FD3F8A">
      <w:pPr>
        <w:tabs>
          <w:tab w:val="left" w:pos="567"/>
        </w:tabs>
        <w:jc w:val="both"/>
      </w:pPr>
      <w:r w:rsidRPr="001C3154">
        <w:t xml:space="preserve">      </w:t>
      </w:r>
      <w:r w:rsidR="00FD3F8A">
        <w:t xml:space="preserve">  </w:t>
      </w:r>
      <w:r w:rsidRPr="001C3154">
        <w:t xml:space="preserve"> </w:t>
      </w:r>
      <w:r w:rsidR="001C0759" w:rsidRPr="001C3154">
        <w:t>на содержание территорий в нормативном состоянии в 2026</w:t>
      </w:r>
      <w:r w:rsidR="00613EB7" w:rsidRPr="001C3154">
        <w:t xml:space="preserve"> году</w:t>
      </w:r>
      <w:r w:rsidR="001C0759" w:rsidRPr="001C3154">
        <w:t xml:space="preserve"> – 245 000,00000 тыс. рублей </w:t>
      </w:r>
      <w:r w:rsidR="00613EB7" w:rsidRPr="001C3154">
        <w:t>в 2027-2028 годах – 237 283,47185 тыс. рублей ежегодно;</w:t>
      </w:r>
    </w:p>
    <w:p w:rsidR="00CF7A32" w:rsidRPr="001C3154" w:rsidRDefault="00CF7A32" w:rsidP="00C47803">
      <w:pPr>
        <w:jc w:val="both"/>
      </w:pPr>
    </w:p>
    <w:p w:rsidR="00CF7A32" w:rsidRPr="001C3154" w:rsidRDefault="005A4887">
      <w:pPr>
        <w:jc w:val="center"/>
        <w:rPr>
          <w:b/>
          <w:color w:val="000000" w:themeColor="text1"/>
        </w:rPr>
      </w:pPr>
      <w:r w:rsidRPr="001C3154">
        <w:rPr>
          <w:b/>
          <w:color w:val="000000" w:themeColor="text1"/>
        </w:rPr>
        <w:t>Непрограммные расходы бюджета городского округа Лобня</w:t>
      </w:r>
    </w:p>
    <w:p w:rsidR="00CF7A32" w:rsidRPr="001C3154" w:rsidRDefault="00CF7A32">
      <w:pPr>
        <w:jc w:val="center"/>
        <w:rPr>
          <w:b/>
          <w:color w:val="000000" w:themeColor="text1"/>
        </w:rPr>
      </w:pPr>
    </w:p>
    <w:p w:rsidR="00CF7A32" w:rsidRPr="001C3154" w:rsidRDefault="005A4887">
      <w:pPr>
        <w:ind w:firstLine="567"/>
        <w:jc w:val="both"/>
        <w:rPr>
          <w:color w:val="000000" w:themeColor="text1"/>
        </w:rPr>
      </w:pPr>
      <w:r w:rsidRPr="001C3154">
        <w:rPr>
          <w:color w:val="000000" w:themeColor="text1"/>
        </w:rPr>
        <w:t>Непрограммные расходы бюджета городского округа Лобня предусматриваются средства:</w:t>
      </w:r>
    </w:p>
    <w:p w:rsidR="00CF7A32" w:rsidRPr="001C3154" w:rsidRDefault="00CF7A32">
      <w:pPr>
        <w:ind w:firstLine="567"/>
        <w:jc w:val="both"/>
        <w:rPr>
          <w:color w:val="000000" w:themeColor="text1"/>
        </w:rPr>
      </w:pPr>
    </w:p>
    <w:p w:rsidR="00CF7A32" w:rsidRPr="001C3154" w:rsidRDefault="005A4887">
      <w:pPr>
        <w:ind w:firstLine="567"/>
        <w:jc w:val="both"/>
        <w:rPr>
          <w:color w:val="000000" w:themeColor="text1"/>
        </w:rPr>
      </w:pPr>
      <w:r w:rsidRPr="001C3154">
        <w:rPr>
          <w:color w:val="000000" w:themeColor="text1"/>
        </w:rPr>
        <w:t>- в 202</w:t>
      </w:r>
      <w:r w:rsidR="001243E6" w:rsidRPr="001C3154">
        <w:rPr>
          <w:color w:val="000000" w:themeColor="text1"/>
        </w:rPr>
        <w:t>6</w:t>
      </w:r>
      <w:r w:rsidRPr="001C3154">
        <w:rPr>
          <w:color w:val="000000" w:themeColor="text1"/>
        </w:rPr>
        <w:t xml:space="preserve"> году – 5</w:t>
      </w:r>
      <w:r w:rsidR="001243E6" w:rsidRPr="001C3154">
        <w:rPr>
          <w:color w:val="000000" w:themeColor="text1"/>
        </w:rPr>
        <w:t>3 407,98160</w:t>
      </w:r>
      <w:r w:rsidRPr="001C3154">
        <w:rPr>
          <w:color w:val="000000" w:themeColor="text1"/>
        </w:rPr>
        <w:t xml:space="preserve"> тыс. рублей, </w:t>
      </w:r>
    </w:p>
    <w:p w:rsidR="00CF7A32" w:rsidRPr="001C3154" w:rsidRDefault="005A4887">
      <w:pPr>
        <w:ind w:firstLine="567"/>
        <w:jc w:val="both"/>
        <w:rPr>
          <w:color w:val="000000" w:themeColor="text1"/>
        </w:rPr>
      </w:pPr>
      <w:r w:rsidRPr="001C3154">
        <w:rPr>
          <w:color w:val="000000" w:themeColor="text1"/>
        </w:rPr>
        <w:t>- в 202</w:t>
      </w:r>
      <w:r w:rsidR="001243E6" w:rsidRPr="001C3154">
        <w:rPr>
          <w:color w:val="000000" w:themeColor="text1"/>
        </w:rPr>
        <w:t>7</w:t>
      </w:r>
      <w:r w:rsidRPr="001C3154">
        <w:rPr>
          <w:color w:val="000000" w:themeColor="text1"/>
        </w:rPr>
        <w:t xml:space="preserve"> году – 4</w:t>
      </w:r>
      <w:r w:rsidR="001243E6" w:rsidRPr="001C3154">
        <w:rPr>
          <w:color w:val="000000" w:themeColor="text1"/>
        </w:rPr>
        <w:t>8 440,27000</w:t>
      </w:r>
      <w:r w:rsidRPr="001C3154">
        <w:rPr>
          <w:color w:val="000000" w:themeColor="text1"/>
        </w:rPr>
        <w:t xml:space="preserve"> тыс. рублей, </w:t>
      </w:r>
    </w:p>
    <w:p w:rsidR="00CF7A32" w:rsidRPr="001C3154" w:rsidRDefault="005A4887">
      <w:pPr>
        <w:ind w:firstLine="567"/>
        <w:jc w:val="both"/>
        <w:rPr>
          <w:color w:val="000000" w:themeColor="text1"/>
        </w:rPr>
      </w:pPr>
      <w:r w:rsidRPr="001C3154">
        <w:rPr>
          <w:color w:val="000000" w:themeColor="text1"/>
        </w:rPr>
        <w:t>- в 202</w:t>
      </w:r>
      <w:r w:rsidR="001243E6" w:rsidRPr="001C3154">
        <w:rPr>
          <w:color w:val="000000" w:themeColor="text1"/>
        </w:rPr>
        <w:t>8 году – 58 440,27000</w:t>
      </w:r>
      <w:r w:rsidRPr="001C3154">
        <w:rPr>
          <w:color w:val="000000" w:themeColor="text1"/>
        </w:rPr>
        <w:t xml:space="preserve"> тыс. рублей</w:t>
      </w:r>
    </w:p>
    <w:p w:rsidR="00CF7A32" w:rsidRPr="001C3154" w:rsidRDefault="005A4887">
      <w:pPr>
        <w:ind w:firstLine="567"/>
        <w:jc w:val="both"/>
        <w:rPr>
          <w:color w:val="000000" w:themeColor="text1"/>
        </w:rPr>
      </w:pPr>
      <w:r w:rsidRPr="001C3154">
        <w:rPr>
          <w:color w:val="000000" w:themeColor="text1"/>
        </w:rPr>
        <w:t>и отражаются по разделам, подразделам классификации расходов бюджета:</w:t>
      </w:r>
    </w:p>
    <w:p w:rsidR="00D37EBB" w:rsidRPr="001C3154" w:rsidRDefault="00D37EBB">
      <w:pPr>
        <w:ind w:firstLine="567"/>
        <w:jc w:val="right"/>
      </w:pPr>
    </w:p>
    <w:p w:rsidR="00CF7A32" w:rsidRPr="00FD3F8A" w:rsidRDefault="005A4887">
      <w:pPr>
        <w:ind w:firstLine="567"/>
        <w:jc w:val="right"/>
        <w:rPr>
          <w:sz w:val="20"/>
          <w:szCs w:val="20"/>
        </w:rPr>
      </w:pPr>
      <w:r w:rsidRPr="00FD3F8A">
        <w:rPr>
          <w:sz w:val="20"/>
          <w:szCs w:val="20"/>
        </w:rP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827"/>
        <w:gridCol w:w="1559"/>
        <w:gridCol w:w="1560"/>
        <w:gridCol w:w="1842"/>
      </w:tblGrid>
      <w:tr w:rsidR="00CF7A32" w:rsidRPr="001C3154">
        <w:trPr>
          <w:cantSplit/>
        </w:trPr>
        <w:tc>
          <w:tcPr>
            <w:tcW w:w="1418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Номер подраздела</w:t>
            </w:r>
          </w:p>
        </w:tc>
        <w:tc>
          <w:tcPr>
            <w:tcW w:w="3827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Подразделы классификации расходов бюджета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7A32" w:rsidRPr="001C3154" w:rsidRDefault="00A678D1">
            <w:pPr>
              <w:jc w:val="center"/>
            </w:pPr>
            <w:r w:rsidRPr="001C3154">
              <w:t>2026</w:t>
            </w:r>
            <w:r w:rsidR="005A4887" w:rsidRPr="001C3154">
              <w:t xml:space="preserve">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7A32" w:rsidRPr="001C3154" w:rsidRDefault="005A4887" w:rsidP="00A678D1">
            <w:pPr>
              <w:jc w:val="center"/>
            </w:pPr>
            <w:r w:rsidRPr="001C3154">
              <w:t>202</w:t>
            </w:r>
            <w:r w:rsidR="00A678D1" w:rsidRPr="001C3154">
              <w:t>7</w:t>
            </w:r>
            <w:r w:rsidRPr="001C3154">
              <w:t xml:space="preserve"> год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F7A32" w:rsidRPr="001C3154" w:rsidRDefault="005A4887" w:rsidP="00A678D1">
            <w:pPr>
              <w:jc w:val="center"/>
            </w:pPr>
            <w:r w:rsidRPr="001C3154">
              <w:t>202</w:t>
            </w:r>
            <w:r w:rsidR="00A678D1" w:rsidRPr="001C3154">
              <w:t>8</w:t>
            </w:r>
            <w:r w:rsidRPr="001C3154">
              <w:t xml:space="preserve"> год</w:t>
            </w:r>
          </w:p>
        </w:tc>
      </w:tr>
      <w:tr w:rsidR="00CF7A32" w:rsidRPr="001C3154">
        <w:trPr>
          <w:cantSplit/>
        </w:trPr>
        <w:tc>
          <w:tcPr>
            <w:tcW w:w="1418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0103</w:t>
            </w:r>
          </w:p>
        </w:tc>
        <w:tc>
          <w:tcPr>
            <w:tcW w:w="3827" w:type="dxa"/>
            <w:shd w:val="clear" w:color="auto" w:fill="auto"/>
          </w:tcPr>
          <w:p w:rsidR="00CF7A32" w:rsidRPr="001C3154" w:rsidRDefault="005A4887">
            <w:r w:rsidRPr="001C3154">
              <w:t>«Функционирование законодательных (представительных) органов государственной власти и представительных органов муниципальных образований»</w:t>
            </w:r>
          </w:p>
        </w:tc>
        <w:tc>
          <w:tcPr>
            <w:tcW w:w="1559" w:type="dxa"/>
            <w:shd w:val="clear" w:color="auto" w:fill="auto"/>
          </w:tcPr>
          <w:p w:rsidR="00CF7A32" w:rsidRPr="001C3154" w:rsidRDefault="005A4887" w:rsidP="00A678D1">
            <w:pPr>
              <w:jc w:val="center"/>
            </w:pPr>
            <w:r w:rsidRPr="001C3154">
              <w:t>18</w:t>
            </w:r>
            <w:r w:rsidR="00A678D1" w:rsidRPr="001C3154">
              <w:t> 920,03000</w:t>
            </w:r>
          </w:p>
        </w:tc>
        <w:tc>
          <w:tcPr>
            <w:tcW w:w="1560" w:type="dxa"/>
            <w:shd w:val="clear" w:color="auto" w:fill="auto"/>
          </w:tcPr>
          <w:p w:rsidR="00CF7A32" w:rsidRPr="001C3154" w:rsidRDefault="005A4887" w:rsidP="00A678D1">
            <w:pPr>
              <w:jc w:val="center"/>
            </w:pPr>
            <w:r w:rsidRPr="001C3154">
              <w:t>18</w:t>
            </w:r>
            <w:r w:rsidR="00A678D1" w:rsidRPr="001C3154">
              <w:t> 920,03000</w:t>
            </w:r>
          </w:p>
        </w:tc>
        <w:tc>
          <w:tcPr>
            <w:tcW w:w="1842" w:type="dxa"/>
            <w:shd w:val="clear" w:color="auto" w:fill="auto"/>
          </w:tcPr>
          <w:p w:rsidR="00CF7A32" w:rsidRPr="001C3154" w:rsidRDefault="005A4887" w:rsidP="00A678D1">
            <w:pPr>
              <w:jc w:val="center"/>
            </w:pPr>
            <w:r w:rsidRPr="001C3154">
              <w:t>18</w:t>
            </w:r>
            <w:r w:rsidR="00A678D1" w:rsidRPr="001C3154">
              <w:t> 920,03000</w:t>
            </w:r>
          </w:p>
        </w:tc>
      </w:tr>
      <w:tr w:rsidR="00CF7A32" w:rsidRPr="001C3154">
        <w:trPr>
          <w:cantSplit/>
        </w:trPr>
        <w:tc>
          <w:tcPr>
            <w:tcW w:w="1418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0106</w:t>
            </w:r>
          </w:p>
        </w:tc>
        <w:tc>
          <w:tcPr>
            <w:tcW w:w="3827" w:type="dxa"/>
            <w:shd w:val="clear" w:color="auto" w:fill="auto"/>
          </w:tcPr>
          <w:p w:rsidR="00CF7A32" w:rsidRPr="001C3154" w:rsidRDefault="005A4887">
            <w:r w:rsidRPr="001C3154">
              <w:t>«Обеспечение деятельности финансовых, налоговых и таможенных органов и органов финансового (финансово-бюджетного) надзора»</w:t>
            </w:r>
          </w:p>
        </w:tc>
        <w:tc>
          <w:tcPr>
            <w:tcW w:w="1559" w:type="dxa"/>
            <w:shd w:val="clear" w:color="auto" w:fill="auto"/>
          </w:tcPr>
          <w:p w:rsidR="00CF7A32" w:rsidRPr="001C3154" w:rsidRDefault="005A4887" w:rsidP="00FC3AA1">
            <w:pPr>
              <w:jc w:val="center"/>
            </w:pPr>
            <w:r w:rsidRPr="001C3154">
              <w:t>1</w:t>
            </w:r>
            <w:r w:rsidR="00FC3AA1" w:rsidRPr="001C3154">
              <w:t>4 520,24000</w:t>
            </w:r>
          </w:p>
        </w:tc>
        <w:tc>
          <w:tcPr>
            <w:tcW w:w="1560" w:type="dxa"/>
            <w:shd w:val="clear" w:color="auto" w:fill="auto"/>
          </w:tcPr>
          <w:p w:rsidR="00CF7A32" w:rsidRPr="001C3154" w:rsidRDefault="005A4887" w:rsidP="00FC3AA1">
            <w:pPr>
              <w:jc w:val="center"/>
            </w:pPr>
            <w:r w:rsidRPr="001C3154">
              <w:t>1</w:t>
            </w:r>
            <w:r w:rsidR="00FC3AA1" w:rsidRPr="001C3154">
              <w:t>4 520,24000</w:t>
            </w:r>
          </w:p>
        </w:tc>
        <w:tc>
          <w:tcPr>
            <w:tcW w:w="1842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1</w:t>
            </w:r>
            <w:r w:rsidR="00FC3AA1" w:rsidRPr="001C3154">
              <w:t>4 520,24000</w:t>
            </w:r>
          </w:p>
        </w:tc>
      </w:tr>
      <w:tr w:rsidR="001243E6" w:rsidRPr="001C3154">
        <w:trPr>
          <w:cantSplit/>
        </w:trPr>
        <w:tc>
          <w:tcPr>
            <w:tcW w:w="1418" w:type="dxa"/>
            <w:shd w:val="clear" w:color="auto" w:fill="auto"/>
          </w:tcPr>
          <w:p w:rsidR="001243E6" w:rsidRPr="001C3154" w:rsidRDefault="00EF2A6A">
            <w:pPr>
              <w:jc w:val="center"/>
            </w:pPr>
            <w:r w:rsidRPr="001C3154">
              <w:t>0</w:t>
            </w:r>
            <w:r w:rsidR="001243E6" w:rsidRPr="001C3154">
              <w:t>107</w:t>
            </w:r>
          </w:p>
        </w:tc>
        <w:tc>
          <w:tcPr>
            <w:tcW w:w="3827" w:type="dxa"/>
            <w:shd w:val="clear" w:color="auto" w:fill="auto"/>
          </w:tcPr>
          <w:p w:rsidR="001243E6" w:rsidRPr="001C3154" w:rsidRDefault="001243E6">
            <w:r w:rsidRPr="001C3154">
              <w:t>«Обеспечение проведения выборов и референдумов»</w:t>
            </w:r>
          </w:p>
        </w:tc>
        <w:tc>
          <w:tcPr>
            <w:tcW w:w="1559" w:type="dxa"/>
            <w:shd w:val="clear" w:color="auto" w:fill="auto"/>
          </w:tcPr>
          <w:p w:rsidR="001243E6" w:rsidRPr="001C3154" w:rsidRDefault="001243E6" w:rsidP="00FC3AA1">
            <w:pPr>
              <w:jc w:val="center"/>
            </w:pPr>
            <w:r w:rsidRPr="001C3154">
              <w:t>4 000,00000</w:t>
            </w:r>
          </w:p>
        </w:tc>
        <w:tc>
          <w:tcPr>
            <w:tcW w:w="1560" w:type="dxa"/>
            <w:shd w:val="clear" w:color="auto" w:fill="auto"/>
          </w:tcPr>
          <w:p w:rsidR="001243E6" w:rsidRPr="001C3154" w:rsidRDefault="001243E6" w:rsidP="00FC3AA1">
            <w:pPr>
              <w:jc w:val="center"/>
            </w:pPr>
            <w:r w:rsidRPr="001C3154">
              <w:t>0,00000</w:t>
            </w:r>
          </w:p>
        </w:tc>
        <w:tc>
          <w:tcPr>
            <w:tcW w:w="1842" w:type="dxa"/>
            <w:shd w:val="clear" w:color="auto" w:fill="auto"/>
          </w:tcPr>
          <w:p w:rsidR="001243E6" w:rsidRPr="001C3154" w:rsidRDefault="001243E6">
            <w:pPr>
              <w:jc w:val="center"/>
            </w:pPr>
            <w:r w:rsidRPr="001C3154">
              <w:t>0,00000</w:t>
            </w:r>
          </w:p>
        </w:tc>
      </w:tr>
      <w:tr w:rsidR="00CF7A32" w:rsidRPr="001C3154">
        <w:trPr>
          <w:cantSplit/>
          <w:trHeight w:val="305"/>
        </w:trPr>
        <w:tc>
          <w:tcPr>
            <w:tcW w:w="1418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0111</w:t>
            </w:r>
          </w:p>
        </w:tc>
        <w:tc>
          <w:tcPr>
            <w:tcW w:w="3827" w:type="dxa"/>
            <w:shd w:val="clear" w:color="auto" w:fill="auto"/>
          </w:tcPr>
          <w:p w:rsidR="00CF7A32" w:rsidRPr="001C3154" w:rsidRDefault="005A4887">
            <w:r w:rsidRPr="001C3154">
              <w:t>«Резервные фонды»</w:t>
            </w:r>
          </w:p>
        </w:tc>
        <w:tc>
          <w:tcPr>
            <w:tcW w:w="1559" w:type="dxa"/>
            <w:shd w:val="clear" w:color="auto" w:fill="auto"/>
          </w:tcPr>
          <w:p w:rsidR="00CF7A32" w:rsidRPr="001C3154" w:rsidRDefault="001243E6">
            <w:pPr>
              <w:jc w:val="center"/>
            </w:pPr>
            <w:r w:rsidRPr="001C3154">
              <w:t>5</w:t>
            </w:r>
            <w:r w:rsidR="005A4887" w:rsidRPr="001C3154">
              <w:t xml:space="preserve"> 000,00000</w:t>
            </w:r>
          </w:p>
        </w:tc>
        <w:tc>
          <w:tcPr>
            <w:tcW w:w="1560" w:type="dxa"/>
            <w:shd w:val="clear" w:color="auto" w:fill="auto"/>
          </w:tcPr>
          <w:p w:rsidR="00CF7A32" w:rsidRPr="001C3154" w:rsidRDefault="001243E6">
            <w:pPr>
              <w:jc w:val="center"/>
            </w:pPr>
            <w:r w:rsidRPr="001C3154">
              <w:t>5</w:t>
            </w:r>
            <w:r w:rsidR="005A4887" w:rsidRPr="001C3154">
              <w:t xml:space="preserve"> 000,00000</w:t>
            </w:r>
          </w:p>
        </w:tc>
        <w:tc>
          <w:tcPr>
            <w:tcW w:w="1842" w:type="dxa"/>
            <w:shd w:val="clear" w:color="auto" w:fill="auto"/>
          </w:tcPr>
          <w:p w:rsidR="00CF7A32" w:rsidRPr="001C3154" w:rsidRDefault="001243E6">
            <w:pPr>
              <w:jc w:val="center"/>
            </w:pPr>
            <w:r w:rsidRPr="001C3154">
              <w:t>5</w:t>
            </w:r>
            <w:r w:rsidR="005A4887" w:rsidRPr="001C3154">
              <w:t xml:space="preserve"> 000,00000</w:t>
            </w:r>
          </w:p>
        </w:tc>
      </w:tr>
      <w:tr w:rsidR="00CF7A32" w:rsidRPr="001C3154">
        <w:trPr>
          <w:cantSplit/>
        </w:trPr>
        <w:tc>
          <w:tcPr>
            <w:tcW w:w="1418" w:type="dxa"/>
            <w:shd w:val="clear" w:color="auto" w:fill="auto"/>
          </w:tcPr>
          <w:p w:rsidR="00CF7A32" w:rsidRPr="001C3154" w:rsidRDefault="005A4887">
            <w:pPr>
              <w:jc w:val="center"/>
            </w:pPr>
            <w:r w:rsidRPr="001C3154">
              <w:t>0113</w:t>
            </w:r>
          </w:p>
        </w:tc>
        <w:tc>
          <w:tcPr>
            <w:tcW w:w="3827" w:type="dxa"/>
            <w:shd w:val="clear" w:color="auto" w:fill="auto"/>
          </w:tcPr>
          <w:p w:rsidR="00CF7A32" w:rsidRPr="001C3154" w:rsidRDefault="005A4887">
            <w:r w:rsidRPr="001C3154">
              <w:t>«Другие общегосударственные вопросы»</w:t>
            </w:r>
          </w:p>
        </w:tc>
        <w:tc>
          <w:tcPr>
            <w:tcW w:w="1559" w:type="dxa"/>
            <w:shd w:val="clear" w:color="auto" w:fill="auto"/>
          </w:tcPr>
          <w:p w:rsidR="00CF7A32" w:rsidRPr="001C3154" w:rsidRDefault="005A4887" w:rsidP="001243E6">
            <w:pPr>
              <w:jc w:val="center"/>
            </w:pPr>
            <w:r w:rsidRPr="001C3154">
              <w:t>1</w:t>
            </w:r>
            <w:r w:rsidR="001243E6" w:rsidRPr="001C3154">
              <w:t>0 967,71160</w:t>
            </w:r>
          </w:p>
        </w:tc>
        <w:tc>
          <w:tcPr>
            <w:tcW w:w="1560" w:type="dxa"/>
            <w:shd w:val="clear" w:color="auto" w:fill="auto"/>
          </w:tcPr>
          <w:p w:rsidR="00CF7A32" w:rsidRPr="001C3154" w:rsidRDefault="001243E6">
            <w:pPr>
              <w:jc w:val="center"/>
            </w:pPr>
            <w:r w:rsidRPr="001C3154">
              <w:t>1</w:t>
            </w:r>
            <w:r w:rsidR="005A4887" w:rsidRPr="001C3154">
              <w:t>0 000,00000</w:t>
            </w:r>
          </w:p>
        </w:tc>
        <w:tc>
          <w:tcPr>
            <w:tcW w:w="1842" w:type="dxa"/>
            <w:shd w:val="clear" w:color="auto" w:fill="auto"/>
          </w:tcPr>
          <w:p w:rsidR="00CF7A32" w:rsidRPr="001C3154" w:rsidRDefault="001243E6">
            <w:pPr>
              <w:jc w:val="center"/>
            </w:pPr>
            <w:r w:rsidRPr="001C3154">
              <w:t>2</w:t>
            </w:r>
            <w:r w:rsidR="005A4887" w:rsidRPr="001C3154">
              <w:t>0 000,00000</w:t>
            </w:r>
          </w:p>
        </w:tc>
      </w:tr>
    </w:tbl>
    <w:p w:rsidR="00CF7A32" w:rsidRPr="001C3154" w:rsidRDefault="00CF7A32">
      <w:pPr>
        <w:jc w:val="both"/>
      </w:pPr>
    </w:p>
    <w:p w:rsidR="00CF7A32" w:rsidRPr="001C3154" w:rsidRDefault="005A4887">
      <w:pPr>
        <w:ind w:firstLine="567"/>
        <w:jc w:val="both"/>
      </w:pPr>
      <w:r w:rsidRPr="001C3154">
        <w:t>В непрограммные расходы бюджета включено финансовое обеспечение следующих мероприятий:</w:t>
      </w:r>
    </w:p>
    <w:p w:rsidR="00CF7A32" w:rsidRPr="001C3154" w:rsidRDefault="005A4887">
      <w:pPr>
        <w:ind w:firstLine="567"/>
        <w:jc w:val="both"/>
      </w:pPr>
      <w:r w:rsidRPr="001C3154">
        <w:t>на обеспечение деятельности Совета депутатов городского округа</w:t>
      </w:r>
      <w:r w:rsidR="00A678D1" w:rsidRPr="001C3154">
        <w:t xml:space="preserve"> Лобня Московской области в 2026</w:t>
      </w:r>
      <w:r w:rsidRPr="001C3154">
        <w:t>-202</w:t>
      </w:r>
      <w:r w:rsidR="00A678D1" w:rsidRPr="001C3154">
        <w:t>8</w:t>
      </w:r>
      <w:r w:rsidRPr="001C3154">
        <w:t xml:space="preserve"> годах – 18</w:t>
      </w:r>
      <w:r w:rsidR="00A678D1" w:rsidRPr="001C3154">
        <w:t> 920,03000</w:t>
      </w:r>
      <w:r w:rsidRPr="001C3154">
        <w:t xml:space="preserve"> тыс. рублей ежегодно;</w:t>
      </w:r>
    </w:p>
    <w:p w:rsidR="00CF7A32" w:rsidRPr="001C3154" w:rsidRDefault="005A4887">
      <w:pPr>
        <w:ind w:firstLine="567"/>
        <w:jc w:val="both"/>
      </w:pPr>
      <w:r w:rsidRPr="001C3154">
        <w:t>на обеспечение деятельности Контрольно-счетной палаты городского округа Лобня Московской области в 202</w:t>
      </w:r>
      <w:r w:rsidR="00FC3AA1" w:rsidRPr="001C3154">
        <w:t>6</w:t>
      </w:r>
      <w:r w:rsidRPr="001C3154">
        <w:t>-202</w:t>
      </w:r>
      <w:r w:rsidR="00FC3AA1" w:rsidRPr="001C3154">
        <w:t>8</w:t>
      </w:r>
      <w:r w:rsidRPr="001C3154">
        <w:t xml:space="preserve"> годах – 1</w:t>
      </w:r>
      <w:r w:rsidR="00FC3AA1" w:rsidRPr="001C3154">
        <w:t>4 520,24000</w:t>
      </w:r>
      <w:r w:rsidRPr="001C3154">
        <w:t xml:space="preserve"> тыс. рублей ежегодно;</w:t>
      </w:r>
    </w:p>
    <w:p w:rsidR="00CF7A32" w:rsidRPr="001C3154" w:rsidRDefault="005A4887" w:rsidP="00FD3F8A">
      <w:pPr>
        <w:tabs>
          <w:tab w:val="left" w:pos="567"/>
        </w:tabs>
        <w:ind w:firstLine="567"/>
        <w:jc w:val="both"/>
      </w:pPr>
      <w:r w:rsidRPr="001C3154">
        <w:lastRenderedPageBreak/>
        <w:t xml:space="preserve">на резервные фонды в </w:t>
      </w:r>
      <w:r w:rsidR="001243E6" w:rsidRPr="001C3154">
        <w:t xml:space="preserve">2026-2028 годах </w:t>
      </w:r>
      <w:r w:rsidRPr="001C3154">
        <w:t xml:space="preserve">- </w:t>
      </w:r>
      <w:r w:rsidR="001243E6" w:rsidRPr="001C3154">
        <w:t>5</w:t>
      </w:r>
      <w:r w:rsidRPr="001C3154">
        <w:t xml:space="preserve"> 000,00000 тыс. рублей, в том числе </w:t>
      </w:r>
      <w:r w:rsidR="00FD3F8A">
        <w:br/>
      </w:r>
      <w:r w:rsidRPr="001C3154">
        <w:t xml:space="preserve">на предупреждение и ликвидацию чрезвычайных ситуаций и последствий стихийных бедствий </w:t>
      </w:r>
      <w:r w:rsidR="009E0492" w:rsidRPr="001C3154">
        <w:t xml:space="preserve">                           </w:t>
      </w:r>
      <w:r w:rsidRPr="001C3154">
        <w:t>1 000,00000 тыс. рублей ежегодно;</w:t>
      </w:r>
    </w:p>
    <w:p w:rsidR="001243E6" w:rsidRPr="001C3154" w:rsidRDefault="001243E6" w:rsidP="001243E6">
      <w:pPr>
        <w:ind w:firstLine="567"/>
        <w:jc w:val="both"/>
      </w:pPr>
      <w:r w:rsidRPr="001C3154">
        <w:t>зарезервированные средства</w:t>
      </w:r>
      <w:r w:rsidR="00EF2A6A" w:rsidRPr="001C3154">
        <w:t xml:space="preserve"> в</w:t>
      </w:r>
      <w:r w:rsidRPr="001C3154">
        <w:t xml:space="preserve"> 2026 год</w:t>
      </w:r>
      <w:r w:rsidR="00EF2A6A" w:rsidRPr="001C3154">
        <w:t>у</w:t>
      </w:r>
      <w:r w:rsidRPr="001C3154">
        <w:t xml:space="preserve"> в сумме 10 000,00000 тыс. рублей;</w:t>
      </w:r>
    </w:p>
    <w:p w:rsidR="001243E6" w:rsidRPr="001C3154" w:rsidRDefault="001243E6" w:rsidP="001243E6">
      <w:pPr>
        <w:ind w:firstLine="567"/>
        <w:jc w:val="both"/>
      </w:pPr>
      <w:r w:rsidRPr="001C3154">
        <w:t>на проведение выборов</w:t>
      </w:r>
      <w:r w:rsidR="00EF2A6A" w:rsidRPr="001C3154">
        <w:t xml:space="preserve"> в</w:t>
      </w:r>
      <w:r w:rsidRPr="001C3154">
        <w:t xml:space="preserve"> 2026 год</w:t>
      </w:r>
      <w:r w:rsidR="00EF2A6A" w:rsidRPr="001C3154">
        <w:t>у</w:t>
      </w:r>
      <w:r w:rsidRPr="001C3154">
        <w:t xml:space="preserve"> в сумме 4 000,00000 тыс. рублей;</w:t>
      </w:r>
    </w:p>
    <w:p w:rsidR="00CF7A32" w:rsidRPr="001C3154" w:rsidRDefault="005A4887">
      <w:pPr>
        <w:ind w:firstLine="567"/>
        <w:jc w:val="both"/>
      </w:pPr>
      <w:r w:rsidRPr="001C3154">
        <w:t>на другие общегосударственные вопросы в 202</w:t>
      </w:r>
      <w:r w:rsidR="001243E6" w:rsidRPr="001C3154">
        <w:t>6</w:t>
      </w:r>
      <w:r w:rsidRPr="001C3154">
        <w:t xml:space="preserve"> году – </w:t>
      </w:r>
      <w:r w:rsidR="001243E6" w:rsidRPr="001C3154">
        <w:t>967,71160</w:t>
      </w:r>
      <w:r w:rsidRPr="001C3154">
        <w:t xml:space="preserve"> тыс. рублей, </w:t>
      </w:r>
      <w:r w:rsidR="001243E6" w:rsidRPr="001C3154">
        <w:t>в 2027 году</w:t>
      </w:r>
      <w:r w:rsidR="007E21D5" w:rsidRPr="001C3154">
        <w:t xml:space="preserve">             </w:t>
      </w:r>
      <w:r w:rsidR="001243E6" w:rsidRPr="001C3154">
        <w:t xml:space="preserve"> 10 000,00000 тыс. рублей,</w:t>
      </w:r>
      <w:r w:rsidRPr="001C3154">
        <w:t xml:space="preserve"> 202</w:t>
      </w:r>
      <w:r w:rsidR="001243E6" w:rsidRPr="001C3154">
        <w:t>8 году</w:t>
      </w:r>
      <w:r w:rsidRPr="001C3154">
        <w:t xml:space="preserve"> – </w:t>
      </w:r>
      <w:r w:rsidR="001243E6" w:rsidRPr="001C3154">
        <w:t>2</w:t>
      </w:r>
      <w:r w:rsidRPr="001C3154">
        <w:t>0 000,00000 тыс. рублей.</w:t>
      </w:r>
    </w:p>
    <w:p w:rsidR="00CF7A32" w:rsidRPr="001C3154" w:rsidRDefault="00CF7A32">
      <w:pPr>
        <w:ind w:firstLine="567"/>
        <w:jc w:val="center"/>
        <w:rPr>
          <w:b/>
        </w:rPr>
      </w:pPr>
    </w:p>
    <w:p w:rsidR="00CF7A32" w:rsidRPr="001C3154" w:rsidRDefault="005A4887">
      <w:pPr>
        <w:ind w:firstLine="567"/>
        <w:jc w:val="center"/>
        <w:rPr>
          <w:b/>
        </w:rPr>
      </w:pPr>
      <w:r w:rsidRPr="001C3154">
        <w:rPr>
          <w:b/>
        </w:rPr>
        <w:t>Дефицит бюджета городского округа Лобня составит:</w:t>
      </w:r>
    </w:p>
    <w:p w:rsidR="00CF7A32" w:rsidRPr="001C3154" w:rsidRDefault="00CF7A32">
      <w:pPr>
        <w:ind w:firstLine="567"/>
        <w:jc w:val="center"/>
        <w:rPr>
          <w:b/>
        </w:rPr>
      </w:pPr>
    </w:p>
    <w:p w:rsidR="00CF7A32" w:rsidRPr="001C3154" w:rsidRDefault="00387A89">
      <w:pPr>
        <w:tabs>
          <w:tab w:val="left" w:pos="567"/>
        </w:tabs>
        <w:ind w:firstLine="567"/>
        <w:jc w:val="both"/>
      </w:pPr>
      <w:r w:rsidRPr="001C3154">
        <w:t>в 2026</w:t>
      </w:r>
      <w:r w:rsidR="00B9667F" w:rsidRPr="001C3154">
        <w:t xml:space="preserve"> году – 300 000,000</w:t>
      </w:r>
      <w:r w:rsidR="005A4887" w:rsidRPr="001C3154">
        <w:t>00</w:t>
      </w:r>
      <w:r w:rsidR="00B9667F" w:rsidRPr="001C3154">
        <w:t xml:space="preserve"> тыс. рублей, что составляет 10,0</w:t>
      </w:r>
      <w:r w:rsidR="005A4887" w:rsidRPr="001C3154">
        <w:t xml:space="preserve"> процентов к общей сумме доходов без учета безвозмездных поступлений и без учета допол</w:t>
      </w:r>
      <w:r w:rsidR="00B9667F" w:rsidRPr="001C3154">
        <w:t>нительных нормативов по НДФЛ (666 927</w:t>
      </w:r>
      <w:r w:rsidR="005A4887" w:rsidRPr="001C3154">
        <w:t>,00000 тыс. рублей);</w:t>
      </w:r>
    </w:p>
    <w:p w:rsidR="00CF7A32" w:rsidRPr="001C3154" w:rsidRDefault="00387A89">
      <w:pPr>
        <w:ind w:firstLine="567"/>
        <w:jc w:val="both"/>
      </w:pPr>
      <w:r w:rsidRPr="001C3154">
        <w:t>в 2027</w:t>
      </w:r>
      <w:r w:rsidR="00B9667F" w:rsidRPr="001C3154">
        <w:t>году – 120 000,00</w:t>
      </w:r>
      <w:r w:rsidR="005A4887" w:rsidRPr="001C3154">
        <w:t xml:space="preserve">000 тыс. рублей, что </w:t>
      </w:r>
      <w:r w:rsidR="00B9667F" w:rsidRPr="001C3154">
        <w:t>составляет 3,6</w:t>
      </w:r>
      <w:r w:rsidR="005A4887" w:rsidRPr="001C3154">
        <w:t xml:space="preserve"> процентов к общей сумме доходов без учета безвозмездных поступлений и без учета дополн</w:t>
      </w:r>
      <w:r w:rsidR="00B9667F" w:rsidRPr="001C3154">
        <w:t>ительных нормативов по НДФЛ (362 723</w:t>
      </w:r>
      <w:r w:rsidR="005A4887" w:rsidRPr="001C3154">
        <w:t>,00000 тыс. рублей);</w:t>
      </w:r>
    </w:p>
    <w:p w:rsidR="00CF7A32" w:rsidRPr="001C3154" w:rsidRDefault="00387A89">
      <w:pPr>
        <w:ind w:firstLine="567"/>
        <w:jc w:val="both"/>
      </w:pPr>
      <w:r w:rsidRPr="001C3154">
        <w:t>в 2028</w:t>
      </w:r>
      <w:r w:rsidR="00B9667F" w:rsidRPr="001C3154">
        <w:t xml:space="preserve"> году – 215 000,000</w:t>
      </w:r>
      <w:r w:rsidR="005A4887" w:rsidRPr="001C3154">
        <w:t>00</w:t>
      </w:r>
      <w:r w:rsidR="00B9667F" w:rsidRPr="001C3154">
        <w:t xml:space="preserve"> тыс. рублей, что составляет 5,7</w:t>
      </w:r>
      <w:r w:rsidR="005A4887" w:rsidRPr="001C3154">
        <w:t xml:space="preserve"> процентов к общей сумме доходов без учета безв</w:t>
      </w:r>
      <w:r w:rsidR="00B9667F" w:rsidRPr="001C3154">
        <w:t>озмездных поступлений.</w:t>
      </w:r>
    </w:p>
    <w:p w:rsidR="00CF7A32" w:rsidRPr="001C3154" w:rsidRDefault="00CF7A32">
      <w:pPr>
        <w:ind w:right="283" w:firstLine="567"/>
        <w:jc w:val="both"/>
      </w:pPr>
    </w:p>
    <w:p w:rsidR="00CF7A32" w:rsidRPr="001C3154" w:rsidRDefault="005A4887">
      <w:pPr>
        <w:ind w:right="283" w:firstLine="567"/>
        <w:jc w:val="center"/>
        <w:rPr>
          <w:b/>
        </w:rPr>
      </w:pPr>
      <w:r w:rsidRPr="001C3154">
        <w:rPr>
          <w:b/>
        </w:rPr>
        <w:t>Муниципальный долг городского округа Лобня</w:t>
      </w:r>
    </w:p>
    <w:p w:rsidR="00CF7A32" w:rsidRPr="001C3154" w:rsidRDefault="00CF7A32">
      <w:pPr>
        <w:ind w:right="283" w:firstLine="567"/>
        <w:jc w:val="center"/>
        <w:rPr>
          <w:b/>
        </w:rPr>
      </w:pPr>
    </w:p>
    <w:p w:rsidR="00CF7A32" w:rsidRPr="001C3154" w:rsidRDefault="005A4887">
      <w:pPr>
        <w:ind w:firstLine="567"/>
        <w:jc w:val="both"/>
      </w:pPr>
      <w:r w:rsidRPr="001C3154">
        <w:t>Ожидаемый объем муниципального долга городского округа Лобня</w:t>
      </w:r>
      <w:r w:rsidR="005F5194" w:rsidRPr="001C3154">
        <w:t xml:space="preserve"> по состоянию </w:t>
      </w:r>
      <w:r w:rsidR="005F5194" w:rsidRPr="001C3154">
        <w:br/>
        <w:t>на  1 января 2026</w:t>
      </w:r>
      <w:r w:rsidR="008E5CAF" w:rsidRPr="001C3154">
        <w:t xml:space="preserve"> года составит 201 672,</w:t>
      </w:r>
      <w:r w:rsidRPr="001C3154">
        <w:t>500</w:t>
      </w:r>
      <w:r w:rsidR="008E5CAF" w:rsidRPr="001C3154">
        <w:t>00</w:t>
      </w:r>
      <w:r w:rsidRPr="001C3154">
        <w:t xml:space="preserve"> тыс. рублей, в том числе:</w:t>
      </w:r>
    </w:p>
    <w:p w:rsidR="00CF7A32" w:rsidRPr="001C3154" w:rsidRDefault="005A4887">
      <w:pPr>
        <w:ind w:firstLine="567"/>
        <w:jc w:val="both"/>
      </w:pPr>
      <w:r w:rsidRPr="001C3154">
        <w:t>по кредитам, полученным Администрацие</w:t>
      </w:r>
      <w:r w:rsidR="005F5194" w:rsidRPr="001C3154">
        <w:t xml:space="preserve">й городского округа Лобня – </w:t>
      </w:r>
      <w:r w:rsidR="005F5194" w:rsidRPr="001C3154">
        <w:br/>
        <w:t>100 000,000</w:t>
      </w:r>
      <w:r w:rsidRPr="001C3154">
        <w:t>00 тыс. рублей;</w:t>
      </w:r>
    </w:p>
    <w:p w:rsidR="00CF7A32" w:rsidRPr="001C3154" w:rsidRDefault="005A4887">
      <w:pPr>
        <w:ind w:firstLine="567"/>
        <w:jc w:val="both"/>
      </w:pPr>
      <w:r w:rsidRPr="001C3154">
        <w:t>по бюджетным кредитам, полученным Администраци</w:t>
      </w:r>
      <w:r w:rsidR="005F5194" w:rsidRPr="001C3154">
        <w:t>ей городского округа Лобня – 101 672,5</w:t>
      </w:r>
      <w:r w:rsidRPr="001C3154">
        <w:t>0000 тыс. рублей.</w:t>
      </w:r>
    </w:p>
    <w:p w:rsidR="00CF7A32" w:rsidRPr="001C3154" w:rsidRDefault="005A4887" w:rsidP="00A017C9">
      <w:pPr>
        <w:tabs>
          <w:tab w:val="left" w:pos="567"/>
        </w:tabs>
        <w:ind w:firstLine="567"/>
        <w:jc w:val="both"/>
      </w:pPr>
      <w:r w:rsidRPr="001C3154">
        <w:t>Верхний предел объема муниципального долга городского округа Лобня составит:</w:t>
      </w:r>
    </w:p>
    <w:p w:rsidR="00CF7A32" w:rsidRPr="001C3154" w:rsidRDefault="007D0BB6">
      <w:pPr>
        <w:contextualSpacing/>
        <w:jc w:val="both"/>
      </w:pPr>
      <w:r w:rsidRPr="001C3154">
        <w:t xml:space="preserve">  </w:t>
      </w:r>
      <w:r w:rsidR="00A017C9">
        <w:t xml:space="preserve">      </w:t>
      </w:r>
      <w:r w:rsidRPr="001C3154">
        <w:t xml:space="preserve"> по состоянию на 1 января 2027 года – 501 672,500</w:t>
      </w:r>
      <w:r w:rsidR="005A4887" w:rsidRPr="001C3154">
        <w:t>00 тыс. рублей;</w:t>
      </w:r>
    </w:p>
    <w:p w:rsidR="00CF7A32" w:rsidRPr="001C3154" w:rsidRDefault="007D0BB6">
      <w:pPr>
        <w:contextualSpacing/>
        <w:jc w:val="both"/>
      </w:pPr>
      <w:r w:rsidRPr="001C3154">
        <w:t xml:space="preserve">   </w:t>
      </w:r>
      <w:r w:rsidR="00A017C9">
        <w:t xml:space="preserve">      </w:t>
      </w:r>
      <w:r w:rsidRPr="001C3154">
        <w:t>по состоянию на 1 января 2028 года – 621 672,500</w:t>
      </w:r>
      <w:r w:rsidR="005A4887" w:rsidRPr="001C3154">
        <w:t>00 тыс. рублей;</w:t>
      </w:r>
    </w:p>
    <w:p w:rsidR="00CF7A32" w:rsidRPr="001C3154" w:rsidRDefault="007D0BB6">
      <w:pPr>
        <w:jc w:val="both"/>
      </w:pPr>
      <w:r w:rsidRPr="001C3154">
        <w:t xml:space="preserve">   </w:t>
      </w:r>
      <w:r w:rsidR="00A017C9">
        <w:t xml:space="preserve">      </w:t>
      </w:r>
      <w:r w:rsidRPr="001C3154">
        <w:t>по состоянию на 1 января 2029 года – 836 672,500</w:t>
      </w:r>
      <w:r w:rsidR="005A4887" w:rsidRPr="001C3154">
        <w:t>00 тыс. рублей.</w:t>
      </w:r>
    </w:p>
    <w:p w:rsidR="00CF7A32" w:rsidRPr="001C3154" w:rsidRDefault="00A017C9">
      <w:pPr>
        <w:tabs>
          <w:tab w:val="left" w:pos="567"/>
        </w:tabs>
        <w:jc w:val="both"/>
      </w:pPr>
      <w:r>
        <w:t xml:space="preserve">         </w:t>
      </w:r>
      <w:r w:rsidR="005A4887" w:rsidRPr="001C3154">
        <w:t>Верхний предел объема муниципального долга городского округа Лобня не превысит предельного значения, установленного статьей 107 Бюджетного кодекса Российской Федерации.</w:t>
      </w:r>
    </w:p>
    <w:p w:rsidR="00CF7A32" w:rsidRPr="001C3154" w:rsidRDefault="005A4887">
      <w:pPr>
        <w:tabs>
          <w:tab w:val="left" w:pos="567"/>
        </w:tabs>
        <w:ind w:firstLine="567"/>
        <w:jc w:val="both"/>
      </w:pPr>
      <w:r w:rsidRPr="001C3154">
        <w:t>Прогнозируемый объем привлечения кредитных средств составит:</w:t>
      </w:r>
    </w:p>
    <w:p w:rsidR="00CF7A32" w:rsidRPr="001C3154" w:rsidRDefault="00A017C9">
      <w:pPr>
        <w:tabs>
          <w:tab w:val="left" w:pos="567"/>
        </w:tabs>
        <w:contextualSpacing/>
        <w:jc w:val="both"/>
      </w:pPr>
      <w:r>
        <w:t xml:space="preserve">         </w:t>
      </w:r>
      <w:r w:rsidR="005A4887" w:rsidRPr="001C3154">
        <w:t>в 20</w:t>
      </w:r>
      <w:r w:rsidR="009D53D3" w:rsidRPr="001C3154">
        <w:t>26</w:t>
      </w:r>
      <w:r w:rsidR="005A4887" w:rsidRPr="001C3154">
        <w:t xml:space="preserve"> году</w:t>
      </w:r>
      <w:r w:rsidR="007D0BB6" w:rsidRPr="001C3154">
        <w:t xml:space="preserve"> – 501 672,500</w:t>
      </w:r>
      <w:r w:rsidR="005A4887" w:rsidRPr="001C3154">
        <w:t>00 тыс. рублей;</w:t>
      </w:r>
    </w:p>
    <w:p w:rsidR="00CF7A32" w:rsidRPr="001C3154" w:rsidRDefault="00A017C9">
      <w:pPr>
        <w:tabs>
          <w:tab w:val="left" w:pos="567"/>
        </w:tabs>
        <w:contextualSpacing/>
        <w:jc w:val="both"/>
      </w:pPr>
      <w:r>
        <w:t xml:space="preserve">         </w:t>
      </w:r>
      <w:r w:rsidR="009D53D3" w:rsidRPr="001C3154">
        <w:t>в 2027</w:t>
      </w:r>
      <w:r w:rsidR="005A4887" w:rsidRPr="001C3154">
        <w:t xml:space="preserve"> году</w:t>
      </w:r>
      <w:r w:rsidR="0030641F" w:rsidRPr="001C3154">
        <w:t xml:space="preserve"> – 470 000,000</w:t>
      </w:r>
      <w:r w:rsidR="005A4887" w:rsidRPr="001C3154">
        <w:t>00 тыс. рублей;</w:t>
      </w:r>
    </w:p>
    <w:p w:rsidR="00CF7A32" w:rsidRPr="001C3154" w:rsidRDefault="00A017C9">
      <w:pPr>
        <w:tabs>
          <w:tab w:val="left" w:pos="567"/>
        </w:tabs>
        <w:contextualSpacing/>
        <w:jc w:val="both"/>
      </w:pPr>
      <w:r>
        <w:t xml:space="preserve">         </w:t>
      </w:r>
      <w:r w:rsidR="009D53D3" w:rsidRPr="001C3154">
        <w:t xml:space="preserve">в 2028 </w:t>
      </w:r>
      <w:r w:rsidR="005A4887" w:rsidRPr="001C3154">
        <w:t>году</w:t>
      </w:r>
      <w:r w:rsidR="0030641F" w:rsidRPr="001C3154">
        <w:t xml:space="preserve"> – 586 672,500</w:t>
      </w:r>
      <w:r w:rsidR="005A4887" w:rsidRPr="001C3154">
        <w:t>00 тыс. рублей.</w:t>
      </w:r>
    </w:p>
    <w:p w:rsidR="00CF7A32" w:rsidRPr="001C3154" w:rsidRDefault="005A4887">
      <w:pPr>
        <w:ind w:firstLine="567"/>
        <w:jc w:val="both"/>
      </w:pPr>
      <w:r w:rsidRPr="001C3154">
        <w:t>Прогнозируемый объем погашения кредита составит:</w:t>
      </w:r>
    </w:p>
    <w:p w:rsidR="00CF7A32" w:rsidRPr="001C3154" w:rsidRDefault="00A017C9">
      <w:pPr>
        <w:contextualSpacing/>
        <w:jc w:val="both"/>
      </w:pPr>
      <w:r>
        <w:t xml:space="preserve">         </w:t>
      </w:r>
      <w:r w:rsidR="009D53D3" w:rsidRPr="001C3154">
        <w:t>в 2026</w:t>
      </w:r>
      <w:r w:rsidR="00275833" w:rsidRPr="001C3154">
        <w:t xml:space="preserve"> году – 201 672,</w:t>
      </w:r>
      <w:r w:rsidR="005A4887" w:rsidRPr="001C3154">
        <w:t>5</w:t>
      </w:r>
      <w:r w:rsidR="00275833" w:rsidRPr="001C3154">
        <w:t>00</w:t>
      </w:r>
      <w:r w:rsidR="005A4887" w:rsidRPr="001C3154">
        <w:t>00 тыс. рублей;</w:t>
      </w:r>
    </w:p>
    <w:p w:rsidR="00CF7A32" w:rsidRPr="001C3154" w:rsidRDefault="00A017C9">
      <w:pPr>
        <w:contextualSpacing/>
        <w:jc w:val="both"/>
      </w:pPr>
      <w:r>
        <w:t xml:space="preserve">         </w:t>
      </w:r>
      <w:r w:rsidR="009D53D3" w:rsidRPr="001C3154">
        <w:t>в 2027</w:t>
      </w:r>
      <w:r w:rsidR="005A4887" w:rsidRPr="001C3154">
        <w:t xml:space="preserve"> году</w:t>
      </w:r>
      <w:r w:rsidR="00275833" w:rsidRPr="001C3154">
        <w:t xml:space="preserve"> – 350 000</w:t>
      </w:r>
      <w:r w:rsidR="005A4887" w:rsidRPr="001C3154">
        <w:t>,00000 тыс. рублей;</w:t>
      </w:r>
    </w:p>
    <w:p w:rsidR="00CF7A32" w:rsidRPr="001C3154" w:rsidRDefault="00A017C9">
      <w:pPr>
        <w:contextualSpacing/>
        <w:jc w:val="both"/>
      </w:pPr>
      <w:r>
        <w:t xml:space="preserve">         </w:t>
      </w:r>
      <w:r w:rsidR="009D53D3" w:rsidRPr="001C3154">
        <w:t>в 2028</w:t>
      </w:r>
      <w:r w:rsidR="00275833" w:rsidRPr="001C3154">
        <w:t xml:space="preserve"> году – 371 672,500</w:t>
      </w:r>
      <w:r w:rsidR="005A4887" w:rsidRPr="001C3154">
        <w:t>00 тыс. рублей.</w:t>
      </w:r>
    </w:p>
    <w:p w:rsidR="00CF7A32" w:rsidRPr="001C3154" w:rsidRDefault="005A4887">
      <w:pPr>
        <w:ind w:firstLine="567"/>
        <w:jc w:val="both"/>
      </w:pPr>
      <w:r w:rsidRPr="001C3154">
        <w:t>Предельный объем расходов на обслуживание муниципального долга городского округа Лобня составит:</w:t>
      </w:r>
    </w:p>
    <w:p w:rsidR="00CF7A32" w:rsidRPr="001C3154" w:rsidRDefault="00A017C9">
      <w:pPr>
        <w:contextualSpacing/>
        <w:jc w:val="both"/>
      </w:pPr>
      <w:r>
        <w:t xml:space="preserve">          </w:t>
      </w:r>
      <w:r w:rsidR="009D53D3" w:rsidRPr="001C3154">
        <w:t>в 2026</w:t>
      </w:r>
      <w:r w:rsidR="00AC3C31" w:rsidRPr="001C3154">
        <w:t xml:space="preserve"> году – 25 396,00</w:t>
      </w:r>
      <w:r w:rsidR="005A4887" w:rsidRPr="001C3154">
        <w:t>000 тыс. рублей;</w:t>
      </w:r>
    </w:p>
    <w:p w:rsidR="00CF7A32" w:rsidRPr="001C3154" w:rsidRDefault="00A017C9">
      <w:pPr>
        <w:tabs>
          <w:tab w:val="left" w:pos="567"/>
        </w:tabs>
        <w:contextualSpacing/>
        <w:jc w:val="both"/>
      </w:pPr>
      <w:r>
        <w:t xml:space="preserve">          </w:t>
      </w:r>
      <w:r w:rsidR="009D53D3" w:rsidRPr="001C3154">
        <w:t>в 2027</w:t>
      </w:r>
      <w:r w:rsidR="00AC3C31" w:rsidRPr="001C3154">
        <w:t xml:space="preserve"> году – 53 825,00</w:t>
      </w:r>
      <w:r w:rsidR="005A4887" w:rsidRPr="001C3154">
        <w:t>000 тыс. рублей;</w:t>
      </w:r>
    </w:p>
    <w:p w:rsidR="00CF7A32" w:rsidRPr="001C3154" w:rsidRDefault="00A017C9">
      <w:pPr>
        <w:tabs>
          <w:tab w:val="left" w:pos="567"/>
        </w:tabs>
        <w:jc w:val="both"/>
      </w:pPr>
      <w:r>
        <w:t xml:space="preserve">          </w:t>
      </w:r>
      <w:r w:rsidR="009D53D3" w:rsidRPr="001C3154">
        <w:t>в 2028</w:t>
      </w:r>
      <w:r w:rsidR="00AC3C31" w:rsidRPr="001C3154">
        <w:t xml:space="preserve"> году – 58 277,00</w:t>
      </w:r>
      <w:r w:rsidR="005A4887" w:rsidRPr="001C3154">
        <w:t>000 тыс. рублей.</w:t>
      </w:r>
    </w:p>
    <w:p w:rsidR="00CF7A32" w:rsidRDefault="005A4887">
      <w:pPr>
        <w:ind w:firstLine="567"/>
        <w:jc w:val="both"/>
      </w:pPr>
      <w:r w:rsidRPr="001C3154">
        <w:t>Данный проект не содержит норм, способствующих созданию условий для проявления коррупции.</w:t>
      </w:r>
    </w:p>
    <w:p w:rsidR="00CF7A32" w:rsidRDefault="00CF7A32">
      <w:pPr>
        <w:ind w:firstLine="567"/>
        <w:jc w:val="center"/>
      </w:pPr>
    </w:p>
    <w:sectPr w:rsidR="00CF7A32" w:rsidSect="00D86863">
      <w:footerReference w:type="default" r:id="rId7"/>
      <w:pgSz w:w="11906" w:h="16838"/>
      <w:pgMar w:top="1134" w:right="566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195" w:rsidRDefault="00944195">
      <w:r>
        <w:separator/>
      </w:r>
    </w:p>
  </w:endnote>
  <w:endnote w:type="continuationSeparator" w:id="0">
    <w:p w:rsidR="00944195" w:rsidRDefault="00944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154" w:rsidRPr="001C3154" w:rsidRDefault="001C3154">
    <w:pPr>
      <w:pStyle w:val="ae"/>
      <w:jc w:val="right"/>
      <w:rPr>
        <w:sz w:val="20"/>
        <w:szCs w:val="20"/>
      </w:rPr>
    </w:pPr>
    <w:r w:rsidRPr="001C3154">
      <w:rPr>
        <w:sz w:val="20"/>
        <w:szCs w:val="20"/>
      </w:rPr>
      <w:fldChar w:fldCharType="begin"/>
    </w:r>
    <w:r w:rsidRPr="001C3154">
      <w:rPr>
        <w:sz w:val="20"/>
        <w:szCs w:val="20"/>
      </w:rPr>
      <w:instrText>PAGE   \* MERGEFORMAT</w:instrText>
    </w:r>
    <w:r w:rsidRPr="001C3154">
      <w:rPr>
        <w:sz w:val="20"/>
        <w:szCs w:val="20"/>
      </w:rPr>
      <w:fldChar w:fldCharType="separate"/>
    </w:r>
    <w:r w:rsidR="00C46593">
      <w:rPr>
        <w:noProof/>
        <w:sz w:val="20"/>
        <w:szCs w:val="20"/>
      </w:rPr>
      <w:t>22</w:t>
    </w:r>
    <w:r w:rsidRPr="001C3154">
      <w:rPr>
        <w:noProof/>
        <w:sz w:val="20"/>
        <w:szCs w:val="20"/>
      </w:rPr>
      <w:fldChar w:fldCharType="end"/>
    </w:r>
  </w:p>
  <w:p w:rsidR="001C3154" w:rsidRDefault="001C315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4195" w:rsidRDefault="00944195">
      <w:r>
        <w:separator/>
      </w:r>
    </w:p>
  </w:footnote>
  <w:footnote w:type="continuationSeparator" w:id="0">
    <w:p w:rsidR="00944195" w:rsidRDefault="009441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2F35"/>
    <w:rsid w:val="0000009B"/>
    <w:rsid w:val="00000F7C"/>
    <w:rsid w:val="00002391"/>
    <w:rsid w:val="00003484"/>
    <w:rsid w:val="00004548"/>
    <w:rsid w:val="000065EF"/>
    <w:rsid w:val="00006B67"/>
    <w:rsid w:val="00010772"/>
    <w:rsid w:val="0001539B"/>
    <w:rsid w:val="00021908"/>
    <w:rsid w:val="00021FA8"/>
    <w:rsid w:val="0002284E"/>
    <w:rsid w:val="00023848"/>
    <w:rsid w:val="0002506E"/>
    <w:rsid w:val="0003229E"/>
    <w:rsid w:val="00033929"/>
    <w:rsid w:val="00033F8F"/>
    <w:rsid w:val="000374DE"/>
    <w:rsid w:val="000437BC"/>
    <w:rsid w:val="0005065B"/>
    <w:rsid w:val="00051534"/>
    <w:rsid w:val="00052BBF"/>
    <w:rsid w:val="00056001"/>
    <w:rsid w:val="00056050"/>
    <w:rsid w:val="000639CD"/>
    <w:rsid w:val="000646C9"/>
    <w:rsid w:val="00064791"/>
    <w:rsid w:val="0006672D"/>
    <w:rsid w:val="0006691C"/>
    <w:rsid w:val="000701C6"/>
    <w:rsid w:val="00070AE5"/>
    <w:rsid w:val="00070D09"/>
    <w:rsid w:val="00076100"/>
    <w:rsid w:val="000763BA"/>
    <w:rsid w:val="00077493"/>
    <w:rsid w:val="0007760C"/>
    <w:rsid w:val="000777C0"/>
    <w:rsid w:val="00080170"/>
    <w:rsid w:val="0008475C"/>
    <w:rsid w:val="00086603"/>
    <w:rsid w:val="00086E24"/>
    <w:rsid w:val="000872F6"/>
    <w:rsid w:val="00092F80"/>
    <w:rsid w:val="000936C1"/>
    <w:rsid w:val="000A1154"/>
    <w:rsid w:val="000A2A0D"/>
    <w:rsid w:val="000A2B51"/>
    <w:rsid w:val="000A70A2"/>
    <w:rsid w:val="000B0F07"/>
    <w:rsid w:val="000B1E2B"/>
    <w:rsid w:val="000B2677"/>
    <w:rsid w:val="000B61C1"/>
    <w:rsid w:val="000B7168"/>
    <w:rsid w:val="000C19A6"/>
    <w:rsid w:val="000C2118"/>
    <w:rsid w:val="000C3522"/>
    <w:rsid w:val="000C681F"/>
    <w:rsid w:val="000C773B"/>
    <w:rsid w:val="000C7DC4"/>
    <w:rsid w:val="000D0703"/>
    <w:rsid w:val="000D0EBF"/>
    <w:rsid w:val="000D2727"/>
    <w:rsid w:val="000D5425"/>
    <w:rsid w:val="000D677A"/>
    <w:rsid w:val="000D6E7D"/>
    <w:rsid w:val="000D7BB4"/>
    <w:rsid w:val="000D7E91"/>
    <w:rsid w:val="000E0DEB"/>
    <w:rsid w:val="000E1CB1"/>
    <w:rsid w:val="000E4A5E"/>
    <w:rsid w:val="000F223E"/>
    <w:rsid w:val="000F397D"/>
    <w:rsid w:val="000F4198"/>
    <w:rsid w:val="000F7978"/>
    <w:rsid w:val="000F7DED"/>
    <w:rsid w:val="00101195"/>
    <w:rsid w:val="001028FA"/>
    <w:rsid w:val="00105EE1"/>
    <w:rsid w:val="001069FA"/>
    <w:rsid w:val="00111CC6"/>
    <w:rsid w:val="00114EF5"/>
    <w:rsid w:val="00116136"/>
    <w:rsid w:val="0011656D"/>
    <w:rsid w:val="00116F63"/>
    <w:rsid w:val="00117F34"/>
    <w:rsid w:val="00122961"/>
    <w:rsid w:val="001243E6"/>
    <w:rsid w:val="00124D65"/>
    <w:rsid w:val="00126C77"/>
    <w:rsid w:val="0013046E"/>
    <w:rsid w:val="00131CF0"/>
    <w:rsid w:val="001323CC"/>
    <w:rsid w:val="00133534"/>
    <w:rsid w:val="00133779"/>
    <w:rsid w:val="00135261"/>
    <w:rsid w:val="0014082E"/>
    <w:rsid w:val="00141698"/>
    <w:rsid w:val="001474DD"/>
    <w:rsid w:val="0015136B"/>
    <w:rsid w:val="00152994"/>
    <w:rsid w:val="00153735"/>
    <w:rsid w:val="00153927"/>
    <w:rsid w:val="00154644"/>
    <w:rsid w:val="001554EC"/>
    <w:rsid w:val="00160372"/>
    <w:rsid w:val="001635B7"/>
    <w:rsid w:val="00164942"/>
    <w:rsid w:val="001653A8"/>
    <w:rsid w:val="00165C22"/>
    <w:rsid w:val="00167011"/>
    <w:rsid w:val="00171A90"/>
    <w:rsid w:val="0017437C"/>
    <w:rsid w:val="001772FF"/>
    <w:rsid w:val="001774DC"/>
    <w:rsid w:val="00180B36"/>
    <w:rsid w:val="0018310D"/>
    <w:rsid w:val="00184D87"/>
    <w:rsid w:val="0018643D"/>
    <w:rsid w:val="00187B87"/>
    <w:rsid w:val="00191DF7"/>
    <w:rsid w:val="00192091"/>
    <w:rsid w:val="001938C9"/>
    <w:rsid w:val="00195728"/>
    <w:rsid w:val="00196A3C"/>
    <w:rsid w:val="001A06DC"/>
    <w:rsid w:val="001A3C6A"/>
    <w:rsid w:val="001A55A2"/>
    <w:rsid w:val="001A7BF9"/>
    <w:rsid w:val="001B1090"/>
    <w:rsid w:val="001B1CC9"/>
    <w:rsid w:val="001B3069"/>
    <w:rsid w:val="001B5813"/>
    <w:rsid w:val="001B79BD"/>
    <w:rsid w:val="001B7CD4"/>
    <w:rsid w:val="001C01E9"/>
    <w:rsid w:val="001C0759"/>
    <w:rsid w:val="001C21BE"/>
    <w:rsid w:val="001C3154"/>
    <w:rsid w:val="001C4339"/>
    <w:rsid w:val="001C5A1F"/>
    <w:rsid w:val="001C6776"/>
    <w:rsid w:val="001D0987"/>
    <w:rsid w:val="001D23F2"/>
    <w:rsid w:val="001D2627"/>
    <w:rsid w:val="001D30F2"/>
    <w:rsid w:val="001D6B56"/>
    <w:rsid w:val="001E103E"/>
    <w:rsid w:val="001E1F62"/>
    <w:rsid w:val="001E369E"/>
    <w:rsid w:val="001E4591"/>
    <w:rsid w:val="001E4C4E"/>
    <w:rsid w:val="001F0A27"/>
    <w:rsid w:val="001F3C8F"/>
    <w:rsid w:val="001F4BF1"/>
    <w:rsid w:val="001F512D"/>
    <w:rsid w:val="001F6107"/>
    <w:rsid w:val="001F6462"/>
    <w:rsid w:val="00206373"/>
    <w:rsid w:val="00207DD0"/>
    <w:rsid w:val="002136BB"/>
    <w:rsid w:val="002163B1"/>
    <w:rsid w:val="002223AF"/>
    <w:rsid w:val="002230E0"/>
    <w:rsid w:val="00223F9A"/>
    <w:rsid w:val="00225107"/>
    <w:rsid w:val="00225342"/>
    <w:rsid w:val="002326C9"/>
    <w:rsid w:val="002358F8"/>
    <w:rsid w:val="00237EE8"/>
    <w:rsid w:val="002428E1"/>
    <w:rsid w:val="00251D82"/>
    <w:rsid w:val="00253337"/>
    <w:rsid w:val="002544F5"/>
    <w:rsid w:val="00256BD2"/>
    <w:rsid w:val="00257487"/>
    <w:rsid w:val="00260768"/>
    <w:rsid w:val="00263114"/>
    <w:rsid w:val="002650CA"/>
    <w:rsid w:val="002678A6"/>
    <w:rsid w:val="00273A5B"/>
    <w:rsid w:val="0027469B"/>
    <w:rsid w:val="00275833"/>
    <w:rsid w:val="002761EF"/>
    <w:rsid w:val="00283CD9"/>
    <w:rsid w:val="0029352F"/>
    <w:rsid w:val="002A059E"/>
    <w:rsid w:val="002A1AFD"/>
    <w:rsid w:val="002A204A"/>
    <w:rsid w:val="002A3452"/>
    <w:rsid w:val="002B18B1"/>
    <w:rsid w:val="002B5402"/>
    <w:rsid w:val="002B6722"/>
    <w:rsid w:val="002C2338"/>
    <w:rsid w:val="002C338F"/>
    <w:rsid w:val="002C5392"/>
    <w:rsid w:val="002C6319"/>
    <w:rsid w:val="002C7233"/>
    <w:rsid w:val="002D062E"/>
    <w:rsid w:val="002D4B46"/>
    <w:rsid w:val="002D54F3"/>
    <w:rsid w:val="002D686C"/>
    <w:rsid w:val="002E05BA"/>
    <w:rsid w:val="002E2DF3"/>
    <w:rsid w:val="002E3FF8"/>
    <w:rsid w:val="002E6AD8"/>
    <w:rsid w:val="002E7693"/>
    <w:rsid w:val="002F3BDA"/>
    <w:rsid w:val="002F4B34"/>
    <w:rsid w:val="002F52DE"/>
    <w:rsid w:val="002F7463"/>
    <w:rsid w:val="00300335"/>
    <w:rsid w:val="00301B1B"/>
    <w:rsid w:val="0030641F"/>
    <w:rsid w:val="00306E9D"/>
    <w:rsid w:val="00307598"/>
    <w:rsid w:val="00307F91"/>
    <w:rsid w:val="0031168B"/>
    <w:rsid w:val="00315B05"/>
    <w:rsid w:val="0031695E"/>
    <w:rsid w:val="00316E25"/>
    <w:rsid w:val="00321159"/>
    <w:rsid w:val="0032227C"/>
    <w:rsid w:val="00322AE2"/>
    <w:rsid w:val="00326BE0"/>
    <w:rsid w:val="00330501"/>
    <w:rsid w:val="00330EB7"/>
    <w:rsid w:val="003311DA"/>
    <w:rsid w:val="003327E2"/>
    <w:rsid w:val="00333454"/>
    <w:rsid w:val="00333670"/>
    <w:rsid w:val="0033414E"/>
    <w:rsid w:val="00336118"/>
    <w:rsid w:val="003363DC"/>
    <w:rsid w:val="003407E1"/>
    <w:rsid w:val="003410A3"/>
    <w:rsid w:val="00342DBE"/>
    <w:rsid w:val="003435FE"/>
    <w:rsid w:val="00344435"/>
    <w:rsid w:val="00344F5E"/>
    <w:rsid w:val="0034524E"/>
    <w:rsid w:val="003507B5"/>
    <w:rsid w:val="003522D7"/>
    <w:rsid w:val="003535E9"/>
    <w:rsid w:val="0035598C"/>
    <w:rsid w:val="00355D73"/>
    <w:rsid w:val="00370D2F"/>
    <w:rsid w:val="003714E2"/>
    <w:rsid w:val="0037203E"/>
    <w:rsid w:val="00372B3E"/>
    <w:rsid w:val="00373DDC"/>
    <w:rsid w:val="00380081"/>
    <w:rsid w:val="0038057C"/>
    <w:rsid w:val="00380769"/>
    <w:rsid w:val="00380C58"/>
    <w:rsid w:val="003817C7"/>
    <w:rsid w:val="003822C6"/>
    <w:rsid w:val="00384A92"/>
    <w:rsid w:val="00384D3A"/>
    <w:rsid w:val="00384F30"/>
    <w:rsid w:val="003857E0"/>
    <w:rsid w:val="00387A89"/>
    <w:rsid w:val="00393569"/>
    <w:rsid w:val="003953A2"/>
    <w:rsid w:val="003A0314"/>
    <w:rsid w:val="003A0A86"/>
    <w:rsid w:val="003A351E"/>
    <w:rsid w:val="003A400A"/>
    <w:rsid w:val="003A53E9"/>
    <w:rsid w:val="003A73A9"/>
    <w:rsid w:val="003B02C2"/>
    <w:rsid w:val="003B3309"/>
    <w:rsid w:val="003B3700"/>
    <w:rsid w:val="003B5E22"/>
    <w:rsid w:val="003B73A6"/>
    <w:rsid w:val="003B7A5F"/>
    <w:rsid w:val="003B7AC7"/>
    <w:rsid w:val="003C1616"/>
    <w:rsid w:val="003C1DB7"/>
    <w:rsid w:val="003C36AD"/>
    <w:rsid w:val="003C4479"/>
    <w:rsid w:val="003C7C68"/>
    <w:rsid w:val="003D070A"/>
    <w:rsid w:val="003D081E"/>
    <w:rsid w:val="003D5757"/>
    <w:rsid w:val="003D713B"/>
    <w:rsid w:val="003E336F"/>
    <w:rsid w:val="003E495F"/>
    <w:rsid w:val="003E4DD9"/>
    <w:rsid w:val="003E5317"/>
    <w:rsid w:val="003E703D"/>
    <w:rsid w:val="003F18EE"/>
    <w:rsid w:val="003F3594"/>
    <w:rsid w:val="003F4068"/>
    <w:rsid w:val="003F4CDE"/>
    <w:rsid w:val="003F501F"/>
    <w:rsid w:val="00402BD5"/>
    <w:rsid w:val="004033C5"/>
    <w:rsid w:val="00404AA9"/>
    <w:rsid w:val="0040604B"/>
    <w:rsid w:val="00407560"/>
    <w:rsid w:val="00407D67"/>
    <w:rsid w:val="00411235"/>
    <w:rsid w:val="00411D55"/>
    <w:rsid w:val="00412CE8"/>
    <w:rsid w:val="00414CCF"/>
    <w:rsid w:val="0041748F"/>
    <w:rsid w:val="00424A44"/>
    <w:rsid w:val="00425E7F"/>
    <w:rsid w:val="00426B3D"/>
    <w:rsid w:val="00427159"/>
    <w:rsid w:val="0043011C"/>
    <w:rsid w:val="00430C35"/>
    <w:rsid w:val="004314EB"/>
    <w:rsid w:val="00432155"/>
    <w:rsid w:val="004349A7"/>
    <w:rsid w:val="004350D7"/>
    <w:rsid w:val="00437FCD"/>
    <w:rsid w:val="00440402"/>
    <w:rsid w:val="00440B6C"/>
    <w:rsid w:val="00441565"/>
    <w:rsid w:val="00443E72"/>
    <w:rsid w:val="00444F66"/>
    <w:rsid w:val="004455A5"/>
    <w:rsid w:val="00447E4A"/>
    <w:rsid w:val="00450B15"/>
    <w:rsid w:val="00450B8A"/>
    <w:rsid w:val="00450F7A"/>
    <w:rsid w:val="004548E2"/>
    <w:rsid w:val="00455484"/>
    <w:rsid w:val="00457596"/>
    <w:rsid w:val="00457865"/>
    <w:rsid w:val="00463E54"/>
    <w:rsid w:val="00464D2E"/>
    <w:rsid w:val="004660EC"/>
    <w:rsid w:val="00470DB6"/>
    <w:rsid w:val="004716B6"/>
    <w:rsid w:val="00471E66"/>
    <w:rsid w:val="00473A8C"/>
    <w:rsid w:val="00475FBB"/>
    <w:rsid w:val="00477D98"/>
    <w:rsid w:val="004842F9"/>
    <w:rsid w:val="004846C2"/>
    <w:rsid w:val="00486979"/>
    <w:rsid w:val="00486C26"/>
    <w:rsid w:val="00492182"/>
    <w:rsid w:val="0049225B"/>
    <w:rsid w:val="0049433E"/>
    <w:rsid w:val="00497021"/>
    <w:rsid w:val="004978B3"/>
    <w:rsid w:val="004A41FA"/>
    <w:rsid w:val="004A4C2C"/>
    <w:rsid w:val="004A4DCE"/>
    <w:rsid w:val="004A54FD"/>
    <w:rsid w:val="004A7CBD"/>
    <w:rsid w:val="004A7E7A"/>
    <w:rsid w:val="004B109D"/>
    <w:rsid w:val="004B31FC"/>
    <w:rsid w:val="004B5800"/>
    <w:rsid w:val="004B6B06"/>
    <w:rsid w:val="004C1439"/>
    <w:rsid w:val="004C2728"/>
    <w:rsid w:val="004C42B9"/>
    <w:rsid w:val="004C4A66"/>
    <w:rsid w:val="004C7585"/>
    <w:rsid w:val="004C7895"/>
    <w:rsid w:val="004D3353"/>
    <w:rsid w:val="004D5571"/>
    <w:rsid w:val="004D6780"/>
    <w:rsid w:val="004D6787"/>
    <w:rsid w:val="004E0593"/>
    <w:rsid w:val="004E1773"/>
    <w:rsid w:val="004E42BD"/>
    <w:rsid w:val="004E55EC"/>
    <w:rsid w:val="004F1433"/>
    <w:rsid w:val="004F14B9"/>
    <w:rsid w:val="004F165B"/>
    <w:rsid w:val="004F6F78"/>
    <w:rsid w:val="00500FCB"/>
    <w:rsid w:val="00502B1E"/>
    <w:rsid w:val="00510BD6"/>
    <w:rsid w:val="00511D0E"/>
    <w:rsid w:val="005127C3"/>
    <w:rsid w:val="005229CE"/>
    <w:rsid w:val="0052405B"/>
    <w:rsid w:val="00524E4A"/>
    <w:rsid w:val="00526229"/>
    <w:rsid w:val="00527D4F"/>
    <w:rsid w:val="0053533A"/>
    <w:rsid w:val="0053736B"/>
    <w:rsid w:val="00540200"/>
    <w:rsid w:val="00542082"/>
    <w:rsid w:val="0054371E"/>
    <w:rsid w:val="00544890"/>
    <w:rsid w:val="005456E1"/>
    <w:rsid w:val="00545F8F"/>
    <w:rsid w:val="005469A1"/>
    <w:rsid w:val="00550956"/>
    <w:rsid w:val="00550D6A"/>
    <w:rsid w:val="0055120B"/>
    <w:rsid w:val="00551E77"/>
    <w:rsid w:val="00551FFB"/>
    <w:rsid w:val="00553007"/>
    <w:rsid w:val="00553C0E"/>
    <w:rsid w:val="00556E64"/>
    <w:rsid w:val="005611BD"/>
    <w:rsid w:val="00570F96"/>
    <w:rsid w:val="00571D5E"/>
    <w:rsid w:val="00575572"/>
    <w:rsid w:val="00575991"/>
    <w:rsid w:val="0058006A"/>
    <w:rsid w:val="00584087"/>
    <w:rsid w:val="005859CE"/>
    <w:rsid w:val="00585A6C"/>
    <w:rsid w:val="005916D0"/>
    <w:rsid w:val="0059507C"/>
    <w:rsid w:val="00596A7F"/>
    <w:rsid w:val="005A4887"/>
    <w:rsid w:val="005A4E43"/>
    <w:rsid w:val="005A6E2D"/>
    <w:rsid w:val="005B1A76"/>
    <w:rsid w:val="005B29FE"/>
    <w:rsid w:val="005B5C07"/>
    <w:rsid w:val="005B7162"/>
    <w:rsid w:val="005C0ECC"/>
    <w:rsid w:val="005C1019"/>
    <w:rsid w:val="005C1507"/>
    <w:rsid w:val="005C27D1"/>
    <w:rsid w:val="005C477E"/>
    <w:rsid w:val="005C5605"/>
    <w:rsid w:val="005C588A"/>
    <w:rsid w:val="005C70F4"/>
    <w:rsid w:val="005D323C"/>
    <w:rsid w:val="005D7114"/>
    <w:rsid w:val="005D7328"/>
    <w:rsid w:val="005E01D6"/>
    <w:rsid w:val="005E0BD5"/>
    <w:rsid w:val="005E30CE"/>
    <w:rsid w:val="005E3264"/>
    <w:rsid w:val="005E4689"/>
    <w:rsid w:val="005E4FF9"/>
    <w:rsid w:val="005E6449"/>
    <w:rsid w:val="005F056A"/>
    <w:rsid w:val="005F3C20"/>
    <w:rsid w:val="005F4DFE"/>
    <w:rsid w:val="005F5194"/>
    <w:rsid w:val="005F56EC"/>
    <w:rsid w:val="0060147C"/>
    <w:rsid w:val="00604030"/>
    <w:rsid w:val="006108E1"/>
    <w:rsid w:val="0061163C"/>
    <w:rsid w:val="006116D9"/>
    <w:rsid w:val="00612134"/>
    <w:rsid w:val="00613EB7"/>
    <w:rsid w:val="006172EE"/>
    <w:rsid w:val="00621FA9"/>
    <w:rsid w:val="00626AD6"/>
    <w:rsid w:val="0063646D"/>
    <w:rsid w:val="00636D8F"/>
    <w:rsid w:val="0064361C"/>
    <w:rsid w:val="00644786"/>
    <w:rsid w:val="00650EBD"/>
    <w:rsid w:val="006517A9"/>
    <w:rsid w:val="00654EAA"/>
    <w:rsid w:val="00660526"/>
    <w:rsid w:val="0066249B"/>
    <w:rsid w:val="00662E7C"/>
    <w:rsid w:val="00663468"/>
    <w:rsid w:val="00664A0E"/>
    <w:rsid w:val="00665503"/>
    <w:rsid w:val="00666322"/>
    <w:rsid w:val="006703AF"/>
    <w:rsid w:val="0067208D"/>
    <w:rsid w:val="006720DA"/>
    <w:rsid w:val="00673BAE"/>
    <w:rsid w:val="00676AAE"/>
    <w:rsid w:val="006778A8"/>
    <w:rsid w:val="00680634"/>
    <w:rsid w:val="00683CCE"/>
    <w:rsid w:val="00686A2F"/>
    <w:rsid w:val="00686B5D"/>
    <w:rsid w:val="00690977"/>
    <w:rsid w:val="006919AA"/>
    <w:rsid w:val="0069314D"/>
    <w:rsid w:val="00694C59"/>
    <w:rsid w:val="00695790"/>
    <w:rsid w:val="00695CEE"/>
    <w:rsid w:val="00695CFA"/>
    <w:rsid w:val="00696AC4"/>
    <w:rsid w:val="00697E92"/>
    <w:rsid w:val="006A1DD5"/>
    <w:rsid w:val="006A287B"/>
    <w:rsid w:val="006A2F08"/>
    <w:rsid w:val="006A442E"/>
    <w:rsid w:val="006A4C86"/>
    <w:rsid w:val="006A5196"/>
    <w:rsid w:val="006B0C78"/>
    <w:rsid w:val="006B0ECF"/>
    <w:rsid w:val="006B1DC4"/>
    <w:rsid w:val="006B2246"/>
    <w:rsid w:val="006B23EF"/>
    <w:rsid w:val="006B59CF"/>
    <w:rsid w:val="006B5D28"/>
    <w:rsid w:val="006B792A"/>
    <w:rsid w:val="006B7E52"/>
    <w:rsid w:val="006C40DD"/>
    <w:rsid w:val="006C43DA"/>
    <w:rsid w:val="006C632F"/>
    <w:rsid w:val="006D050E"/>
    <w:rsid w:val="006D0DAB"/>
    <w:rsid w:val="006D14D1"/>
    <w:rsid w:val="006D4204"/>
    <w:rsid w:val="006D4B29"/>
    <w:rsid w:val="006D7869"/>
    <w:rsid w:val="006E0304"/>
    <w:rsid w:val="006E6D0F"/>
    <w:rsid w:val="006F0DE7"/>
    <w:rsid w:val="006F10B9"/>
    <w:rsid w:val="006F2F8D"/>
    <w:rsid w:val="006F453D"/>
    <w:rsid w:val="006F66B7"/>
    <w:rsid w:val="006F771C"/>
    <w:rsid w:val="0070157A"/>
    <w:rsid w:val="007046CA"/>
    <w:rsid w:val="0070597B"/>
    <w:rsid w:val="00710361"/>
    <w:rsid w:val="00711CC4"/>
    <w:rsid w:val="007123B1"/>
    <w:rsid w:val="00713889"/>
    <w:rsid w:val="00713935"/>
    <w:rsid w:val="00717B6B"/>
    <w:rsid w:val="007220A6"/>
    <w:rsid w:val="0072622B"/>
    <w:rsid w:val="00730280"/>
    <w:rsid w:val="00733178"/>
    <w:rsid w:val="00733758"/>
    <w:rsid w:val="00733F1D"/>
    <w:rsid w:val="00734548"/>
    <w:rsid w:val="00735809"/>
    <w:rsid w:val="00735AB7"/>
    <w:rsid w:val="00737A9E"/>
    <w:rsid w:val="0074080A"/>
    <w:rsid w:val="007517D8"/>
    <w:rsid w:val="0075217D"/>
    <w:rsid w:val="00754A97"/>
    <w:rsid w:val="00755A31"/>
    <w:rsid w:val="007619BE"/>
    <w:rsid w:val="007639EA"/>
    <w:rsid w:val="00764AF6"/>
    <w:rsid w:val="00765046"/>
    <w:rsid w:val="00772BC6"/>
    <w:rsid w:val="00776464"/>
    <w:rsid w:val="00776E87"/>
    <w:rsid w:val="007801DA"/>
    <w:rsid w:val="0078062B"/>
    <w:rsid w:val="007820F2"/>
    <w:rsid w:val="00783836"/>
    <w:rsid w:val="007843E8"/>
    <w:rsid w:val="00785138"/>
    <w:rsid w:val="00785C2C"/>
    <w:rsid w:val="00786502"/>
    <w:rsid w:val="00787D0F"/>
    <w:rsid w:val="00787D6A"/>
    <w:rsid w:val="00793814"/>
    <w:rsid w:val="007941E6"/>
    <w:rsid w:val="007961D5"/>
    <w:rsid w:val="007972DC"/>
    <w:rsid w:val="0079762B"/>
    <w:rsid w:val="007A1580"/>
    <w:rsid w:val="007A1617"/>
    <w:rsid w:val="007A1945"/>
    <w:rsid w:val="007A2DBF"/>
    <w:rsid w:val="007A545C"/>
    <w:rsid w:val="007B1932"/>
    <w:rsid w:val="007B26D0"/>
    <w:rsid w:val="007B2F35"/>
    <w:rsid w:val="007B3DB2"/>
    <w:rsid w:val="007B5A4A"/>
    <w:rsid w:val="007B7DDE"/>
    <w:rsid w:val="007C1337"/>
    <w:rsid w:val="007C273D"/>
    <w:rsid w:val="007C28DF"/>
    <w:rsid w:val="007C420D"/>
    <w:rsid w:val="007C4A95"/>
    <w:rsid w:val="007C4F43"/>
    <w:rsid w:val="007C6C58"/>
    <w:rsid w:val="007C7598"/>
    <w:rsid w:val="007D0BB6"/>
    <w:rsid w:val="007D25D0"/>
    <w:rsid w:val="007D3A63"/>
    <w:rsid w:val="007D5687"/>
    <w:rsid w:val="007D5A09"/>
    <w:rsid w:val="007E02DB"/>
    <w:rsid w:val="007E0966"/>
    <w:rsid w:val="007E21D5"/>
    <w:rsid w:val="007E3E18"/>
    <w:rsid w:val="007E79BC"/>
    <w:rsid w:val="007F0A2E"/>
    <w:rsid w:val="007F5979"/>
    <w:rsid w:val="0080072E"/>
    <w:rsid w:val="00800A96"/>
    <w:rsid w:val="00801761"/>
    <w:rsid w:val="0080311A"/>
    <w:rsid w:val="00804CEE"/>
    <w:rsid w:val="0080660E"/>
    <w:rsid w:val="00807091"/>
    <w:rsid w:val="00807AAC"/>
    <w:rsid w:val="00810583"/>
    <w:rsid w:val="00812DA5"/>
    <w:rsid w:val="00813ACB"/>
    <w:rsid w:val="008145E5"/>
    <w:rsid w:val="0081615C"/>
    <w:rsid w:val="00820E4E"/>
    <w:rsid w:val="00822AD2"/>
    <w:rsid w:val="00823714"/>
    <w:rsid w:val="00824327"/>
    <w:rsid w:val="00826EA8"/>
    <w:rsid w:val="00831EDD"/>
    <w:rsid w:val="0083250C"/>
    <w:rsid w:val="00833420"/>
    <w:rsid w:val="00837EF8"/>
    <w:rsid w:val="0084188A"/>
    <w:rsid w:val="00841E77"/>
    <w:rsid w:val="0084395E"/>
    <w:rsid w:val="008461C2"/>
    <w:rsid w:val="0084770F"/>
    <w:rsid w:val="00852AC4"/>
    <w:rsid w:val="00863B2B"/>
    <w:rsid w:val="00863DC1"/>
    <w:rsid w:val="00864778"/>
    <w:rsid w:val="00870B01"/>
    <w:rsid w:val="00872937"/>
    <w:rsid w:val="00872AEF"/>
    <w:rsid w:val="00875C36"/>
    <w:rsid w:val="00876988"/>
    <w:rsid w:val="00882093"/>
    <w:rsid w:val="0088414B"/>
    <w:rsid w:val="00891525"/>
    <w:rsid w:val="008915CC"/>
    <w:rsid w:val="00893355"/>
    <w:rsid w:val="00895179"/>
    <w:rsid w:val="00896D4B"/>
    <w:rsid w:val="008A0087"/>
    <w:rsid w:val="008A0DF0"/>
    <w:rsid w:val="008A15CF"/>
    <w:rsid w:val="008A2AC6"/>
    <w:rsid w:val="008A3EC6"/>
    <w:rsid w:val="008A75C2"/>
    <w:rsid w:val="008B3EAC"/>
    <w:rsid w:val="008B5DA4"/>
    <w:rsid w:val="008B671E"/>
    <w:rsid w:val="008B73C5"/>
    <w:rsid w:val="008B73FE"/>
    <w:rsid w:val="008C2DC6"/>
    <w:rsid w:val="008C4FB6"/>
    <w:rsid w:val="008C5EAC"/>
    <w:rsid w:val="008D287A"/>
    <w:rsid w:val="008D5B99"/>
    <w:rsid w:val="008D6C0E"/>
    <w:rsid w:val="008D776E"/>
    <w:rsid w:val="008E06A3"/>
    <w:rsid w:val="008E2F9B"/>
    <w:rsid w:val="008E459B"/>
    <w:rsid w:val="008E5CAF"/>
    <w:rsid w:val="008E656D"/>
    <w:rsid w:val="008E6F4C"/>
    <w:rsid w:val="008E7934"/>
    <w:rsid w:val="008F5A98"/>
    <w:rsid w:val="008F751A"/>
    <w:rsid w:val="00904102"/>
    <w:rsid w:val="009042FE"/>
    <w:rsid w:val="00912D1C"/>
    <w:rsid w:val="00914D42"/>
    <w:rsid w:val="00914E77"/>
    <w:rsid w:val="00920098"/>
    <w:rsid w:val="0092053D"/>
    <w:rsid w:val="0092467C"/>
    <w:rsid w:val="0093159F"/>
    <w:rsid w:val="00934121"/>
    <w:rsid w:val="00936C66"/>
    <w:rsid w:val="00936EFA"/>
    <w:rsid w:val="00944195"/>
    <w:rsid w:val="00944D48"/>
    <w:rsid w:val="009460B1"/>
    <w:rsid w:val="00950086"/>
    <w:rsid w:val="00952C01"/>
    <w:rsid w:val="00955953"/>
    <w:rsid w:val="00961EAF"/>
    <w:rsid w:val="00964EF6"/>
    <w:rsid w:val="00970686"/>
    <w:rsid w:val="00970CA9"/>
    <w:rsid w:val="0097202B"/>
    <w:rsid w:val="009748D3"/>
    <w:rsid w:val="0097557A"/>
    <w:rsid w:val="0098143A"/>
    <w:rsid w:val="0098455C"/>
    <w:rsid w:val="00986475"/>
    <w:rsid w:val="009864CD"/>
    <w:rsid w:val="00987241"/>
    <w:rsid w:val="009918FE"/>
    <w:rsid w:val="00992280"/>
    <w:rsid w:val="0099500D"/>
    <w:rsid w:val="00995C21"/>
    <w:rsid w:val="009970ED"/>
    <w:rsid w:val="009979F6"/>
    <w:rsid w:val="009A1351"/>
    <w:rsid w:val="009A40AF"/>
    <w:rsid w:val="009A76AB"/>
    <w:rsid w:val="009B039C"/>
    <w:rsid w:val="009B0E0C"/>
    <w:rsid w:val="009B0F15"/>
    <w:rsid w:val="009B2119"/>
    <w:rsid w:val="009B49F5"/>
    <w:rsid w:val="009C08C9"/>
    <w:rsid w:val="009C294B"/>
    <w:rsid w:val="009C6620"/>
    <w:rsid w:val="009C69D2"/>
    <w:rsid w:val="009C738D"/>
    <w:rsid w:val="009D020C"/>
    <w:rsid w:val="009D0F43"/>
    <w:rsid w:val="009D36E1"/>
    <w:rsid w:val="009D4999"/>
    <w:rsid w:val="009D53D3"/>
    <w:rsid w:val="009D6F74"/>
    <w:rsid w:val="009E0492"/>
    <w:rsid w:val="009E0873"/>
    <w:rsid w:val="009E1388"/>
    <w:rsid w:val="009E616C"/>
    <w:rsid w:val="009F164B"/>
    <w:rsid w:val="009F1C50"/>
    <w:rsid w:val="009F23E3"/>
    <w:rsid w:val="009F62A4"/>
    <w:rsid w:val="009F7787"/>
    <w:rsid w:val="00A01445"/>
    <w:rsid w:val="00A014B3"/>
    <w:rsid w:val="00A017C9"/>
    <w:rsid w:val="00A01EBB"/>
    <w:rsid w:val="00A05F06"/>
    <w:rsid w:val="00A077BC"/>
    <w:rsid w:val="00A10A95"/>
    <w:rsid w:val="00A16130"/>
    <w:rsid w:val="00A167E2"/>
    <w:rsid w:val="00A170A3"/>
    <w:rsid w:val="00A20E89"/>
    <w:rsid w:val="00A2158A"/>
    <w:rsid w:val="00A21846"/>
    <w:rsid w:val="00A224B2"/>
    <w:rsid w:val="00A30AD0"/>
    <w:rsid w:val="00A3449F"/>
    <w:rsid w:val="00A35E27"/>
    <w:rsid w:val="00A41E40"/>
    <w:rsid w:val="00A42D85"/>
    <w:rsid w:val="00A44497"/>
    <w:rsid w:val="00A45D76"/>
    <w:rsid w:val="00A45F6B"/>
    <w:rsid w:val="00A46B42"/>
    <w:rsid w:val="00A4721E"/>
    <w:rsid w:val="00A53A1F"/>
    <w:rsid w:val="00A568DB"/>
    <w:rsid w:val="00A60163"/>
    <w:rsid w:val="00A6105A"/>
    <w:rsid w:val="00A622C8"/>
    <w:rsid w:val="00A63A5E"/>
    <w:rsid w:val="00A6412C"/>
    <w:rsid w:val="00A64456"/>
    <w:rsid w:val="00A651B7"/>
    <w:rsid w:val="00A6545E"/>
    <w:rsid w:val="00A65DD6"/>
    <w:rsid w:val="00A678D1"/>
    <w:rsid w:val="00A67E3A"/>
    <w:rsid w:val="00A761ED"/>
    <w:rsid w:val="00A80891"/>
    <w:rsid w:val="00A829CC"/>
    <w:rsid w:val="00A82FC4"/>
    <w:rsid w:val="00A83271"/>
    <w:rsid w:val="00A841C2"/>
    <w:rsid w:val="00A85693"/>
    <w:rsid w:val="00A860F7"/>
    <w:rsid w:val="00A8702A"/>
    <w:rsid w:val="00A90B25"/>
    <w:rsid w:val="00A919A4"/>
    <w:rsid w:val="00A95B42"/>
    <w:rsid w:val="00A969C5"/>
    <w:rsid w:val="00AA233E"/>
    <w:rsid w:val="00AA258A"/>
    <w:rsid w:val="00AA3012"/>
    <w:rsid w:val="00AA67BE"/>
    <w:rsid w:val="00AA789E"/>
    <w:rsid w:val="00AB046D"/>
    <w:rsid w:val="00AB0B9E"/>
    <w:rsid w:val="00AB21C1"/>
    <w:rsid w:val="00AB2FC5"/>
    <w:rsid w:val="00AB6B02"/>
    <w:rsid w:val="00AC1C41"/>
    <w:rsid w:val="00AC35BC"/>
    <w:rsid w:val="00AC3C31"/>
    <w:rsid w:val="00AC6C1B"/>
    <w:rsid w:val="00AD0A0A"/>
    <w:rsid w:val="00AD1146"/>
    <w:rsid w:val="00AD11D5"/>
    <w:rsid w:val="00AD2F40"/>
    <w:rsid w:val="00AD3436"/>
    <w:rsid w:val="00AD4DC3"/>
    <w:rsid w:val="00AD59BE"/>
    <w:rsid w:val="00AD60A4"/>
    <w:rsid w:val="00AD7D95"/>
    <w:rsid w:val="00AE2D17"/>
    <w:rsid w:val="00AE6026"/>
    <w:rsid w:val="00AE65F3"/>
    <w:rsid w:val="00AE7A73"/>
    <w:rsid w:val="00AF254F"/>
    <w:rsid w:val="00AF289A"/>
    <w:rsid w:val="00AF41BF"/>
    <w:rsid w:val="00B03CB9"/>
    <w:rsid w:val="00B05B23"/>
    <w:rsid w:val="00B064D0"/>
    <w:rsid w:val="00B0737B"/>
    <w:rsid w:val="00B120BE"/>
    <w:rsid w:val="00B1211E"/>
    <w:rsid w:val="00B1594B"/>
    <w:rsid w:val="00B21094"/>
    <w:rsid w:val="00B21936"/>
    <w:rsid w:val="00B2254F"/>
    <w:rsid w:val="00B23F3B"/>
    <w:rsid w:val="00B23FFC"/>
    <w:rsid w:val="00B24AF4"/>
    <w:rsid w:val="00B254EF"/>
    <w:rsid w:val="00B2654C"/>
    <w:rsid w:val="00B27036"/>
    <w:rsid w:val="00B2722B"/>
    <w:rsid w:val="00B317FF"/>
    <w:rsid w:val="00B31B1A"/>
    <w:rsid w:val="00B363A7"/>
    <w:rsid w:val="00B4192F"/>
    <w:rsid w:val="00B44190"/>
    <w:rsid w:val="00B463F1"/>
    <w:rsid w:val="00B46D77"/>
    <w:rsid w:val="00B506E0"/>
    <w:rsid w:val="00B55286"/>
    <w:rsid w:val="00B56204"/>
    <w:rsid w:val="00B56CC9"/>
    <w:rsid w:val="00B60CB5"/>
    <w:rsid w:val="00B61454"/>
    <w:rsid w:val="00B63540"/>
    <w:rsid w:val="00B6701C"/>
    <w:rsid w:val="00B673C2"/>
    <w:rsid w:val="00B67CE3"/>
    <w:rsid w:val="00B67F0D"/>
    <w:rsid w:val="00B713AE"/>
    <w:rsid w:val="00B72AC6"/>
    <w:rsid w:val="00B72E16"/>
    <w:rsid w:val="00B73AA7"/>
    <w:rsid w:val="00B85289"/>
    <w:rsid w:val="00B85AB4"/>
    <w:rsid w:val="00B867BC"/>
    <w:rsid w:val="00B90ACF"/>
    <w:rsid w:val="00B91264"/>
    <w:rsid w:val="00B95802"/>
    <w:rsid w:val="00B95838"/>
    <w:rsid w:val="00B9667F"/>
    <w:rsid w:val="00BA1E20"/>
    <w:rsid w:val="00BA37C3"/>
    <w:rsid w:val="00BA3879"/>
    <w:rsid w:val="00BA56FF"/>
    <w:rsid w:val="00BA793B"/>
    <w:rsid w:val="00BB0922"/>
    <w:rsid w:val="00BB25D4"/>
    <w:rsid w:val="00BB2638"/>
    <w:rsid w:val="00BB29C0"/>
    <w:rsid w:val="00BB43C8"/>
    <w:rsid w:val="00BB6021"/>
    <w:rsid w:val="00BB6609"/>
    <w:rsid w:val="00BB6FC9"/>
    <w:rsid w:val="00BB7DFE"/>
    <w:rsid w:val="00BC0F5F"/>
    <w:rsid w:val="00BC2DDE"/>
    <w:rsid w:val="00BC2F29"/>
    <w:rsid w:val="00BC6A51"/>
    <w:rsid w:val="00BD0B49"/>
    <w:rsid w:val="00BD366B"/>
    <w:rsid w:val="00BD401A"/>
    <w:rsid w:val="00BD6990"/>
    <w:rsid w:val="00BD7A3A"/>
    <w:rsid w:val="00BE0221"/>
    <w:rsid w:val="00BE1177"/>
    <w:rsid w:val="00BE4A26"/>
    <w:rsid w:val="00BF129B"/>
    <w:rsid w:val="00BF3A5A"/>
    <w:rsid w:val="00BF491C"/>
    <w:rsid w:val="00BF4FCC"/>
    <w:rsid w:val="00BF58E1"/>
    <w:rsid w:val="00C004AD"/>
    <w:rsid w:val="00C00D10"/>
    <w:rsid w:val="00C016A8"/>
    <w:rsid w:val="00C0203B"/>
    <w:rsid w:val="00C043C1"/>
    <w:rsid w:val="00C06294"/>
    <w:rsid w:val="00C07FD9"/>
    <w:rsid w:val="00C1184B"/>
    <w:rsid w:val="00C12967"/>
    <w:rsid w:val="00C12C7C"/>
    <w:rsid w:val="00C14B56"/>
    <w:rsid w:val="00C14C75"/>
    <w:rsid w:val="00C1718E"/>
    <w:rsid w:val="00C20D89"/>
    <w:rsid w:val="00C215F7"/>
    <w:rsid w:val="00C30FE5"/>
    <w:rsid w:val="00C31245"/>
    <w:rsid w:val="00C31944"/>
    <w:rsid w:val="00C3235D"/>
    <w:rsid w:val="00C33324"/>
    <w:rsid w:val="00C35087"/>
    <w:rsid w:val="00C4009C"/>
    <w:rsid w:val="00C406F9"/>
    <w:rsid w:val="00C40858"/>
    <w:rsid w:val="00C46300"/>
    <w:rsid w:val="00C46494"/>
    <w:rsid w:val="00C46593"/>
    <w:rsid w:val="00C46ABE"/>
    <w:rsid w:val="00C47803"/>
    <w:rsid w:val="00C515D5"/>
    <w:rsid w:val="00C5214C"/>
    <w:rsid w:val="00C526C3"/>
    <w:rsid w:val="00C5571D"/>
    <w:rsid w:val="00C5611C"/>
    <w:rsid w:val="00C56ADF"/>
    <w:rsid w:val="00C57369"/>
    <w:rsid w:val="00C61882"/>
    <w:rsid w:val="00C62BD4"/>
    <w:rsid w:val="00C67411"/>
    <w:rsid w:val="00C67788"/>
    <w:rsid w:val="00C679A6"/>
    <w:rsid w:val="00C73058"/>
    <w:rsid w:val="00C7364D"/>
    <w:rsid w:val="00C74799"/>
    <w:rsid w:val="00C7663A"/>
    <w:rsid w:val="00C80123"/>
    <w:rsid w:val="00C8252F"/>
    <w:rsid w:val="00C829DE"/>
    <w:rsid w:val="00C8306D"/>
    <w:rsid w:val="00C83554"/>
    <w:rsid w:val="00C84C34"/>
    <w:rsid w:val="00C86823"/>
    <w:rsid w:val="00C93560"/>
    <w:rsid w:val="00C94DAE"/>
    <w:rsid w:val="00C95412"/>
    <w:rsid w:val="00CA01E8"/>
    <w:rsid w:val="00CA1E96"/>
    <w:rsid w:val="00CA2272"/>
    <w:rsid w:val="00CA2FCA"/>
    <w:rsid w:val="00CA3799"/>
    <w:rsid w:val="00CA454D"/>
    <w:rsid w:val="00CA5CC0"/>
    <w:rsid w:val="00CB225A"/>
    <w:rsid w:val="00CB26ED"/>
    <w:rsid w:val="00CB2CBA"/>
    <w:rsid w:val="00CB49E9"/>
    <w:rsid w:val="00CB7CF2"/>
    <w:rsid w:val="00CC0343"/>
    <w:rsid w:val="00CC138E"/>
    <w:rsid w:val="00CC1DCF"/>
    <w:rsid w:val="00CC2486"/>
    <w:rsid w:val="00CC3E83"/>
    <w:rsid w:val="00CC4308"/>
    <w:rsid w:val="00CC4565"/>
    <w:rsid w:val="00CC4DEF"/>
    <w:rsid w:val="00CD02A8"/>
    <w:rsid w:val="00CD258F"/>
    <w:rsid w:val="00CD502C"/>
    <w:rsid w:val="00CD6413"/>
    <w:rsid w:val="00CD6D47"/>
    <w:rsid w:val="00CE0677"/>
    <w:rsid w:val="00CE217B"/>
    <w:rsid w:val="00CE483E"/>
    <w:rsid w:val="00CE4F07"/>
    <w:rsid w:val="00CE51DD"/>
    <w:rsid w:val="00CE7ADB"/>
    <w:rsid w:val="00CE7D53"/>
    <w:rsid w:val="00CF0695"/>
    <w:rsid w:val="00CF39AE"/>
    <w:rsid w:val="00CF3A0A"/>
    <w:rsid w:val="00CF6292"/>
    <w:rsid w:val="00CF7846"/>
    <w:rsid w:val="00CF7A32"/>
    <w:rsid w:val="00D01318"/>
    <w:rsid w:val="00D046B8"/>
    <w:rsid w:val="00D055AA"/>
    <w:rsid w:val="00D07D2F"/>
    <w:rsid w:val="00D10C68"/>
    <w:rsid w:val="00D10E3C"/>
    <w:rsid w:val="00D1101B"/>
    <w:rsid w:val="00D11E45"/>
    <w:rsid w:val="00D1516E"/>
    <w:rsid w:val="00D15492"/>
    <w:rsid w:val="00D156C5"/>
    <w:rsid w:val="00D15C68"/>
    <w:rsid w:val="00D166C5"/>
    <w:rsid w:val="00D20938"/>
    <w:rsid w:val="00D2243D"/>
    <w:rsid w:val="00D23079"/>
    <w:rsid w:val="00D265BC"/>
    <w:rsid w:val="00D33B49"/>
    <w:rsid w:val="00D37EBB"/>
    <w:rsid w:val="00D41A33"/>
    <w:rsid w:val="00D43FB1"/>
    <w:rsid w:val="00D442E0"/>
    <w:rsid w:val="00D45FE0"/>
    <w:rsid w:val="00D46835"/>
    <w:rsid w:val="00D46AB5"/>
    <w:rsid w:val="00D472B5"/>
    <w:rsid w:val="00D5141A"/>
    <w:rsid w:val="00D51DC3"/>
    <w:rsid w:val="00D53340"/>
    <w:rsid w:val="00D54BF6"/>
    <w:rsid w:val="00D54D15"/>
    <w:rsid w:val="00D5588A"/>
    <w:rsid w:val="00D559B7"/>
    <w:rsid w:val="00D60D09"/>
    <w:rsid w:val="00D63086"/>
    <w:rsid w:val="00D64802"/>
    <w:rsid w:val="00D65B19"/>
    <w:rsid w:val="00D66D39"/>
    <w:rsid w:val="00D73CC9"/>
    <w:rsid w:val="00D8088C"/>
    <w:rsid w:val="00D814D5"/>
    <w:rsid w:val="00D82030"/>
    <w:rsid w:val="00D86863"/>
    <w:rsid w:val="00D90EB1"/>
    <w:rsid w:val="00D93049"/>
    <w:rsid w:val="00D93A5A"/>
    <w:rsid w:val="00D97536"/>
    <w:rsid w:val="00D97667"/>
    <w:rsid w:val="00DA0F2B"/>
    <w:rsid w:val="00DB69F4"/>
    <w:rsid w:val="00DB7F4E"/>
    <w:rsid w:val="00DC63D7"/>
    <w:rsid w:val="00DC6AF6"/>
    <w:rsid w:val="00DC6E28"/>
    <w:rsid w:val="00DC764F"/>
    <w:rsid w:val="00DD1ECF"/>
    <w:rsid w:val="00DD4248"/>
    <w:rsid w:val="00DD60FA"/>
    <w:rsid w:val="00DD7A54"/>
    <w:rsid w:val="00DE034C"/>
    <w:rsid w:val="00DE069F"/>
    <w:rsid w:val="00DE090C"/>
    <w:rsid w:val="00DE3EA2"/>
    <w:rsid w:val="00DE5761"/>
    <w:rsid w:val="00DE5BC0"/>
    <w:rsid w:val="00DE5C2C"/>
    <w:rsid w:val="00DF27D2"/>
    <w:rsid w:val="00DF3023"/>
    <w:rsid w:val="00DF5074"/>
    <w:rsid w:val="00DF5552"/>
    <w:rsid w:val="00DF62DD"/>
    <w:rsid w:val="00DF6932"/>
    <w:rsid w:val="00DF7D34"/>
    <w:rsid w:val="00E01FFE"/>
    <w:rsid w:val="00E04581"/>
    <w:rsid w:val="00E06A3D"/>
    <w:rsid w:val="00E077E7"/>
    <w:rsid w:val="00E07ECC"/>
    <w:rsid w:val="00E1244E"/>
    <w:rsid w:val="00E12D39"/>
    <w:rsid w:val="00E142A7"/>
    <w:rsid w:val="00E15984"/>
    <w:rsid w:val="00E172FA"/>
    <w:rsid w:val="00E20B72"/>
    <w:rsid w:val="00E22A90"/>
    <w:rsid w:val="00E3215F"/>
    <w:rsid w:val="00E35236"/>
    <w:rsid w:val="00E3559B"/>
    <w:rsid w:val="00E35B6E"/>
    <w:rsid w:val="00E36D82"/>
    <w:rsid w:val="00E378B3"/>
    <w:rsid w:val="00E37C8C"/>
    <w:rsid w:val="00E40ED6"/>
    <w:rsid w:val="00E47D81"/>
    <w:rsid w:val="00E51750"/>
    <w:rsid w:val="00E55404"/>
    <w:rsid w:val="00E555BC"/>
    <w:rsid w:val="00E60771"/>
    <w:rsid w:val="00E61049"/>
    <w:rsid w:val="00E64804"/>
    <w:rsid w:val="00E65007"/>
    <w:rsid w:val="00E660E9"/>
    <w:rsid w:val="00E71E3E"/>
    <w:rsid w:val="00E72725"/>
    <w:rsid w:val="00E74F01"/>
    <w:rsid w:val="00E76D71"/>
    <w:rsid w:val="00E7743C"/>
    <w:rsid w:val="00E77A7C"/>
    <w:rsid w:val="00E77F74"/>
    <w:rsid w:val="00E80E17"/>
    <w:rsid w:val="00E81B8D"/>
    <w:rsid w:val="00E83F79"/>
    <w:rsid w:val="00E84F00"/>
    <w:rsid w:val="00E916FE"/>
    <w:rsid w:val="00E93BBB"/>
    <w:rsid w:val="00E957A6"/>
    <w:rsid w:val="00E96CB9"/>
    <w:rsid w:val="00E9780B"/>
    <w:rsid w:val="00E97F9C"/>
    <w:rsid w:val="00EA0A1C"/>
    <w:rsid w:val="00EA2201"/>
    <w:rsid w:val="00EA374B"/>
    <w:rsid w:val="00EA5377"/>
    <w:rsid w:val="00EB0E71"/>
    <w:rsid w:val="00EB26B4"/>
    <w:rsid w:val="00EC0B9C"/>
    <w:rsid w:val="00EC40E8"/>
    <w:rsid w:val="00EC4565"/>
    <w:rsid w:val="00EC62FA"/>
    <w:rsid w:val="00ED1DE9"/>
    <w:rsid w:val="00ED1FCC"/>
    <w:rsid w:val="00ED2EE7"/>
    <w:rsid w:val="00ED2FAF"/>
    <w:rsid w:val="00ED61DC"/>
    <w:rsid w:val="00EE0CA2"/>
    <w:rsid w:val="00EE240D"/>
    <w:rsid w:val="00EE255C"/>
    <w:rsid w:val="00EE2958"/>
    <w:rsid w:val="00EE3036"/>
    <w:rsid w:val="00EE3C5B"/>
    <w:rsid w:val="00EE66AB"/>
    <w:rsid w:val="00EF02A8"/>
    <w:rsid w:val="00EF088E"/>
    <w:rsid w:val="00EF0E98"/>
    <w:rsid w:val="00EF2A6A"/>
    <w:rsid w:val="00EF5E2F"/>
    <w:rsid w:val="00EF5EE6"/>
    <w:rsid w:val="00F01729"/>
    <w:rsid w:val="00F04BBB"/>
    <w:rsid w:val="00F05A89"/>
    <w:rsid w:val="00F05D64"/>
    <w:rsid w:val="00F067CC"/>
    <w:rsid w:val="00F138C3"/>
    <w:rsid w:val="00F15F5D"/>
    <w:rsid w:val="00F172C5"/>
    <w:rsid w:val="00F26B8C"/>
    <w:rsid w:val="00F27508"/>
    <w:rsid w:val="00F32066"/>
    <w:rsid w:val="00F32178"/>
    <w:rsid w:val="00F32CFD"/>
    <w:rsid w:val="00F33B13"/>
    <w:rsid w:val="00F362D8"/>
    <w:rsid w:val="00F37C61"/>
    <w:rsid w:val="00F44F1E"/>
    <w:rsid w:val="00F51D38"/>
    <w:rsid w:val="00F52C42"/>
    <w:rsid w:val="00F578E8"/>
    <w:rsid w:val="00F60B33"/>
    <w:rsid w:val="00F6317B"/>
    <w:rsid w:val="00F63A73"/>
    <w:rsid w:val="00F64B66"/>
    <w:rsid w:val="00F6569A"/>
    <w:rsid w:val="00F661B2"/>
    <w:rsid w:val="00F66DEF"/>
    <w:rsid w:val="00F67F23"/>
    <w:rsid w:val="00F67F75"/>
    <w:rsid w:val="00F70566"/>
    <w:rsid w:val="00F71C45"/>
    <w:rsid w:val="00F76D56"/>
    <w:rsid w:val="00F7706D"/>
    <w:rsid w:val="00F77951"/>
    <w:rsid w:val="00F81AE6"/>
    <w:rsid w:val="00F87459"/>
    <w:rsid w:val="00F94072"/>
    <w:rsid w:val="00F94372"/>
    <w:rsid w:val="00F944A1"/>
    <w:rsid w:val="00F96274"/>
    <w:rsid w:val="00F97713"/>
    <w:rsid w:val="00FA02AB"/>
    <w:rsid w:val="00FA0929"/>
    <w:rsid w:val="00FA1859"/>
    <w:rsid w:val="00FA49B8"/>
    <w:rsid w:val="00FA56BB"/>
    <w:rsid w:val="00FA71DE"/>
    <w:rsid w:val="00FA73B9"/>
    <w:rsid w:val="00FB0B85"/>
    <w:rsid w:val="00FB1E66"/>
    <w:rsid w:val="00FB21D9"/>
    <w:rsid w:val="00FB2517"/>
    <w:rsid w:val="00FB28B5"/>
    <w:rsid w:val="00FB3C18"/>
    <w:rsid w:val="00FB637B"/>
    <w:rsid w:val="00FB65AF"/>
    <w:rsid w:val="00FB72BA"/>
    <w:rsid w:val="00FC0B8A"/>
    <w:rsid w:val="00FC14F0"/>
    <w:rsid w:val="00FC20EA"/>
    <w:rsid w:val="00FC3491"/>
    <w:rsid w:val="00FC3AA1"/>
    <w:rsid w:val="00FC3F0E"/>
    <w:rsid w:val="00FC70C3"/>
    <w:rsid w:val="00FC7612"/>
    <w:rsid w:val="00FD0A02"/>
    <w:rsid w:val="00FD1D70"/>
    <w:rsid w:val="00FD2BC2"/>
    <w:rsid w:val="00FD3F8A"/>
    <w:rsid w:val="00FE3439"/>
    <w:rsid w:val="00FE37D8"/>
    <w:rsid w:val="00FE39F8"/>
    <w:rsid w:val="00FE7F93"/>
    <w:rsid w:val="00FF0647"/>
    <w:rsid w:val="00FF11E6"/>
    <w:rsid w:val="00FF28AF"/>
    <w:rsid w:val="00FF4101"/>
    <w:rsid w:val="00FF52BE"/>
    <w:rsid w:val="00FF5419"/>
    <w:rsid w:val="00FF5478"/>
    <w:rsid w:val="011C079C"/>
    <w:rsid w:val="03B12291"/>
    <w:rsid w:val="07CE512D"/>
    <w:rsid w:val="0E7202A7"/>
    <w:rsid w:val="15C570C4"/>
    <w:rsid w:val="1899333D"/>
    <w:rsid w:val="21EB3D4F"/>
    <w:rsid w:val="311B33F8"/>
    <w:rsid w:val="362073DF"/>
    <w:rsid w:val="36AD19B5"/>
    <w:rsid w:val="3E2B351D"/>
    <w:rsid w:val="45216E8F"/>
    <w:rsid w:val="459D05A0"/>
    <w:rsid w:val="485A3861"/>
    <w:rsid w:val="52A80C3B"/>
    <w:rsid w:val="55F312DD"/>
    <w:rsid w:val="5E0E40DE"/>
    <w:rsid w:val="61590053"/>
    <w:rsid w:val="62146564"/>
    <w:rsid w:val="62E411BE"/>
    <w:rsid w:val="63097D09"/>
    <w:rsid w:val="64E40894"/>
    <w:rsid w:val="67C60886"/>
    <w:rsid w:val="6AC14BBC"/>
    <w:rsid w:val="6FE95D22"/>
    <w:rsid w:val="77AD5763"/>
    <w:rsid w:val="79EE0848"/>
    <w:rsid w:val="7B4A3F96"/>
    <w:rsid w:val="7CF65E91"/>
    <w:rsid w:val="7E741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EEF4E"/>
  <w15:docId w15:val="{98D9F152-2CF7-41F7-885E-8375A1BF4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863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D86863"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qFormat/>
    <w:rsid w:val="00D86863"/>
    <w:rPr>
      <w:rFonts w:ascii="Tahoma" w:hAnsi="Tahoma"/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qFormat/>
    <w:rsid w:val="00D8686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qFormat/>
    <w:rsid w:val="00D86863"/>
    <w:rPr>
      <w:b/>
      <w:bCs/>
    </w:rPr>
  </w:style>
  <w:style w:type="paragraph" w:styleId="aa">
    <w:name w:val="header"/>
    <w:basedOn w:val="a"/>
    <w:link w:val="ab"/>
    <w:uiPriority w:val="99"/>
    <w:unhideWhenUsed/>
    <w:qFormat/>
    <w:rsid w:val="00D86863"/>
    <w:pPr>
      <w:tabs>
        <w:tab w:val="center" w:pos="4677"/>
        <w:tab w:val="right" w:pos="9355"/>
      </w:tabs>
    </w:pPr>
  </w:style>
  <w:style w:type="paragraph" w:styleId="ac">
    <w:name w:val="Body Text Indent"/>
    <w:basedOn w:val="a"/>
    <w:link w:val="ad"/>
    <w:semiHidden/>
    <w:qFormat/>
    <w:rsid w:val="00D86863"/>
    <w:pPr>
      <w:spacing w:line="360" w:lineRule="auto"/>
      <w:ind w:firstLine="567"/>
      <w:jc w:val="both"/>
    </w:pPr>
  </w:style>
  <w:style w:type="paragraph" w:styleId="ae">
    <w:name w:val="footer"/>
    <w:basedOn w:val="a"/>
    <w:link w:val="af"/>
    <w:uiPriority w:val="99"/>
    <w:unhideWhenUsed/>
    <w:qFormat/>
    <w:rsid w:val="00D86863"/>
    <w:pPr>
      <w:tabs>
        <w:tab w:val="center" w:pos="4677"/>
        <w:tab w:val="right" w:pos="9355"/>
      </w:tabs>
    </w:pPr>
  </w:style>
  <w:style w:type="table" w:styleId="af0">
    <w:name w:val="Table Grid"/>
    <w:basedOn w:val="a1"/>
    <w:qFormat/>
    <w:rsid w:val="00D86863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Основной текст с отступом Знак"/>
    <w:basedOn w:val="a0"/>
    <w:link w:val="ac"/>
    <w:semiHidden/>
    <w:qFormat/>
    <w:rsid w:val="00D86863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qFormat/>
    <w:rsid w:val="00D86863"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qFormat/>
    <w:rsid w:val="00D86863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Текст примечания Знак"/>
    <w:basedOn w:val="a0"/>
    <w:link w:val="a6"/>
    <w:uiPriority w:val="99"/>
    <w:semiHidden/>
    <w:qFormat/>
    <w:rsid w:val="00D868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qFormat/>
    <w:rsid w:val="00D8686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D86863"/>
    <w:rPr>
      <w:rFonts w:ascii="Tahoma" w:eastAsia="Times New Roman" w:hAnsi="Tahoma" w:cs="Times New Roman"/>
      <w:sz w:val="16"/>
      <w:szCs w:val="16"/>
    </w:rPr>
  </w:style>
  <w:style w:type="paragraph" w:styleId="af1">
    <w:name w:val="No Spacing"/>
    <w:uiPriority w:val="1"/>
    <w:qFormat/>
    <w:rsid w:val="006778A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126315-8B83-448B-A69B-DF0057448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25</Pages>
  <Words>10869</Words>
  <Characters>61955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Любовь Викторовна</dc:creator>
  <cp:lastModifiedBy>Гладких Василиса Александровна</cp:lastModifiedBy>
  <cp:revision>1089</cp:revision>
  <cp:lastPrinted>2025-11-10T07:57:00Z</cp:lastPrinted>
  <dcterms:created xsi:type="dcterms:W3CDTF">2022-11-01T12:36:00Z</dcterms:created>
  <dcterms:modified xsi:type="dcterms:W3CDTF">2025-11-10T07:58:00Z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7DB122E64B5C47AFBBE01CFD62579861_12</vt:lpwstr>
  </property>
</Properties>
</file>